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C4EA6" w14:textId="2E3DAA58" w:rsidR="005C3259" w:rsidRPr="008858D3" w:rsidRDefault="005C3259" w:rsidP="008858D3">
      <w:pPr>
        <w:pStyle w:val="ConsPlusTitlePage"/>
        <w:rPr>
          <w:rFonts w:ascii="Times New Roman" w:hAnsi="Times New Roman" w:cs="Times New Roman"/>
          <w:sz w:val="22"/>
          <w:szCs w:val="22"/>
        </w:rPr>
      </w:pPr>
    </w:p>
    <w:p w14:paraId="0491DBEC" w14:textId="77777777" w:rsidR="005C3259" w:rsidRPr="008858D3" w:rsidRDefault="005C3259" w:rsidP="008858D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b/>
          <w:szCs w:val="22"/>
        </w:rPr>
        <w:t>Договор контрактации N ______</w:t>
      </w:r>
    </w:p>
    <w:p w14:paraId="6AAEA741" w14:textId="77777777" w:rsidR="005C3259" w:rsidRPr="008858D3" w:rsidRDefault="005C3259" w:rsidP="008858D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C3259" w:rsidRPr="008858D3" w14:paraId="3B9CFD46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95348A1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58D3">
              <w:rPr>
                <w:rFonts w:ascii="Times New Roman" w:hAnsi="Times New Roman" w:cs="Times New Roman"/>
                <w:szCs w:val="22"/>
              </w:rPr>
              <w:t>г. 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B16252D" w14:textId="77777777" w:rsidR="005C3259" w:rsidRPr="008858D3" w:rsidRDefault="005C3259" w:rsidP="008858D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858D3">
              <w:rPr>
                <w:rFonts w:ascii="Times New Roman" w:hAnsi="Times New Roman" w:cs="Times New Roman"/>
                <w:szCs w:val="22"/>
              </w:rPr>
              <w:t>"___"________ ____ г.</w:t>
            </w:r>
          </w:p>
        </w:tc>
      </w:tr>
    </w:tbl>
    <w:p w14:paraId="10AD3CAD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 xml:space="preserve">______________________________________ </w:t>
      </w:r>
      <w:r w:rsidRPr="008858D3">
        <w:rPr>
          <w:rFonts w:ascii="Times New Roman" w:hAnsi="Times New Roman" w:cs="Times New Roman"/>
          <w:i/>
          <w:szCs w:val="22"/>
        </w:rPr>
        <w:t>(наименование)</w:t>
      </w:r>
      <w:r w:rsidRPr="008858D3">
        <w:rPr>
          <w:rFonts w:ascii="Times New Roman" w:hAnsi="Times New Roman" w:cs="Times New Roman"/>
          <w:szCs w:val="22"/>
        </w:rPr>
        <w:t xml:space="preserve">, именуем__ в дальнейшем "Заготовитель", в лице _________________________________ </w:t>
      </w:r>
      <w:r w:rsidRPr="008858D3">
        <w:rPr>
          <w:rFonts w:ascii="Times New Roman" w:hAnsi="Times New Roman" w:cs="Times New Roman"/>
          <w:i/>
          <w:szCs w:val="22"/>
        </w:rPr>
        <w:t>(должность, Ф.И.О.)</w:t>
      </w:r>
      <w:r w:rsidRPr="008858D3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8858D3">
        <w:rPr>
          <w:rFonts w:ascii="Times New Roman" w:hAnsi="Times New Roman" w:cs="Times New Roman"/>
          <w:szCs w:val="22"/>
        </w:rPr>
        <w:t>действующ</w:t>
      </w:r>
      <w:proofErr w:type="spellEnd"/>
      <w:r w:rsidRPr="008858D3">
        <w:rPr>
          <w:rFonts w:ascii="Times New Roman" w:hAnsi="Times New Roman" w:cs="Times New Roman"/>
          <w:szCs w:val="22"/>
        </w:rPr>
        <w:t xml:space="preserve">___ на основании _______________________________ </w:t>
      </w:r>
      <w:r w:rsidRPr="008858D3">
        <w:rPr>
          <w:rFonts w:ascii="Times New Roman" w:hAnsi="Times New Roman" w:cs="Times New Roman"/>
          <w:i/>
          <w:szCs w:val="22"/>
        </w:rPr>
        <w:t>(Устава, доверенности)</w:t>
      </w:r>
      <w:r w:rsidRPr="008858D3">
        <w:rPr>
          <w:rFonts w:ascii="Times New Roman" w:hAnsi="Times New Roman" w:cs="Times New Roman"/>
          <w:szCs w:val="22"/>
        </w:rPr>
        <w:t xml:space="preserve">, с одной стороны и ___________________________ </w:t>
      </w:r>
      <w:r w:rsidRPr="008858D3">
        <w:rPr>
          <w:rFonts w:ascii="Times New Roman" w:hAnsi="Times New Roman" w:cs="Times New Roman"/>
          <w:i/>
          <w:szCs w:val="22"/>
        </w:rPr>
        <w:t>(наименование)</w:t>
      </w:r>
      <w:r w:rsidRPr="008858D3">
        <w:rPr>
          <w:rFonts w:ascii="Times New Roman" w:hAnsi="Times New Roman" w:cs="Times New Roman"/>
          <w:szCs w:val="22"/>
        </w:rPr>
        <w:t xml:space="preserve">, именуем__ в дальнейшем "Производитель", в лице _______________________ </w:t>
      </w:r>
      <w:r w:rsidRPr="008858D3">
        <w:rPr>
          <w:rFonts w:ascii="Times New Roman" w:hAnsi="Times New Roman" w:cs="Times New Roman"/>
          <w:i/>
          <w:szCs w:val="22"/>
        </w:rPr>
        <w:t>(должность, Ф.И.О.)</w:t>
      </w:r>
      <w:r w:rsidRPr="008858D3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8858D3">
        <w:rPr>
          <w:rFonts w:ascii="Times New Roman" w:hAnsi="Times New Roman" w:cs="Times New Roman"/>
          <w:szCs w:val="22"/>
        </w:rPr>
        <w:t>действующ</w:t>
      </w:r>
      <w:proofErr w:type="spellEnd"/>
      <w:r w:rsidRPr="008858D3">
        <w:rPr>
          <w:rFonts w:ascii="Times New Roman" w:hAnsi="Times New Roman" w:cs="Times New Roman"/>
          <w:szCs w:val="22"/>
        </w:rPr>
        <w:t xml:space="preserve">___ на основании _____________ </w:t>
      </w:r>
      <w:r w:rsidRPr="008858D3">
        <w:rPr>
          <w:rFonts w:ascii="Times New Roman" w:hAnsi="Times New Roman" w:cs="Times New Roman"/>
          <w:i/>
          <w:szCs w:val="22"/>
        </w:rPr>
        <w:t>(Устава, доверенности)</w:t>
      </w:r>
      <w:r w:rsidRPr="008858D3">
        <w:rPr>
          <w:rFonts w:ascii="Times New Roman" w:hAnsi="Times New Roman" w:cs="Times New Roman"/>
          <w:szCs w:val="22"/>
        </w:rPr>
        <w:t>, с другой стороны, совместно именуемые "Стороны", заключили настоящий Договор о нижеследующем:</w:t>
      </w:r>
    </w:p>
    <w:p w14:paraId="60FD6EF2" w14:textId="77777777" w:rsidR="005C3259" w:rsidRPr="008858D3" w:rsidRDefault="005C3259" w:rsidP="008858D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596194B" w14:textId="77777777" w:rsidR="005C3259" w:rsidRPr="008858D3" w:rsidRDefault="005C3259" w:rsidP="008858D3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1. Предмет Договора</w:t>
      </w:r>
    </w:p>
    <w:p w14:paraId="1A555B38" w14:textId="77777777" w:rsidR="005C3259" w:rsidRPr="008858D3" w:rsidRDefault="005C3259" w:rsidP="008858D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7992851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16"/>
      <w:bookmarkEnd w:id="0"/>
      <w:r w:rsidRPr="008858D3">
        <w:rPr>
          <w:rFonts w:ascii="Times New Roman" w:hAnsi="Times New Roman" w:cs="Times New Roman"/>
          <w:szCs w:val="22"/>
        </w:rPr>
        <w:t>1.1. Производитель обязуется в период с "___"__________ ____ г. по "___"______ ____ г. вырастить (произвести) по заказу Заготовителя и передать ему сельскохозяйственную продукцию в количестве и ассортименте, предусмотренных настоящим Договором.</w:t>
      </w:r>
    </w:p>
    <w:p w14:paraId="29AC9560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17"/>
      <w:bookmarkEnd w:id="1"/>
      <w:r w:rsidRPr="008858D3">
        <w:rPr>
          <w:rFonts w:ascii="Times New Roman" w:hAnsi="Times New Roman" w:cs="Times New Roman"/>
          <w:szCs w:val="22"/>
        </w:rPr>
        <w:t xml:space="preserve">1.2. Производитель обязуется передать Заготовителю следующую продукцию: __________________________________________________________ </w:t>
      </w:r>
      <w:r w:rsidRPr="008858D3">
        <w:rPr>
          <w:rFonts w:ascii="Times New Roman" w:hAnsi="Times New Roman" w:cs="Times New Roman"/>
          <w:i/>
          <w:szCs w:val="22"/>
        </w:rPr>
        <w:t>(количество, ассортимент)</w:t>
      </w:r>
      <w:r w:rsidRPr="008858D3">
        <w:rPr>
          <w:rFonts w:ascii="Times New Roman" w:hAnsi="Times New Roman" w:cs="Times New Roman"/>
          <w:szCs w:val="22"/>
        </w:rPr>
        <w:t xml:space="preserve"> (далее - Продукция)</w:t>
      </w:r>
      <w:r w:rsidRPr="008858D3">
        <w:rPr>
          <w:rFonts w:ascii="Times New Roman" w:hAnsi="Times New Roman" w:cs="Times New Roman"/>
          <w:i/>
          <w:szCs w:val="22"/>
        </w:rPr>
        <w:t>.</w:t>
      </w:r>
    </w:p>
    <w:p w14:paraId="5CEB5792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 xml:space="preserve">1.3. Продукция, передаваемая Заготовителю по Договору, должна по качеству соответствовать требованиям __________________________________ </w:t>
      </w:r>
      <w:r w:rsidRPr="008858D3">
        <w:rPr>
          <w:rFonts w:ascii="Times New Roman" w:hAnsi="Times New Roman" w:cs="Times New Roman"/>
          <w:i/>
          <w:szCs w:val="22"/>
        </w:rPr>
        <w:t>(стандарты, требования (условия), согласованные сторонами, и т.п.)</w:t>
      </w:r>
      <w:r w:rsidRPr="008858D3">
        <w:rPr>
          <w:rFonts w:ascii="Times New Roman" w:hAnsi="Times New Roman" w:cs="Times New Roman"/>
          <w:szCs w:val="22"/>
        </w:rPr>
        <w:t>.</w:t>
      </w:r>
    </w:p>
    <w:p w14:paraId="4B8B51C2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19"/>
      <w:bookmarkEnd w:id="2"/>
      <w:r w:rsidRPr="008858D3">
        <w:rPr>
          <w:rFonts w:ascii="Times New Roman" w:hAnsi="Times New Roman" w:cs="Times New Roman"/>
          <w:szCs w:val="22"/>
        </w:rPr>
        <w:t xml:space="preserve">1.4. Продукция будет выращиваться на площади ____ гектаров (площадь производства), принадлежащей Производителю на праве ______________________ </w:t>
      </w:r>
      <w:r w:rsidRPr="008858D3">
        <w:rPr>
          <w:rFonts w:ascii="Times New Roman" w:hAnsi="Times New Roman" w:cs="Times New Roman"/>
          <w:i/>
          <w:szCs w:val="22"/>
        </w:rPr>
        <w:t>(собственности, аренды, постоянного (бессрочного) / безвозмездного пользования)</w:t>
      </w:r>
      <w:r w:rsidRPr="008858D3">
        <w:rPr>
          <w:rFonts w:ascii="Times New Roman" w:hAnsi="Times New Roman" w:cs="Times New Roman"/>
          <w:szCs w:val="22"/>
        </w:rPr>
        <w:t xml:space="preserve">, расположенном _________________ </w:t>
      </w:r>
      <w:r w:rsidRPr="008858D3">
        <w:rPr>
          <w:rFonts w:ascii="Times New Roman" w:hAnsi="Times New Roman" w:cs="Times New Roman"/>
          <w:i/>
          <w:szCs w:val="22"/>
        </w:rPr>
        <w:t>(указать адрес)</w:t>
      </w:r>
      <w:r w:rsidRPr="008858D3">
        <w:rPr>
          <w:rFonts w:ascii="Times New Roman" w:hAnsi="Times New Roman" w:cs="Times New Roman"/>
          <w:szCs w:val="22"/>
        </w:rPr>
        <w:t xml:space="preserve">. Состояние земель, а также их географическое месторасположение соответствуют всем требованиям и условиям, необходимым для выращивания Продукции, указанной в </w:t>
      </w:r>
      <w:hyperlink w:anchor="P17" w:history="1">
        <w:r w:rsidRPr="008858D3">
          <w:rPr>
            <w:rFonts w:ascii="Times New Roman" w:hAnsi="Times New Roman" w:cs="Times New Roman"/>
            <w:color w:val="0000FF"/>
            <w:szCs w:val="22"/>
          </w:rPr>
          <w:t>п. 1.2</w:t>
        </w:r>
      </w:hyperlink>
      <w:r w:rsidRPr="008858D3">
        <w:rPr>
          <w:rFonts w:ascii="Times New Roman" w:hAnsi="Times New Roman" w:cs="Times New Roman"/>
          <w:szCs w:val="22"/>
        </w:rPr>
        <w:t xml:space="preserve"> настоящего Договора.</w:t>
      </w:r>
    </w:p>
    <w:p w14:paraId="3ACC5186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 xml:space="preserve">1.5. Произведенная Продукция пригодна для употребления в течение срока годности ______________. Указанный срок годности действителен при условии обеспечения Заготовителем надлежащих условий для хранения Продукции. Такими условиями являются: хранение Продукции в проветриваемом помещении, в котором должна поддерживаться температура воздуха не выше ________ C, влажность воздуха не менее _______. Продукция должна находиться в __________________________________________ </w:t>
      </w:r>
      <w:r w:rsidRPr="008858D3">
        <w:rPr>
          <w:rFonts w:ascii="Times New Roman" w:hAnsi="Times New Roman" w:cs="Times New Roman"/>
          <w:i/>
          <w:szCs w:val="22"/>
        </w:rPr>
        <w:t>(тара, упаковка и т.п.)</w:t>
      </w:r>
      <w:r w:rsidRPr="008858D3">
        <w:rPr>
          <w:rFonts w:ascii="Times New Roman" w:hAnsi="Times New Roman" w:cs="Times New Roman"/>
          <w:szCs w:val="22"/>
        </w:rPr>
        <w:t>.</w:t>
      </w:r>
    </w:p>
    <w:p w14:paraId="4B60578C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1.6. Стороны договорились, что ожидаемый сбор Продукции, предназначенной Заготовителю, составит _______ тонн.</w:t>
      </w:r>
    </w:p>
    <w:p w14:paraId="4A0B75D8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 xml:space="preserve">1.6.1. В случае </w:t>
      </w:r>
      <w:proofErr w:type="spellStart"/>
      <w:r w:rsidRPr="008858D3">
        <w:rPr>
          <w:rFonts w:ascii="Times New Roman" w:hAnsi="Times New Roman" w:cs="Times New Roman"/>
          <w:szCs w:val="22"/>
        </w:rPr>
        <w:t>недосбора</w:t>
      </w:r>
      <w:proofErr w:type="spellEnd"/>
      <w:r w:rsidRPr="008858D3">
        <w:rPr>
          <w:rFonts w:ascii="Times New Roman" w:hAnsi="Times New Roman" w:cs="Times New Roman"/>
          <w:szCs w:val="22"/>
        </w:rPr>
        <w:t xml:space="preserve"> Производитель вправе передать меньшее количество Продукции или закупить для передачи Заготовителю недостающее количество у других производителей.</w:t>
      </w:r>
    </w:p>
    <w:p w14:paraId="34B4AD18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1.6.2. В случае сбора большего количества Продукции Производитель передает Заготовителю большее количество Продукции по той же цене за единицу Продукции.</w:t>
      </w:r>
    </w:p>
    <w:p w14:paraId="12615274" w14:textId="77777777" w:rsidR="005C3259" w:rsidRPr="008858D3" w:rsidRDefault="005C3259" w:rsidP="008858D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AA4F2B9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i/>
          <w:szCs w:val="22"/>
        </w:rPr>
        <w:t>Вариант.</w:t>
      </w:r>
      <w:r w:rsidRPr="008858D3">
        <w:rPr>
          <w:rFonts w:ascii="Times New Roman" w:hAnsi="Times New Roman" w:cs="Times New Roman"/>
          <w:szCs w:val="22"/>
        </w:rPr>
        <w:t xml:space="preserve"> 1.7. В целях содействия усилиям Производителя по выполнению полного цикла сельскохозяйственного производства Заготовитель принимает на себя обязательство выплатить аванс Производителю до начала сельхозработ в размере _____% от ориентировочной стоимости Продукции, подлежащей поставке Заготовителю по настоящему Договору. Сроки выплаты, размеры и периодичность авансовых платежей будут определены сторонами в дополнительном соглашении к настоящему Договору.</w:t>
      </w:r>
    </w:p>
    <w:p w14:paraId="5F65400C" w14:textId="48F32475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1.8. Стороны Договора согласились, что при наступлении обстоятельств, могущих по независящим от Производителя причинам существенно повлиять на возможность получения ожидаемого урожая или повлечь его гибель (явления стихийного характера и др.), Заготовитель, при наличии к тому реальных возможностей, окажет посильную помощь Производителю людьми, техникой, горюче-смазочными материалами, транспортом и др. Условия предоставления такой помощи согласуются Сторонами в дополнительном соглашении к настоящему Договору.</w:t>
      </w:r>
    </w:p>
    <w:p w14:paraId="4A56ED64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1.9. Каждая партия одноименной Продукции, передаваемой Заготовителю, должна иметь предусмотренные действующим законодательством сертификаты, декларации и иные документы, которые должны вручаться Производителем Заготовителю вместе с партией Товара.</w:t>
      </w:r>
    </w:p>
    <w:p w14:paraId="03DDF7CA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lastRenderedPageBreak/>
        <w:t>1.10. О готовности Продукции к поставке Производитель информирует Заготовителя любым доступным средством связи (телефон, электронная почта, факс и др.) в срок не позднее ___________.</w:t>
      </w:r>
    </w:p>
    <w:p w14:paraId="7577A76B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 xml:space="preserve">1.11. Производитель не вправе заключать с иными лицами, кроме Заготовителя, сделки, предметом которых являлась бы поставка урожаев сельскохозяйственной Продукции, указанной в </w:t>
      </w:r>
      <w:hyperlink w:anchor="P17" w:history="1">
        <w:r w:rsidRPr="008858D3">
          <w:rPr>
            <w:rFonts w:ascii="Times New Roman" w:hAnsi="Times New Roman" w:cs="Times New Roman"/>
            <w:color w:val="0000FF"/>
            <w:szCs w:val="22"/>
          </w:rPr>
          <w:t>п. 1.2</w:t>
        </w:r>
      </w:hyperlink>
      <w:r w:rsidRPr="008858D3">
        <w:rPr>
          <w:rFonts w:ascii="Times New Roman" w:hAnsi="Times New Roman" w:cs="Times New Roman"/>
          <w:szCs w:val="22"/>
        </w:rPr>
        <w:t xml:space="preserve"> Договора на площади производства согласно </w:t>
      </w:r>
      <w:hyperlink w:anchor="P19" w:history="1">
        <w:r w:rsidRPr="008858D3">
          <w:rPr>
            <w:rFonts w:ascii="Times New Roman" w:hAnsi="Times New Roman" w:cs="Times New Roman"/>
            <w:color w:val="0000FF"/>
            <w:szCs w:val="22"/>
          </w:rPr>
          <w:t>п. 1.4</w:t>
        </w:r>
      </w:hyperlink>
      <w:r w:rsidRPr="008858D3">
        <w:rPr>
          <w:rFonts w:ascii="Times New Roman" w:hAnsi="Times New Roman" w:cs="Times New Roman"/>
          <w:szCs w:val="22"/>
        </w:rPr>
        <w:t xml:space="preserve"> Договора за указанный в </w:t>
      </w:r>
      <w:hyperlink w:anchor="P16" w:history="1">
        <w:r w:rsidRPr="008858D3">
          <w:rPr>
            <w:rFonts w:ascii="Times New Roman" w:hAnsi="Times New Roman" w:cs="Times New Roman"/>
            <w:color w:val="0000FF"/>
            <w:szCs w:val="22"/>
          </w:rPr>
          <w:t>п. 1.1</w:t>
        </w:r>
      </w:hyperlink>
      <w:r w:rsidRPr="008858D3">
        <w:rPr>
          <w:rFonts w:ascii="Times New Roman" w:hAnsi="Times New Roman" w:cs="Times New Roman"/>
          <w:szCs w:val="22"/>
        </w:rPr>
        <w:t xml:space="preserve"> Договора период.</w:t>
      </w:r>
    </w:p>
    <w:p w14:paraId="0A5EA611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1.12. Срок действия Договора - с _________ по _________.</w:t>
      </w:r>
    </w:p>
    <w:p w14:paraId="6C1586C1" w14:textId="77777777" w:rsidR="005C3259" w:rsidRPr="008858D3" w:rsidRDefault="005C3259" w:rsidP="008858D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0DF9D3E" w14:textId="77777777" w:rsidR="005C3259" w:rsidRPr="008858D3" w:rsidRDefault="005C3259" w:rsidP="008858D3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2. Права и обязанности Сторон</w:t>
      </w:r>
    </w:p>
    <w:p w14:paraId="6DA00234" w14:textId="77777777" w:rsidR="005C3259" w:rsidRPr="008858D3" w:rsidRDefault="005C3259" w:rsidP="008858D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E8164F3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2.1. Производитель обязуется проводить все работы, связанные с производством Продукции, в необходимом объеме в установленные календарем сельскохозяйственных работ сроки.</w:t>
      </w:r>
    </w:p>
    <w:p w14:paraId="350A9306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2.2. Производитель обязан по согласованию с Заготовителем:</w:t>
      </w:r>
    </w:p>
    <w:p w14:paraId="71B7115D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а) определять состав, количество и сроки внесения удобрений;</w:t>
      </w:r>
    </w:p>
    <w:p w14:paraId="172201DE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б) определять сроки и порядок уборки Продукции, а также технические средства, используемые для уборки.</w:t>
      </w:r>
    </w:p>
    <w:p w14:paraId="0EAE567A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2.3. Производитель обязан передать Заготовителю все сертификаты, декларации и иные документы на передаваемую Продукцию в соответствии с требованиями действующего законодательства Российской Федерации.</w:t>
      </w:r>
    </w:p>
    <w:p w14:paraId="51383BF8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2.4. Заготовитель обязуется обеспечить Производителя тарой под собранную Продукцию в необходимом количестве в срок не позднее чем за _____ дней до начала сбора Продукции.</w:t>
      </w:r>
    </w:p>
    <w:p w14:paraId="75617507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2.5. Заготовитель обязан обеспечить вывоз Продукции. Заготовитель предоставляет автотранспорт для вывоза собранной Продукции на приемный пункт по адресу ________________ к сроку, установленному для передачи готовой Продукции (</w:t>
      </w:r>
      <w:hyperlink w:anchor="P56" w:history="1">
        <w:r w:rsidRPr="008858D3">
          <w:rPr>
            <w:rFonts w:ascii="Times New Roman" w:hAnsi="Times New Roman" w:cs="Times New Roman"/>
            <w:color w:val="0000FF"/>
            <w:szCs w:val="22"/>
          </w:rPr>
          <w:t>п. 3.3</w:t>
        </w:r>
      </w:hyperlink>
      <w:r w:rsidRPr="008858D3">
        <w:rPr>
          <w:rFonts w:ascii="Times New Roman" w:hAnsi="Times New Roman" w:cs="Times New Roman"/>
          <w:szCs w:val="22"/>
        </w:rPr>
        <w:t xml:space="preserve"> настоящего Договора).</w:t>
      </w:r>
    </w:p>
    <w:p w14:paraId="36D388E0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2.6. За ____ дней до передачи Продукции производятся взвешивание, сортировка, затаривание, упаковка Продукции в присутствии представителей обеих Сторон.</w:t>
      </w:r>
    </w:p>
    <w:p w14:paraId="6C36D29D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2.7. Проверка передаваемой Продукции по количеству, ассортименту и качеству осуществляется в срок ______________ в следующем порядке _________________.</w:t>
      </w:r>
    </w:p>
    <w:p w14:paraId="0E3AB7B1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2.8. Акт сдачи-приемки подписывается в срок _____________ в следующем порядке __________________.</w:t>
      </w:r>
    </w:p>
    <w:p w14:paraId="7DA5AF14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2.9. Обязательства Производителя по передаче Продукции считаются исполненными с момента передачи Продукции Заготовителю и подписания им Акта сдачи-приемки.</w:t>
      </w:r>
    </w:p>
    <w:p w14:paraId="583A91CB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2.10. Риск случайной гибели Продукции переходит к Заготовителю с момента подписания Акта сдачи-приемки.</w:t>
      </w:r>
    </w:p>
    <w:p w14:paraId="59F7F894" w14:textId="77777777" w:rsidR="005C3259" w:rsidRPr="008858D3" w:rsidRDefault="005C3259" w:rsidP="008858D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9082BD2" w14:textId="77777777" w:rsidR="005C3259" w:rsidRPr="008858D3" w:rsidRDefault="005C3259" w:rsidP="008858D3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3. Расчеты по Договору</w:t>
      </w:r>
    </w:p>
    <w:p w14:paraId="6985D9E6" w14:textId="77777777" w:rsidR="005C3259" w:rsidRPr="008858D3" w:rsidRDefault="005C3259" w:rsidP="008858D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F0538C0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3.1. Производитель обязуется передать Заготовителю _____ собранной Продукции, в том числе:</w:t>
      </w:r>
    </w:p>
    <w:p w14:paraId="165F02AE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- сорт ____________________ - ________________;</w:t>
      </w:r>
    </w:p>
    <w:p w14:paraId="55F69A63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- сорт ____________________ - ________________.</w:t>
      </w:r>
    </w:p>
    <w:p w14:paraId="708DA53F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3.2. Стороны договорились, что цена на Продукцию в зависимости от ее сорта составит:</w:t>
      </w:r>
    </w:p>
    <w:p w14:paraId="05096790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- сорт: ___________;</w:t>
      </w:r>
    </w:p>
    <w:p w14:paraId="54D6B496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- цена за _________ __________________.</w:t>
      </w:r>
    </w:p>
    <w:p w14:paraId="4BDABDF3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6"/>
      <w:bookmarkEnd w:id="3"/>
      <w:r w:rsidRPr="008858D3">
        <w:rPr>
          <w:rFonts w:ascii="Times New Roman" w:hAnsi="Times New Roman" w:cs="Times New Roman"/>
          <w:szCs w:val="22"/>
        </w:rPr>
        <w:t>3.3. Производитель обязан передать Продукцию Заготовителю в срок до "___"___________ ____ г.</w:t>
      </w:r>
    </w:p>
    <w:p w14:paraId="21B5FCDA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"/>
      <w:bookmarkEnd w:id="4"/>
      <w:r w:rsidRPr="008858D3">
        <w:rPr>
          <w:rFonts w:ascii="Times New Roman" w:hAnsi="Times New Roman" w:cs="Times New Roman"/>
          <w:szCs w:val="22"/>
        </w:rPr>
        <w:t xml:space="preserve">3.4. Заготовитель оплачивает полученную Продукцию путем перечисления денежных средств на банковский счет Производителя в течение ________ банковских </w:t>
      </w:r>
      <w:r w:rsidRPr="008858D3">
        <w:rPr>
          <w:rFonts w:ascii="Times New Roman" w:hAnsi="Times New Roman" w:cs="Times New Roman"/>
          <w:i/>
          <w:szCs w:val="22"/>
        </w:rPr>
        <w:t>(календарных)</w:t>
      </w:r>
      <w:r w:rsidRPr="008858D3">
        <w:rPr>
          <w:rFonts w:ascii="Times New Roman" w:hAnsi="Times New Roman" w:cs="Times New Roman"/>
          <w:szCs w:val="22"/>
        </w:rPr>
        <w:t xml:space="preserve"> дней с момента передачи Продукции Заготовителю.</w:t>
      </w:r>
    </w:p>
    <w:p w14:paraId="5DB20E69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3.5. Датой передачи партии Продукции Заготовителю является дата подписания Акта сдачи-приемки.</w:t>
      </w:r>
    </w:p>
    <w:p w14:paraId="12DFBC79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3.6. Оплата Продукции должна быть произведена Заготовителем в указанный срок независимо от продажи Продукции потребителям или от ее порчи, утраты и т.п. после передачи Заготовителю.</w:t>
      </w:r>
    </w:p>
    <w:p w14:paraId="2C4E17C5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3.7. Обязательство Заготовителя по оплате Продукции считается исполненным с даты зачисления денежных средств на расчетный счет Производителя.</w:t>
      </w:r>
    </w:p>
    <w:p w14:paraId="4AF2A1AE" w14:textId="77777777" w:rsidR="005C3259" w:rsidRPr="008858D3" w:rsidRDefault="005C3259" w:rsidP="008858D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9316421" w14:textId="77777777" w:rsidR="005C3259" w:rsidRPr="008858D3" w:rsidRDefault="005C3259" w:rsidP="008858D3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lastRenderedPageBreak/>
        <w:t>4. Ответственность сторон и условия расторжения Договора</w:t>
      </w:r>
    </w:p>
    <w:p w14:paraId="56DB309C" w14:textId="77777777" w:rsidR="005C3259" w:rsidRPr="008858D3" w:rsidRDefault="005C3259" w:rsidP="008858D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1E4BCB8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4.1. Односторонний отказ от исполнения Договора допускается в случае существенного нарушения Договора одной из Сторон. Договор будет считаться расторгнутым с момента получения уведомления о расторжении Договора в одностороннем порядке.</w:t>
      </w:r>
    </w:p>
    <w:p w14:paraId="2F28B5D6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4.2. Договор может быть расторгнут по соглашению Сторон.</w:t>
      </w:r>
    </w:p>
    <w:p w14:paraId="47D4A829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4.3. Производитель, не исполнивший либо ненадлежащим образом исполнивший обязательство по настоящему Договору, несет ответственность при наличии его вины.</w:t>
      </w:r>
    </w:p>
    <w:p w14:paraId="4444096E" w14:textId="32CA75AB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 xml:space="preserve">4.4. В случае неоплаты Заготовителем полученной Продукции в срок, установленный </w:t>
      </w:r>
      <w:hyperlink w:anchor="P57" w:history="1">
        <w:r w:rsidRPr="008858D3">
          <w:rPr>
            <w:rFonts w:ascii="Times New Roman" w:hAnsi="Times New Roman" w:cs="Times New Roman"/>
            <w:color w:val="0000FF"/>
            <w:szCs w:val="22"/>
          </w:rPr>
          <w:t>п. 3.4</w:t>
        </w:r>
      </w:hyperlink>
      <w:r w:rsidRPr="008858D3">
        <w:rPr>
          <w:rFonts w:ascii="Times New Roman" w:hAnsi="Times New Roman" w:cs="Times New Roman"/>
          <w:szCs w:val="22"/>
        </w:rPr>
        <w:t xml:space="preserve"> Договора, Производитель вправе потребовать от Заготовителя уплаты неустойки в размере ______</w:t>
      </w:r>
      <w:proofErr w:type="gramStart"/>
      <w:r w:rsidRPr="008858D3">
        <w:rPr>
          <w:rFonts w:ascii="Times New Roman" w:hAnsi="Times New Roman" w:cs="Times New Roman"/>
          <w:szCs w:val="22"/>
        </w:rPr>
        <w:t>%  от</w:t>
      </w:r>
      <w:proofErr w:type="gramEnd"/>
      <w:r w:rsidRPr="008858D3">
        <w:rPr>
          <w:rFonts w:ascii="Times New Roman" w:hAnsi="Times New Roman" w:cs="Times New Roman"/>
          <w:szCs w:val="22"/>
        </w:rPr>
        <w:t xml:space="preserve"> неуплаченной суммы за каждый день просрочки.</w:t>
      </w:r>
    </w:p>
    <w:p w14:paraId="012AA751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 xml:space="preserve">4.5. В случае просрочки передачи Продукции по вине Производителя в срок, установленный </w:t>
      </w:r>
      <w:hyperlink w:anchor="P56" w:history="1">
        <w:r w:rsidRPr="008858D3">
          <w:rPr>
            <w:rFonts w:ascii="Times New Roman" w:hAnsi="Times New Roman" w:cs="Times New Roman"/>
            <w:color w:val="0000FF"/>
            <w:szCs w:val="22"/>
          </w:rPr>
          <w:t>п. 3.3</w:t>
        </w:r>
      </w:hyperlink>
      <w:r w:rsidRPr="008858D3">
        <w:rPr>
          <w:rFonts w:ascii="Times New Roman" w:hAnsi="Times New Roman" w:cs="Times New Roman"/>
          <w:szCs w:val="22"/>
        </w:rPr>
        <w:t xml:space="preserve"> настоящего Договора, Заготовитель вправе потребовать от Производителя уплаты неустойки в размере ____% от суммы Договора за каждый день просрочки.</w:t>
      </w:r>
    </w:p>
    <w:p w14:paraId="5C61868C" w14:textId="77777777" w:rsidR="005C3259" w:rsidRPr="008858D3" w:rsidRDefault="005C3259" w:rsidP="008858D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4738493" w14:textId="77777777" w:rsidR="005C3259" w:rsidRPr="008858D3" w:rsidRDefault="005C3259" w:rsidP="008858D3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5. Дополнительные условия</w:t>
      </w:r>
    </w:p>
    <w:p w14:paraId="7EB1C6ED" w14:textId="77777777" w:rsidR="005C3259" w:rsidRPr="008858D3" w:rsidRDefault="005C3259" w:rsidP="008858D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52975E7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5.1. Если гибель или порча Продукции произошла по причине форс-мажорных обстоятельств, а именно неблагоприятных погодных условий, _________________, то Договор считается расторгнутым и Производитель обязан возвратить Заготовителю предоставленную тару.</w:t>
      </w:r>
    </w:p>
    <w:p w14:paraId="229CBF84" w14:textId="77777777" w:rsidR="005C3259" w:rsidRPr="008858D3" w:rsidRDefault="005C3259" w:rsidP="008858D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26BDEF3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i/>
          <w:szCs w:val="22"/>
        </w:rPr>
        <w:t>Вариант.</w:t>
      </w:r>
      <w:r w:rsidRPr="008858D3">
        <w:rPr>
          <w:rFonts w:ascii="Times New Roman" w:hAnsi="Times New Roman" w:cs="Times New Roman"/>
          <w:szCs w:val="22"/>
        </w:rPr>
        <w:t xml:space="preserve"> Аванс возврату не подлежит.</w:t>
      </w:r>
    </w:p>
    <w:p w14:paraId="2F5512BB" w14:textId="77777777" w:rsidR="005C3259" w:rsidRPr="008858D3" w:rsidRDefault="005C3259" w:rsidP="008858D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DBC4C8C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5.2. Все изменения и дополнения к Договору действительны, если они составлены в письменной форме и подписаны обеими Сторонами.</w:t>
      </w:r>
    </w:p>
    <w:p w14:paraId="6BD19509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5.3. Все споры по Договору разрешаются путем переговоров, а при недостижении согласия - в судебном порядке в соответствии с действующим законодательством Российской Федерации (</w:t>
      </w:r>
      <w:r w:rsidRPr="008858D3">
        <w:rPr>
          <w:rFonts w:ascii="Times New Roman" w:hAnsi="Times New Roman" w:cs="Times New Roman"/>
          <w:i/>
          <w:szCs w:val="22"/>
        </w:rPr>
        <w:t>вариант:</w:t>
      </w:r>
      <w:r w:rsidRPr="008858D3">
        <w:rPr>
          <w:rFonts w:ascii="Times New Roman" w:hAnsi="Times New Roman" w:cs="Times New Roman"/>
          <w:szCs w:val="22"/>
        </w:rPr>
        <w:t xml:space="preserve"> в _______ суде).</w:t>
      </w:r>
    </w:p>
    <w:p w14:paraId="624F75F9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5.4.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1D6DCD77" w14:textId="77777777" w:rsidR="005C3259" w:rsidRPr="008858D3" w:rsidRDefault="005C3259" w:rsidP="008858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5.5. Настоящий Договор заключен в двух экземплярах, имеющих равную юридическую силу, по одному для каждой из Сторон.</w:t>
      </w:r>
    </w:p>
    <w:p w14:paraId="18701950" w14:textId="77777777" w:rsidR="005C3259" w:rsidRPr="008858D3" w:rsidRDefault="005C3259" w:rsidP="008858D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F87C5B1" w14:textId="77777777" w:rsidR="005C3259" w:rsidRPr="008858D3" w:rsidRDefault="005C3259" w:rsidP="008858D3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6. Адреса и банковские реквизиты Сторон</w:t>
      </w:r>
    </w:p>
    <w:p w14:paraId="36B7D08C" w14:textId="77777777" w:rsidR="005C3259" w:rsidRPr="008858D3" w:rsidRDefault="005C3259" w:rsidP="008858D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5C3259" w:rsidRPr="008858D3" w14:paraId="21B7B394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4C85C02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58D3">
              <w:rPr>
                <w:rFonts w:ascii="Times New Roman" w:hAnsi="Times New Roman" w:cs="Times New Roman"/>
                <w:szCs w:val="22"/>
              </w:rPr>
              <w:t>Заготовитель: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7E87B3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228C919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58D3">
              <w:rPr>
                <w:rFonts w:ascii="Times New Roman" w:hAnsi="Times New Roman" w:cs="Times New Roman"/>
                <w:szCs w:val="22"/>
              </w:rPr>
              <w:t>Производитель:</w:t>
            </w:r>
          </w:p>
        </w:tc>
      </w:tr>
      <w:tr w:rsidR="005C3259" w:rsidRPr="008858D3" w14:paraId="56D95202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F70F309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58D3">
              <w:rPr>
                <w:rFonts w:ascii="Times New Roman" w:hAnsi="Times New Roman" w:cs="Times New Roman"/>
                <w:szCs w:val="22"/>
              </w:rPr>
              <w:t>___________ "__________________"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285192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4CE3BCF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58D3">
              <w:rPr>
                <w:rFonts w:ascii="Times New Roman" w:hAnsi="Times New Roman" w:cs="Times New Roman"/>
                <w:szCs w:val="22"/>
              </w:rPr>
              <w:t>___________ "__________________"</w:t>
            </w:r>
          </w:p>
        </w:tc>
      </w:tr>
      <w:tr w:rsidR="005C3259" w:rsidRPr="008858D3" w14:paraId="0BAFA16C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A2C0073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58D3">
              <w:rPr>
                <w:rFonts w:ascii="Times New Roman" w:hAnsi="Times New Roman" w:cs="Times New Roman"/>
                <w:szCs w:val="22"/>
              </w:rPr>
              <w:t>Юридический/почтовый адрес: 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1A20EE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66E2C8B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58D3">
              <w:rPr>
                <w:rFonts w:ascii="Times New Roman" w:hAnsi="Times New Roman" w:cs="Times New Roman"/>
                <w:szCs w:val="22"/>
              </w:rPr>
              <w:t>Юридический/почтовый адрес: _____</w:t>
            </w:r>
          </w:p>
        </w:tc>
      </w:tr>
      <w:tr w:rsidR="005C3259" w:rsidRPr="008858D3" w14:paraId="49489BBD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BD0664D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58D3"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F18F69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217774D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58D3"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</w:tc>
      </w:tr>
      <w:tr w:rsidR="005C3259" w:rsidRPr="008858D3" w14:paraId="5EC133D8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18B888A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58D3">
              <w:rPr>
                <w:rFonts w:ascii="Times New Roman" w:hAnsi="Times New Roman" w:cs="Times New Roman"/>
                <w:szCs w:val="22"/>
              </w:rPr>
              <w:t>ИНН/КПП 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01D8AB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EE1FD5A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58D3">
              <w:rPr>
                <w:rFonts w:ascii="Times New Roman" w:hAnsi="Times New Roman" w:cs="Times New Roman"/>
                <w:szCs w:val="22"/>
              </w:rPr>
              <w:t>ИНН/КПП ______________________</w:t>
            </w:r>
          </w:p>
        </w:tc>
      </w:tr>
      <w:tr w:rsidR="005C3259" w:rsidRPr="008858D3" w14:paraId="40460EFC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4EED09E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58D3">
              <w:rPr>
                <w:rFonts w:ascii="Times New Roman" w:hAnsi="Times New Roman" w:cs="Times New Roman"/>
                <w:szCs w:val="22"/>
              </w:rPr>
              <w:t>ОГРН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C60D7F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100A1A4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58D3">
              <w:rPr>
                <w:rFonts w:ascii="Times New Roman" w:hAnsi="Times New Roman" w:cs="Times New Roman"/>
                <w:szCs w:val="22"/>
              </w:rPr>
              <w:t>ОГРН _________________________</w:t>
            </w:r>
          </w:p>
        </w:tc>
      </w:tr>
      <w:tr w:rsidR="005C3259" w:rsidRPr="008858D3" w14:paraId="6B809953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AB99D81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58D3">
              <w:rPr>
                <w:rFonts w:ascii="Times New Roman" w:hAnsi="Times New Roman" w:cs="Times New Roman"/>
                <w:szCs w:val="22"/>
              </w:rPr>
              <w:t>Расчетный счет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DC5467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89EB488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58D3">
              <w:rPr>
                <w:rFonts w:ascii="Times New Roman" w:hAnsi="Times New Roman" w:cs="Times New Roman"/>
                <w:szCs w:val="22"/>
              </w:rPr>
              <w:t>Расчетный счет __________________</w:t>
            </w:r>
          </w:p>
        </w:tc>
      </w:tr>
      <w:tr w:rsidR="005C3259" w:rsidRPr="008858D3" w14:paraId="766C9DDE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F86EFC7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58D3">
              <w:rPr>
                <w:rFonts w:ascii="Times New Roman" w:hAnsi="Times New Roman" w:cs="Times New Roman"/>
                <w:szCs w:val="22"/>
              </w:rPr>
              <w:t>в ________________________ банке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A96B0D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C7CAFAF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58D3">
              <w:rPr>
                <w:rFonts w:ascii="Times New Roman" w:hAnsi="Times New Roman" w:cs="Times New Roman"/>
                <w:szCs w:val="22"/>
              </w:rPr>
              <w:t>в ________________________ банке</w:t>
            </w:r>
          </w:p>
        </w:tc>
      </w:tr>
      <w:tr w:rsidR="005C3259" w:rsidRPr="008858D3" w14:paraId="049CE92D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FF150EC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58D3">
              <w:rPr>
                <w:rFonts w:ascii="Times New Roman" w:hAnsi="Times New Roman" w:cs="Times New Roman"/>
                <w:szCs w:val="22"/>
              </w:rPr>
              <w:t>К/с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BA5091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1B1948E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58D3">
              <w:rPr>
                <w:rFonts w:ascii="Times New Roman" w:hAnsi="Times New Roman" w:cs="Times New Roman"/>
                <w:szCs w:val="22"/>
              </w:rPr>
              <w:t>К/с ____________________________</w:t>
            </w:r>
          </w:p>
        </w:tc>
      </w:tr>
      <w:tr w:rsidR="005C3259" w:rsidRPr="008858D3" w14:paraId="6C448822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2AA11CE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58D3">
              <w:rPr>
                <w:rFonts w:ascii="Times New Roman" w:hAnsi="Times New Roman" w:cs="Times New Roman"/>
                <w:szCs w:val="22"/>
              </w:rPr>
              <w:t>БИК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79D6FE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A3988DE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58D3">
              <w:rPr>
                <w:rFonts w:ascii="Times New Roman" w:hAnsi="Times New Roman" w:cs="Times New Roman"/>
                <w:szCs w:val="22"/>
              </w:rPr>
              <w:t>БИК ___________________________</w:t>
            </w:r>
          </w:p>
        </w:tc>
      </w:tr>
      <w:tr w:rsidR="005C3259" w:rsidRPr="008858D3" w14:paraId="6E54E7DD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C27783D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58D3">
              <w:rPr>
                <w:rFonts w:ascii="Times New Roman" w:hAnsi="Times New Roman" w:cs="Times New Roman"/>
                <w:szCs w:val="22"/>
              </w:rPr>
              <w:t>ОКПО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3C879D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A2B6880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58D3">
              <w:rPr>
                <w:rFonts w:ascii="Times New Roman" w:hAnsi="Times New Roman" w:cs="Times New Roman"/>
                <w:szCs w:val="22"/>
              </w:rPr>
              <w:t>ОКПО _________________________</w:t>
            </w:r>
          </w:p>
        </w:tc>
      </w:tr>
      <w:tr w:rsidR="005C3259" w:rsidRPr="008858D3" w14:paraId="44A04AAF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A5002BE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58D3">
              <w:rPr>
                <w:rFonts w:ascii="Times New Roman" w:hAnsi="Times New Roman" w:cs="Times New Roman"/>
                <w:szCs w:val="22"/>
              </w:rPr>
              <w:t>Телефон: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861DCB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631EEBC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58D3">
              <w:rPr>
                <w:rFonts w:ascii="Times New Roman" w:hAnsi="Times New Roman" w:cs="Times New Roman"/>
                <w:szCs w:val="22"/>
              </w:rPr>
              <w:t>Телефон: _______________________</w:t>
            </w:r>
          </w:p>
        </w:tc>
      </w:tr>
      <w:tr w:rsidR="005C3259" w:rsidRPr="008858D3" w14:paraId="00807CBD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45DF1BE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58D3">
              <w:rPr>
                <w:rFonts w:ascii="Times New Roman" w:hAnsi="Times New Roman" w:cs="Times New Roman"/>
                <w:szCs w:val="22"/>
              </w:rPr>
              <w:lastRenderedPageBreak/>
              <w:t>Электронная почта: 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0FDB85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2653A76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58D3">
              <w:rPr>
                <w:rFonts w:ascii="Times New Roman" w:hAnsi="Times New Roman" w:cs="Times New Roman"/>
                <w:szCs w:val="22"/>
              </w:rPr>
              <w:t>Электронная почта: ______________</w:t>
            </w:r>
          </w:p>
        </w:tc>
      </w:tr>
    </w:tbl>
    <w:p w14:paraId="5C3E1728" w14:textId="77777777" w:rsidR="005C3259" w:rsidRPr="008858D3" w:rsidRDefault="005C3259" w:rsidP="008858D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50B48B8" w14:textId="77777777" w:rsidR="005C3259" w:rsidRPr="008858D3" w:rsidRDefault="005C3259" w:rsidP="008858D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858D3">
        <w:rPr>
          <w:rFonts w:ascii="Times New Roman" w:hAnsi="Times New Roman" w:cs="Times New Roman"/>
          <w:szCs w:val="22"/>
        </w:rPr>
        <w:t>Подписи Сторон</w:t>
      </w:r>
    </w:p>
    <w:p w14:paraId="2CF196DB" w14:textId="77777777" w:rsidR="005C3259" w:rsidRPr="008858D3" w:rsidRDefault="005C3259" w:rsidP="008858D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5C3259" w:rsidRPr="008858D3" w14:paraId="19F98046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B352B7F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58D3">
              <w:rPr>
                <w:rFonts w:ascii="Times New Roman" w:hAnsi="Times New Roman" w:cs="Times New Roman"/>
                <w:szCs w:val="22"/>
              </w:rPr>
              <w:t>Заготовитель: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D27C1B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2EFF0E7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58D3">
              <w:rPr>
                <w:rFonts w:ascii="Times New Roman" w:hAnsi="Times New Roman" w:cs="Times New Roman"/>
                <w:szCs w:val="22"/>
              </w:rPr>
              <w:t>Производитель:</w:t>
            </w:r>
          </w:p>
        </w:tc>
      </w:tr>
      <w:tr w:rsidR="005C3259" w:rsidRPr="008858D3" w14:paraId="2BC9F6B2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3BAB34E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58D3">
              <w:rPr>
                <w:rFonts w:ascii="Times New Roman" w:hAnsi="Times New Roman" w:cs="Times New Roman"/>
                <w:szCs w:val="22"/>
              </w:rPr>
              <w:t xml:space="preserve">_______/_________ </w:t>
            </w:r>
            <w:r w:rsidRPr="008858D3">
              <w:rPr>
                <w:rFonts w:ascii="Times New Roman" w:hAnsi="Times New Roman" w:cs="Times New Roman"/>
                <w:i/>
                <w:szCs w:val="22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7D81D0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5E9F787" w14:textId="77777777" w:rsidR="005C3259" w:rsidRPr="008858D3" w:rsidRDefault="005C3259" w:rsidP="00885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58D3">
              <w:rPr>
                <w:rFonts w:ascii="Times New Roman" w:hAnsi="Times New Roman" w:cs="Times New Roman"/>
                <w:szCs w:val="22"/>
              </w:rPr>
              <w:t xml:space="preserve">_______/_________ </w:t>
            </w:r>
            <w:r w:rsidRPr="008858D3">
              <w:rPr>
                <w:rFonts w:ascii="Times New Roman" w:hAnsi="Times New Roman" w:cs="Times New Roman"/>
                <w:i/>
                <w:szCs w:val="22"/>
              </w:rPr>
              <w:t>(подпись/Ф.И.О.)</w:t>
            </w:r>
          </w:p>
        </w:tc>
      </w:tr>
    </w:tbl>
    <w:p w14:paraId="79F7D9C1" w14:textId="77777777" w:rsidR="006F4598" w:rsidRPr="008858D3" w:rsidRDefault="006F4598" w:rsidP="001A459E">
      <w:pPr>
        <w:spacing w:after="0" w:line="240" w:lineRule="auto"/>
        <w:rPr>
          <w:rFonts w:ascii="Times New Roman" w:hAnsi="Times New Roman" w:cs="Times New Roman"/>
        </w:rPr>
      </w:pPr>
    </w:p>
    <w:sectPr w:rsidR="006F4598" w:rsidRPr="008858D3" w:rsidSect="000D3B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6DA37" w14:textId="77777777" w:rsidR="00EB69BC" w:rsidRDefault="00EB69BC" w:rsidP="008858D3">
      <w:pPr>
        <w:spacing w:after="0" w:line="240" w:lineRule="auto"/>
      </w:pPr>
      <w:r>
        <w:separator/>
      </w:r>
    </w:p>
  </w:endnote>
  <w:endnote w:type="continuationSeparator" w:id="0">
    <w:p w14:paraId="13D97D0F" w14:textId="77777777" w:rsidR="00EB69BC" w:rsidRDefault="00EB69BC" w:rsidP="0088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3F652" w14:textId="77777777" w:rsidR="00EB69BC" w:rsidRDefault="00EB69BC" w:rsidP="008858D3">
      <w:pPr>
        <w:spacing w:after="0" w:line="240" w:lineRule="auto"/>
      </w:pPr>
      <w:r>
        <w:separator/>
      </w:r>
    </w:p>
  </w:footnote>
  <w:footnote w:type="continuationSeparator" w:id="0">
    <w:p w14:paraId="5E4C2D5D" w14:textId="77777777" w:rsidR="00EB69BC" w:rsidRDefault="00EB69BC" w:rsidP="00885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9191161"/>
      <w:docPartObj>
        <w:docPartGallery w:val="Page Numbers (Margins)"/>
        <w:docPartUnique/>
      </w:docPartObj>
    </w:sdtPr>
    <w:sdtEndPr/>
    <w:sdtContent>
      <w:p w14:paraId="75A985AC" w14:textId="361B18E8" w:rsidR="008858D3" w:rsidRDefault="008858D3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BCE13C6" wp14:editId="1728F68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97708" w14:textId="77777777" w:rsidR="008858D3" w:rsidRDefault="008858D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CE13C6" id="Прямоугольник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vaU7vCUCAAD2AwAADgAAAAAAAAAAAAAAAAAuAgAAZHJzL2Uyb0RvYy54&#10;bWxQSwECLQAUAAYACAAAACEAcaaGg9wAAAAEAQAADwAAAAAAAAAAAAAAAAB/BAAAZHJzL2Rvd25y&#10;ZXYueG1sUEsFBgAAAAAEAAQA8wAAAIgFAAAAAA==&#10;" o:allowincell="f" stroked="f">
                  <v:textbox>
                    <w:txbxContent>
                      <w:p w14:paraId="5BD97708" w14:textId="77777777" w:rsidR="008858D3" w:rsidRDefault="008858D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F649D"/>
    <w:multiLevelType w:val="multilevel"/>
    <w:tmpl w:val="57B05A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259"/>
    <w:rsid w:val="001A459E"/>
    <w:rsid w:val="003E457A"/>
    <w:rsid w:val="005C3259"/>
    <w:rsid w:val="006B60D4"/>
    <w:rsid w:val="006F4598"/>
    <w:rsid w:val="008858D3"/>
    <w:rsid w:val="00EB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59538"/>
  <w15:chartTrackingRefBased/>
  <w15:docId w15:val="{84BAC4EB-94BE-4ED4-9C71-7B31D3CB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C32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5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8D3"/>
  </w:style>
  <w:style w:type="paragraph" w:styleId="a5">
    <w:name w:val="footer"/>
    <w:basedOn w:val="a"/>
    <w:link w:val="a6"/>
    <w:uiPriority w:val="99"/>
    <w:unhideWhenUsed/>
    <w:rsid w:val="00885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1529</Words>
  <Characters>8717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1. Предмет Договора</vt:lpstr>
      <vt:lpstr>2. Права и обязанности Сторон</vt:lpstr>
      <vt:lpstr>3. Расчеты по Договору</vt:lpstr>
      <vt:lpstr>4. Ответственность сторон и условия расторжения Договора</vt:lpstr>
      <vt:lpstr>5. Дополнительные условия</vt:lpstr>
      <vt:lpstr>6. Адреса и банковские реквизиты Сторон</vt:lpstr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Павел Исаев</cp:lastModifiedBy>
  <cp:revision>3</cp:revision>
  <dcterms:created xsi:type="dcterms:W3CDTF">2021-03-31T14:10:00Z</dcterms:created>
  <dcterms:modified xsi:type="dcterms:W3CDTF">2021-04-12T02:47:00Z</dcterms:modified>
</cp:coreProperties>
</file>