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6611F" w:rsidRDefault="00F6611F" w:rsidP="00D279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5BFB" w:rsidRPr="000C5BFB" w:rsidRDefault="000C5BFB" w:rsidP="000C5B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C5BFB">
        <w:rPr>
          <w:rFonts w:ascii="Times New Roman" w:hAnsi="Times New Roman" w:cs="Times New Roman"/>
          <w:bCs/>
          <w:sz w:val="24"/>
          <w:szCs w:val="24"/>
        </w:rPr>
        <w:t>Круглова А.А.,</w:t>
      </w:r>
    </w:p>
    <w:p w:rsidR="000C5BFB" w:rsidRPr="000C5BFB" w:rsidRDefault="000C5BFB" w:rsidP="000C5B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C5BFB" w:rsidRPr="000C5BFB" w:rsidRDefault="000C5BFB" w:rsidP="000C5B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C5BFB">
        <w:rPr>
          <w:rFonts w:ascii="Times New Roman" w:hAnsi="Times New Roman" w:cs="Times New Roman"/>
          <w:bCs/>
          <w:sz w:val="24"/>
          <w:szCs w:val="24"/>
        </w:rPr>
        <w:t>учитель математики МБОУ «СОШ №6»,</w:t>
      </w:r>
    </w:p>
    <w:p w:rsidR="000C5BFB" w:rsidRPr="000C5BFB" w:rsidRDefault="000C5BFB" w:rsidP="000C5B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0C5BFB" w:rsidRPr="000C5BFB" w:rsidRDefault="00E03CC9" w:rsidP="000C5BFB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</w:t>
      </w:r>
      <w:r w:rsidR="000C5BFB" w:rsidRPr="000C5BFB">
        <w:rPr>
          <w:rFonts w:ascii="Times New Roman" w:hAnsi="Times New Roman" w:cs="Times New Roman"/>
          <w:bCs/>
          <w:sz w:val="24"/>
          <w:szCs w:val="24"/>
        </w:rPr>
        <w:t xml:space="preserve"> Лесосибирск</w:t>
      </w:r>
    </w:p>
    <w:p w:rsidR="005A20C3" w:rsidRDefault="005A20C3" w:rsidP="000C5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BFB" w:rsidRPr="000C5BFB" w:rsidRDefault="000C5BFB" w:rsidP="000C5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BFB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по учебному предмету «Математика» в </w:t>
      </w:r>
      <w:r w:rsidR="00D7083B">
        <w:rPr>
          <w:rFonts w:ascii="Times New Roman" w:hAnsi="Times New Roman" w:cs="Times New Roman"/>
          <w:b/>
          <w:sz w:val="24"/>
          <w:szCs w:val="24"/>
        </w:rPr>
        <w:t>5</w:t>
      </w:r>
      <w:r w:rsidRPr="000C5BFB">
        <w:rPr>
          <w:rFonts w:ascii="Times New Roman" w:hAnsi="Times New Roman" w:cs="Times New Roman"/>
          <w:b/>
          <w:sz w:val="24"/>
          <w:szCs w:val="24"/>
        </w:rPr>
        <w:t>- м классе на тему «</w:t>
      </w:r>
      <w:r w:rsidR="00D7083B">
        <w:rPr>
          <w:rFonts w:ascii="Times New Roman" w:hAnsi="Times New Roman" w:cs="Times New Roman"/>
          <w:b/>
          <w:sz w:val="24"/>
          <w:szCs w:val="24"/>
        </w:rPr>
        <w:t>Умножение десятичной дроби на натуральное число</w:t>
      </w:r>
      <w:r w:rsidRPr="000C5BF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11732"/>
      </w:tblGrid>
      <w:tr w:rsidR="00DC5D7C" w:rsidTr="00DC5D7C">
        <w:tc>
          <w:tcPr>
            <w:tcW w:w="4077" w:type="dxa"/>
          </w:tcPr>
          <w:p w:rsidR="00DC5D7C" w:rsidRPr="00DC5D7C" w:rsidRDefault="00DC5D7C" w:rsidP="001D2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D7C">
              <w:rPr>
                <w:rFonts w:ascii="Times New Roman" w:hAnsi="Times New Roman" w:cs="Times New Roman"/>
                <w:bCs/>
                <w:sz w:val="24"/>
                <w:szCs w:val="24"/>
              </w:rPr>
              <w:t>Тип урока:</w:t>
            </w:r>
          </w:p>
        </w:tc>
        <w:tc>
          <w:tcPr>
            <w:tcW w:w="11732" w:type="dxa"/>
          </w:tcPr>
          <w:p w:rsidR="00DC5D7C" w:rsidRDefault="00DC5D7C" w:rsidP="00DC5D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  <w:p w:rsidR="00771020" w:rsidRPr="00DC5D7C" w:rsidRDefault="00771020" w:rsidP="00DC5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5D7C" w:rsidTr="00DC5D7C">
        <w:tc>
          <w:tcPr>
            <w:tcW w:w="4077" w:type="dxa"/>
          </w:tcPr>
          <w:p w:rsidR="00DC5D7C" w:rsidRPr="00DC5D7C" w:rsidRDefault="00DC5D7C" w:rsidP="001D2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D7C">
              <w:rPr>
                <w:rFonts w:ascii="Times New Roman" w:hAnsi="Times New Roman" w:cs="Times New Roman"/>
                <w:bCs/>
                <w:sz w:val="24"/>
                <w:szCs w:val="24"/>
              </w:rPr>
              <w:t>Авторы УМК:</w:t>
            </w:r>
          </w:p>
        </w:tc>
        <w:tc>
          <w:tcPr>
            <w:tcW w:w="11732" w:type="dxa"/>
          </w:tcPr>
          <w:p w:rsidR="00DC5D7C" w:rsidRDefault="00D7083B" w:rsidP="00DC5D7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Математика</w:t>
            </w:r>
            <w:r w:rsidR="00F25A7D" w:rsidRPr="00F25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="00F25A7D" w:rsidRPr="00F25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класс.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Н.Я. Виленкин, В</w:t>
            </w:r>
            <w:r w:rsidR="003C0B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И. Жохов, А. С. Чесноков и др</w:t>
            </w:r>
            <w:r w:rsidR="00F25A7D" w:rsidRPr="00F25A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. </w:t>
            </w:r>
          </w:p>
          <w:p w:rsidR="00771020" w:rsidRPr="00F25A7D" w:rsidRDefault="00771020" w:rsidP="00DC5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C5D7C" w:rsidTr="00DC5D7C">
        <w:tc>
          <w:tcPr>
            <w:tcW w:w="4077" w:type="dxa"/>
          </w:tcPr>
          <w:p w:rsidR="001D223E" w:rsidRPr="00DC5D7C" w:rsidRDefault="00DC5D7C" w:rsidP="001D22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D7C">
              <w:rPr>
                <w:rFonts w:ascii="Times New Roman" w:hAnsi="Times New Roman" w:cs="Times New Roman"/>
                <w:bCs/>
                <w:sz w:val="24"/>
                <w:szCs w:val="24"/>
              </w:rPr>
              <w:t>Цел</w:t>
            </w:r>
            <w:r w:rsidR="00E03CC9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DC5D7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урока:</w:t>
            </w:r>
          </w:p>
        </w:tc>
        <w:tc>
          <w:tcPr>
            <w:tcW w:w="11732" w:type="dxa"/>
          </w:tcPr>
          <w:p w:rsidR="00771020" w:rsidRPr="00DC5D7C" w:rsidRDefault="00D7083B" w:rsidP="00D7083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умножать десятичную дробь на натуральное число</w:t>
            </w:r>
          </w:p>
        </w:tc>
      </w:tr>
      <w:tr w:rsidR="00DC5D7C" w:rsidTr="00DC5D7C">
        <w:tc>
          <w:tcPr>
            <w:tcW w:w="4077" w:type="dxa"/>
          </w:tcPr>
          <w:p w:rsidR="00DC5D7C" w:rsidRDefault="00DC5D7C" w:rsidP="00DC5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C5D7C">
              <w:rPr>
                <w:rFonts w:ascii="Times New Roman" w:hAnsi="Times New Roman" w:cs="Times New Roman"/>
                <w:bCs/>
                <w:sz w:val="24"/>
                <w:szCs w:val="24"/>
              </w:rPr>
              <w:t>Планируемые образовательные результаты (личностные, метапредметные, предметные)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</w:p>
          <w:p w:rsidR="00DC5D7C" w:rsidRDefault="00DC5D7C" w:rsidP="00DC5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DC5D7C" w:rsidRPr="00DC5D7C" w:rsidRDefault="00DC5D7C" w:rsidP="00DC5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732" w:type="dxa"/>
          </w:tcPr>
          <w:p w:rsidR="001D223E" w:rsidRPr="002B0268" w:rsidRDefault="001D223E" w:rsidP="00F25A7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Личностные:</w:t>
            </w:r>
          </w:p>
          <w:p w:rsidR="002B0268" w:rsidRPr="002B0268" w:rsidRDefault="001D223E" w:rsidP="002B02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B02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0268" w:rsidRPr="002B0268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  <w:p w:rsidR="002B0268" w:rsidRPr="002B0268" w:rsidRDefault="002B0268" w:rsidP="002B0268">
            <w:pPr>
              <w:rPr>
                <w:rStyle w:val="a8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>формировать умение формулировать собственное мнени</w:t>
            </w:r>
            <w:r w:rsidR="00E03CC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2B0268" w:rsidRPr="002B0268" w:rsidRDefault="002B0268" w:rsidP="001D22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23E" w:rsidRPr="002B0268" w:rsidRDefault="001D223E" w:rsidP="001D22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Метапредметные:</w:t>
            </w:r>
          </w:p>
          <w:p w:rsidR="00F25A7D" w:rsidRPr="002B0268" w:rsidRDefault="00F25A7D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>-развивать понимание сущности алгоритмических предписаний и умение действовать в соответствии с предложенным алгоритмом</w:t>
            </w:r>
          </w:p>
          <w:p w:rsidR="00F25A7D" w:rsidRPr="002B0268" w:rsidRDefault="00F25A7D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>-уметь слушать и вступать в диалог</w:t>
            </w:r>
          </w:p>
          <w:p w:rsidR="00F25A7D" w:rsidRPr="002B0268" w:rsidRDefault="00F25A7D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>-уметь анализировать информацию, выдвигать гипотезы</w:t>
            </w:r>
          </w:p>
          <w:p w:rsidR="00F25A7D" w:rsidRPr="002B0268" w:rsidRDefault="00F25A7D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>-уметь оценивать достигнутые результаты, в соответствии с предложенным эталоном</w:t>
            </w:r>
          </w:p>
          <w:p w:rsidR="001D223E" w:rsidRPr="002B0268" w:rsidRDefault="001D223E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23E" w:rsidRPr="002B0268" w:rsidRDefault="001D223E" w:rsidP="00F25A7D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Предметные:</w:t>
            </w:r>
          </w:p>
          <w:p w:rsidR="00473E47" w:rsidRPr="003C7E19" w:rsidRDefault="00473E47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E19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определение:</w:t>
            </w:r>
          </w:p>
          <w:p w:rsidR="00473E47" w:rsidRPr="003C7E19" w:rsidRDefault="00473E47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E19">
              <w:rPr>
                <w:rFonts w:ascii="Times New Roman" w:hAnsi="Times New Roman" w:cs="Times New Roman"/>
                <w:sz w:val="24"/>
                <w:szCs w:val="24"/>
              </w:rPr>
              <w:t>- натуральное число,</w:t>
            </w:r>
          </w:p>
          <w:p w:rsidR="00473E47" w:rsidRPr="003C7E19" w:rsidRDefault="00473E47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7E19">
              <w:rPr>
                <w:rFonts w:ascii="Times New Roman" w:hAnsi="Times New Roman" w:cs="Times New Roman"/>
                <w:sz w:val="24"/>
                <w:szCs w:val="24"/>
              </w:rPr>
              <w:t>- десятичная дробь,</w:t>
            </w:r>
          </w:p>
          <w:p w:rsidR="00473E47" w:rsidRDefault="00473E47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A7D" w:rsidRDefault="00F25A7D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="00473E47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74E2D" w:rsidRPr="002B0268" w:rsidRDefault="00274E2D" w:rsidP="00F25A7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сложения десятичных дробей,</w:t>
            </w:r>
          </w:p>
          <w:p w:rsidR="00DC5D7C" w:rsidRDefault="00F25A7D" w:rsidP="00E03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73E47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умножения десятичной дроби на натуральное число</w:t>
            </w:r>
            <w:r w:rsidRPr="002B02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74E2D" w:rsidRDefault="00274E2D" w:rsidP="00E03CC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3CC9" w:rsidRPr="002B0268" w:rsidRDefault="00303C08" w:rsidP="00274E2D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умножать десятичную дробь на натуральное число</w:t>
            </w:r>
          </w:p>
        </w:tc>
      </w:tr>
      <w:tr w:rsidR="00DC5D7C" w:rsidTr="00DC5D7C">
        <w:tc>
          <w:tcPr>
            <w:tcW w:w="4077" w:type="dxa"/>
          </w:tcPr>
          <w:p w:rsidR="00DC5D7C" w:rsidRPr="00DC5D7C" w:rsidRDefault="00DC5D7C" w:rsidP="00E03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Оборудование:</w:t>
            </w:r>
          </w:p>
        </w:tc>
        <w:tc>
          <w:tcPr>
            <w:tcW w:w="11732" w:type="dxa"/>
          </w:tcPr>
          <w:p w:rsidR="00DC5D7C" w:rsidRPr="00DC5D7C" w:rsidRDefault="00F25A7D" w:rsidP="00DC5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мультимедийный проектор</w:t>
            </w:r>
          </w:p>
        </w:tc>
      </w:tr>
      <w:tr w:rsidR="00DC5D7C" w:rsidTr="00DC5D7C">
        <w:tc>
          <w:tcPr>
            <w:tcW w:w="4077" w:type="dxa"/>
          </w:tcPr>
          <w:p w:rsidR="00DC5D7C" w:rsidRPr="00DC5D7C" w:rsidRDefault="00DC5D7C" w:rsidP="00E03C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11732" w:type="dxa"/>
          </w:tcPr>
          <w:p w:rsidR="00DC5D7C" w:rsidRPr="00DC5D7C" w:rsidRDefault="00F25A7D" w:rsidP="00DC5D7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</w:tbl>
    <w:p w:rsidR="000C5BFB" w:rsidRPr="000C5BFB" w:rsidRDefault="000C5BFB" w:rsidP="000C5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BFB" w:rsidRDefault="000C5BFB" w:rsidP="000C5B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1809"/>
        <w:gridCol w:w="9498"/>
        <w:gridCol w:w="2126"/>
        <w:gridCol w:w="2410"/>
      </w:tblGrid>
      <w:tr w:rsidR="00BE66FC" w:rsidRPr="000C5BFB" w:rsidTr="000C5BFB">
        <w:tc>
          <w:tcPr>
            <w:tcW w:w="1809" w:type="dxa"/>
            <w:vAlign w:val="center"/>
          </w:tcPr>
          <w:p w:rsidR="00BE66FC" w:rsidRPr="000C5BFB" w:rsidRDefault="00BE66FC" w:rsidP="000C5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498" w:type="dxa"/>
            <w:vAlign w:val="center"/>
          </w:tcPr>
          <w:p w:rsidR="00BE66FC" w:rsidRDefault="00BE66FC" w:rsidP="000C5B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E6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Технологическая ка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</w:t>
            </w:r>
            <w:r w:rsidRPr="00BE66FC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та урока</w:t>
            </w:r>
          </w:p>
          <w:p w:rsidR="00BE66FC" w:rsidRPr="00BE66FC" w:rsidRDefault="00BE66FC" w:rsidP="000C5BFB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BE66FC" w:rsidRPr="000C5BFB" w:rsidRDefault="00BE66FC" w:rsidP="000C5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BE66FC" w:rsidRPr="000C5BFB" w:rsidRDefault="00BE66FC" w:rsidP="000C5BF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040F5" w:rsidRPr="000C5BFB" w:rsidTr="000C5BFB">
        <w:tc>
          <w:tcPr>
            <w:tcW w:w="1809" w:type="dxa"/>
            <w:vAlign w:val="center"/>
          </w:tcPr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Этапы</w:t>
            </w:r>
          </w:p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урока</w:t>
            </w:r>
          </w:p>
        </w:tc>
        <w:tc>
          <w:tcPr>
            <w:tcW w:w="9498" w:type="dxa"/>
            <w:vAlign w:val="center"/>
          </w:tcPr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</w:p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учителя</w:t>
            </w:r>
          </w:p>
        </w:tc>
        <w:tc>
          <w:tcPr>
            <w:tcW w:w="2126" w:type="dxa"/>
            <w:vAlign w:val="center"/>
          </w:tcPr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Деятельность</w:t>
            </w:r>
          </w:p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учащихся</w:t>
            </w:r>
          </w:p>
        </w:tc>
        <w:tc>
          <w:tcPr>
            <w:tcW w:w="2410" w:type="dxa"/>
            <w:vAlign w:val="center"/>
          </w:tcPr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Предполагаемые</w:t>
            </w:r>
          </w:p>
          <w:p w:rsidR="005040F5" w:rsidRPr="000C5BFB" w:rsidRDefault="005040F5" w:rsidP="000C5BF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результаты учебной деятельности</w:t>
            </w:r>
          </w:p>
        </w:tc>
      </w:tr>
      <w:tr w:rsidR="005040F5" w:rsidRPr="000C5BFB" w:rsidTr="000C5BFB">
        <w:tc>
          <w:tcPr>
            <w:tcW w:w="1809" w:type="dxa"/>
          </w:tcPr>
          <w:p w:rsidR="005040F5" w:rsidRPr="00154404" w:rsidRDefault="005040F5" w:rsidP="000C5BF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Мотивационный этап</w:t>
            </w:r>
          </w:p>
        </w:tc>
        <w:tc>
          <w:tcPr>
            <w:tcW w:w="9498" w:type="dxa"/>
          </w:tcPr>
          <w:p w:rsidR="005040F5" w:rsidRPr="000C5BFB" w:rsidRDefault="005040F5" w:rsidP="000C5BFB">
            <w:pPr>
              <w:spacing w:line="276" w:lineRule="auto"/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5BFB">
              <w:rPr>
                <w:rStyle w:val="c1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Учитель приветствует обучающихся: «Здравствуйте. Добрый день. Начинаем наш урок»</w:t>
            </w:r>
          </w:p>
          <w:p w:rsidR="005C6C27" w:rsidRPr="000C5BFB" w:rsidRDefault="005C6C27" w:rsidP="000C5BFB">
            <w:pPr>
              <w:spacing w:line="276" w:lineRule="auto"/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5040F5" w:rsidRPr="000C5BFB" w:rsidRDefault="005C6C27" w:rsidP="000C5BFB">
            <w:pPr>
              <w:spacing w:line="276" w:lineRule="auto"/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5BFB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(слайд</w:t>
            </w:r>
            <w:r w:rsidR="006E61D3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9376B7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C5BFB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5040F5" w:rsidRPr="000C5BFB" w:rsidRDefault="005040F5" w:rsidP="000C5BFB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C5BFB">
              <w:rPr>
                <w:rStyle w:val="c2"/>
                <w:color w:val="000000"/>
                <w:u w:val="single"/>
              </w:rPr>
              <w:t>Приём «Перепутанные логические цепочки»</w:t>
            </w:r>
          </w:p>
          <w:p w:rsidR="00AD226E" w:rsidRPr="000C5BFB" w:rsidRDefault="005040F5" w:rsidP="000C5BFB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2"/>
                <w:color w:val="000000"/>
              </w:rPr>
            </w:pPr>
            <w:r w:rsidRPr="000C5BFB">
              <w:rPr>
                <w:rStyle w:val="c12"/>
                <w:color w:val="000000"/>
              </w:rPr>
              <w:t xml:space="preserve">(начинается, С, успех! Удачи, малой) </w:t>
            </w:r>
          </w:p>
          <w:p w:rsidR="006E61D3" w:rsidRDefault="006E61D3" w:rsidP="006E61D3">
            <w:pPr>
              <w:spacing w:line="276" w:lineRule="auto"/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  <w:p w:rsidR="00AD226E" w:rsidRPr="000C5BFB" w:rsidRDefault="00B803BF" w:rsidP="000C5BFB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2"/>
                <w:color w:val="000000"/>
              </w:rPr>
            </w:pPr>
            <w:r w:rsidRPr="000C5BFB">
              <w:rPr>
                <w:rStyle w:val="c12"/>
                <w:color w:val="000000"/>
              </w:rPr>
              <w:t xml:space="preserve"> </w:t>
            </w:r>
            <w:r w:rsidR="005040F5" w:rsidRPr="000C5BFB">
              <w:rPr>
                <w:rStyle w:val="c12"/>
                <w:color w:val="000000"/>
              </w:rPr>
              <w:t xml:space="preserve">«С малой удачи начинается успех!» - </w:t>
            </w:r>
          </w:p>
          <w:p w:rsidR="00AD226E" w:rsidRPr="000C5BFB" w:rsidRDefault="00AD226E" w:rsidP="000C5BFB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2"/>
                <w:color w:val="000000"/>
              </w:rPr>
            </w:pPr>
          </w:p>
          <w:p w:rsidR="005040F5" w:rsidRPr="000C5BFB" w:rsidRDefault="005040F5" w:rsidP="000C5BFB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</w:rPr>
            </w:pPr>
            <w:r w:rsidRPr="000C5BFB">
              <w:rPr>
                <w:rStyle w:val="c12"/>
                <w:color w:val="000000"/>
              </w:rPr>
              <w:t>Как вы понимаете эти слова?</w:t>
            </w:r>
          </w:p>
          <w:p w:rsidR="00E84684" w:rsidRPr="000C5BFB" w:rsidRDefault="005040F5" w:rsidP="000C5BFB">
            <w:pPr>
              <w:pStyle w:val="c0"/>
              <w:shd w:val="clear" w:color="auto" w:fill="FFFFFF"/>
              <w:spacing w:before="0" w:beforeAutospacing="0" w:after="0" w:afterAutospacing="0" w:line="276" w:lineRule="auto"/>
            </w:pPr>
            <w:r w:rsidRPr="000C5BFB">
              <w:rPr>
                <w:rStyle w:val="c12"/>
                <w:color w:val="000000"/>
              </w:rPr>
              <w:t>- Я вам желаю, чтобы вам сегодня сопутствовала удача, которая поможет нашему уроку быть успешным!</w:t>
            </w:r>
          </w:p>
          <w:p w:rsidR="00E84684" w:rsidRPr="000C5BFB" w:rsidRDefault="00E8468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40F5" w:rsidRPr="000C5BFB" w:rsidRDefault="00AD226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приветствуют учителя</w:t>
            </w:r>
          </w:p>
          <w:p w:rsidR="00AD226E" w:rsidRPr="000C5BFB" w:rsidRDefault="00AD226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6E" w:rsidRPr="000C5BFB" w:rsidRDefault="00AD226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6E" w:rsidRPr="000C5BFB" w:rsidRDefault="00AD226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формулируют верное предложение «Логическая цепочка», высказывают свое мнение</w:t>
            </w:r>
          </w:p>
        </w:tc>
        <w:tc>
          <w:tcPr>
            <w:tcW w:w="2410" w:type="dxa"/>
          </w:tcPr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настроиться на учебную деятельность, </w:t>
            </w:r>
          </w:p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включиться в учебную деятельность на личностно значимом уровне</w:t>
            </w:r>
          </w:p>
        </w:tc>
      </w:tr>
      <w:tr w:rsidR="005040F5" w:rsidRPr="000C5BFB" w:rsidTr="000C5BFB">
        <w:trPr>
          <w:trHeight w:val="1125"/>
        </w:trPr>
        <w:tc>
          <w:tcPr>
            <w:tcW w:w="1809" w:type="dxa"/>
          </w:tcPr>
          <w:p w:rsidR="00873B96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b/>
                <w:sz w:val="24"/>
                <w:szCs w:val="24"/>
              </w:rPr>
              <w:t>Этап планирования и организации деятельности</w:t>
            </w:r>
            <w:r w:rsidR="00154404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9498" w:type="dxa"/>
          </w:tcPr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EA" w:rsidRPr="000C5BFB" w:rsidRDefault="00C948E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EA" w:rsidRPr="000C5BFB" w:rsidRDefault="00C948E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8EA" w:rsidRPr="000C5BFB" w:rsidRDefault="00C948E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04" w:rsidRPr="000C5BFB" w:rsidTr="006E61D3">
        <w:trPr>
          <w:trHeight w:val="2266"/>
        </w:trPr>
        <w:tc>
          <w:tcPr>
            <w:tcW w:w="1809" w:type="dxa"/>
          </w:tcPr>
          <w:p w:rsidR="00FC5B04" w:rsidRPr="000C5BFB" w:rsidRDefault="00D05B5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FC5B04" w:rsidRPr="000C5BFB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</w:p>
        </w:tc>
        <w:tc>
          <w:tcPr>
            <w:tcW w:w="9498" w:type="dxa"/>
          </w:tcPr>
          <w:p w:rsidR="00FC5B04" w:rsidRPr="000C5BFB" w:rsidRDefault="00522E17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FC5B04" w:rsidRPr="000C5BFB">
              <w:rPr>
                <w:rFonts w:ascii="Times New Roman" w:hAnsi="Times New Roman" w:cs="Times New Roman"/>
                <w:sz w:val="24"/>
                <w:szCs w:val="24"/>
              </w:rPr>
              <w:t>Учитель организует беседу по вопросам:</w:t>
            </w:r>
          </w:p>
          <w:p w:rsidR="00B803BF" w:rsidRDefault="00B803BF" w:rsidP="00B803BF">
            <w:pPr>
              <w:spacing w:line="276" w:lineRule="auto"/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0C5BFB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(слайд</w:t>
            </w:r>
            <w:r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FC34CE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C5BFB">
              <w:rPr>
                <w:rStyle w:val="c10"/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:rsidR="00FC34CE" w:rsidRPr="00FC34CE" w:rsidRDefault="00FC34CE" w:rsidP="00B803BF">
            <w:pPr>
              <w:spacing w:line="276" w:lineRule="auto"/>
              <w:rPr>
                <w:rStyle w:val="c10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</w:pPr>
            <w:r w:rsidRPr="00C801F6">
              <w:rPr>
                <w:rStyle w:val="c10"/>
                <w:rFonts w:ascii="Times New Roman" w:hAnsi="Times New Roman" w:cs="Times New Roman"/>
                <w:i/>
                <w:iCs/>
                <w:sz w:val="24"/>
                <w:szCs w:val="24"/>
                <w:u w:val="single"/>
                <w:shd w:val="clear" w:color="auto" w:fill="FFFFFF"/>
              </w:rPr>
              <w:t>Задание 1</w:t>
            </w:r>
            <w:r w:rsidRPr="00FC34CE">
              <w:rPr>
                <w:rStyle w:val="c10"/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FC34CE" w:rsidRPr="00FC34CE" w:rsidRDefault="00FC34CE" w:rsidP="00B803BF">
            <w:pPr>
              <w:spacing w:line="276" w:lineRule="auto"/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12,7;     405;    0,002;    38;    102,0407;     12000408;     0,67;    1;     5,399</w:t>
            </w:r>
          </w:p>
          <w:p w:rsidR="00FC5B04" w:rsidRPr="000C5BFB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DF" w:rsidRPr="008A3521" w:rsidRDefault="00FC5B04" w:rsidP="000C5BF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A3521">
              <w:rPr>
                <w:rFonts w:ascii="Times New Roman" w:hAnsi="Times New Roman" w:cs="Times New Roman"/>
                <w:sz w:val="24"/>
                <w:szCs w:val="24"/>
              </w:rPr>
              <w:t>На какие две группы можно разбить эти числа, почему</w:t>
            </w:r>
            <w:r w:rsidR="00634F8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="008A3521">
              <w:rPr>
                <w:rFonts w:ascii="Times New Roman" w:hAnsi="Times New Roman" w:cs="Times New Roman"/>
                <w:sz w:val="24"/>
                <w:szCs w:val="24"/>
              </w:rPr>
              <w:t xml:space="preserve"> Обоснуйте свое мнение. (</w:t>
            </w:r>
            <w:r w:rsidR="008A3521" w:rsidRPr="008A35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выслушав ответы обучающихся, приходим к варианту ответа – натуральные числа и десятичные дроби</w:t>
            </w:r>
            <w:r w:rsidR="008A352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</w:p>
          <w:p w:rsidR="00FC5B04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A3521">
              <w:rPr>
                <w:rFonts w:ascii="Times New Roman" w:hAnsi="Times New Roman" w:cs="Times New Roman"/>
                <w:sz w:val="24"/>
                <w:szCs w:val="24"/>
              </w:rPr>
              <w:t>Какие числа называют натуральными? Сформулируйте определение натурального числа.</w:t>
            </w:r>
          </w:p>
          <w:p w:rsidR="008A3521" w:rsidRDefault="008A352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Прочитайте десятичные дроби. </w:t>
            </w:r>
          </w:p>
          <w:p w:rsidR="008A3521" w:rsidRDefault="008A352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Можем ли мы записать натуральное число в виде десятичной дроби? Как это сделать? </w:t>
            </w:r>
            <w:r w:rsidR="00A51B2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риведите пример.</w:t>
            </w:r>
          </w:p>
          <w:p w:rsidR="008A3521" w:rsidRPr="000C5BFB" w:rsidRDefault="008A352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20C3" w:rsidRDefault="005A20C3" w:rsidP="000C5BF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22E17" w:rsidRPr="001D795F" w:rsidRDefault="00522E17" w:rsidP="00522E17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Работа в парах. Прием «Верно – не верно».</w:t>
            </w:r>
          </w:p>
          <w:p w:rsidR="005A20C3" w:rsidRDefault="001D795F" w:rsidP="000C5BFB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Учитель организует работу в парах. </w:t>
            </w:r>
            <w:r w:rsidR="00F962F4">
              <w:rPr>
                <w:rFonts w:ascii="Times New Roman" w:hAnsi="Times New Roman" w:cs="Times New Roman"/>
                <w:iCs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адание – найти ошибки, сформулировать алгоритм сложения десятичных дробей. </w:t>
            </w:r>
          </w:p>
          <w:p w:rsidR="00261491" w:rsidRDefault="00261491" w:rsidP="000C5BFB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FC5B04" w:rsidRDefault="00522E17" w:rsidP="000C5BF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C5B04"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(слайд</w:t>
            </w:r>
            <w:r w:rsidR="006E61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1D795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FC5B04"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261491" w:rsidRPr="00C801F6" w:rsidRDefault="00261491" w:rsidP="000C5BF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801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Задание 2.</w:t>
            </w:r>
          </w:p>
          <w:p w:rsidR="00FC5B04" w:rsidRDefault="001D795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12,53+ 7,408 = 19,938;</w:t>
            </w:r>
          </w:p>
          <w:p w:rsidR="001D795F" w:rsidRDefault="001D795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25,03 + 7,19 = 32,13;</w:t>
            </w:r>
          </w:p>
          <w:p w:rsidR="001D795F" w:rsidRDefault="001D795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0,938 + 12, 009 = 12,937;</w:t>
            </w:r>
          </w:p>
          <w:p w:rsidR="00261491" w:rsidRDefault="001D795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261491">
              <w:rPr>
                <w:rFonts w:ascii="Times New Roman" w:hAnsi="Times New Roman" w:cs="Times New Roman"/>
                <w:sz w:val="24"/>
                <w:szCs w:val="24"/>
              </w:rPr>
              <w:t>59,975 + 1,125 = 61,1.</w:t>
            </w:r>
          </w:p>
          <w:p w:rsidR="0081681B" w:rsidRDefault="0081681B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91" w:rsidRPr="00522E17" w:rsidRDefault="0026149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доске приглашаются обучающиеся для решения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примеров, которые (в </w:t>
            </w:r>
            <w:r w:rsidRPr="002614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задании 2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были </w:t>
            </w:r>
            <w:r w:rsidR="00FC6B6D">
              <w:rPr>
                <w:rFonts w:ascii="Times New Roman" w:hAnsi="Times New Roman" w:cs="Times New Roman"/>
                <w:sz w:val="24"/>
                <w:szCs w:val="24"/>
              </w:rPr>
              <w:t>записаны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ошибкой.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522E17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  <w:r w:rsidR="00522E17" w:rsidRPr="00522E17">
              <w:rPr>
                <w:rFonts w:ascii="Times New Roman" w:hAnsi="Times New Roman" w:cs="Times New Roman"/>
                <w:sz w:val="24"/>
                <w:szCs w:val="24"/>
              </w:rPr>
              <w:t>записывают верное решение.</w:t>
            </w:r>
          </w:p>
          <w:p w:rsidR="00737A1F" w:rsidRPr="00261491" w:rsidRDefault="00737A1F" w:rsidP="002614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A51B2C" w:rsidRDefault="00A51B2C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04" w:rsidRPr="000C5BFB" w:rsidRDefault="006135D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C5B04"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твечают на вопросы, </w:t>
            </w:r>
          </w:p>
          <w:p w:rsidR="006135DF" w:rsidRPr="000C5BFB" w:rsidRDefault="006135D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DF" w:rsidRPr="000C5BFB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приводят примеры,</w:t>
            </w:r>
          </w:p>
          <w:p w:rsidR="00FC5B04" w:rsidRPr="000C5BFB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5B04" w:rsidRPr="000C5BFB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аргументируют свое мнение</w:t>
            </w: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F61" w:rsidRDefault="00763F6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F61" w:rsidRPr="000C5BFB" w:rsidRDefault="00763F6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04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95F" w:rsidRDefault="001D795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в тетради – в парах, </w:t>
            </w:r>
          </w:p>
          <w:p w:rsidR="00F962F4" w:rsidRDefault="00F962F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795F" w:rsidRPr="000C5BFB" w:rsidRDefault="001D795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находят ошибки, аргументируют свое мнение</w:t>
            </w:r>
          </w:p>
        </w:tc>
        <w:tc>
          <w:tcPr>
            <w:tcW w:w="2410" w:type="dxa"/>
          </w:tcPr>
          <w:p w:rsidR="00EF1066" w:rsidRDefault="00EF1066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B96" w:rsidRPr="000C5BFB" w:rsidRDefault="00023D7D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определения:</w:t>
            </w:r>
          </w:p>
          <w:p w:rsidR="00873B96" w:rsidRPr="000C5BFB" w:rsidRDefault="006E61D3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23D7D"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B2C">
              <w:rPr>
                <w:rFonts w:ascii="Times New Roman" w:hAnsi="Times New Roman" w:cs="Times New Roman"/>
                <w:sz w:val="24"/>
                <w:szCs w:val="24"/>
              </w:rPr>
              <w:t>натурального числа</w:t>
            </w:r>
            <w:r w:rsidR="00023D7D"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:rsidR="00873B96" w:rsidRPr="000C5BFB" w:rsidRDefault="006E61D3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51B2C">
              <w:rPr>
                <w:rFonts w:ascii="Times New Roman" w:hAnsi="Times New Roman" w:cs="Times New Roman"/>
                <w:sz w:val="24"/>
                <w:szCs w:val="24"/>
              </w:rPr>
              <w:t>десятичн</w:t>
            </w:r>
            <w:r w:rsidR="00EF1066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51B2C"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 w:rsidR="00EF10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73B96" w:rsidRPr="000C5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5B04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066" w:rsidRPr="000C5BFB" w:rsidRDefault="00EF1066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представлять натуральное число в виде десятичной дроби</w:t>
            </w: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91" w:rsidRDefault="0026149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91" w:rsidRDefault="0026149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91" w:rsidRDefault="0026149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91" w:rsidRDefault="0026149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1491" w:rsidRDefault="0026149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1D795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формулировать алгоритм сложения десятичных дробей</w:t>
            </w: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583F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FB0" w:rsidRPr="000C5BFB" w:rsidRDefault="006135D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C5B04" w:rsidRPr="000C5BFB" w:rsidTr="000310DF">
        <w:trPr>
          <w:trHeight w:val="699"/>
        </w:trPr>
        <w:tc>
          <w:tcPr>
            <w:tcW w:w="1809" w:type="dxa"/>
          </w:tcPr>
          <w:p w:rsidR="00FC5B04" w:rsidRPr="000C5BFB" w:rsidRDefault="00D05B5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</w:t>
            </w:r>
            <w:r w:rsidR="00724D34" w:rsidRPr="000C5BFB">
              <w:rPr>
                <w:rFonts w:ascii="Times New Roman" w:hAnsi="Times New Roman" w:cs="Times New Roman"/>
                <w:sz w:val="24"/>
                <w:szCs w:val="24"/>
              </w:rPr>
              <w:t>Выявление места и причины затруднений</w:t>
            </w:r>
          </w:p>
        </w:tc>
        <w:tc>
          <w:tcPr>
            <w:tcW w:w="9498" w:type="dxa"/>
          </w:tcPr>
          <w:p w:rsidR="00FC5B04" w:rsidRPr="000C5BFB" w:rsidRDefault="00724D3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организует </w:t>
            </w:r>
            <w:r w:rsidR="00C801F6">
              <w:rPr>
                <w:rFonts w:ascii="Times New Roman" w:hAnsi="Times New Roman" w:cs="Times New Roman"/>
                <w:sz w:val="24"/>
                <w:szCs w:val="24"/>
              </w:rPr>
              <w:t>работу в парах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C801F6">
              <w:rPr>
                <w:rFonts w:ascii="Times New Roman" w:hAnsi="Times New Roman" w:cs="Times New Roman"/>
                <w:sz w:val="24"/>
                <w:szCs w:val="24"/>
              </w:rPr>
              <w:t>заданию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24D34" w:rsidRDefault="00724D34" w:rsidP="000C5BF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(слайд</w:t>
            </w:r>
            <w:r w:rsidR="006E61D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801F6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C801F6" w:rsidRDefault="00C801F6" w:rsidP="000C5BF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801F6" w:rsidRDefault="00C801F6" w:rsidP="000C5BF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801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Задание 3.</w:t>
            </w:r>
          </w:p>
          <w:p w:rsidR="00C801F6" w:rsidRDefault="00C801F6" w:rsidP="000C5BFB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Мария Степановна решила огородить клумбу для цветов садовой решеткой. Пластиковая садовая решетка продается в рулонах. Длина рулона 10 м. Мария Степановна купила 1 рулон. Хватит ли ей 1 рулона, если клумба имеет форму квадрата со стороной 2,37 м?</w:t>
            </w:r>
          </w:p>
          <w:p w:rsidR="005F12D6" w:rsidRDefault="005F12D6" w:rsidP="000C5BFB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5F12D6" w:rsidRPr="00C801F6" w:rsidRDefault="005F12D6" w:rsidP="000C5BFB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Вопросы учителя:</w:t>
            </w:r>
          </w:p>
          <w:p w:rsidR="005F12D6" w:rsidRDefault="005F12D6" w:rsidP="000C5BF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1</w:t>
            </w:r>
            <w:r w:rsidR="00724D34" w:rsidRPr="000C5BF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Какую форму имеет клумба?   (квадрат)</w:t>
            </w:r>
          </w:p>
          <w:p w:rsidR="00724D34" w:rsidRPr="000C5BFB" w:rsidRDefault="005F12D6" w:rsidP="000C5BF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2) Когда нам нужно найти сколько метров решетки необходимо, о какой математической величине идет речь?    (периметр)</w:t>
            </w:r>
          </w:p>
          <w:p w:rsidR="005F12D6" w:rsidRPr="000C5BFB" w:rsidRDefault="005F12D6" w:rsidP="005F12D6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3</w:t>
            </w:r>
            <w:r w:rsidRPr="000C5BFB">
              <w:rPr>
                <w:rFonts w:ascii="Times New Roman" w:eastAsiaTheme="minorEastAsia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Как мы можем найти 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колько метров садовой решетки необходимо</w:t>
            </w:r>
            <w:r w:rsidRPr="000C5BF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(найти сумму четырех сторон квадрата)</w:t>
            </w:r>
            <w:r w:rsidR="007072BE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0C5BF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Обоснуйте свой ответ. </w:t>
            </w:r>
          </w:p>
          <w:p w:rsidR="005F12D6" w:rsidRDefault="005F12D6" w:rsidP="005F12D6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4</w:t>
            </w:r>
            <w:r w:rsidRPr="000C5BFB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Хватит ли 1 рулона садовой решетки для того, чтобы огородить клумбу</w:t>
            </w:r>
            <w:r w:rsidRPr="000C5BFB">
              <w:rPr>
                <w:rFonts w:ascii="Times New Roman" w:eastAsiaTheme="minorEastAsia" w:hAnsi="Times New Roman" w:cs="Times New Roman"/>
                <w:sz w:val="24"/>
                <w:szCs w:val="24"/>
              </w:rPr>
              <w:t>?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(да)</w:t>
            </w:r>
            <w:r w:rsidR="000310D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Почему?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(2,37 + 2,37 +2,37 + 2,37 = 9,48 м)</w:t>
            </w:r>
          </w:p>
          <w:p w:rsidR="00B22DFC" w:rsidRPr="000C5BFB" w:rsidRDefault="005F12D6" w:rsidP="00763F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lastRenderedPageBreak/>
              <w:t>5) Как</w:t>
            </w:r>
            <w:r w:rsidR="007072B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еще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можно было найти периметр квадрата?  (умножить сторону на 4)</w:t>
            </w:r>
          </w:p>
        </w:tc>
        <w:tc>
          <w:tcPr>
            <w:tcW w:w="2126" w:type="dxa"/>
          </w:tcPr>
          <w:p w:rsidR="00B80D74" w:rsidRDefault="00B80D7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15" w:rsidRDefault="00256515" w:rsidP="002565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в тетради, </w:t>
            </w:r>
          </w:p>
          <w:p w:rsidR="00B80D74" w:rsidRDefault="00B80D7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04" w:rsidRDefault="00566B2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высказывают и обосновывают свое мнение</w:t>
            </w:r>
          </w:p>
          <w:p w:rsidR="00763F61" w:rsidRPr="000C5BFB" w:rsidRDefault="00763F6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B2E" w:rsidRPr="000C5BFB" w:rsidRDefault="00B80D7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B2E" w:rsidRPr="000C5BFB">
              <w:rPr>
                <w:rFonts w:ascii="Times New Roman" w:hAnsi="Times New Roman" w:cs="Times New Roman"/>
                <w:sz w:val="24"/>
                <w:szCs w:val="24"/>
              </w:rPr>
              <w:t>уметь слушать и вступать в диалог</w:t>
            </w:r>
            <w:r w:rsidR="0076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80D74" w:rsidRDefault="00B80D7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D74" w:rsidRDefault="00566B2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-уметь анализировать информацию, </w:t>
            </w:r>
          </w:p>
          <w:p w:rsidR="00763F61" w:rsidRDefault="00763F6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04" w:rsidRPr="000C5BFB" w:rsidRDefault="00B80D74" w:rsidP="00763F6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B2E" w:rsidRPr="000C5BFB">
              <w:rPr>
                <w:rFonts w:ascii="Times New Roman" w:hAnsi="Times New Roman" w:cs="Times New Roman"/>
                <w:sz w:val="24"/>
                <w:szCs w:val="24"/>
              </w:rPr>
              <w:t>выдвигать гипотезы</w:t>
            </w:r>
          </w:p>
        </w:tc>
      </w:tr>
      <w:tr w:rsidR="00FC5B04" w:rsidRPr="000C5BFB" w:rsidTr="000C5BFB">
        <w:tc>
          <w:tcPr>
            <w:tcW w:w="1809" w:type="dxa"/>
          </w:tcPr>
          <w:p w:rsidR="00FC5B04" w:rsidRPr="000C5BFB" w:rsidRDefault="00D05B5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="003243C9" w:rsidRPr="000C5BFB">
              <w:rPr>
                <w:rFonts w:ascii="Times New Roman" w:hAnsi="Times New Roman" w:cs="Times New Roman"/>
                <w:sz w:val="24"/>
                <w:szCs w:val="24"/>
              </w:rPr>
              <w:t>Построение проекта выхода из затруднения</w:t>
            </w:r>
            <w:r w:rsidR="006767C9"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и его реализация</w:t>
            </w:r>
          </w:p>
        </w:tc>
        <w:tc>
          <w:tcPr>
            <w:tcW w:w="9498" w:type="dxa"/>
          </w:tcPr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организует беседу и работу по заданию. 2 обучающихся работают у доски.</w:t>
            </w:r>
          </w:p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072BE" w:rsidRDefault="007072BE" w:rsidP="007072B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801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C801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Выполнить умножение (в тетрадях и на доске) «в столбик» 237 на 4. </w:t>
            </w:r>
          </w:p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можно заметить?  (цифры в ответах, при сложении</w:t>
            </w:r>
            <w:r w:rsidR="00DB2E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B2E65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DB2E65" w:rsidRPr="00DB2E65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задании 3</w:t>
            </w:r>
            <w:r w:rsidR="00DB2E65"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,</w:t>
            </w:r>
            <w:r w:rsidR="00DB2E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умножении совпадают. Отличие только в написании запятой).</w:t>
            </w:r>
          </w:p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Как расположена запятая при умножении 2, 37 на 4? Что можно заметить? (в ответе после запятой 2 цифры. Как и в десятичной дроби)</w:t>
            </w:r>
          </w:p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7072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один ученик у доски – вычислите значение выражения</w:t>
            </w:r>
            <w:r w:rsidR="004F7B1E">
              <w:rPr>
                <w:rFonts w:ascii="Times New Roman" w:hAnsi="Times New Roman" w:cs="Times New Roman"/>
                <w:sz w:val="24"/>
                <w:szCs w:val="24"/>
              </w:rPr>
              <w:t xml:space="preserve">, с помощью действия, сложение: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0,025 + 0,025 + 0,025 = </w:t>
            </w:r>
            <w:r w:rsidR="004A77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72BE" w:rsidRDefault="007072B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2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второй ученик у доски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найдите значение выражения</w:t>
            </w:r>
            <w:r w:rsidR="004F7B1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0,025 ∙3= 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C305D0" w:rsidRDefault="00C305D0" w:rsidP="00C305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Как расположена запятая</w:t>
            </w:r>
            <w:r w:rsidR="00B62E64">
              <w:rPr>
                <w:rFonts w:ascii="Times New Roman" w:hAnsi="Times New Roman" w:cs="Times New Roman"/>
                <w:sz w:val="24"/>
                <w:szCs w:val="24"/>
              </w:rPr>
              <w:t xml:space="preserve">, в ответе,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="00E43203">
              <w:rPr>
                <w:rFonts w:ascii="Times New Roman" w:hAnsi="Times New Roman" w:cs="Times New Roman"/>
                <w:sz w:val="24"/>
                <w:szCs w:val="24"/>
              </w:rPr>
              <w:t xml:space="preserve">сложении,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умножении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Что можно заметить? (в ответе после запятой </w:t>
            </w:r>
            <w:r w:rsidR="00E4320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цифры. Как и в десятичной дроби)</w:t>
            </w:r>
          </w:p>
          <w:p w:rsidR="00E43203" w:rsidRDefault="00E43203" w:rsidP="00C305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Pr="00E43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Предложите способ, алгоритм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как выполнить умножение десятичной дроби на натуральное число.  (обучающиеся предлагают свои варианты, идет обсуждение)</w:t>
            </w:r>
          </w:p>
          <w:p w:rsidR="00C305D0" w:rsidRDefault="00C305D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41" w:rsidRPr="000C5BFB" w:rsidRDefault="00BB5B41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Учитель:</w:t>
            </w:r>
            <w:r w:rsidR="00E43203">
              <w:rPr>
                <w:rFonts w:ascii="Times New Roman" w:hAnsi="Times New Roman" w:cs="Times New Roman"/>
                <w:sz w:val="24"/>
                <w:szCs w:val="24"/>
              </w:rPr>
              <w:t xml:space="preserve"> стр. – 118 учебника, прочитайте алгоритм умножения десятичной дроби на натуральное число. Сравните ваши предложения с вариантом учебника.</w:t>
            </w:r>
          </w:p>
          <w:p w:rsidR="0081681B" w:rsidRDefault="0081681B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6032" w:rsidRPr="00E43203" w:rsidRDefault="009E75EF" w:rsidP="000C5BF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r w:rsidR="00E43203" w:rsidRPr="00E43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используя правило на стр. – 118 </w:t>
            </w:r>
            <w:r w:rsidRPr="00E43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сформулируйте алгоритм </w:t>
            </w:r>
            <w:r w:rsidR="00E43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умножения десятичной дроби на натуральное число.</w:t>
            </w:r>
          </w:p>
          <w:p w:rsidR="002A561F" w:rsidRPr="000C5BFB" w:rsidRDefault="002A561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25ABA" w:rsidRDefault="00F25AB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6515" w:rsidRDefault="00256515" w:rsidP="0025651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в тетради, </w:t>
            </w:r>
          </w:p>
          <w:p w:rsidR="00F25ABA" w:rsidRDefault="00F25AB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B41" w:rsidRPr="000C5BFB" w:rsidRDefault="004E20E3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высказывают и обосновывают свое мнение</w:t>
            </w:r>
            <w:r w:rsidR="00763F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E75EF" w:rsidRPr="000C5BFB" w:rsidRDefault="009E75E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20E3" w:rsidRPr="000C5BFB" w:rsidRDefault="009E75E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формулируют алгоритм</w:t>
            </w:r>
          </w:p>
          <w:p w:rsidR="009E75EF" w:rsidRPr="000C5BFB" w:rsidRDefault="009E75E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75EF" w:rsidRPr="000C5BFB" w:rsidRDefault="009E75EF" w:rsidP="006E61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25ABA" w:rsidRDefault="00F25AB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B2E" w:rsidRDefault="00F25AB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B2E" w:rsidRPr="000C5BFB">
              <w:rPr>
                <w:rFonts w:ascii="Times New Roman" w:hAnsi="Times New Roman" w:cs="Times New Roman"/>
                <w:sz w:val="24"/>
                <w:szCs w:val="24"/>
              </w:rPr>
              <w:t>уметь слушать и вступать в диалог</w:t>
            </w:r>
            <w:r w:rsidR="0025651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56515" w:rsidRPr="000C5BFB" w:rsidRDefault="0025651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5ABA" w:rsidRDefault="00566B2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-уметь анализировать информацию, </w:t>
            </w:r>
          </w:p>
          <w:p w:rsidR="00256515" w:rsidRDefault="0025651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B2E" w:rsidRPr="000C5BFB" w:rsidRDefault="00F25ABA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66B2E" w:rsidRPr="000C5BFB">
              <w:rPr>
                <w:rFonts w:ascii="Times New Roman" w:hAnsi="Times New Roman" w:cs="Times New Roman"/>
                <w:sz w:val="24"/>
                <w:szCs w:val="24"/>
              </w:rPr>
              <w:t>выдвигать гипотезы</w:t>
            </w:r>
          </w:p>
          <w:p w:rsidR="00FC5B04" w:rsidRPr="000C5BFB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04" w:rsidRPr="000C5BFB" w:rsidTr="000C5BFB">
        <w:tc>
          <w:tcPr>
            <w:tcW w:w="1809" w:type="dxa"/>
          </w:tcPr>
          <w:p w:rsidR="00FC5B04" w:rsidRPr="000C5BFB" w:rsidRDefault="00D05B5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6767C9" w:rsidRPr="000C5BFB">
              <w:rPr>
                <w:rFonts w:ascii="Times New Roman" w:hAnsi="Times New Roman" w:cs="Times New Roman"/>
                <w:sz w:val="24"/>
                <w:szCs w:val="24"/>
              </w:rPr>
              <w:t>Первичное закрепление с проговариванием во внешней речи</w:t>
            </w:r>
          </w:p>
        </w:tc>
        <w:tc>
          <w:tcPr>
            <w:tcW w:w="9498" w:type="dxa"/>
          </w:tcPr>
          <w:p w:rsidR="005A20C3" w:rsidRDefault="005C1C40" w:rsidP="005C1C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</w:t>
            </w:r>
            <w:r w:rsidR="00C42405" w:rsidRPr="000C5BFB">
              <w:rPr>
                <w:rFonts w:ascii="Times New Roman" w:hAnsi="Times New Roman" w:cs="Times New Roman"/>
                <w:sz w:val="24"/>
                <w:szCs w:val="24"/>
              </w:rPr>
              <w:t>Учитель организует работу по заданию</w:t>
            </w:r>
          </w:p>
          <w:p w:rsidR="00C42405" w:rsidRDefault="00C42405" w:rsidP="005C1C4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42405" w:rsidRDefault="005C1C40" w:rsidP="005C1C40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(слайд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C4240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  <w:r w:rsidRPr="000C5BFB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5C1C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  <w:r w:rsidR="00C4240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учебнике стр. – 119</w:t>
            </w:r>
          </w:p>
          <w:p w:rsidR="005C1C40" w:rsidRPr="000C5BFB" w:rsidRDefault="00C42405" w:rsidP="005C1C4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выполните умножение «в столбик»</w:t>
            </w:r>
            <w:r w:rsidR="00D05B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C1C40" w:rsidRPr="000C5B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6.172</w:t>
            </w:r>
          </w:p>
          <w:p w:rsidR="00C42405" w:rsidRDefault="00C42405" w:rsidP="00C424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405" w:rsidRDefault="00C42405" w:rsidP="00C424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доске приглашаются обучающиеся.</w:t>
            </w:r>
          </w:p>
          <w:p w:rsidR="005A20C3" w:rsidRDefault="00C42405" w:rsidP="004860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комментируют свое решение, проговаривают шаги алгоритма, отвечают на вопросы по решению задания.</w:t>
            </w:r>
          </w:p>
          <w:p w:rsidR="00B62E64" w:rsidRDefault="00B62E64" w:rsidP="004860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E64" w:rsidRDefault="00B62E64" w:rsidP="004860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2E64" w:rsidRPr="002F2C5F" w:rsidRDefault="00B62E64" w:rsidP="0048601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5B04" w:rsidRDefault="00CE24E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выполняют за</w:t>
            </w:r>
            <w:r w:rsidR="004013CF" w:rsidRPr="000C5BFB">
              <w:rPr>
                <w:rFonts w:ascii="Times New Roman" w:hAnsi="Times New Roman" w:cs="Times New Roman"/>
                <w:sz w:val="24"/>
                <w:szCs w:val="24"/>
              </w:rPr>
              <w:t>дание в соответствие с алгоритмом</w:t>
            </w:r>
            <w:r w:rsidR="00C4240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42405" w:rsidRDefault="00C4240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24EE" w:rsidRPr="000C5BFB" w:rsidRDefault="00C4240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высказывают и обосновывают свое мнение</w:t>
            </w:r>
          </w:p>
          <w:p w:rsidR="00CE24EE" w:rsidRPr="000C5BFB" w:rsidRDefault="00CE24E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42405" w:rsidRPr="000C5BFB" w:rsidRDefault="00C42405" w:rsidP="00C424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алгоритм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умножения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десятичн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дроб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на натуральное число</w:t>
            </w:r>
          </w:p>
          <w:p w:rsidR="00FC5B04" w:rsidRPr="000C5BFB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B04" w:rsidRPr="000C5BFB" w:rsidTr="000C5BFB">
        <w:tc>
          <w:tcPr>
            <w:tcW w:w="1809" w:type="dxa"/>
          </w:tcPr>
          <w:p w:rsidR="00FC5B04" w:rsidRPr="000C5BFB" w:rsidRDefault="00D05B5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</w:t>
            </w:r>
            <w:r w:rsidR="004924F2" w:rsidRPr="000C5BFB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самопроверкой по эталону</w:t>
            </w:r>
          </w:p>
        </w:tc>
        <w:tc>
          <w:tcPr>
            <w:tcW w:w="9498" w:type="dxa"/>
          </w:tcPr>
          <w:p w:rsidR="002C79AB" w:rsidRPr="005C1C40" w:rsidRDefault="002C79AB" w:rsidP="002C79AB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(слайд </w:t>
            </w:r>
            <w:r w:rsidR="00A87A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</w:t>
            </w:r>
            <w:r w:rsidRPr="005C1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 </w:t>
            </w:r>
          </w:p>
          <w:p w:rsidR="002C79AB" w:rsidRDefault="002C79AB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A26" w:rsidRDefault="00A87A26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1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Задание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4</w:t>
            </w:r>
            <w:r w:rsidRPr="00C801F6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.</w:t>
            </w:r>
          </w:p>
          <w:p w:rsidR="002C79AB" w:rsidRPr="000C5BFB" w:rsidRDefault="002C79AB" w:rsidP="002C79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в тетради. </w:t>
            </w:r>
            <w:r w:rsidR="00A87A26">
              <w:rPr>
                <w:rFonts w:ascii="Times New Roman" w:hAnsi="Times New Roman" w:cs="Times New Roman"/>
                <w:sz w:val="24"/>
                <w:szCs w:val="24"/>
              </w:rPr>
              <w:t>Выполните умножение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(любые 3-</w:t>
            </w:r>
            <w:r w:rsidR="005B78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A87A26">
              <w:rPr>
                <w:rFonts w:ascii="Times New Roman" w:hAnsi="Times New Roman" w:cs="Times New Roman"/>
                <w:sz w:val="24"/>
                <w:szCs w:val="24"/>
              </w:rPr>
              <w:t>примера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79AB" w:rsidRPr="000C5BFB" w:rsidRDefault="00A87A26" w:rsidP="002C79AB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3,7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</w:p>
          <w:p w:rsidR="002C79AB" w:rsidRPr="000C5BFB" w:rsidRDefault="00A87A26" w:rsidP="002C79AB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0,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43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</w:p>
          <w:p w:rsidR="002C79AB" w:rsidRPr="000C5BFB" w:rsidRDefault="00A87A26" w:rsidP="002C79AB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0,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12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25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</w:p>
          <w:p w:rsidR="002C79AB" w:rsidRDefault="00A87A26" w:rsidP="002C79AB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0,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305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23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</w:p>
          <w:p w:rsidR="00A87A26" w:rsidRDefault="00A87A26" w:rsidP="002C79AB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0,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73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41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</w:p>
          <w:p w:rsidR="00A87A26" w:rsidRDefault="005B7815" w:rsidP="002C79AB">
            <w:pPr>
              <w:pStyle w:val="a7"/>
              <w:numPr>
                <w:ilvl w:val="0"/>
                <w:numId w:val="4"/>
              </w:num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8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1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19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7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</m:oMath>
          </w:p>
          <w:p w:rsidR="00A87A26" w:rsidRPr="00A87A26" w:rsidRDefault="00A87A26" w:rsidP="00A87A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5B04" w:rsidRDefault="004924F2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Учитель: выполните задание в парах или индивидуально.</w:t>
            </w:r>
            <w:r w:rsidR="00BA15AC">
              <w:rPr>
                <w:rFonts w:ascii="Times New Roman" w:hAnsi="Times New Roman" w:cs="Times New Roman"/>
                <w:sz w:val="24"/>
                <w:szCs w:val="24"/>
              </w:rPr>
              <w:t xml:space="preserve"> Время выполнения 5 – </w:t>
            </w:r>
            <w:r w:rsidR="005A20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A15AC">
              <w:rPr>
                <w:rFonts w:ascii="Times New Roman" w:hAnsi="Times New Roman" w:cs="Times New Roman"/>
                <w:sz w:val="24"/>
                <w:szCs w:val="24"/>
              </w:rPr>
              <w:t xml:space="preserve"> минут.</w:t>
            </w:r>
          </w:p>
          <w:p w:rsidR="00BA15AC" w:rsidRPr="000C5BFB" w:rsidRDefault="00BA15AC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6B0" w:rsidRPr="000C5BFB" w:rsidRDefault="008636B0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  <w:r w:rsidR="00BA15AC">
              <w:rPr>
                <w:rFonts w:ascii="Times New Roman" w:hAnsi="Times New Roman" w:cs="Times New Roman"/>
                <w:sz w:val="24"/>
                <w:szCs w:val="24"/>
              </w:rPr>
              <w:t xml:space="preserve"> по заданию</w:t>
            </w:r>
            <w:r w:rsidR="00E96C16" w:rsidRPr="000C5BF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924C6"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 w:rsidR="00096077">
              <w:rPr>
                <w:rFonts w:ascii="Times New Roman" w:hAnsi="Times New Roman" w:cs="Times New Roman"/>
                <w:sz w:val="24"/>
                <w:szCs w:val="24"/>
              </w:rPr>
              <w:t xml:space="preserve">, по желанию, выходят к доске, 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записывают </w:t>
            </w:r>
            <w:r w:rsidR="00BA15AC">
              <w:rPr>
                <w:rFonts w:ascii="Times New Roman" w:hAnsi="Times New Roman" w:cs="Times New Roman"/>
                <w:sz w:val="24"/>
                <w:szCs w:val="24"/>
              </w:rPr>
              <w:t xml:space="preserve">свое 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решение на доске</w:t>
            </w:r>
            <w:r w:rsidR="006E75B4">
              <w:rPr>
                <w:rFonts w:ascii="Times New Roman" w:hAnsi="Times New Roman" w:cs="Times New Roman"/>
                <w:sz w:val="24"/>
                <w:szCs w:val="24"/>
              </w:rPr>
              <w:t>, проговаривают решение, исправляют (при необходимости) ошибки</w:t>
            </w:r>
            <w:r w:rsidR="004924F2"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96C16" w:rsidRPr="000C5BFB" w:rsidRDefault="00E96C16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924F2" w:rsidRDefault="002C79AB" w:rsidP="002C79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 о</w:t>
            </w:r>
            <w:r w:rsidR="004924F2" w:rsidRPr="000C5BFB">
              <w:rPr>
                <w:rFonts w:ascii="Times New Roman" w:hAnsi="Times New Roman" w:cs="Times New Roman"/>
                <w:sz w:val="24"/>
                <w:szCs w:val="24"/>
              </w:rPr>
              <w:t>тметьте правильно решенные неравенства знаком «+», исправьте ошибки.</w:t>
            </w:r>
          </w:p>
          <w:p w:rsidR="00B62E64" w:rsidRPr="002C79AB" w:rsidRDefault="00B62E64" w:rsidP="002C79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C5B04" w:rsidRDefault="007B544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задание в тетради</w:t>
            </w:r>
            <w:r w:rsidR="007F193C" w:rsidRPr="000C5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75B4" w:rsidRPr="000C5BFB" w:rsidRDefault="006E75B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3C" w:rsidRDefault="007F193C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проверяют решение по образцу</w:t>
            </w:r>
            <w:r w:rsidR="006E75B4">
              <w:rPr>
                <w:rFonts w:ascii="Times New Roman" w:hAnsi="Times New Roman" w:cs="Times New Roman"/>
                <w:sz w:val="24"/>
                <w:szCs w:val="24"/>
              </w:rPr>
              <w:t xml:space="preserve"> записи на доске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E75B4" w:rsidRPr="000C5BFB" w:rsidRDefault="006E75B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193C" w:rsidRPr="000C5BFB" w:rsidRDefault="007F193C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исправляют ошибки</w:t>
            </w:r>
          </w:p>
        </w:tc>
        <w:tc>
          <w:tcPr>
            <w:tcW w:w="2410" w:type="dxa"/>
          </w:tcPr>
          <w:p w:rsidR="007F193C" w:rsidRDefault="007B544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8601D">
              <w:rPr>
                <w:rFonts w:ascii="Times New Roman" w:hAnsi="Times New Roman" w:cs="Times New Roman"/>
                <w:sz w:val="24"/>
                <w:szCs w:val="24"/>
              </w:rPr>
              <w:t>множать десятичную дробь на натуральное число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данным алгоритмом</w:t>
            </w:r>
            <w:r w:rsidR="00E96C16" w:rsidRPr="000C5B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B5444" w:rsidRPr="000C5BFB" w:rsidRDefault="007B544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5DF" w:rsidRDefault="006135DF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уметь оценивать достигнутые результаты, в соответствии с предложенным эталоном</w:t>
            </w:r>
            <w:r w:rsidR="00F23355"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B5444" w:rsidRPr="000C5BFB" w:rsidRDefault="007B544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355" w:rsidRPr="000C5BFB" w:rsidRDefault="00F2335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выполнить самооценку результатов своей учебной деятельности</w:t>
            </w:r>
          </w:p>
          <w:p w:rsidR="00FC5B04" w:rsidRPr="000C5BFB" w:rsidRDefault="00FC5B0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0F5" w:rsidRPr="000C5BFB" w:rsidTr="000C5BFB">
        <w:tc>
          <w:tcPr>
            <w:tcW w:w="1809" w:type="dxa"/>
          </w:tcPr>
          <w:p w:rsidR="005040F5" w:rsidRPr="00154404" w:rsidRDefault="005040F5" w:rsidP="000C5BF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544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Рефлексивный этап</w:t>
            </w:r>
          </w:p>
        </w:tc>
        <w:tc>
          <w:tcPr>
            <w:tcW w:w="9498" w:type="dxa"/>
          </w:tcPr>
          <w:p w:rsidR="002C79AB" w:rsidRPr="000C5BFB" w:rsidRDefault="002C79AB" w:rsidP="00997BDE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1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(слайд </w:t>
            </w:r>
            <w:r w:rsidR="0034652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</w:t>
            </w:r>
            <w:r w:rsidRPr="005C1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 </w:t>
            </w:r>
          </w:p>
          <w:p w:rsidR="002C79AB" w:rsidRPr="002C79AB" w:rsidRDefault="002C79AB" w:rsidP="002C79AB">
            <w:pPr>
              <w:pStyle w:val="a7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урока ….</w:t>
            </w:r>
          </w:p>
          <w:p w:rsidR="002C79AB" w:rsidRPr="002C79AB" w:rsidRDefault="002C79AB" w:rsidP="002C79AB">
            <w:pPr>
              <w:pStyle w:val="a7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урока ….</w:t>
            </w:r>
          </w:p>
          <w:p w:rsidR="002C79AB" w:rsidRPr="00437194" w:rsidRDefault="0034652E" w:rsidP="002C79AB">
            <w:pPr>
              <w:pStyle w:val="a7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Алгоритм умножения десятичной дроби на натуральное число</w:t>
            </w:r>
            <w:r w:rsidR="002C79AB" w:rsidRPr="002C79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…</w:t>
            </w:r>
          </w:p>
          <w:p w:rsidR="00437194" w:rsidRPr="00437194" w:rsidRDefault="00437194" w:rsidP="002C79AB">
            <w:pPr>
              <w:pStyle w:val="a7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меня получилось …</w:t>
            </w:r>
          </w:p>
          <w:p w:rsidR="00437194" w:rsidRPr="00437194" w:rsidRDefault="00437194" w:rsidP="002C79AB">
            <w:pPr>
              <w:pStyle w:val="a7"/>
              <w:numPr>
                <w:ilvl w:val="0"/>
                <w:numId w:val="6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Сегодня мне было трудно …</w:t>
            </w:r>
          </w:p>
          <w:p w:rsidR="002C79AB" w:rsidRDefault="002C79AB" w:rsidP="000C5BF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</w:p>
          <w:p w:rsidR="002C79AB" w:rsidRPr="000C5BFB" w:rsidRDefault="002C79AB" w:rsidP="000C5BF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0C5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предлагает высказать свое мнение обучающимся (по желанию)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2C79AB" w:rsidRDefault="002C79AB" w:rsidP="000C5BF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79AB" w:rsidRDefault="0015388B" w:rsidP="000C5BF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Учитель: сформулир</w:t>
            </w:r>
            <w:r w:rsidR="00A05DDE" w:rsidRPr="000C5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уйте и запишите тему нашего урока, </w:t>
            </w:r>
          </w:p>
          <w:p w:rsidR="002C79AB" w:rsidRDefault="00A05DDE" w:rsidP="000C5BFB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сформулируйте цель сегодняшнего урока</w:t>
            </w:r>
            <w:r w:rsidR="0015388B" w:rsidRPr="000C5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A05DDE" w:rsidRPr="002C79AB" w:rsidRDefault="0015388B" w:rsidP="002C79AB">
            <w:pPr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назовите способ (шаги алгоритма) с помощью которого можно </w:t>
            </w:r>
            <w:r w:rsidR="00346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умножить десятичную дробь на натуральное число</w:t>
            </w:r>
          </w:p>
          <w:p w:rsidR="005040F5" w:rsidRDefault="005040F5" w:rsidP="002C79A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2C79AB" w:rsidRDefault="002C79AB" w:rsidP="002C79A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07218" w:rsidRPr="000C5BFB" w:rsidRDefault="00D07218" w:rsidP="002C79AB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20E3" w:rsidRPr="000C5BFB" w:rsidRDefault="004E20E3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формулируют тему и цель урока</w:t>
            </w:r>
          </w:p>
          <w:p w:rsidR="004E20E3" w:rsidRPr="000C5BFB" w:rsidRDefault="004E20E3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5B19" w:rsidRPr="000C5BFB" w:rsidRDefault="00525B1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рефлексию своей деятельности на уроке, </w:t>
            </w:r>
          </w:p>
          <w:p w:rsidR="00525B19" w:rsidRPr="000C5BFB" w:rsidRDefault="00525B1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79AB" w:rsidRPr="000C5BFB" w:rsidRDefault="002C79AB" w:rsidP="002C79A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высказывают и обосновывают свое мнение</w:t>
            </w:r>
          </w:p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365B2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C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осознать</w:t>
            </w:r>
            <w:r w:rsidR="008365B2" w:rsidRPr="000C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результат</w:t>
            </w:r>
            <w:r w:rsidRPr="000C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своей учебной деятельности</w:t>
            </w:r>
            <w:r w:rsidR="00F23355" w:rsidRPr="000C5B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 уроке</w:t>
            </w:r>
          </w:p>
          <w:p w:rsidR="008365B2" w:rsidRPr="000C5BFB" w:rsidRDefault="008365B2" w:rsidP="000C5BFB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40F5" w:rsidRPr="000C5BFB" w:rsidTr="000C5BFB">
        <w:tc>
          <w:tcPr>
            <w:tcW w:w="1809" w:type="dxa"/>
          </w:tcPr>
          <w:p w:rsidR="00D07218" w:rsidRDefault="00DF2C6F" w:rsidP="000C5BF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Домашнее </w:t>
            </w:r>
          </w:p>
          <w:p w:rsidR="005040F5" w:rsidRPr="00D05B59" w:rsidRDefault="00DF2C6F" w:rsidP="000C5BFB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5B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9498" w:type="dxa"/>
          </w:tcPr>
          <w:p w:rsidR="00997BDE" w:rsidRPr="005C1C40" w:rsidRDefault="00997BDE" w:rsidP="00997BDE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1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(слайд </w:t>
            </w:r>
            <w:r w:rsidR="002A723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</w:t>
            </w:r>
            <w:r w:rsidRPr="005C1C4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)  </w:t>
            </w:r>
          </w:p>
          <w:p w:rsidR="002A723A" w:rsidRDefault="00997BDE" w:rsidP="000C5BFB">
            <w:pPr>
              <w:spacing w:line="276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>Изучит</w:t>
            </w:r>
            <w:r w:rsidR="00D0721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C5BFB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 </w:t>
            </w:r>
            <w:r w:rsidR="002A723A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  <w:r w:rsidRPr="000C5BFB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2A723A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4</w:t>
            </w:r>
            <w:r w:rsidRPr="000C5BFB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5</w:t>
            </w:r>
            <w:r w:rsidR="00B62E64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учебника</w:t>
            </w:r>
            <w:r w:rsidRPr="000C5BFB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="002A723A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выучит</w:t>
            </w:r>
            <w:r w:rsidR="00D07218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="002A723A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алгоритм на стр. – 118, </w:t>
            </w:r>
            <w:r w:rsidRPr="000C5BFB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997BDE" w:rsidRDefault="00997BDE" w:rsidP="000C5BFB">
            <w:pPr>
              <w:spacing w:line="276" w:lineRule="auto"/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C5BFB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выполнит</w:t>
            </w:r>
            <w:r w:rsidR="00D07218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bookmarkStart w:id="0" w:name="_GoBack"/>
            <w:bookmarkEnd w:id="0"/>
            <w:r w:rsidRPr="000C5BFB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в тетради № </w:t>
            </w:r>
            <w:r w:rsidR="002A723A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6.198, № 6.199</w:t>
            </w:r>
            <w:r w:rsidRPr="000C5BFB">
              <w:rPr>
                <w:rFonts w:ascii="Times New Roman" w:eastAsiaTheme="minorEastAsia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:rsidR="00997BDE" w:rsidRDefault="00997BD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0F5" w:rsidRDefault="00D05B5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Учитель: р</w:t>
            </w:r>
            <w:r w:rsidR="00DF2C6F" w:rsidRPr="000C5BFB">
              <w:rPr>
                <w:rFonts w:ascii="Times New Roman" w:hAnsi="Times New Roman" w:cs="Times New Roman"/>
                <w:sz w:val="24"/>
                <w:szCs w:val="24"/>
              </w:rPr>
              <w:t>азъясняет домашнее задание</w:t>
            </w:r>
          </w:p>
          <w:p w:rsidR="00D05B59" w:rsidRPr="000C5BFB" w:rsidRDefault="00D05B59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5B59" w:rsidRPr="000C5BFB" w:rsidRDefault="00D05B59" w:rsidP="00997B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B62E64" w:rsidRDefault="00B62E64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40F5" w:rsidRPr="000C5BFB" w:rsidRDefault="00997BDE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DF2C6F" w:rsidRPr="000C5BFB">
              <w:rPr>
                <w:rFonts w:ascii="Times New Roman" w:hAnsi="Times New Roman" w:cs="Times New Roman"/>
                <w:sz w:val="24"/>
                <w:szCs w:val="24"/>
              </w:rPr>
              <w:t>аписывают задание в дневник, задают вопросы</w:t>
            </w:r>
          </w:p>
        </w:tc>
        <w:tc>
          <w:tcPr>
            <w:tcW w:w="2410" w:type="dxa"/>
          </w:tcPr>
          <w:p w:rsidR="005040F5" w:rsidRPr="000C5BFB" w:rsidRDefault="005040F5" w:rsidP="000C5BF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795E" w:rsidRPr="000C5BFB" w:rsidRDefault="00D2795E" w:rsidP="000C5B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2795E" w:rsidRPr="000C5BFB" w:rsidRDefault="00D2795E" w:rsidP="000C5BFB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2795E" w:rsidRPr="000C5BFB" w:rsidSect="000C5BFB">
      <w:pgSz w:w="16838" w:h="11906" w:orient="landscape"/>
      <w:pgMar w:top="426" w:right="53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30707"/>
    <w:multiLevelType w:val="hybridMultilevel"/>
    <w:tmpl w:val="82C43896"/>
    <w:lvl w:ilvl="0" w:tplc="DC02DC64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433762"/>
    <w:multiLevelType w:val="multilevel"/>
    <w:tmpl w:val="4C98C6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43BBD"/>
    <w:multiLevelType w:val="multilevel"/>
    <w:tmpl w:val="EFC2A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D27C1"/>
    <w:multiLevelType w:val="hybridMultilevel"/>
    <w:tmpl w:val="0D6401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FBA376D"/>
    <w:multiLevelType w:val="hybridMultilevel"/>
    <w:tmpl w:val="9C70E69A"/>
    <w:lvl w:ilvl="0" w:tplc="5692AE70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70EA6"/>
    <w:multiLevelType w:val="hybridMultilevel"/>
    <w:tmpl w:val="9C70E69A"/>
    <w:lvl w:ilvl="0" w:tplc="5692AE70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95E"/>
    <w:rsid w:val="0001333F"/>
    <w:rsid w:val="00023D7D"/>
    <w:rsid w:val="000310DF"/>
    <w:rsid w:val="00064EC6"/>
    <w:rsid w:val="00096077"/>
    <w:rsid w:val="000C5BFB"/>
    <w:rsid w:val="000F19C7"/>
    <w:rsid w:val="001130EB"/>
    <w:rsid w:val="0015388B"/>
    <w:rsid w:val="00154404"/>
    <w:rsid w:val="00185961"/>
    <w:rsid w:val="001D223E"/>
    <w:rsid w:val="001D795F"/>
    <w:rsid w:val="0022392B"/>
    <w:rsid w:val="00256515"/>
    <w:rsid w:val="00261491"/>
    <w:rsid w:val="00274E2D"/>
    <w:rsid w:val="0029269B"/>
    <w:rsid w:val="002A561F"/>
    <w:rsid w:val="002A723A"/>
    <w:rsid w:val="002B0268"/>
    <w:rsid w:val="002C79AB"/>
    <w:rsid w:val="002F2C5F"/>
    <w:rsid w:val="00302862"/>
    <w:rsid w:val="00303C08"/>
    <w:rsid w:val="003109C9"/>
    <w:rsid w:val="003243C9"/>
    <w:rsid w:val="0034652E"/>
    <w:rsid w:val="003531B3"/>
    <w:rsid w:val="003A0ECC"/>
    <w:rsid w:val="003A1F2E"/>
    <w:rsid w:val="003C0B4A"/>
    <w:rsid w:val="003C7E19"/>
    <w:rsid w:val="003D6167"/>
    <w:rsid w:val="004013CF"/>
    <w:rsid w:val="00437194"/>
    <w:rsid w:val="00473E47"/>
    <w:rsid w:val="004772BB"/>
    <w:rsid w:val="0048601D"/>
    <w:rsid w:val="004924F2"/>
    <w:rsid w:val="004A2A69"/>
    <w:rsid w:val="004A774C"/>
    <w:rsid w:val="004E20E3"/>
    <w:rsid w:val="004F7B1E"/>
    <w:rsid w:val="005040F5"/>
    <w:rsid w:val="00522E17"/>
    <w:rsid w:val="00525B19"/>
    <w:rsid w:val="00566B2E"/>
    <w:rsid w:val="005751A1"/>
    <w:rsid w:val="00583FB0"/>
    <w:rsid w:val="005A20C3"/>
    <w:rsid w:val="005B7815"/>
    <w:rsid w:val="005C1C40"/>
    <w:rsid w:val="005C6C27"/>
    <w:rsid w:val="005F12D6"/>
    <w:rsid w:val="005F23AD"/>
    <w:rsid w:val="00602098"/>
    <w:rsid w:val="006135DF"/>
    <w:rsid w:val="006311D1"/>
    <w:rsid w:val="00634F85"/>
    <w:rsid w:val="00656344"/>
    <w:rsid w:val="006767C9"/>
    <w:rsid w:val="006E61D3"/>
    <w:rsid w:val="006E75B4"/>
    <w:rsid w:val="007072BE"/>
    <w:rsid w:val="00707BD7"/>
    <w:rsid w:val="00724D34"/>
    <w:rsid w:val="00737A1F"/>
    <w:rsid w:val="00763F61"/>
    <w:rsid w:val="00771020"/>
    <w:rsid w:val="007A6FC2"/>
    <w:rsid w:val="007B5444"/>
    <w:rsid w:val="007E33F2"/>
    <w:rsid w:val="007F193C"/>
    <w:rsid w:val="0081681B"/>
    <w:rsid w:val="008247A2"/>
    <w:rsid w:val="008365B2"/>
    <w:rsid w:val="00847BCB"/>
    <w:rsid w:val="008636B0"/>
    <w:rsid w:val="00873B96"/>
    <w:rsid w:val="008A3521"/>
    <w:rsid w:val="009376B7"/>
    <w:rsid w:val="00945C00"/>
    <w:rsid w:val="00960AEF"/>
    <w:rsid w:val="009830CF"/>
    <w:rsid w:val="00997BDE"/>
    <w:rsid w:val="009D5DBD"/>
    <w:rsid w:val="009E45D0"/>
    <w:rsid w:val="009E75EF"/>
    <w:rsid w:val="00A05DDE"/>
    <w:rsid w:val="00A51B2C"/>
    <w:rsid w:val="00A5441E"/>
    <w:rsid w:val="00A54A0A"/>
    <w:rsid w:val="00A74813"/>
    <w:rsid w:val="00A87A26"/>
    <w:rsid w:val="00AB64E3"/>
    <w:rsid w:val="00AD226E"/>
    <w:rsid w:val="00B0679A"/>
    <w:rsid w:val="00B22DFC"/>
    <w:rsid w:val="00B340D7"/>
    <w:rsid w:val="00B5376A"/>
    <w:rsid w:val="00B62E64"/>
    <w:rsid w:val="00B76032"/>
    <w:rsid w:val="00B803BF"/>
    <w:rsid w:val="00B80D74"/>
    <w:rsid w:val="00BA085D"/>
    <w:rsid w:val="00BA15AC"/>
    <w:rsid w:val="00BB5B41"/>
    <w:rsid w:val="00BE66FC"/>
    <w:rsid w:val="00C0167A"/>
    <w:rsid w:val="00C305D0"/>
    <w:rsid w:val="00C3272E"/>
    <w:rsid w:val="00C42405"/>
    <w:rsid w:val="00C801F6"/>
    <w:rsid w:val="00C83D26"/>
    <w:rsid w:val="00C948EA"/>
    <w:rsid w:val="00CA423A"/>
    <w:rsid w:val="00CC5D4D"/>
    <w:rsid w:val="00CE24EE"/>
    <w:rsid w:val="00D05B59"/>
    <w:rsid w:val="00D07218"/>
    <w:rsid w:val="00D2795E"/>
    <w:rsid w:val="00D7083B"/>
    <w:rsid w:val="00D924C6"/>
    <w:rsid w:val="00D95056"/>
    <w:rsid w:val="00DA24F3"/>
    <w:rsid w:val="00DB2E65"/>
    <w:rsid w:val="00DC5D7C"/>
    <w:rsid w:val="00DF2C6F"/>
    <w:rsid w:val="00E03CC9"/>
    <w:rsid w:val="00E26A91"/>
    <w:rsid w:val="00E34F08"/>
    <w:rsid w:val="00E43203"/>
    <w:rsid w:val="00E84684"/>
    <w:rsid w:val="00E96C16"/>
    <w:rsid w:val="00EF1066"/>
    <w:rsid w:val="00F23355"/>
    <w:rsid w:val="00F25A7D"/>
    <w:rsid w:val="00F25ABA"/>
    <w:rsid w:val="00F6611F"/>
    <w:rsid w:val="00F80800"/>
    <w:rsid w:val="00F81213"/>
    <w:rsid w:val="00F962F4"/>
    <w:rsid w:val="00FA03F5"/>
    <w:rsid w:val="00FC34CE"/>
    <w:rsid w:val="00FC5B04"/>
    <w:rsid w:val="00FC6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35459"/>
  <w15:docId w15:val="{5186E014-5EB1-4C73-9D2C-8A13B411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9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0">
    <w:name w:val="c10"/>
    <w:basedOn w:val="a0"/>
    <w:rsid w:val="00B0679A"/>
  </w:style>
  <w:style w:type="paragraph" w:customStyle="1" w:styleId="c0">
    <w:name w:val="c0"/>
    <w:basedOn w:val="a"/>
    <w:rsid w:val="00B067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0679A"/>
  </w:style>
  <w:style w:type="character" w:customStyle="1" w:styleId="c12">
    <w:name w:val="c12"/>
    <w:basedOn w:val="a0"/>
    <w:rsid w:val="00B0679A"/>
  </w:style>
  <w:style w:type="character" w:customStyle="1" w:styleId="c3">
    <w:name w:val="c3"/>
    <w:basedOn w:val="a0"/>
    <w:rsid w:val="00302862"/>
  </w:style>
  <w:style w:type="character" w:styleId="a4">
    <w:name w:val="Placeholder Text"/>
    <w:basedOn w:val="a0"/>
    <w:uiPriority w:val="99"/>
    <w:semiHidden/>
    <w:rsid w:val="00FC5B04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C5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5B0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E45D0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B02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41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6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Легион</dc:creator>
  <cp:keywords/>
  <dc:description/>
  <cp:lastModifiedBy>User</cp:lastModifiedBy>
  <cp:revision>131</cp:revision>
  <dcterms:created xsi:type="dcterms:W3CDTF">2022-09-26T11:52:00Z</dcterms:created>
  <dcterms:modified xsi:type="dcterms:W3CDTF">2024-03-30T12:10:00Z</dcterms:modified>
</cp:coreProperties>
</file>