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65" w:rsidRPr="00C91259" w:rsidRDefault="00631983" w:rsidP="00631983">
      <w:pPr>
        <w:jc w:val="right"/>
        <w:rPr>
          <w:rFonts w:ascii="Times New Roman" w:hAnsi="Times New Roman" w:cs="Times New Roman"/>
          <w:sz w:val="28"/>
          <w:szCs w:val="28"/>
        </w:rPr>
      </w:pPr>
      <w:r w:rsidRPr="00C91259">
        <w:rPr>
          <w:rFonts w:ascii="Times New Roman" w:hAnsi="Times New Roman" w:cs="Times New Roman"/>
          <w:sz w:val="28"/>
          <w:szCs w:val="28"/>
        </w:rPr>
        <w:t>Цурикова Т. Ю.</w:t>
      </w:r>
    </w:p>
    <w:p w:rsidR="00631983" w:rsidRPr="00C91259" w:rsidRDefault="00631983" w:rsidP="00631983">
      <w:pPr>
        <w:jc w:val="right"/>
        <w:rPr>
          <w:rFonts w:ascii="Times New Roman" w:hAnsi="Times New Roman" w:cs="Times New Roman"/>
          <w:sz w:val="28"/>
          <w:szCs w:val="28"/>
        </w:rPr>
      </w:pPr>
      <w:r w:rsidRPr="00C91259">
        <w:rPr>
          <w:rFonts w:ascii="Times New Roman" w:hAnsi="Times New Roman" w:cs="Times New Roman"/>
          <w:sz w:val="28"/>
          <w:szCs w:val="28"/>
        </w:rPr>
        <w:t>учитель английского языка МБОУ г. Иркутска СОШ №32</w:t>
      </w:r>
    </w:p>
    <w:p w:rsidR="00631983" w:rsidRPr="00C91259" w:rsidRDefault="00631983" w:rsidP="00631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259">
        <w:rPr>
          <w:rFonts w:ascii="Times New Roman" w:hAnsi="Times New Roman" w:cs="Times New Roman"/>
          <w:sz w:val="28"/>
          <w:szCs w:val="28"/>
        </w:rPr>
        <w:t>Технологическая карта урока по учебному предмету «Английский язык» в 3-м классе на тему «</w:t>
      </w:r>
      <w:r w:rsidRPr="00C91259"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Pr="00C91259">
        <w:rPr>
          <w:rFonts w:ascii="Times New Roman" w:hAnsi="Times New Roman" w:cs="Times New Roman"/>
          <w:sz w:val="28"/>
          <w:szCs w:val="28"/>
        </w:rPr>
        <w:t xml:space="preserve"> </w:t>
      </w:r>
      <w:r w:rsidRPr="00C91259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C9125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5"/>
        <w:gridCol w:w="7606"/>
      </w:tblGrid>
      <w:tr w:rsidR="00631983" w:rsidRPr="00C91259" w:rsidTr="00631983">
        <w:tc>
          <w:tcPr>
            <w:tcW w:w="7605" w:type="dxa"/>
          </w:tcPr>
          <w:p w:rsidR="00631983" w:rsidRPr="00C91259" w:rsidRDefault="00C91259" w:rsidP="0063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259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7606" w:type="dxa"/>
          </w:tcPr>
          <w:p w:rsidR="00631983" w:rsidRPr="00C91259" w:rsidRDefault="00C91259" w:rsidP="00631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первичного предъявления новых знаний.</w:t>
            </w:r>
          </w:p>
        </w:tc>
      </w:tr>
      <w:tr w:rsidR="00631983" w:rsidRPr="00C91259" w:rsidTr="00631983">
        <w:tc>
          <w:tcPr>
            <w:tcW w:w="7605" w:type="dxa"/>
          </w:tcPr>
          <w:p w:rsidR="00631983" w:rsidRPr="00C91259" w:rsidRDefault="00C91259" w:rsidP="0063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УМК:</w:t>
            </w:r>
          </w:p>
        </w:tc>
        <w:tc>
          <w:tcPr>
            <w:tcW w:w="7606" w:type="dxa"/>
          </w:tcPr>
          <w:p w:rsidR="00631983" w:rsidRPr="00C91259" w:rsidRDefault="00C91259" w:rsidP="00631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И. Быкова, </w:t>
            </w:r>
            <w:r w:rsidR="00030525">
              <w:rPr>
                <w:rFonts w:ascii="Times New Roman" w:hAnsi="Times New Roman" w:cs="Times New Roman"/>
                <w:sz w:val="28"/>
                <w:szCs w:val="28"/>
              </w:rPr>
              <w:t>Д. Дули, М. Д. Поспелова, В. Эванс («Английский в фокусе» 3 класс)</w:t>
            </w:r>
          </w:p>
        </w:tc>
      </w:tr>
      <w:tr w:rsidR="00631983" w:rsidRPr="00C91259" w:rsidTr="00631983">
        <w:tc>
          <w:tcPr>
            <w:tcW w:w="7605" w:type="dxa"/>
          </w:tcPr>
          <w:p w:rsidR="00631983" w:rsidRPr="00C91259" w:rsidRDefault="00C91259" w:rsidP="0063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7606" w:type="dxa"/>
          </w:tcPr>
          <w:p w:rsidR="00631983" w:rsidRPr="00ED63DB" w:rsidRDefault="00ED63DB" w:rsidP="006319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новыми лексическими единицами по теме «Животные», «Действия», закрепление их в речи. Закрепление употребления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can.</w:t>
            </w:r>
          </w:p>
        </w:tc>
      </w:tr>
      <w:tr w:rsidR="00631983" w:rsidRPr="00C91259" w:rsidTr="00631983">
        <w:tc>
          <w:tcPr>
            <w:tcW w:w="7605" w:type="dxa"/>
          </w:tcPr>
          <w:p w:rsidR="00631983" w:rsidRPr="00C91259" w:rsidRDefault="00C91259" w:rsidP="0063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(личностные, метапредметные, предметные):</w:t>
            </w:r>
          </w:p>
        </w:tc>
        <w:tc>
          <w:tcPr>
            <w:tcW w:w="7606" w:type="dxa"/>
          </w:tcPr>
          <w:p w:rsidR="008A574F" w:rsidRDefault="00F951B8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B8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результаты:</w:t>
            </w:r>
          </w:p>
          <w:p w:rsidR="00631983" w:rsidRDefault="00F951B8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Формирование готовности и способности к саморазвитию;</w:t>
            </w:r>
          </w:p>
          <w:p w:rsidR="00F951B8" w:rsidRDefault="00F951B8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Осознание языка, в том числе иностранного, как основного средства общения между людьми;</w:t>
            </w:r>
          </w:p>
          <w:p w:rsidR="00F951B8" w:rsidRDefault="00F951B8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сотрудничества в разных ситуациях совместной деятельности.</w:t>
            </w:r>
          </w:p>
          <w:p w:rsidR="008A574F" w:rsidRDefault="008A574F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Метапредметные результаты: </w:t>
            </w:r>
          </w:p>
          <w:p w:rsidR="008A574F" w:rsidRDefault="008A574F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коммуникативных способностей;</w:t>
            </w:r>
          </w:p>
          <w:p w:rsidR="008A574F" w:rsidRDefault="008A574F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2.Развитие умения выбирать адекватные языковые и речевые средства для успешного решения коммуникативной задачи;</w:t>
            </w:r>
          </w:p>
          <w:p w:rsidR="00F951B8" w:rsidRDefault="008A574F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3.Расширение общего лингвистического кругозора.</w:t>
            </w:r>
          </w:p>
          <w:p w:rsidR="008A574F" w:rsidRDefault="008A574F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результаты:</w:t>
            </w:r>
          </w:p>
          <w:p w:rsidR="008A574F" w:rsidRPr="00D9604F" w:rsidRDefault="00D9604F" w:rsidP="00D9604F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</w:t>
            </w:r>
          </w:p>
          <w:p w:rsidR="008A574F" w:rsidRPr="00F951B8" w:rsidRDefault="008A574F" w:rsidP="00F95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83" w:rsidRPr="00C91259" w:rsidTr="00631983">
        <w:tc>
          <w:tcPr>
            <w:tcW w:w="7605" w:type="dxa"/>
          </w:tcPr>
          <w:p w:rsidR="00631983" w:rsidRPr="00C91259" w:rsidRDefault="00C91259" w:rsidP="0063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7606" w:type="dxa"/>
          </w:tcPr>
          <w:p w:rsidR="00631983" w:rsidRPr="00C91259" w:rsidRDefault="001F5BEE" w:rsidP="00E94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проектор, экран, доска, картинки, раздаточный материал</w:t>
            </w:r>
            <w:r w:rsidR="00E94413">
              <w:rPr>
                <w:rFonts w:ascii="Times New Roman" w:hAnsi="Times New Roman" w:cs="Times New Roman"/>
                <w:sz w:val="28"/>
                <w:szCs w:val="28"/>
              </w:rPr>
              <w:t>, ауди</w:t>
            </w:r>
            <w:proofErr w:type="gramStart"/>
            <w:r w:rsidR="00E9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  <w:r w:rsidR="00F9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983" w:rsidRPr="00C91259" w:rsidTr="00631983">
        <w:tc>
          <w:tcPr>
            <w:tcW w:w="7605" w:type="dxa"/>
          </w:tcPr>
          <w:p w:rsidR="00631983" w:rsidRPr="00C91259" w:rsidRDefault="00C91259" w:rsidP="0063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ресурсы:</w:t>
            </w:r>
          </w:p>
        </w:tc>
        <w:tc>
          <w:tcPr>
            <w:tcW w:w="7606" w:type="dxa"/>
          </w:tcPr>
          <w:p w:rsidR="00631983" w:rsidRPr="00C91259" w:rsidRDefault="001505D7" w:rsidP="00631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5D7">
              <w:rPr>
                <w:rFonts w:ascii="Times New Roman" w:hAnsi="Times New Roman" w:cs="Times New Roman"/>
                <w:sz w:val="28"/>
                <w:szCs w:val="28"/>
              </w:rPr>
              <w:t>https://prosv.ru/audio/section/spotlight.html</w:t>
            </w:r>
          </w:p>
        </w:tc>
      </w:tr>
    </w:tbl>
    <w:p w:rsidR="00631983" w:rsidRPr="00E875C9" w:rsidRDefault="00E875C9" w:rsidP="00631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02"/>
        <w:gridCol w:w="3803"/>
        <w:gridCol w:w="3803"/>
        <w:gridCol w:w="3803"/>
      </w:tblGrid>
      <w:tr w:rsidR="00E875C9" w:rsidTr="00E875C9">
        <w:tc>
          <w:tcPr>
            <w:tcW w:w="3802" w:type="dxa"/>
          </w:tcPr>
          <w:p w:rsidR="00E875C9" w:rsidRPr="00E875C9" w:rsidRDefault="00E875C9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урока</w:t>
            </w:r>
          </w:p>
        </w:tc>
        <w:tc>
          <w:tcPr>
            <w:tcW w:w="3803" w:type="dxa"/>
          </w:tcPr>
          <w:p w:rsidR="00E875C9" w:rsidRPr="00E875C9" w:rsidRDefault="00E875C9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03" w:type="dxa"/>
          </w:tcPr>
          <w:p w:rsidR="00E875C9" w:rsidRPr="009B0662" w:rsidRDefault="009B0662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803" w:type="dxa"/>
          </w:tcPr>
          <w:p w:rsidR="00E875C9" w:rsidRPr="009B0662" w:rsidRDefault="009B0662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  <w:bookmarkStart w:id="0" w:name="_GoBack"/>
        <w:bookmarkEnd w:id="0"/>
      </w:tr>
      <w:tr w:rsidR="00E875C9" w:rsidRPr="001D6668" w:rsidTr="00E875C9">
        <w:tc>
          <w:tcPr>
            <w:tcW w:w="3802" w:type="dxa"/>
          </w:tcPr>
          <w:p w:rsidR="00E875C9" w:rsidRDefault="009B0662" w:rsidP="009B7AE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9B0662" w:rsidRDefault="009B0662" w:rsidP="009B7A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62" w:rsidRPr="009B0662" w:rsidRDefault="009B0662" w:rsidP="009B7A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комфортной образовательной среды</w:t>
            </w:r>
          </w:p>
        </w:tc>
        <w:tc>
          <w:tcPr>
            <w:tcW w:w="3803" w:type="dxa"/>
          </w:tcPr>
          <w:p w:rsidR="00E875C9" w:rsidRDefault="001D6668" w:rsidP="001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проверка готовности к уроку</w:t>
            </w:r>
          </w:p>
          <w:p w:rsidR="001D6668" w:rsidRDefault="001D6668" w:rsidP="001D6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boys and girls!</w:t>
            </w:r>
          </w:p>
          <w:p w:rsidR="001D6668" w:rsidRDefault="001D6668" w:rsidP="001D6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glad to see you!</w:t>
            </w:r>
          </w:p>
          <w:p w:rsidR="001D6668" w:rsidRDefault="001D6668" w:rsidP="001D6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are you today?</w:t>
            </w:r>
          </w:p>
          <w:p w:rsidR="001D6668" w:rsidRDefault="001D6668" w:rsidP="001D6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weather like today?</w:t>
            </w:r>
          </w:p>
          <w:p w:rsidR="001D6668" w:rsidRPr="001D6668" w:rsidRDefault="001D6668" w:rsidP="001D66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me your books (copybooks, pens, pencils)</w:t>
            </w:r>
          </w:p>
        </w:tc>
        <w:tc>
          <w:tcPr>
            <w:tcW w:w="3803" w:type="dxa"/>
          </w:tcPr>
          <w:p w:rsidR="00E875C9" w:rsidRPr="001D6668" w:rsidRDefault="001D6668" w:rsidP="001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реплики учителя, демонстрируют школьные </w:t>
            </w:r>
            <w:r w:rsidR="00E94413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3" w:type="dxa"/>
          </w:tcPr>
          <w:p w:rsidR="00E875C9" w:rsidRDefault="001D6668" w:rsidP="001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 </w:t>
            </w:r>
            <w:r w:rsidR="00E9441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положительной мотивации к обучению.</w:t>
            </w:r>
          </w:p>
          <w:p w:rsidR="001D6668" w:rsidRDefault="00E94413" w:rsidP="001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Слушать, отвечать и реагировать на реплику согласно речевой ситуации.</w:t>
            </w:r>
          </w:p>
          <w:p w:rsidR="00E94413" w:rsidRPr="001D6668" w:rsidRDefault="00E94413" w:rsidP="001D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Использовать речь для регуляции своего действия.</w:t>
            </w:r>
          </w:p>
        </w:tc>
      </w:tr>
      <w:tr w:rsidR="00CB09AD" w:rsidRPr="00F44408" w:rsidTr="00870363">
        <w:trPr>
          <w:trHeight w:val="1610"/>
        </w:trPr>
        <w:tc>
          <w:tcPr>
            <w:tcW w:w="3802" w:type="dxa"/>
          </w:tcPr>
          <w:p w:rsidR="00CB09AD" w:rsidRDefault="00CB09AD" w:rsidP="009B7AE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формулирование темы урока, постановка цели</w:t>
            </w:r>
          </w:p>
          <w:p w:rsidR="00CB09AD" w:rsidRDefault="00CB09AD" w:rsidP="009B7A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AD" w:rsidRPr="002A32EC" w:rsidRDefault="00CB09AD" w:rsidP="009B7A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A32EC">
              <w:rPr>
                <w:rFonts w:ascii="Times New Roman" w:hAnsi="Times New Roman" w:cs="Times New Roman"/>
                <w:sz w:val="28"/>
                <w:szCs w:val="28"/>
              </w:rPr>
              <w:t>Подведение детей к формулированию темы и постановке задач урока.</w:t>
            </w:r>
          </w:p>
        </w:tc>
        <w:tc>
          <w:tcPr>
            <w:tcW w:w="3803" w:type="dxa"/>
          </w:tcPr>
          <w:p w:rsidR="00CB09AD" w:rsidRPr="00473799" w:rsidRDefault="00F44408" w:rsidP="00A02D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</w:t>
            </w:r>
            <w:r w:rsidRPr="004737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Pr="004737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37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Pr="004737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F44408" w:rsidRPr="00473799" w:rsidRDefault="00F44408" w:rsidP="00A02D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 a big fat body, fat legs, very big ears and a long nose</w:t>
            </w:r>
            <w:r w:rsidRPr="00F44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Elephant).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4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4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44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дети угадывают, на доску вывешивается картинка с животным.</w:t>
            </w:r>
          </w:p>
          <w:p w:rsid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все животные угаданы, учитель задает вопрос о теме урока.</w:t>
            </w:r>
          </w:p>
          <w:p w:rsidR="002A32EC" w:rsidRPr="002A32EC" w:rsidRDefault="002A32EC" w:rsidP="00A02D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we will talk about animals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and their abilities.</w:t>
            </w:r>
          </w:p>
        </w:tc>
        <w:tc>
          <w:tcPr>
            <w:tcW w:w="3803" w:type="dxa"/>
          </w:tcPr>
          <w:p w:rsidR="00CB09AD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Угадывают загаданных животных.</w:t>
            </w:r>
          </w:p>
          <w:p w:rsid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408" w:rsidRPr="00F44408" w:rsidRDefault="00F44408" w:rsidP="00A0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предполагают, что тема урока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3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3" w:type="dxa"/>
          </w:tcPr>
          <w:p w:rsidR="002A32EC" w:rsidRDefault="002A32EC" w:rsidP="002A3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Мотивация учебной деятельности (социальная, учебно-познавательная).</w:t>
            </w:r>
          </w:p>
          <w:p w:rsidR="002A32EC" w:rsidRDefault="002A32EC" w:rsidP="002A3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Самостоятельное выделение и формулирование познавательно цели.</w:t>
            </w:r>
          </w:p>
          <w:p w:rsidR="00CB09AD" w:rsidRPr="00F44408" w:rsidRDefault="002A32EC" w:rsidP="002A3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Взаимодействуют с</w:t>
            </w:r>
            <w:r w:rsidR="007E296C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во время фронтальной беседы.</w:t>
            </w:r>
            <w:r w:rsidR="00CB09AD" w:rsidRPr="00F44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5A6" w:rsidRPr="00473799" w:rsidTr="00E875C9">
        <w:tc>
          <w:tcPr>
            <w:tcW w:w="3802" w:type="dxa"/>
          </w:tcPr>
          <w:p w:rsidR="00C065A6" w:rsidRDefault="007E296C" w:rsidP="009B7AE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усвоение новых знаний</w:t>
            </w:r>
          </w:p>
          <w:p w:rsidR="007E296C" w:rsidRDefault="007E296C" w:rsidP="009B7A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96C" w:rsidRPr="007E296C" w:rsidRDefault="007E296C" w:rsidP="009B7A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Сформулировать произносительные навыки новых слов</w:t>
            </w:r>
            <w:r w:rsidR="00F7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3" w:type="dxa"/>
          </w:tcPr>
          <w:p w:rsidR="00855D33" w:rsidRPr="001505D7" w:rsidRDefault="00855D33" w:rsidP="004737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</w:t>
            </w:r>
            <w:r w:rsidRPr="00150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r w:rsidRPr="00150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лексических</w:t>
            </w:r>
            <w:r w:rsidRPr="00150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150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065A6" w:rsidRPr="00473799" w:rsidRDefault="00473799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You’ve already know a lot of animals! Let</w:t>
            </w:r>
            <w:r w:rsidRPr="0047379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73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Pr="00473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  <w:r w:rsidRPr="004737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73799" w:rsidRPr="0031238A" w:rsidRDefault="00473799" w:rsidP="004737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доску вывешиваются картинки с изображением животных </w:t>
            </w:r>
            <w:r w:rsidR="0031238A">
              <w:rPr>
                <w:rFonts w:ascii="Times New Roman" w:hAnsi="Times New Roman" w:cs="Times New Roman"/>
                <w:sz w:val="28"/>
                <w:szCs w:val="28"/>
              </w:rPr>
              <w:t>и тут же картинка, где этих животных несколько. Учитель</w:t>
            </w:r>
            <w:r w:rsidR="0031238A" w:rsidRPr="00312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238A">
              <w:rPr>
                <w:rFonts w:ascii="Times New Roman" w:hAnsi="Times New Roman" w:cs="Times New Roman"/>
                <w:sz w:val="28"/>
                <w:szCs w:val="28"/>
              </w:rPr>
              <w:t>называет</w:t>
            </w:r>
            <w:r w:rsidR="0031238A" w:rsidRPr="00312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238A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31238A" w:rsidRPr="00312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238A" w:rsidRPr="001505D7" w:rsidRDefault="0031238A" w:rsidP="0047379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123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Spider-spiders, bird-birds, rabbit – rabbits, seahorse - seahorses, tortoise – tortoises, parrot –</w:t>
            </w:r>
            <w:r w:rsidR="00D211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parrots</w:t>
            </w:r>
            <w:r w:rsidR="00D211AD" w:rsidRPr="00D211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D211AD" w:rsidRPr="001505D7" w:rsidRDefault="00D211AD" w:rsidP="0047379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307DE" w:rsidRDefault="001307DE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учитель указывает на картинки в произвольном порядке.</w:t>
            </w:r>
          </w:p>
          <w:p w:rsidR="00D211AD" w:rsidRDefault="00D211AD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демонстрирует карточки с названиями животных.</w:t>
            </w:r>
          </w:p>
          <w:p w:rsidR="00D211AD" w:rsidRDefault="00D211AD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прикрепляются на доску.</w:t>
            </w:r>
          </w:p>
          <w:p w:rsidR="001307DE" w:rsidRDefault="001307DE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D" w:rsidRDefault="00D211AD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произносит</w:t>
            </w:r>
            <w:r w:rsidRPr="001307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7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Mirror</w:t>
            </w:r>
            <w:r w:rsidRPr="001307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07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words</w:t>
            </w:r>
            <w:r w:rsidRPr="001307DE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снова называет всех животных и показывает каждое жестами. (Упражнение выполняется 2-3 раза)</w:t>
            </w:r>
          </w:p>
          <w:p w:rsidR="00855D33" w:rsidRDefault="00855D33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D" w:rsidRDefault="00855D33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новых лексических и грамматических знаний</w:t>
            </w:r>
          </w:p>
          <w:p w:rsidR="00D211AD" w:rsidRPr="003847A8" w:rsidRDefault="003847A8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84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r w:rsidRPr="00384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Look at me! I</w:t>
            </w:r>
            <w:r w:rsidRPr="00150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can</w:t>
            </w:r>
            <w:r w:rsidRPr="00150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swim</w:t>
            </w:r>
            <w:r w:rsidRPr="001505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!</w:t>
            </w:r>
            <w:r w:rsidRPr="00150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(изображает действие), затем указывает на картинку с дельфином: 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Dolphin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can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swim</w:t>
            </w:r>
            <w:r w:rsidRPr="003847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такому же принципу демонстрируются 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</w:t>
            </w:r>
            <w:r w:rsidRPr="003847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crawl</w:t>
            </w:r>
            <w:r w:rsidRPr="003847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 w:rsidRPr="003847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walk</w:t>
            </w:r>
            <w:r w:rsidRPr="003847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</w:t>
            </w:r>
            <w:proofErr w:type="gramStart"/>
            <w:r w:rsidRPr="003847A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847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со словами прикрепляются к картинке с животным. </w:t>
            </w:r>
          </w:p>
        </w:tc>
        <w:tc>
          <w:tcPr>
            <w:tcW w:w="3803" w:type="dxa"/>
          </w:tcPr>
          <w:p w:rsidR="00855D33" w:rsidRDefault="00855D33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33" w:rsidRDefault="00855D33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5A6" w:rsidRDefault="0031238A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за учителем названия животных в единственном и множественном числе.</w:t>
            </w: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D" w:rsidRDefault="00D211AD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животных.</w:t>
            </w: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D" w:rsidRDefault="00D211AD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слова.</w:t>
            </w: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1AD" w:rsidRDefault="00D211AD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Некоторые ученики выходят к доске и прикрепляют карточки к нужным картинкам.</w:t>
            </w:r>
          </w:p>
          <w:p w:rsidR="00D211AD" w:rsidRDefault="00D211AD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E" w:rsidRDefault="001307D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повторяют жесты и слова.</w:t>
            </w: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Default="002F18AE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33" w:rsidRDefault="00855D33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33" w:rsidRDefault="00855D33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33" w:rsidRDefault="00855D33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33" w:rsidRDefault="00855D33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AE" w:rsidRPr="001307DE" w:rsidRDefault="004B485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</w:t>
            </w:r>
          </w:p>
        </w:tc>
        <w:tc>
          <w:tcPr>
            <w:tcW w:w="3803" w:type="dxa"/>
          </w:tcPr>
          <w:p w:rsidR="00855D33" w:rsidRDefault="00855D33" w:rsidP="004B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Осуществлять актуализацию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ЛЕ.</w:t>
            </w:r>
          </w:p>
          <w:p w:rsidR="00855D33" w:rsidRDefault="00855D33" w:rsidP="004B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Принимать и сохранять учебную цель и задачи.</w:t>
            </w:r>
          </w:p>
          <w:p w:rsidR="00855D33" w:rsidRDefault="00855D33" w:rsidP="004B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Слушать учителя и друг друга для восприятия и воспроизведения необходимых сведений.</w:t>
            </w:r>
          </w:p>
          <w:p w:rsidR="008710DB" w:rsidRPr="00473799" w:rsidRDefault="008710DB" w:rsidP="004B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Формировать адекватную мотивацию учебной деятельности, понимать значение новых знаний.</w:t>
            </w:r>
          </w:p>
        </w:tc>
      </w:tr>
      <w:tr w:rsidR="0031238A" w:rsidRPr="00723B1C" w:rsidTr="00E875C9">
        <w:tc>
          <w:tcPr>
            <w:tcW w:w="3802" w:type="dxa"/>
          </w:tcPr>
          <w:p w:rsidR="0031238A" w:rsidRDefault="001307DE" w:rsidP="009B7AE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0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6047CE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Первичное закрепление знаний </w:t>
            </w:r>
          </w:p>
          <w:p w:rsidR="009B7AE4" w:rsidRDefault="009B7AE4" w:rsidP="009B7A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Закрепить полученные знания, совершенствовать навыки чтения и письма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</w:p>
        </w:tc>
        <w:tc>
          <w:tcPr>
            <w:tcW w:w="3803" w:type="dxa"/>
          </w:tcPr>
          <w:p w:rsidR="0031238A" w:rsidRPr="009B7AE4" w:rsidRDefault="00AA4F89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Прикрепить на одной стороне доски карточки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названиями животных, на другой стороне доски – действия. Посередине доски написать крупно слово </w:t>
            </w:r>
            <w:r w:rsidRPr="00AA4F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</w:t>
            </w:r>
            <w:r w:rsidRPr="009B7A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3" w:type="dxa"/>
          </w:tcPr>
          <w:p w:rsidR="0031238A" w:rsidRDefault="00AA4F89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должны составить и записать предложения о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умеют делать животные. </w:t>
            </w:r>
          </w:p>
          <w:p w:rsidR="00AA4F89" w:rsidRPr="00AA4F89" w:rsidRDefault="00AA4F89" w:rsidP="003123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4F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Spider can crawl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4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03" w:type="dxa"/>
          </w:tcPr>
          <w:p w:rsidR="0031238A" w:rsidRDefault="00AA4F89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Приобретение письменных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навыков </w:t>
            </w:r>
            <w:r w:rsidR="00723B1C">
              <w:rPr>
                <w:rFonts w:ascii="Times New Roman" w:hAnsi="Times New Roman" w:cs="Times New Roman"/>
                <w:sz w:val="28"/>
                <w:szCs w:val="28"/>
              </w:rPr>
              <w:t>употребления новых ЛЕ.</w:t>
            </w:r>
          </w:p>
          <w:p w:rsidR="00723B1C" w:rsidRDefault="00723B1C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Строить понятные высказывания.</w:t>
            </w:r>
          </w:p>
          <w:p w:rsidR="00723B1C" w:rsidRPr="00AA4F89" w:rsidRDefault="00723B1C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оценивать правильность выполнения учебной задачи, корректировать свои действия.</w:t>
            </w:r>
          </w:p>
        </w:tc>
      </w:tr>
      <w:tr w:rsidR="00723B1C" w:rsidRPr="00723B1C" w:rsidTr="00E875C9">
        <w:tc>
          <w:tcPr>
            <w:tcW w:w="3802" w:type="dxa"/>
          </w:tcPr>
          <w:p w:rsidR="00723B1C" w:rsidRDefault="00CE0F6F" w:rsidP="007E296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  <w:p w:rsidR="006D713D" w:rsidRDefault="006D713D" w:rsidP="006D71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3D" w:rsidRPr="001307DE" w:rsidRDefault="006D713D" w:rsidP="006D71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Смена учебной деятельности.</w:t>
            </w:r>
          </w:p>
        </w:tc>
        <w:tc>
          <w:tcPr>
            <w:tcW w:w="3803" w:type="dxa"/>
          </w:tcPr>
          <w:p w:rsidR="00723B1C" w:rsidRDefault="00CE0F6F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стр. 78 упр. 1 в учебнике. </w:t>
            </w:r>
          </w:p>
          <w:p w:rsidR="00CE0F6F" w:rsidRDefault="00CE0F6F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напоминает детям жесты, которые использовались в начале урока. </w:t>
            </w:r>
          </w:p>
        </w:tc>
        <w:tc>
          <w:tcPr>
            <w:tcW w:w="3803" w:type="dxa"/>
          </w:tcPr>
          <w:p w:rsidR="00723B1C" w:rsidRDefault="00723B1C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6F" w:rsidRDefault="00CE0F6F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6F" w:rsidRDefault="00CE0F6F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раз прослушивают песню - показывают животных и действия. Повторное прослушивание – поют и показывают животных и действие. </w:t>
            </w:r>
          </w:p>
        </w:tc>
        <w:tc>
          <w:tcPr>
            <w:tcW w:w="3803" w:type="dxa"/>
          </w:tcPr>
          <w:p w:rsidR="00723B1C" w:rsidRDefault="009B7AE4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Понимать на слух иноязычную речь и воспроизводить действия.</w:t>
            </w:r>
          </w:p>
          <w:p w:rsidR="009B7AE4" w:rsidRDefault="009B7AE4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Выполнять учебные действия в материализованной форме.</w:t>
            </w:r>
          </w:p>
        </w:tc>
      </w:tr>
      <w:tr w:rsidR="009B7AE4" w:rsidRPr="00723B1C" w:rsidTr="00E875C9">
        <w:tc>
          <w:tcPr>
            <w:tcW w:w="3802" w:type="dxa"/>
          </w:tcPr>
          <w:p w:rsidR="009B7AE4" w:rsidRDefault="009B7AE4" w:rsidP="007E296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новых знаний.</w:t>
            </w:r>
          </w:p>
        </w:tc>
        <w:tc>
          <w:tcPr>
            <w:tcW w:w="3803" w:type="dxa"/>
          </w:tcPr>
          <w:p w:rsidR="009B7AE4" w:rsidRDefault="006D713D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78 упр. 2 </w:t>
            </w:r>
          </w:p>
          <w:p w:rsidR="006D713D" w:rsidRDefault="006D713D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дает инструкцию по образцу.</w:t>
            </w:r>
          </w:p>
          <w:p w:rsidR="00101656" w:rsidRDefault="00101656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56" w:rsidRDefault="00101656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предъявляет картинки других известных детям животных и на выбор три действия, как в упражнении.</w:t>
            </w:r>
          </w:p>
        </w:tc>
        <w:tc>
          <w:tcPr>
            <w:tcW w:w="3803" w:type="dxa"/>
          </w:tcPr>
          <w:p w:rsidR="009B7AE4" w:rsidRDefault="009B7AE4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56" w:rsidRDefault="00101656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устно выполняют упражнение.</w:t>
            </w:r>
          </w:p>
          <w:p w:rsidR="00101656" w:rsidRDefault="00101656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56" w:rsidRDefault="00101656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составляют высказывания.</w:t>
            </w:r>
          </w:p>
        </w:tc>
        <w:tc>
          <w:tcPr>
            <w:tcW w:w="3803" w:type="dxa"/>
          </w:tcPr>
          <w:p w:rsidR="009B7AE4" w:rsidRDefault="00101656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Структурирование знаний, осуществление осознанного построения речевого высказывания</w:t>
            </w:r>
          </w:p>
          <w:p w:rsidR="00101656" w:rsidRDefault="00101656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оценивать правильность выполнения учебной задачи, корректировать свои действия.</w:t>
            </w:r>
          </w:p>
          <w:p w:rsidR="00101656" w:rsidRDefault="00101656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понятные высказывания, слушать собеседника.</w:t>
            </w:r>
          </w:p>
        </w:tc>
      </w:tr>
      <w:tr w:rsidR="00101656" w:rsidRPr="00723B1C" w:rsidTr="00E875C9">
        <w:tc>
          <w:tcPr>
            <w:tcW w:w="3802" w:type="dxa"/>
          </w:tcPr>
          <w:p w:rsidR="00101656" w:rsidRDefault="00764D21" w:rsidP="0010165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домашнем задании</w:t>
            </w:r>
            <w:r w:rsidR="00483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D96" w:rsidRDefault="00483D96" w:rsidP="00483D9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96" w:rsidRDefault="00483D96" w:rsidP="00483D9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Дальнейшее самостоятельное применение полученных знаний.</w:t>
            </w:r>
          </w:p>
        </w:tc>
        <w:tc>
          <w:tcPr>
            <w:tcW w:w="3803" w:type="dxa"/>
          </w:tcPr>
          <w:p w:rsidR="00275C49" w:rsidRDefault="00275C49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упражнений стр. 66-67 упр. 1; стр. 68 упр. 5</w:t>
            </w:r>
          </w:p>
          <w:p w:rsidR="00101656" w:rsidRDefault="00483D96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дает инструктаж по выполнению домашнего задания. </w:t>
            </w:r>
          </w:p>
        </w:tc>
        <w:tc>
          <w:tcPr>
            <w:tcW w:w="3803" w:type="dxa"/>
          </w:tcPr>
          <w:p w:rsidR="00101656" w:rsidRDefault="00483D96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задают вопросы по домашнему заданию, если они есть. </w:t>
            </w:r>
          </w:p>
        </w:tc>
        <w:tc>
          <w:tcPr>
            <w:tcW w:w="3803" w:type="dxa"/>
          </w:tcPr>
          <w:p w:rsidR="00101656" w:rsidRDefault="00483D96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Регулятивная: Определять степень сложности выполнения задания и необходимой помощи</w:t>
            </w:r>
          </w:p>
          <w:p w:rsidR="00483D96" w:rsidRDefault="00483D96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96" w:rsidRPr="00723B1C" w:rsidTr="00E875C9">
        <w:tc>
          <w:tcPr>
            <w:tcW w:w="3802" w:type="dxa"/>
          </w:tcPr>
          <w:p w:rsidR="00483D96" w:rsidRDefault="00275C49" w:rsidP="0010165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275C49" w:rsidRDefault="00275C49" w:rsidP="00275C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C49" w:rsidRDefault="00275C49" w:rsidP="00275C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Осознание учебной деятельности, Самооценка результатов</w:t>
            </w:r>
          </w:p>
        </w:tc>
        <w:tc>
          <w:tcPr>
            <w:tcW w:w="3803" w:type="dxa"/>
          </w:tcPr>
          <w:p w:rsidR="005F3141" w:rsidRDefault="00275C49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раздает листы для самоконтроля.</w:t>
            </w:r>
          </w:p>
          <w:p w:rsidR="00483D96" w:rsidRPr="005F3141" w:rsidRDefault="005F3141" w:rsidP="0047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1)</w:t>
            </w:r>
          </w:p>
        </w:tc>
        <w:tc>
          <w:tcPr>
            <w:tcW w:w="3803" w:type="dxa"/>
          </w:tcPr>
          <w:p w:rsidR="00483D96" w:rsidRPr="001505D7" w:rsidRDefault="00275C49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производит оценку полученных знаний.</w:t>
            </w:r>
          </w:p>
          <w:p w:rsidR="005F3141" w:rsidRDefault="005F314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могут назвать животное – ставят галочку, если нет – ставят крестик. </w:t>
            </w:r>
          </w:p>
          <w:p w:rsidR="005F3141" w:rsidRPr="005F3141" w:rsidRDefault="005F3141" w:rsidP="0031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Соединяют действия с животным.</w:t>
            </w:r>
          </w:p>
        </w:tc>
        <w:tc>
          <w:tcPr>
            <w:tcW w:w="3803" w:type="dxa"/>
          </w:tcPr>
          <w:p w:rsidR="00483D96" w:rsidRDefault="00275C49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Контроль и оценка процесса и результата деятельности.</w:t>
            </w:r>
          </w:p>
          <w:p w:rsidR="00275C49" w:rsidRDefault="00275C49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Коммуникативная: Формулировать собственное мнение.</w:t>
            </w:r>
          </w:p>
          <w:p w:rsidR="00275C49" w:rsidRDefault="00275C49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Осуществлять самоконтроль и анализировать допущенные ошибки.</w:t>
            </w:r>
          </w:p>
          <w:p w:rsidR="00275C49" w:rsidRDefault="00275C49" w:rsidP="00AA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Формировать адекватную мотивацию учебной деятельности.</w:t>
            </w:r>
          </w:p>
        </w:tc>
      </w:tr>
    </w:tbl>
    <w:p w:rsidR="00E875C9" w:rsidRPr="00723B1C" w:rsidRDefault="00E875C9" w:rsidP="00631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799" w:rsidRPr="00723B1C" w:rsidRDefault="00473799" w:rsidP="00631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799" w:rsidRPr="00723B1C" w:rsidRDefault="00473799" w:rsidP="00631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799" w:rsidRDefault="00275C49" w:rsidP="00631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1"/>
        <w:gridCol w:w="2564"/>
        <w:gridCol w:w="2524"/>
        <w:gridCol w:w="2532"/>
        <w:gridCol w:w="2533"/>
        <w:gridCol w:w="2527"/>
      </w:tblGrid>
      <w:tr w:rsidR="005F3141" w:rsidRPr="001505D7" w:rsidTr="00CA7A96">
        <w:tc>
          <w:tcPr>
            <w:tcW w:w="15211" w:type="dxa"/>
            <w:gridSpan w:val="6"/>
          </w:tcPr>
          <w:p w:rsidR="005F3141" w:rsidRP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now these animals (tick or cross)</w:t>
            </w:r>
          </w:p>
        </w:tc>
      </w:tr>
      <w:tr w:rsidR="005F3141" w:rsidTr="005F3141">
        <w:tc>
          <w:tcPr>
            <w:tcW w:w="2531" w:type="dxa"/>
          </w:tcPr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127845" wp14:editId="339CECB9">
                  <wp:extent cx="1104900" cy="9445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4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</w:tcPr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324023" wp14:editId="70D34AC4">
                  <wp:extent cx="1491368" cy="904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68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dxa"/>
          </w:tcPr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E8290D" wp14:editId="097BCE7D">
                  <wp:extent cx="590550" cy="113289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3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D4123" wp14:editId="2AA8D09B">
                  <wp:extent cx="1219200" cy="119234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315" cy="119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</w:tcPr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78B93" wp14:editId="1E9241E6">
                  <wp:extent cx="1338779" cy="723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779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6D092" wp14:editId="76AC5DD5">
                  <wp:extent cx="739787" cy="1133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8" cy="113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141" w:rsidRPr="001505D7" w:rsidTr="00BD495B">
        <w:tc>
          <w:tcPr>
            <w:tcW w:w="15211" w:type="dxa"/>
            <w:gridSpan w:val="6"/>
          </w:tcPr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talk about these animals.</w:t>
            </w:r>
          </w:p>
          <w:p w:rsid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3141" w:rsidRP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3141" w:rsidRPr="005F3141" w:rsidTr="005F3141">
        <w:tc>
          <w:tcPr>
            <w:tcW w:w="2531" w:type="dxa"/>
          </w:tcPr>
          <w:p w:rsidR="005F3141" w:rsidRP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walk</w:t>
            </w:r>
          </w:p>
        </w:tc>
        <w:tc>
          <w:tcPr>
            <w:tcW w:w="2564" w:type="dxa"/>
          </w:tcPr>
          <w:p w:rsidR="005F3141" w:rsidRP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</w:t>
            </w:r>
          </w:p>
        </w:tc>
        <w:tc>
          <w:tcPr>
            <w:tcW w:w="2524" w:type="dxa"/>
          </w:tcPr>
          <w:p w:rsidR="005F3141" w:rsidRP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</w:t>
            </w:r>
          </w:p>
        </w:tc>
        <w:tc>
          <w:tcPr>
            <w:tcW w:w="2532" w:type="dxa"/>
          </w:tcPr>
          <w:p w:rsidR="005F3141" w:rsidRP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</w:p>
        </w:tc>
        <w:tc>
          <w:tcPr>
            <w:tcW w:w="2533" w:type="dxa"/>
          </w:tcPr>
          <w:p w:rsidR="005F3141" w:rsidRP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swim</w:t>
            </w:r>
          </w:p>
        </w:tc>
        <w:tc>
          <w:tcPr>
            <w:tcW w:w="2527" w:type="dxa"/>
          </w:tcPr>
          <w:p w:rsidR="005F3141" w:rsidRPr="005F3141" w:rsidRDefault="005F3141" w:rsidP="006319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crawl</w:t>
            </w:r>
          </w:p>
        </w:tc>
      </w:tr>
    </w:tbl>
    <w:p w:rsidR="00473799" w:rsidRPr="005F3141" w:rsidRDefault="00473799" w:rsidP="00631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799" w:rsidRPr="005F3141" w:rsidRDefault="00473799" w:rsidP="006319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3799" w:rsidRPr="005F3141" w:rsidRDefault="00473799" w:rsidP="006319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3799" w:rsidRPr="005F3141" w:rsidRDefault="00473799" w:rsidP="006319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3799" w:rsidRPr="005F3141" w:rsidRDefault="00473799" w:rsidP="006319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3799" w:rsidRPr="005F3141" w:rsidRDefault="00473799" w:rsidP="006319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3799" w:rsidRPr="005F3141" w:rsidRDefault="00473799" w:rsidP="0063198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3799" w:rsidRPr="005F3141" w:rsidRDefault="00473799" w:rsidP="006319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3799" w:rsidRPr="005F3141" w:rsidSect="00631983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439B"/>
    <w:multiLevelType w:val="hybridMultilevel"/>
    <w:tmpl w:val="0890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68B0"/>
    <w:multiLevelType w:val="hybridMultilevel"/>
    <w:tmpl w:val="8354B9B4"/>
    <w:lvl w:ilvl="0" w:tplc="043245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A1A7A73"/>
    <w:multiLevelType w:val="hybridMultilevel"/>
    <w:tmpl w:val="0032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ACA"/>
    <w:rsid w:val="00030525"/>
    <w:rsid w:val="00066E80"/>
    <w:rsid w:val="00071146"/>
    <w:rsid w:val="00101656"/>
    <w:rsid w:val="001307DE"/>
    <w:rsid w:val="00142A6D"/>
    <w:rsid w:val="001505D7"/>
    <w:rsid w:val="00196927"/>
    <w:rsid w:val="001D6668"/>
    <w:rsid w:val="001F5BEE"/>
    <w:rsid w:val="00204420"/>
    <w:rsid w:val="002343D0"/>
    <w:rsid w:val="00243A2A"/>
    <w:rsid w:val="00275C49"/>
    <w:rsid w:val="002760E6"/>
    <w:rsid w:val="002A32EC"/>
    <w:rsid w:val="002F18AE"/>
    <w:rsid w:val="0031238A"/>
    <w:rsid w:val="00372DAE"/>
    <w:rsid w:val="003847A8"/>
    <w:rsid w:val="003E0026"/>
    <w:rsid w:val="004631BB"/>
    <w:rsid w:val="00473799"/>
    <w:rsid w:val="00483D96"/>
    <w:rsid w:val="004B4851"/>
    <w:rsid w:val="005F3141"/>
    <w:rsid w:val="006047CE"/>
    <w:rsid w:val="00631983"/>
    <w:rsid w:val="00690DC1"/>
    <w:rsid w:val="006A6E1B"/>
    <w:rsid w:val="006C3E35"/>
    <w:rsid w:val="006D713D"/>
    <w:rsid w:val="00723B1C"/>
    <w:rsid w:val="00726CE8"/>
    <w:rsid w:val="00753E6A"/>
    <w:rsid w:val="00764D21"/>
    <w:rsid w:val="007841B0"/>
    <w:rsid w:val="007E296C"/>
    <w:rsid w:val="00855D33"/>
    <w:rsid w:val="008710DB"/>
    <w:rsid w:val="008A574F"/>
    <w:rsid w:val="00923E76"/>
    <w:rsid w:val="009B0662"/>
    <w:rsid w:val="009B7AE4"/>
    <w:rsid w:val="00A02DA9"/>
    <w:rsid w:val="00A80ACA"/>
    <w:rsid w:val="00AA4F89"/>
    <w:rsid w:val="00BB3E4D"/>
    <w:rsid w:val="00C065A6"/>
    <w:rsid w:val="00C128FA"/>
    <w:rsid w:val="00C91259"/>
    <w:rsid w:val="00CB09AD"/>
    <w:rsid w:val="00CE0F6F"/>
    <w:rsid w:val="00D211AD"/>
    <w:rsid w:val="00D6798F"/>
    <w:rsid w:val="00D9604F"/>
    <w:rsid w:val="00DF4485"/>
    <w:rsid w:val="00E80765"/>
    <w:rsid w:val="00E875C9"/>
    <w:rsid w:val="00E94413"/>
    <w:rsid w:val="00EC3D55"/>
    <w:rsid w:val="00ED4B0F"/>
    <w:rsid w:val="00ED63DB"/>
    <w:rsid w:val="00F13605"/>
    <w:rsid w:val="00F44408"/>
    <w:rsid w:val="00F765B6"/>
    <w:rsid w:val="00F87D9C"/>
    <w:rsid w:val="00F93A4F"/>
    <w:rsid w:val="00F951B8"/>
    <w:rsid w:val="00F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0A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0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6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5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Лелик</cp:lastModifiedBy>
  <cp:revision>4</cp:revision>
  <cp:lastPrinted>2020-11-20T05:26:00Z</cp:lastPrinted>
  <dcterms:created xsi:type="dcterms:W3CDTF">2022-03-26T13:02:00Z</dcterms:created>
  <dcterms:modified xsi:type="dcterms:W3CDTF">2022-03-27T13:35:00Z</dcterms:modified>
</cp:coreProperties>
</file>