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3AD34" w14:textId="77777777" w:rsidR="0034310F" w:rsidRDefault="0034310F" w:rsidP="00343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01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Английский язык</w:t>
      </w:r>
      <w:r w:rsidRPr="00A501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501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тему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Нью-Йорк</w:t>
      </w:r>
      <w:r w:rsidRPr="00A501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58C85BA3" w14:textId="77777777" w:rsidR="0034310F" w:rsidRPr="00A50126" w:rsidRDefault="0034310F" w:rsidP="00343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42" w:type="dxa"/>
        <w:tblInd w:w="8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2474"/>
      </w:tblGrid>
      <w:tr w:rsidR="0034310F" w:rsidRPr="00A50126" w14:paraId="3CD03BFF" w14:textId="77777777" w:rsidTr="0034310F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19705B74" w14:textId="77777777" w:rsidR="0034310F" w:rsidRPr="00A50126" w:rsidRDefault="0034310F" w:rsidP="003339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12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 урока:</w:t>
            </w:r>
          </w:p>
        </w:tc>
        <w:tc>
          <w:tcPr>
            <w:tcW w:w="1247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06711F73" w14:textId="77777777" w:rsidR="0034310F" w:rsidRPr="00A50126" w:rsidRDefault="0034310F" w:rsidP="003339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урок систематизации знаний</w:t>
            </w:r>
          </w:p>
        </w:tc>
      </w:tr>
      <w:tr w:rsidR="0034310F" w:rsidRPr="00A50126" w14:paraId="51D4B93B" w14:textId="77777777" w:rsidTr="0034310F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1B9A687A" w14:textId="77777777" w:rsidR="0034310F" w:rsidRPr="00A50126" w:rsidRDefault="0034310F" w:rsidP="003339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12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Авторы УМК:</w:t>
            </w:r>
          </w:p>
        </w:tc>
        <w:tc>
          <w:tcPr>
            <w:tcW w:w="1247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0DA6C4B3" w14:textId="77777777" w:rsidR="0034310F" w:rsidRPr="00A50126" w:rsidRDefault="0034310F" w:rsidP="00333993">
            <w:pPr>
              <w:spacing w:after="0" w:line="36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126">
              <w:rPr>
                <w:rFonts w:ascii="Times New Roman" w:hAnsi="Times New Roman" w:cs="Times New Roman"/>
                <w:bCs/>
                <w:sz w:val="24"/>
                <w:szCs w:val="24"/>
              </w:rPr>
              <w:t>УМК «</w:t>
            </w:r>
            <w:proofErr w:type="spellStart"/>
            <w:r w:rsidRPr="00A50126">
              <w:rPr>
                <w:rFonts w:ascii="Times New Roman" w:hAnsi="Times New Roman" w:cs="Times New Roman"/>
                <w:bCs/>
                <w:sz w:val="24"/>
                <w:szCs w:val="24"/>
              </w:rPr>
              <w:t>Rainbow</w:t>
            </w:r>
            <w:proofErr w:type="spellEnd"/>
            <w:r w:rsidRPr="00A501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0126">
              <w:rPr>
                <w:rFonts w:ascii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A50126">
              <w:rPr>
                <w:rFonts w:ascii="Times New Roman" w:hAnsi="Times New Roman" w:cs="Times New Roman"/>
                <w:bCs/>
                <w:sz w:val="24"/>
                <w:szCs w:val="24"/>
              </w:rPr>
              <w:t>» Афанасьева О.В., Михеева И.В.</w:t>
            </w:r>
          </w:p>
        </w:tc>
      </w:tr>
      <w:tr w:rsidR="0034310F" w:rsidRPr="00A50126" w14:paraId="2D4B54AD" w14:textId="77777777" w:rsidTr="0034310F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68D2DABB" w14:textId="77777777" w:rsidR="0034310F" w:rsidRPr="00A50126" w:rsidRDefault="0034310F" w:rsidP="003339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12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Цели урока:</w:t>
            </w:r>
          </w:p>
        </w:tc>
        <w:tc>
          <w:tcPr>
            <w:tcW w:w="1247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7C1E3104" w14:textId="77777777" w:rsidR="0034310F" w:rsidRPr="00A50126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sz w:val="24"/>
                <w:szCs w:val="24"/>
              </w:rPr>
              <w:t>- создать условия для организации монологического высказывания по теме “</w:t>
            </w:r>
            <w:r w:rsidRPr="00D47FBB">
              <w:rPr>
                <w:rFonts w:ascii="Times New Roman" w:hAnsi="Times New Roman"/>
                <w:sz w:val="24"/>
                <w:szCs w:val="24"/>
                <w:lang w:val="en-US"/>
              </w:rPr>
              <w:t>New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/>
                <w:sz w:val="24"/>
                <w:szCs w:val="24"/>
                <w:lang w:val="en-US"/>
              </w:rPr>
              <w:t>York</w:t>
            </w:r>
            <w:r w:rsidRPr="00D47FBB">
              <w:rPr>
                <w:rFonts w:ascii="Times New Roman" w:hAnsi="Times New Roman"/>
                <w:sz w:val="24"/>
                <w:szCs w:val="24"/>
              </w:rPr>
              <w:t>” («Нью-Йорк») в объёме 10-12 предложений с визуальной опорой на образец.</w:t>
            </w:r>
          </w:p>
        </w:tc>
      </w:tr>
      <w:tr w:rsidR="0034310F" w:rsidRPr="00A50126" w14:paraId="7ACA60D6" w14:textId="77777777" w:rsidTr="0034310F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3DFC2BD1" w14:textId="77777777" w:rsidR="0034310F" w:rsidRPr="00A50126" w:rsidRDefault="0034310F" w:rsidP="003339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12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247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0E29C8E5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результаты:</w:t>
            </w:r>
          </w:p>
          <w:p w14:paraId="740CB61B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sz w:val="24"/>
                <w:szCs w:val="24"/>
              </w:rPr>
              <w:t>- наличие жизненной позиции учащихся в отношении к одному из крупнейших городов США; толерантное отношение к проявлениям иноязычной культуры;</w:t>
            </w:r>
          </w:p>
          <w:p w14:paraId="26B31D80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sz w:val="24"/>
                <w:szCs w:val="24"/>
              </w:rPr>
              <w:t>- наличие мотивации к учебной деятельности.</w:t>
            </w:r>
          </w:p>
          <w:p w14:paraId="407F7C5C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7FBB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результаты:</w:t>
            </w:r>
          </w:p>
          <w:p w14:paraId="75D2AC7C" w14:textId="77777777" w:rsidR="0034310F" w:rsidRPr="00D47FBB" w:rsidRDefault="0034310F" w:rsidP="003339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Речевая компетенция в следующих видах речевой деятельности:</w:t>
            </w:r>
          </w:p>
          <w:p w14:paraId="2E3013CC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47FBB">
              <w:rPr>
                <w:rFonts w:ascii="Times New Roman" w:hAnsi="Times New Roman"/>
                <w:i/>
                <w:iCs/>
                <w:sz w:val="24"/>
                <w:szCs w:val="24"/>
              </w:rPr>
              <w:t>говорении:</w:t>
            </w:r>
          </w:p>
          <w:p w14:paraId="0574519B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sz w:val="24"/>
                <w:szCs w:val="24"/>
              </w:rPr>
              <w:t>рассказывать о достопримечательностях Нью-Йорка с опорой на ключевые слова, используя такие типы речи, как повествование, сообщение;</w:t>
            </w:r>
          </w:p>
          <w:p w14:paraId="5A6B4847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sz w:val="24"/>
                <w:szCs w:val="24"/>
              </w:rPr>
              <w:t>передавать содержание прочитанного текста.</w:t>
            </w:r>
          </w:p>
          <w:p w14:paraId="60C0A2A2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i/>
                <w:iCs/>
                <w:sz w:val="24"/>
                <w:szCs w:val="24"/>
              </w:rPr>
              <w:t>аудировании:</w:t>
            </w:r>
          </w:p>
          <w:p w14:paraId="592C0EB2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sz w:val="24"/>
                <w:szCs w:val="24"/>
              </w:rPr>
              <w:t>воспринимать на слух и понимать речь учи</w:t>
            </w:r>
            <w:r w:rsidRPr="00D47FBB">
              <w:rPr>
                <w:rFonts w:ascii="Times New Roman" w:hAnsi="Times New Roman"/>
                <w:sz w:val="24"/>
                <w:szCs w:val="24"/>
              </w:rPr>
              <w:softHyphen/>
              <w:t>теля, одноклассников об интересных местах Нью-Йорка;</w:t>
            </w:r>
          </w:p>
          <w:p w14:paraId="0A3CA772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47FBB">
              <w:rPr>
                <w:rFonts w:ascii="Times New Roman" w:hAnsi="Times New Roman"/>
                <w:i/>
                <w:sz w:val="24"/>
                <w:szCs w:val="24"/>
              </w:rPr>
              <w:t>чтении:</w:t>
            </w:r>
          </w:p>
          <w:p w14:paraId="53F07FA7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sz w:val="24"/>
                <w:szCs w:val="24"/>
              </w:rPr>
              <w:t xml:space="preserve"> читать и оценивать полученную информацию с использованием смысловой переработки текста;</w:t>
            </w:r>
          </w:p>
          <w:p w14:paraId="4C5E0F32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sz w:val="24"/>
                <w:szCs w:val="24"/>
                <w:u w:val="single"/>
              </w:rPr>
              <w:t>Языковая компетенция (владение языковыми средствами):</w:t>
            </w:r>
          </w:p>
          <w:p w14:paraId="4F79CFB9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изученные лексические единицы;</w:t>
            </w:r>
          </w:p>
          <w:p w14:paraId="0F22CEE4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sz w:val="24"/>
                <w:szCs w:val="24"/>
              </w:rPr>
              <w:t>употреблять в речи грамматические структуры (артикли).</w:t>
            </w:r>
          </w:p>
          <w:p w14:paraId="4567BCC5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sz w:val="24"/>
                <w:szCs w:val="24"/>
                <w:u w:val="single"/>
              </w:rPr>
              <w:t>Социокультурная компетенция:</w:t>
            </w:r>
          </w:p>
          <w:p w14:paraId="37C1B765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sz w:val="24"/>
                <w:szCs w:val="24"/>
              </w:rPr>
              <w:t>знание реалий стра</w:t>
            </w:r>
            <w:r w:rsidRPr="00D47FBB">
              <w:rPr>
                <w:rFonts w:ascii="Times New Roman" w:hAnsi="Times New Roman"/>
                <w:sz w:val="24"/>
                <w:szCs w:val="24"/>
              </w:rPr>
              <w:softHyphen/>
              <w:t>ны, названий достопримечательностей;</w:t>
            </w:r>
          </w:p>
          <w:p w14:paraId="1DA571C3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sz w:val="24"/>
                <w:szCs w:val="24"/>
              </w:rPr>
              <w:t>представление о городах страны изучаемого языка.</w:t>
            </w:r>
          </w:p>
          <w:p w14:paraId="6F0A1809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hAnsi="Times New Roman"/>
                <w:sz w:val="24"/>
                <w:szCs w:val="24"/>
                <w:u w:val="single"/>
              </w:rPr>
              <w:t>Компенсаторная компетенция</w:t>
            </w:r>
            <w:r w:rsidRPr="00D47FBB">
              <w:rPr>
                <w:rFonts w:ascii="Times New Roman" w:hAnsi="Times New Roman"/>
                <w:sz w:val="24"/>
                <w:szCs w:val="24"/>
              </w:rPr>
              <w:t xml:space="preserve"> — умение выходить из труд</w:t>
            </w:r>
            <w:r w:rsidRPr="00D47FBB">
              <w:rPr>
                <w:rFonts w:ascii="Times New Roman" w:hAnsi="Times New Roman"/>
                <w:sz w:val="24"/>
                <w:szCs w:val="24"/>
              </w:rPr>
              <w:softHyphen/>
              <w:t>ного положения в условиях дефицита языковых средств за счет использования кон</w:t>
            </w:r>
            <w:r w:rsidRPr="00D47FBB">
              <w:rPr>
                <w:rFonts w:ascii="Times New Roman" w:hAnsi="Times New Roman"/>
                <w:sz w:val="24"/>
                <w:szCs w:val="24"/>
              </w:rPr>
              <w:softHyphen/>
              <w:t>текстуальной догадки, игнорирования языковых трудностей, переспроса.</w:t>
            </w:r>
          </w:p>
          <w:p w14:paraId="7148F512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7FB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Метапредметные   результаты:  </w:t>
            </w:r>
          </w:p>
          <w:p w14:paraId="16EEB1A5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47FB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Познавательные:</w:t>
            </w:r>
          </w:p>
          <w:p w14:paraId="5E21D564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7FBB">
              <w:rPr>
                <w:rFonts w:ascii="Times New Roman" w:hAnsi="Times New Roman"/>
                <w:bCs/>
                <w:sz w:val="24"/>
                <w:szCs w:val="24"/>
              </w:rPr>
              <w:t>- осознавать какой информацией о достопримечательностях страны изучаемого языка учащиеся владеют;</w:t>
            </w:r>
          </w:p>
          <w:p w14:paraId="53043DFC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7FBB">
              <w:rPr>
                <w:rFonts w:ascii="Times New Roman" w:hAnsi="Times New Roman"/>
                <w:bCs/>
                <w:sz w:val="24"/>
                <w:szCs w:val="24"/>
              </w:rPr>
              <w:t>- искать и выделять необходимую информацию;</w:t>
            </w:r>
          </w:p>
          <w:p w14:paraId="64CAD286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7FBB">
              <w:rPr>
                <w:rFonts w:ascii="Times New Roman" w:hAnsi="Times New Roman"/>
                <w:bCs/>
                <w:sz w:val="24"/>
                <w:szCs w:val="24"/>
              </w:rPr>
              <w:t>- уметь структурировать знания;</w:t>
            </w:r>
          </w:p>
          <w:p w14:paraId="53FB40AF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7FBB">
              <w:rPr>
                <w:rFonts w:ascii="Times New Roman" w:hAnsi="Times New Roman"/>
                <w:bCs/>
                <w:sz w:val="24"/>
                <w:szCs w:val="24"/>
              </w:rPr>
              <w:t>- извлекать необходимую информацию из прочитанного текста;</w:t>
            </w:r>
          </w:p>
          <w:p w14:paraId="68ED69E4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7FBB">
              <w:rPr>
                <w:rFonts w:ascii="Times New Roman" w:hAnsi="Times New Roman"/>
                <w:bCs/>
                <w:sz w:val="24"/>
                <w:szCs w:val="24"/>
              </w:rPr>
              <w:t>- уметь адекватно, выборочно излагать фрагменты информации, соблюдая нормы построения текста.</w:t>
            </w:r>
          </w:p>
          <w:p w14:paraId="77043461" w14:textId="77777777" w:rsidR="0034310F" w:rsidRPr="00D47FBB" w:rsidRDefault="0034310F" w:rsidP="00333993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FB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Регулятивные</w:t>
            </w:r>
            <w:r w:rsidRPr="00D47F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775A644C" w14:textId="77777777" w:rsidR="0034310F" w:rsidRPr="00D47FBB" w:rsidRDefault="0034310F" w:rsidP="00333993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F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определять и формулировать цели деятельности на уроке с помощью учителя; </w:t>
            </w:r>
          </w:p>
          <w:p w14:paraId="61C6A993" w14:textId="77777777" w:rsidR="0034310F" w:rsidRPr="00D47FBB" w:rsidRDefault="0034310F" w:rsidP="00333993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F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планировать свои действия в соответствии с поставленной задачей и условиями её реализации; </w:t>
            </w:r>
          </w:p>
          <w:p w14:paraId="1D6450E2" w14:textId="77777777" w:rsidR="0034310F" w:rsidRPr="00D47FBB" w:rsidRDefault="0034310F" w:rsidP="00333993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F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определять последовательность промежуточных целей с учетом конечного результата;</w:t>
            </w:r>
          </w:p>
          <w:p w14:paraId="2C7FB7D5" w14:textId="77777777" w:rsidR="0034310F" w:rsidRPr="00D47FBB" w:rsidRDefault="0034310F" w:rsidP="00333993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F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применять, предложенный учителем способ получения информации (из текста);</w:t>
            </w:r>
          </w:p>
          <w:p w14:paraId="3ABC3607" w14:textId="77777777" w:rsidR="0034310F" w:rsidRPr="00D47FBB" w:rsidRDefault="0034310F" w:rsidP="00333993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F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использовать критерии для оценки и контроля результатов деятельности (своих и одноклассников);</w:t>
            </w:r>
          </w:p>
          <w:p w14:paraId="6171879A" w14:textId="77777777" w:rsidR="0034310F" w:rsidRPr="00D47FBB" w:rsidRDefault="0034310F" w:rsidP="00333993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7F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выделение и осознание учащимися того, что уже усвоено и что еще подлежит усвоению, осознание качества и уровня освоения;</w:t>
            </w:r>
          </w:p>
          <w:p w14:paraId="5B6C0FB6" w14:textId="77777777" w:rsidR="0034310F" w:rsidRPr="00D47FBB" w:rsidRDefault="0034310F" w:rsidP="0033399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использовать правила и речевые модели при составлении монологических высказываний.</w:t>
            </w:r>
          </w:p>
          <w:p w14:paraId="5BA3A11E" w14:textId="77777777" w:rsidR="0034310F" w:rsidRPr="00D47FBB" w:rsidRDefault="0034310F" w:rsidP="003339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47F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Коммуникативные:</w:t>
            </w:r>
            <w:r w:rsidRPr="00D47F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14:paraId="2F68DA3C" w14:textId="77777777" w:rsidR="0034310F" w:rsidRPr="00D47FBB" w:rsidRDefault="0034310F" w:rsidP="003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строить устное монологическое высказывание;</w:t>
            </w:r>
          </w:p>
          <w:p w14:paraId="6488FD92" w14:textId="77777777" w:rsidR="0034310F" w:rsidRPr="00D47FBB" w:rsidRDefault="0034310F" w:rsidP="00333993">
            <w:pPr>
              <w:spacing w:after="0" w:line="240" w:lineRule="auto"/>
              <w:ind w:lef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- уметь описывать объект (достопримечательности Нью-Йорка), передавая его внешние характеристики, используя лексические и грамматические средства языка;</w:t>
            </w:r>
          </w:p>
          <w:p w14:paraId="7674B8B5" w14:textId="77777777" w:rsidR="0034310F" w:rsidRPr="00D47FBB" w:rsidRDefault="0034310F" w:rsidP="00333993">
            <w:pPr>
              <w:spacing w:after="0" w:line="240" w:lineRule="auto"/>
              <w:ind w:left="-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- уметь исправлять деформированный текст: находить ошибки, дополнять, изменять;</w:t>
            </w:r>
          </w:p>
          <w:p w14:paraId="76DEDC74" w14:textId="77777777" w:rsidR="0034310F" w:rsidRPr="00D47FBB" w:rsidRDefault="0034310F" w:rsidP="00333993">
            <w:pPr>
              <w:spacing w:after="0" w:line="240" w:lineRule="auto"/>
              <w:ind w:left="-54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текст с учетом поставленной учебной задачи, находить в тексте информацию, необходимую для ее решения;</w:t>
            </w:r>
          </w:p>
          <w:p w14:paraId="5EBC5323" w14:textId="77777777" w:rsidR="0034310F" w:rsidRPr="00D47FBB" w:rsidRDefault="0034310F" w:rsidP="003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работать в паре в соответствии с нормами общения (правилами поведения, взаимопонимания); </w:t>
            </w:r>
          </w:p>
          <w:p w14:paraId="79CE4F6F" w14:textId="77777777" w:rsidR="0034310F" w:rsidRPr="00A50126" w:rsidRDefault="0034310F" w:rsidP="00333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взаимопомощь в совместном решении поставленных задач.</w:t>
            </w:r>
          </w:p>
        </w:tc>
      </w:tr>
      <w:tr w:rsidR="0034310F" w:rsidRPr="00A50126" w14:paraId="6FCA6181" w14:textId="77777777" w:rsidTr="0034310F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40F1FA56" w14:textId="77777777" w:rsidR="0034310F" w:rsidRPr="00A50126" w:rsidRDefault="0034310F" w:rsidP="003339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12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Оборудование:</w:t>
            </w:r>
          </w:p>
        </w:tc>
        <w:tc>
          <w:tcPr>
            <w:tcW w:w="1247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14:paraId="1E1D942E" w14:textId="77777777" w:rsidR="0034310F" w:rsidRPr="00A50126" w:rsidRDefault="0034310F" w:rsidP="003339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1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доска, мультимедийное оборудование (проектор, интерактивная доска), раздаточный материал.</w:t>
            </w:r>
          </w:p>
        </w:tc>
      </w:tr>
      <w:tr w:rsidR="0034310F" w:rsidRPr="00A50126" w14:paraId="42E3A6CE" w14:textId="77777777" w:rsidTr="0034310F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420B85ED" w14:textId="77777777" w:rsidR="0034310F" w:rsidRPr="00A50126" w:rsidRDefault="0034310F" w:rsidP="00333993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6B7C93"/>
                <w:sz w:val="24"/>
                <w:szCs w:val="24"/>
                <w:lang w:eastAsia="ru-RU"/>
              </w:rPr>
            </w:pPr>
            <w:r w:rsidRPr="00A50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2474" w:type="dxa"/>
            <w:vAlign w:val="center"/>
            <w:hideMark/>
          </w:tcPr>
          <w:p w14:paraId="4F1DBCDF" w14:textId="77777777" w:rsidR="0034310F" w:rsidRPr="00A50126" w:rsidRDefault="0034310F" w:rsidP="00333993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Презентация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Power Point</w:t>
            </w:r>
            <w:r w:rsidRPr="00A5012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</w:p>
        </w:tc>
      </w:tr>
    </w:tbl>
    <w:p w14:paraId="6BEB7827" w14:textId="3D0216AF" w:rsidR="003B154F" w:rsidRDefault="003B154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2D0521" w14:textId="1E2A7664" w:rsidR="0034310F" w:rsidRDefault="0034310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0CA508" w14:textId="2624016B" w:rsidR="0034310F" w:rsidRDefault="0034310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5733B9" w14:textId="02680F7C" w:rsidR="0034310F" w:rsidRDefault="0034310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26C244" w14:textId="02F789B8" w:rsidR="0034310F" w:rsidRDefault="0034310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6B0852" w14:textId="3E2B1FA3" w:rsidR="0034310F" w:rsidRDefault="0034310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6985B6" w14:textId="463B5442" w:rsidR="0034310F" w:rsidRDefault="0034310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1C4A35" w14:textId="7157B21C" w:rsidR="0034310F" w:rsidRDefault="0034310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58DAE0" w14:textId="07D1A336" w:rsidR="0034310F" w:rsidRDefault="0034310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6F0E4F" w14:textId="0F84AF50" w:rsidR="0034310F" w:rsidRDefault="0034310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4655E5" w14:textId="555A171E" w:rsidR="0034310F" w:rsidRDefault="0034310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35CD82" w14:textId="3719FED8" w:rsidR="0034310F" w:rsidRDefault="0034310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527FCE" w14:textId="26FDEBC9" w:rsidR="0034310F" w:rsidRDefault="0034310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4B51DC" w14:textId="77777777" w:rsidR="0034310F" w:rsidRPr="00871647" w:rsidRDefault="0034310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D5CF7" w14:textId="77777777" w:rsidR="003B154F" w:rsidRPr="00871647" w:rsidRDefault="003B154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943FAE" w14:textId="77777777" w:rsidR="003B154F" w:rsidRPr="00871647" w:rsidRDefault="003B154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5BC8C8" w14:textId="77777777" w:rsidR="003B154F" w:rsidRPr="00871647" w:rsidRDefault="003B154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3280F0" w14:textId="77777777" w:rsidR="003B154F" w:rsidRPr="00871647" w:rsidRDefault="003B154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8960B0" w14:textId="77777777" w:rsidR="003B154F" w:rsidRPr="00871647" w:rsidRDefault="003B154F" w:rsidP="003B1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6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Ход урока</w:t>
      </w: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2518"/>
        <w:gridCol w:w="4253"/>
        <w:gridCol w:w="3969"/>
        <w:gridCol w:w="4394"/>
      </w:tblGrid>
      <w:tr w:rsidR="003B154F" w:rsidRPr="00D47FBB" w14:paraId="103BBBEF" w14:textId="77777777" w:rsidTr="004805BA">
        <w:tc>
          <w:tcPr>
            <w:tcW w:w="2518" w:type="dxa"/>
          </w:tcPr>
          <w:p w14:paraId="684F102F" w14:textId="77777777" w:rsidR="003B154F" w:rsidRPr="00D47FBB" w:rsidRDefault="003B154F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  <w:r w:rsidR="00160EE2" w:rsidRPr="00D47F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>Компоненты учебной деятельно</w:t>
            </w:r>
            <w:r w:rsidR="00160EE2" w:rsidRPr="00D47FBB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4253" w:type="dxa"/>
          </w:tcPr>
          <w:p w14:paraId="3C2CC985" w14:textId="77777777" w:rsidR="003B154F" w:rsidRPr="00D47FBB" w:rsidRDefault="003B154F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69" w:type="dxa"/>
          </w:tcPr>
          <w:p w14:paraId="1D3BC31E" w14:textId="77777777" w:rsidR="003B154F" w:rsidRPr="00D47FBB" w:rsidRDefault="003B154F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="00E9603D" w:rsidRPr="00D47FB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394" w:type="dxa"/>
          </w:tcPr>
          <w:p w14:paraId="18B91A89" w14:textId="77777777" w:rsidR="003B154F" w:rsidRPr="00D47FBB" w:rsidRDefault="003B154F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</w:tr>
      <w:tr w:rsidR="003B154F" w:rsidRPr="00D47FBB" w14:paraId="79804C1A" w14:textId="77777777" w:rsidTr="004805BA">
        <w:tc>
          <w:tcPr>
            <w:tcW w:w="2518" w:type="dxa"/>
          </w:tcPr>
          <w:p w14:paraId="5EA58236" w14:textId="77777777" w:rsidR="003B154F" w:rsidRPr="00D47FBB" w:rsidRDefault="003B154F" w:rsidP="00E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к учебной деятельности (организационный момент, </w:t>
            </w:r>
            <w:r w:rsidR="007D7F22" w:rsidRPr="00D47FBB">
              <w:rPr>
                <w:rFonts w:ascii="Times New Roman" w:hAnsi="Times New Roman" w:cs="Times New Roman"/>
                <w:sz w:val="24"/>
                <w:szCs w:val="24"/>
              </w:rPr>
              <w:t>мотивирование обучающихся на планирование целей и путей достижения образовательных результатов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00A8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критериев </w:t>
            </w:r>
            <w:r w:rsidR="00E9603D" w:rsidRPr="00D47FB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D09F9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00A8" w:rsidRPr="00D47FBB">
              <w:rPr>
                <w:rFonts w:ascii="Times New Roman" w:hAnsi="Times New Roman" w:cs="Times New Roman"/>
                <w:sz w:val="24"/>
                <w:szCs w:val="24"/>
              </w:rPr>
              <w:t>самооценивания</w:t>
            </w:r>
            <w:proofErr w:type="spellEnd"/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03D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E9603D" w:rsidRPr="00D47FBB">
              <w:rPr>
                <w:rFonts w:ascii="Times New Roman" w:hAnsi="Times New Roman" w:cs="Times New Roman"/>
                <w:sz w:val="24"/>
                <w:szCs w:val="24"/>
              </w:rPr>
              <w:t>взаимооценивания</w:t>
            </w:r>
            <w:proofErr w:type="spellEnd"/>
            <w:r w:rsidR="008B00A8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на уроке,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речевая зарядка). (</w:t>
            </w:r>
            <w:r w:rsidR="0014426F" w:rsidRPr="00D47F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</w:tc>
        <w:tc>
          <w:tcPr>
            <w:tcW w:w="4253" w:type="dxa"/>
          </w:tcPr>
          <w:p w14:paraId="48C63927" w14:textId="77777777" w:rsidR="00D47FBB" w:rsidRPr="00D47FBB" w:rsidRDefault="00353FE4" w:rsidP="00353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Good morning, children! Sit down, please! I`m glad to see you! How are you? </w:t>
            </w:r>
          </w:p>
          <w:p w14:paraId="0E8128E9" w14:textId="5043815A" w:rsidR="00353FE4" w:rsidRPr="00D47FBB" w:rsidRDefault="00353FE4" w:rsidP="00353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)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 the video and try to gu</w:t>
            </w:r>
            <w:r w:rsidR="0014426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 what city it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is.</w:t>
            </w:r>
          </w:p>
          <w:p w14:paraId="0C0B3D94" w14:textId="77777777" w:rsidR="00353FE4" w:rsidRPr="00D47FBB" w:rsidRDefault="00353FE4" w:rsidP="00353FE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Yes. New York. </w:t>
            </w:r>
            <w:r w:rsidR="0014426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Why do you think so? Can you show the city on the map? What is the topic of our lesson today? Yes.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Sights of New York. 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="00822976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№1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14:paraId="2645FC75" w14:textId="77777777" w:rsidR="00353FE4" w:rsidRPr="00D47FBB" w:rsidRDefault="00353FE4" w:rsidP="00353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do you know about New York? Would you like to visit New York? So, today we can visit New </w:t>
            </w:r>
            <w:r w:rsidR="0007226C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York.</w:t>
            </w:r>
          </w:p>
          <w:p w14:paraId="65F2D5FD" w14:textId="77777777" w:rsidR="00353FE4" w:rsidRPr="00D47FBB" w:rsidRDefault="00353FE4" w:rsidP="00353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will we do at the lesson?</w:t>
            </w:r>
          </w:p>
          <w:p w14:paraId="300841AC" w14:textId="77777777" w:rsidR="00353FE4" w:rsidRPr="00D47FBB" w:rsidRDefault="00353FE4" w:rsidP="0035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Try to guess. Let`s check.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9603D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лайд №</w:t>
            </w:r>
            <w:r w:rsidR="00822976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47CC3980" w14:textId="77777777" w:rsidR="003B154F" w:rsidRPr="00D47FBB" w:rsidRDefault="00853490" w:rsidP="0035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(обратить внимание </w:t>
            </w:r>
            <w:r w:rsidR="00E9603D" w:rsidRPr="00D47FB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на листы для само- и </w:t>
            </w:r>
            <w:proofErr w:type="spellStart"/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взаимооценивания</w:t>
            </w:r>
            <w:proofErr w:type="spellEnd"/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, которые лежат у них на парте)</w:t>
            </w:r>
          </w:p>
          <w:p w14:paraId="00C6D16D" w14:textId="77777777" w:rsidR="00853490" w:rsidRPr="00D47FBB" w:rsidRDefault="00853490" w:rsidP="007D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So, what is the aim of our lesson today?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(показать на 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лесенке достижений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65CE19E" w14:textId="77777777" w:rsidR="00853490" w:rsidRPr="00D47FBB" w:rsidRDefault="00853490" w:rsidP="00353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353FE4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 a story,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make a cinquain and to assess each other and to assess yourself.</w:t>
            </w:r>
            <w:r w:rsidR="00353FE4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Would you like to write a letter?</w:t>
            </w:r>
          </w:p>
        </w:tc>
        <w:tc>
          <w:tcPr>
            <w:tcW w:w="3969" w:type="dxa"/>
          </w:tcPr>
          <w:p w14:paraId="14484BE2" w14:textId="77777777" w:rsidR="00353FE4" w:rsidRPr="00D47FBB" w:rsidRDefault="00E9603D" w:rsidP="00E9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353FE4" w:rsidRPr="00D47FBB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53FE4" w:rsidRPr="00D47FBB">
              <w:rPr>
                <w:rFonts w:ascii="Times New Roman" w:hAnsi="Times New Roman" w:cs="Times New Roman"/>
                <w:sz w:val="24"/>
                <w:szCs w:val="24"/>
              </w:rPr>
              <w:t>щиеся приветствуют учителя, отвечают на вопросы:</w:t>
            </w:r>
          </w:p>
          <w:p w14:paraId="3493E81B" w14:textId="77777777" w:rsidR="00353FE4" w:rsidRPr="00D47FBB" w:rsidRDefault="00353FE4" w:rsidP="00E960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morning! I`m fine, thank you.</w:t>
            </w:r>
            <w:r w:rsidR="003975C7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="003975C7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  <w:r w:rsidR="003975C7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14:paraId="293C26D5" w14:textId="77777777" w:rsidR="0014426F" w:rsidRPr="00D47FBB" w:rsidRDefault="0014426F" w:rsidP="00E960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It`s New York. I can see a lot of skyscrapers, a lot of people, the Statue of liberty.</w:t>
            </w:r>
            <w:r w:rsidR="003975C7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="003975C7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="003975C7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№1)</w:t>
            </w:r>
          </w:p>
          <w:p w14:paraId="03AA76C0" w14:textId="77777777" w:rsidR="00353FE4" w:rsidRPr="00D47FBB" w:rsidRDefault="00353FE4" w:rsidP="00E9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topic is “Sights of New York”. New York is the city in the USA. Yes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D09F9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9A4E29" w14:textId="77777777" w:rsidR="00353FE4" w:rsidRPr="00D47FBB" w:rsidRDefault="00E9603D" w:rsidP="00E9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353FE4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выбирают на слайде виды деятельности и называют их:</w:t>
            </w:r>
          </w:p>
          <w:p w14:paraId="63B54D64" w14:textId="77777777" w:rsidR="008B00A8" w:rsidRPr="00D47FBB" w:rsidRDefault="008B00A8" w:rsidP="00E9603D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revise the English sounds;</w:t>
            </w:r>
          </w:p>
          <w:p w14:paraId="3D66CEA5" w14:textId="77777777" w:rsidR="008B00A8" w:rsidRPr="00D47FBB" w:rsidRDefault="008B00A8" w:rsidP="00E9603D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revise the names of New York`s sights;</w:t>
            </w:r>
          </w:p>
          <w:p w14:paraId="2C125733" w14:textId="77777777" w:rsidR="008B00A8" w:rsidRPr="00D47FBB" w:rsidRDefault="008B00A8" w:rsidP="00E9603D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practise</w:t>
            </w:r>
            <w:proofErr w:type="spellEnd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using the words; </w:t>
            </w:r>
          </w:p>
          <w:p w14:paraId="56A80F66" w14:textId="77777777" w:rsidR="008B00A8" w:rsidRPr="00D47FBB" w:rsidRDefault="008B00A8" w:rsidP="00E9603D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practise</w:t>
            </w:r>
            <w:proofErr w:type="spellEnd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using the articles with the names of sights and the geographical names;</w:t>
            </w:r>
          </w:p>
          <w:p w14:paraId="0863AE06" w14:textId="77777777" w:rsidR="008B00A8" w:rsidRPr="00D47FBB" w:rsidRDefault="008B00A8" w:rsidP="00E9603D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 the information about the sights of New York;</w:t>
            </w:r>
          </w:p>
          <w:p w14:paraId="7317DA38" w14:textId="77777777" w:rsidR="008B00A8" w:rsidRPr="00D47FBB" w:rsidRDefault="008B00A8" w:rsidP="004805BA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a letter about New York;</w:t>
            </w:r>
          </w:p>
          <w:p w14:paraId="751B7F77" w14:textId="77777777" w:rsidR="008B00A8" w:rsidRPr="00D47FBB" w:rsidRDefault="0038798D" w:rsidP="004805BA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 a story about New York</w:t>
            </w:r>
            <w:r w:rsidR="008B00A8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3AF5F270" w14:textId="77777777" w:rsidR="008B00A8" w:rsidRPr="00D47FBB" w:rsidRDefault="008B00A8" w:rsidP="004805BA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 each other;</w:t>
            </w:r>
          </w:p>
          <w:p w14:paraId="0862966C" w14:textId="23A3FBF1" w:rsidR="003B154F" w:rsidRPr="00D47FBB" w:rsidRDefault="008B00A8" w:rsidP="004805BA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assess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yourself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7F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3FE4" w:rsidRPr="00D47F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9603D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53FE4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лайд №</w:t>
            </w:r>
            <w:r w:rsidR="003975C7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53FE4" w:rsidRPr="00D47F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93157A5" w14:textId="77777777" w:rsidR="004805BA" w:rsidRPr="00D47FBB" w:rsidRDefault="004805BA" w:rsidP="004805B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4FC2771" w14:textId="75382CDC" w:rsidR="003B154F" w:rsidRPr="00D47FBB" w:rsidRDefault="003B154F" w:rsidP="00E9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Данный этап </w:t>
            </w:r>
            <w:r w:rsidR="00E9603D" w:rsidRPr="00D47FBB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предполагает осознанное вхождение </w:t>
            </w:r>
            <w:r w:rsidR="00E9603D" w:rsidRPr="00D47FB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в пространство учебной деятельности на уроке. С этой целью </w:t>
            </w:r>
            <w:r w:rsidR="00D47FBB" w:rsidRPr="00D47FBB">
              <w:rPr>
                <w:rFonts w:ascii="Times New Roman" w:hAnsi="Times New Roman" w:cs="Times New Roman"/>
                <w:sz w:val="24"/>
                <w:szCs w:val="24"/>
              </w:rPr>
              <w:t>на этапе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организуется их мотивирование к учебной деятельности, а именно:</w:t>
            </w:r>
          </w:p>
          <w:p w14:paraId="5881CD00" w14:textId="77777777" w:rsidR="003B154F" w:rsidRPr="00D47FBB" w:rsidRDefault="003B154F" w:rsidP="00E9603D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Актуализация требования к учащимся со стороны учебной деятельности («надо»)</w:t>
            </w:r>
          </w:p>
          <w:p w14:paraId="06A266A0" w14:textId="77777777" w:rsidR="003B154F" w:rsidRPr="00D47FBB" w:rsidRDefault="003B154F" w:rsidP="00E9603D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Создаются условия для возникновения внутренней потребности включения в учебную деятельность («хочу»)</w:t>
            </w:r>
          </w:p>
          <w:p w14:paraId="1F47B1A3" w14:textId="77777777" w:rsidR="003B154F" w:rsidRPr="00D47FBB" w:rsidRDefault="003B154F" w:rsidP="00E9603D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Устанавливаются тематические рамки («могу»)</w:t>
            </w:r>
          </w:p>
          <w:p w14:paraId="1C7685D2" w14:textId="77777777" w:rsidR="008B00A8" w:rsidRPr="00D47FBB" w:rsidRDefault="008B00A8" w:rsidP="00E9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С точки зрения ФО на данном этапе обучающиеся формулируют критерии </w:t>
            </w:r>
            <w:proofErr w:type="spellStart"/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самооценивания</w:t>
            </w:r>
            <w:proofErr w:type="spellEnd"/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своей деятельности на уроке. Основными критериями выступают ожидаемые результаты, соответствующие учебным целям и задачам урока. Другими словами, те задачи и цели, которые обучающиеся ставят перед собой в начале урока. В конце урока, заполн</w:t>
            </w:r>
            <w:r w:rsidR="00E9603D" w:rsidRPr="00D47FBB">
              <w:rPr>
                <w:rFonts w:ascii="Times New Roman" w:hAnsi="Times New Roman" w:cs="Times New Roman"/>
                <w:sz w:val="24"/>
                <w:szCs w:val="24"/>
              </w:rPr>
              <w:t>ив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лист самооценки, обучающиеся определяют, справились ли они с поставленными задачами, которые одновременно выступают и основными критериями оценивания и видят тот пробел, который нужно ликвидировать.</w:t>
            </w:r>
          </w:p>
          <w:p w14:paraId="09F88755" w14:textId="77777777" w:rsidR="004805BA" w:rsidRPr="00D47FBB" w:rsidRDefault="004805BA" w:rsidP="00E9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C8AA4" w14:textId="77777777" w:rsidR="004805BA" w:rsidRPr="00D47FBB" w:rsidRDefault="004805BA" w:rsidP="00E9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F8959" w14:textId="77777777" w:rsidR="004805BA" w:rsidRPr="00D47FBB" w:rsidRDefault="004805BA" w:rsidP="00E9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4F806" w14:textId="77777777" w:rsidR="004805BA" w:rsidRPr="00D47FBB" w:rsidRDefault="004805BA" w:rsidP="00E9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BA5BE" w14:textId="77777777" w:rsidR="004805BA" w:rsidRPr="00D47FBB" w:rsidRDefault="004805BA" w:rsidP="00E9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24045" w14:textId="77777777" w:rsidR="004805BA" w:rsidRPr="00D47FBB" w:rsidRDefault="004805BA" w:rsidP="00E9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85ACD" w14:textId="77777777" w:rsidR="004805BA" w:rsidRPr="00D47FBB" w:rsidRDefault="004805BA" w:rsidP="00E9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54F" w:rsidRPr="00D47FBB" w14:paraId="6B9606E2" w14:textId="77777777" w:rsidTr="004805BA">
        <w:tc>
          <w:tcPr>
            <w:tcW w:w="2518" w:type="dxa"/>
          </w:tcPr>
          <w:p w14:paraId="49F47549" w14:textId="77777777" w:rsidR="00E9603D" w:rsidRPr="00D47FBB" w:rsidRDefault="003B154F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2. Актуализация знаний.</w:t>
            </w:r>
          </w:p>
          <w:p w14:paraId="42444477" w14:textId="2AB12286" w:rsidR="003B154F" w:rsidRPr="00D47FBB" w:rsidRDefault="003B154F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(фон.</w:t>
            </w:r>
            <w:r w:rsid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зарядка, актуализация лексически</w:t>
            </w:r>
            <w:r w:rsidR="00812F35" w:rsidRPr="00D47FBB">
              <w:rPr>
                <w:rFonts w:ascii="Times New Roman" w:hAnsi="Times New Roman" w:cs="Times New Roman"/>
                <w:sz w:val="24"/>
                <w:szCs w:val="24"/>
              </w:rPr>
              <w:t>х и грамматических навыков) (</w:t>
            </w:r>
            <w:r w:rsidR="000E1946" w:rsidRPr="00D47F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12F35" w:rsidRPr="00D47FBB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мин.)</w:t>
            </w:r>
          </w:p>
          <w:p w14:paraId="500365FE" w14:textId="77777777" w:rsidR="003B154F" w:rsidRPr="00D47FBB" w:rsidRDefault="003B154F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D6C962B" w14:textId="77777777" w:rsidR="00052C3F" w:rsidRPr="00D47FBB" w:rsidRDefault="003B154F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know you want to speak as the real Englishmen. Will you revise the English sounds? </w:t>
            </w:r>
            <w:r w:rsidR="00052C3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the words according to the sounds.</w:t>
            </w:r>
          </w:p>
          <w:p w14:paraId="39C9C1BE" w14:textId="77777777" w:rsidR="003B154F" w:rsidRPr="00D47FBB" w:rsidRDefault="003B154F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you can speak as the real Englishmen.</w:t>
            </w:r>
          </w:p>
          <w:p w14:paraId="0C1A72DD" w14:textId="77777777" w:rsidR="00853490" w:rsidRPr="00D47FBB" w:rsidRDefault="00853490" w:rsidP="008534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показать</w:t>
            </w:r>
            <w:proofErr w:type="spellEnd"/>
            <w:r w:rsidR="0038798D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="0038798D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лесенке</w:t>
            </w:r>
            <w:proofErr w:type="spellEnd"/>
            <w:r w:rsidR="0038798D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достижений</w:t>
            </w:r>
            <w:proofErr w:type="spellEnd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6DB53DC8" w14:textId="77777777" w:rsidR="00052C3F" w:rsidRPr="00D47FBB" w:rsidRDefault="00052C3F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101605" w14:textId="77777777" w:rsidR="00853490" w:rsidRPr="00D47FBB" w:rsidRDefault="00853490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now let`s practice in using the art</w:t>
            </w:r>
            <w:r w:rsidR="00E04CC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icles with the names of sights and the geographical names</w:t>
            </w:r>
            <w:r w:rsidR="00131758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D299B1A" w14:textId="77777777" w:rsidR="00264643" w:rsidRPr="00D47FBB" w:rsidRDefault="00131758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the categories according to</w:t>
            </w:r>
            <w:r w:rsidR="00A35A0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rule.</w:t>
            </w:r>
          </w:p>
          <w:p w14:paraId="503013C1" w14:textId="77777777" w:rsidR="00FE059E" w:rsidRPr="00D47FBB" w:rsidRDefault="00FE059E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72AEC0" w14:textId="77777777" w:rsidR="00E016D5" w:rsidRPr="00D47FBB" w:rsidRDefault="00E016D5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A6DB35" w14:textId="77777777" w:rsidR="00FE059E" w:rsidRPr="00D47FBB" w:rsidRDefault="00FE059E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take the cards on your desks, read the sentences, add the article THE if necessary. Work in pairs.</w:t>
            </w:r>
          </w:p>
          <w:p w14:paraId="153469D5" w14:textId="68864811" w:rsidR="00853490" w:rsidRPr="00D47FBB" w:rsidRDefault="00A35A0A" w:rsidP="00567B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the slide</w:t>
            </w:r>
            <w:r w:rsidR="00FE059E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check. Do you have any mistakes?</w:t>
            </w:r>
            <w:r w:rsidR="00D47FBB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="00D747D3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C4F98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лайд</w:t>
            </w:r>
            <w:r w:rsidR="0048708F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 4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14:paraId="16CCC13C" w14:textId="77777777" w:rsidR="00131758" w:rsidRPr="00D47FBB" w:rsidRDefault="00A35A0A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yo</w:t>
            </w:r>
            <w:r w:rsidR="00131758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 can use the articles successfully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481DDEC2" w14:textId="77777777" w:rsidR="00131758" w:rsidRPr="00D47FBB" w:rsidRDefault="00131758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F788A6" w14:textId="77777777" w:rsidR="00131758" w:rsidRPr="00D47FBB" w:rsidRDefault="00131758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now let`s check your home task. Open your textbooks at page 34 ex. 2 You were to say two things about each of these places.</w:t>
            </w:r>
          </w:p>
          <w:p w14:paraId="7F422FC7" w14:textId="77777777" w:rsidR="00A35A0A" w:rsidRPr="00D47FBB" w:rsidRDefault="00A35A0A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показать</w:t>
            </w:r>
            <w:proofErr w:type="spellEnd"/>
            <w:r w:rsidR="0038798D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="0038798D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лесенке</w:t>
            </w:r>
            <w:proofErr w:type="spellEnd"/>
            <w:r w:rsidR="0038798D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достижений</w:t>
            </w:r>
            <w:proofErr w:type="spellEnd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969" w:type="dxa"/>
          </w:tcPr>
          <w:p w14:paraId="292FDF94" w14:textId="0FA792A3" w:rsidR="0095689C" w:rsidRPr="00D47FBB" w:rsidRDefault="00E9603D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2C3F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группируют слова в </w:t>
            </w:r>
            <w:r w:rsidR="00D47FBB" w:rsidRPr="00D47FBB">
              <w:rPr>
                <w:rFonts w:ascii="Times New Roman" w:hAnsi="Times New Roman" w:cs="Times New Roman"/>
                <w:sz w:val="24"/>
                <w:szCs w:val="24"/>
              </w:rPr>
              <w:t>соответствии со</w:t>
            </w:r>
            <w:r w:rsidR="00052C3F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звуками. </w:t>
            </w:r>
          </w:p>
          <w:p w14:paraId="2CA0F507" w14:textId="77777777" w:rsidR="00052C3F" w:rsidRPr="00D47FBB" w:rsidRDefault="00353FE4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</w:t>
            </w:r>
            <w:r w:rsidR="00E016D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yscraper, statue, busy, symbol, liberty, famous, China, French</w:t>
            </w:r>
          </w:p>
          <w:p w14:paraId="35E4D33A" w14:textId="77777777" w:rsidR="00052C3F" w:rsidRPr="00D47FBB" w:rsidRDefault="00052C3F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882F10" w14:textId="77777777" w:rsidR="00264643" w:rsidRPr="00D47FBB" w:rsidRDefault="00264643" w:rsidP="008703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824E3B" w14:textId="77777777" w:rsidR="004805BA" w:rsidRPr="00D47FBB" w:rsidRDefault="004805BA" w:rsidP="008703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0009F9" w14:textId="77777777" w:rsidR="004805BA" w:rsidRPr="00D47FBB" w:rsidRDefault="004805BA" w:rsidP="008703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8B5573" w14:textId="77777777" w:rsidR="00264643" w:rsidRPr="00D47FBB" w:rsidRDefault="00D747D3" w:rsidP="0087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131758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повторяют</w:t>
            </w:r>
            <w:r w:rsidR="00264643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правило употребления артиклей с названиями достопримечательностей</w:t>
            </w:r>
            <w:r w:rsidR="00131758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и географическими названиями</w:t>
            </w:r>
            <w:r w:rsidR="00264643" w:rsidRPr="00D47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59D4E5" w14:textId="77777777" w:rsidR="00E016D5" w:rsidRPr="00D47FBB" w:rsidRDefault="00E016D5" w:rsidP="00870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95744" w14:textId="77777777" w:rsidR="004805BA" w:rsidRPr="00D47FBB" w:rsidRDefault="004805BA" w:rsidP="00870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5B221" w14:textId="77777777" w:rsidR="00264643" w:rsidRPr="00D47FBB" w:rsidRDefault="00FE059E" w:rsidP="0087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 на карточках в парах. Затем сверяют со слайдом. Называют допущенные ошибки.</w:t>
            </w:r>
          </w:p>
          <w:p w14:paraId="2BAF8171" w14:textId="77777777" w:rsidR="00131758" w:rsidRPr="00D47FBB" w:rsidRDefault="003975C7" w:rsidP="008703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747D3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лайд № 4)</w:t>
            </w:r>
          </w:p>
          <w:p w14:paraId="0705A3CC" w14:textId="77777777" w:rsidR="00131758" w:rsidRPr="00D47FBB" w:rsidRDefault="00131758" w:rsidP="00870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9711E" w14:textId="77777777" w:rsidR="00131758" w:rsidRPr="00D47FBB" w:rsidRDefault="00131758" w:rsidP="00870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58BF4" w14:textId="77777777" w:rsidR="004805BA" w:rsidRPr="00D47FBB" w:rsidRDefault="004805BA" w:rsidP="00870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6D373" w14:textId="77777777" w:rsidR="00131758" w:rsidRPr="00D47FBB" w:rsidRDefault="00D747D3" w:rsidP="00870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812F35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упражнение из учебника. Зачитывают факты о различных местах, относящихся к США. (проверка дом. задания)</w:t>
            </w:r>
          </w:p>
        </w:tc>
        <w:tc>
          <w:tcPr>
            <w:tcW w:w="4394" w:type="dxa"/>
          </w:tcPr>
          <w:p w14:paraId="769ACB60" w14:textId="77777777" w:rsidR="003B154F" w:rsidRPr="00D47FBB" w:rsidRDefault="003B154F" w:rsidP="00D7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Подготовка к надлежащему самостоятельному выполнению пробного учебного действия, изучения нового материала, воспроизведение учебного содержания, необходимого и достаточного для восприятия нового.</w:t>
            </w:r>
          </w:p>
          <w:p w14:paraId="2B791198" w14:textId="77777777" w:rsidR="00A57F86" w:rsidRPr="00D47FBB" w:rsidRDefault="00A57F86" w:rsidP="00D747D3">
            <w:pPr>
              <w:pStyle w:val="a6"/>
              <w:spacing w:before="0" w:beforeAutospacing="0" w:after="0" w:afterAutospacing="0"/>
              <w:jc w:val="both"/>
            </w:pPr>
            <w:r w:rsidRPr="00D47FBB">
              <w:t>С точки зрения ФО на данном этапе осуществляется обратная связь: учитель-ученик. Такая обратная связь осуществляется в следующих ситуациях:</w:t>
            </w:r>
          </w:p>
          <w:p w14:paraId="5EA4C776" w14:textId="77777777" w:rsidR="00A57F86" w:rsidRPr="00D47FBB" w:rsidRDefault="00A57F86" w:rsidP="00D747D3">
            <w:pPr>
              <w:pStyle w:val="a6"/>
              <w:spacing w:before="0" w:beforeAutospacing="0" w:after="0" w:afterAutospacing="0"/>
              <w:jc w:val="both"/>
            </w:pPr>
            <w:r w:rsidRPr="00D47FBB">
              <w:t>- в ходе оценивания учащихся на отдельных этапах урока. Цель – указать учащимся на</w:t>
            </w:r>
            <w:r w:rsidRPr="00D47FBB">
              <w:rPr>
                <w:u w:val="single"/>
              </w:rPr>
              <w:t> </w:t>
            </w:r>
            <w:r w:rsidRPr="00D47FBB">
              <w:t>ошибки и пути их исправления. Она осуществляется в форме комментариев</w:t>
            </w:r>
            <w:r w:rsidR="0016017F" w:rsidRPr="00D47FBB">
              <w:t>: учитель показывает, что получилось хорошо;</w:t>
            </w:r>
          </w:p>
          <w:p w14:paraId="7284F280" w14:textId="77777777" w:rsidR="00A57F86" w:rsidRPr="00D47FBB" w:rsidRDefault="0016017F" w:rsidP="00D747D3">
            <w:pPr>
              <w:pStyle w:val="a6"/>
              <w:spacing w:before="0" w:beforeAutospacing="0" w:after="0" w:afterAutospacing="0"/>
              <w:jc w:val="both"/>
            </w:pPr>
            <w:r w:rsidRPr="00D47FBB">
              <w:t>указывает</w:t>
            </w:r>
            <w:r w:rsidR="00A57F86" w:rsidRPr="00D47FBB">
              <w:t>, что нуждается в улучшении (в исправлении)</w:t>
            </w:r>
            <w:r w:rsidRPr="00D47FBB">
              <w:t>; дает</w:t>
            </w:r>
            <w:r w:rsidR="00A57F86" w:rsidRPr="00D47FBB">
              <w:t xml:space="preserve"> рекомендации о необходимых исправлениях:</w:t>
            </w:r>
          </w:p>
          <w:p w14:paraId="71580345" w14:textId="77777777" w:rsidR="00A57F86" w:rsidRPr="00D47FBB" w:rsidRDefault="00A57F86" w:rsidP="00D747D3">
            <w:pPr>
              <w:pStyle w:val="a6"/>
              <w:spacing w:before="0" w:beforeAutospacing="0" w:after="0" w:afterAutospacing="0"/>
              <w:jc w:val="both"/>
            </w:pPr>
            <w:r w:rsidRPr="00D47FBB">
              <w:t>- </w:t>
            </w:r>
            <w:r w:rsidRPr="00D47FBB">
              <w:rPr>
                <w:i/>
                <w:iCs/>
              </w:rPr>
              <w:t>напоминание</w:t>
            </w:r>
            <w:r w:rsidRPr="00D47FBB">
              <w:t> (ученику напоминают установленные учебные цели);</w:t>
            </w:r>
          </w:p>
          <w:p w14:paraId="58826820" w14:textId="77777777" w:rsidR="00A57F86" w:rsidRPr="00D47FBB" w:rsidRDefault="00A57F86" w:rsidP="00D747D3">
            <w:pPr>
              <w:pStyle w:val="a6"/>
              <w:spacing w:before="0" w:beforeAutospacing="0" w:after="0" w:afterAutospacing="0"/>
              <w:jc w:val="both"/>
            </w:pPr>
            <w:r w:rsidRPr="00D47FBB">
              <w:t>- </w:t>
            </w:r>
            <w:r w:rsidRPr="00D47FBB">
              <w:rPr>
                <w:i/>
                <w:iCs/>
              </w:rPr>
              <w:t>показ </w:t>
            </w:r>
            <w:r w:rsidRPr="00D47FBB">
              <w:t>(приводят примеры того, что ученику необходимо сделать);</w:t>
            </w:r>
          </w:p>
          <w:p w14:paraId="1DE1696C" w14:textId="77777777" w:rsidR="003B154F" w:rsidRPr="00D47FBB" w:rsidRDefault="00A57F86" w:rsidP="00D747D3">
            <w:pPr>
              <w:pStyle w:val="a6"/>
              <w:spacing w:before="0" w:beforeAutospacing="0" w:after="0" w:afterAutospacing="0"/>
              <w:jc w:val="both"/>
            </w:pPr>
            <w:r w:rsidRPr="00D47FBB">
              <w:t>- </w:t>
            </w:r>
            <w:r w:rsidRPr="00D47FBB">
              <w:rPr>
                <w:i/>
                <w:iCs/>
              </w:rPr>
              <w:t>пример</w:t>
            </w:r>
            <w:r w:rsidRPr="00D47FBB">
              <w:t> (предлагают конкретные выражения, слова и формы, которые надо копировать)</w:t>
            </w:r>
            <w:r w:rsidR="0016017F" w:rsidRPr="00D47FBB">
              <w:t>; создает</w:t>
            </w:r>
            <w:r w:rsidRPr="00D47FBB">
              <w:t xml:space="preserve"> возможность вносить исправления.</w:t>
            </w:r>
          </w:p>
        </w:tc>
      </w:tr>
      <w:tr w:rsidR="003B154F" w:rsidRPr="00D47FBB" w14:paraId="337A2956" w14:textId="77777777" w:rsidTr="004805BA">
        <w:tc>
          <w:tcPr>
            <w:tcW w:w="2518" w:type="dxa"/>
          </w:tcPr>
          <w:p w14:paraId="75930435" w14:textId="77777777" w:rsidR="003B154F" w:rsidRPr="00D47FBB" w:rsidRDefault="003B154F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3.Физ.минутка (1-2 </w:t>
            </w:r>
            <w:proofErr w:type="spellStart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</w:t>
            </w:r>
            <w:proofErr w:type="spellEnd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4253" w:type="dxa"/>
          </w:tcPr>
          <w:p w14:paraId="24156C0D" w14:textId="77777777" w:rsidR="00052C3F" w:rsidRPr="00D47FBB" w:rsidRDefault="003B154F" w:rsidP="00052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</w:t>
            </w:r>
            <w:r w:rsidR="0048708F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="004805BA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52C3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Let`s have a rest!</w:t>
            </w:r>
          </w:p>
          <w:p w14:paraId="64DEFFDE" w14:textId="77777777" w:rsidR="003B154F" w:rsidRPr="00D47FBB" w:rsidRDefault="003B154F" w:rsidP="00052C3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5A0ADCFC" w14:textId="77777777" w:rsidR="003B154F" w:rsidRPr="00D47FBB" w:rsidRDefault="00052C3F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 </w:t>
            </w:r>
            <w:proofErr w:type="gramStart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ceiling,</w:t>
            </w:r>
            <w:r w:rsidR="003975C7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gramEnd"/>
            <w:r w:rsidR="003975C7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="003975C7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№6)</w:t>
            </w:r>
          </w:p>
          <w:p w14:paraId="6DCC9A9E" w14:textId="77777777" w:rsidR="00052C3F" w:rsidRPr="00D47FBB" w:rsidRDefault="00052C3F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the floor,</w:t>
            </w:r>
          </w:p>
          <w:p w14:paraId="5D548EE4" w14:textId="77777777" w:rsidR="00052C3F" w:rsidRPr="00D47FBB" w:rsidRDefault="00052C3F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the window,</w:t>
            </w:r>
          </w:p>
          <w:p w14:paraId="0FFAA576" w14:textId="77777777" w:rsidR="00052C3F" w:rsidRPr="00D47FBB" w:rsidRDefault="00052C3F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the door.</w:t>
            </w:r>
          </w:p>
          <w:p w14:paraId="1DAA512C" w14:textId="77777777" w:rsidR="00052C3F" w:rsidRPr="00D47FBB" w:rsidRDefault="00052C3F" w:rsidP="00052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 to the ceiling,</w:t>
            </w:r>
          </w:p>
          <w:p w14:paraId="29F8CC65" w14:textId="77777777" w:rsidR="00052C3F" w:rsidRPr="00D47FBB" w:rsidRDefault="00052C3F" w:rsidP="00052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Point to the floor,</w:t>
            </w:r>
          </w:p>
          <w:p w14:paraId="48C5F623" w14:textId="77777777" w:rsidR="00052C3F" w:rsidRPr="00D47FBB" w:rsidRDefault="00052C3F" w:rsidP="00052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 to the window,</w:t>
            </w:r>
          </w:p>
          <w:p w14:paraId="6D808670" w14:textId="77777777" w:rsidR="00052C3F" w:rsidRPr="00D47FBB" w:rsidRDefault="00052C3F" w:rsidP="00052C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 to the door.</w:t>
            </w:r>
          </w:p>
        </w:tc>
        <w:tc>
          <w:tcPr>
            <w:tcW w:w="4394" w:type="dxa"/>
          </w:tcPr>
          <w:p w14:paraId="76B25BD6" w14:textId="77777777" w:rsidR="003B154F" w:rsidRPr="00D47FBB" w:rsidRDefault="003B154F" w:rsidP="00D747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54F" w:rsidRPr="00D47FBB" w14:paraId="02486BC6" w14:textId="77777777" w:rsidTr="004805BA">
        <w:tc>
          <w:tcPr>
            <w:tcW w:w="2518" w:type="dxa"/>
          </w:tcPr>
          <w:p w14:paraId="7090A72C" w14:textId="77777777" w:rsidR="003B154F" w:rsidRPr="00D47FBB" w:rsidRDefault="003B154F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12F35" w:rsidRPr="00D47FB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детального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понимания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прочитанного (изучающее). </w:t>
            </w:r>
            <w:r w:rsidR="00F111F4" w:rsidRPr="00D47F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12F35" w:rsidRPr="00D47F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мин.)</w:t>
            </w:r>
          </w:p>
        </w:tc>
        <w:tc>
          <w:tcPr>
            <w:tcW w:w="4253" w:type="dxa"/>
          </w:tcPr>
          <w:p w14:paraId="786A4881" w14:textId="77777777" w:rsidR="00812F35" w:rsidRPr="00D47FBB" w:rsidRDefault="00812F35" w:rsidP="008703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know New York</w:t>
            </w:r>
            <w:r w:rsidR="00870388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a very beautiful city. There are a lot of interesting places there.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Open your books at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35 ex. 4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206C7114" w14:textId="77777777" w:rsidR="00812F35" w:rsidRPr="00D47FBB" w:rsidRDefault="00C26417" w:rsidP="008703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First let`s read the names </w:t>
            </w:r>
            <w:proofErr w:type="gramStart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 places</w:t>
            </w:r>
            <w:proofErr w:type="gramEnd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554F4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="00D747D3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554F4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лайды</w:t>
            </w:r>
            <w:r w:rsidR="001554F4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8-15) 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="00D747D3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Start"/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удиозапись</w:t>
            </w:r>
            <w:proofErr w:type="spellEnd"/>
            <w:r w:rsidR="001554F4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№88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)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the slides and repeat altogether.</w:t>
            </w:r>
          </w:p>
          <w:p w14:paraId="7B3ADB9D" w14:textId="77777777" w:rsidR="00C26417" w:rsidRPr="00D47FBB" w:rsidRDefault="00C26417" w:rsidP="008703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07FD97" w14:textId="42906EF1" w:rsidR="00C26417" w:rsidRPr="00D47FBB" w:rsidRDefault="00C26417" w:rsidP="008703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the words combinations and translate into Russian.</w:t>
            </w:r>
            <w:r w:rsidR="0034310F" w:rsidRPr="00343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14426F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gramEnd"/>
            <w:r w:rsidR="00D747D3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4426F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лайд</w:t>
            </w:r>
            <w:r w:rsidR="0014426F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№16)</w:t>
            </w:r>
          </w:p>
          <w:p w14:paraId="79983E87" w14:textId="77777777" w:rsidR="00812F35" w:rsidRPr="00D47FBB" w:rsidRDefault="00812F35" w:rsidP="008703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A3B57B" w14:textId="77777777" w:rsidR="003B154F" w:rsidRPr="00D47FBB" w:rsidRDefault="00C26417" w:rsidP="008703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</w:t>
            </w:r>
            <w:r w:rsidR="00870388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text and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 the sentences</w:t>
            </w:r>
            <w:r w:rsidR="0014426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after the text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03761404" w14:textId="77777777" w:rsidR="00C26417" w:rsidRPr="00D47FBB" w:rsidRDefault="00C26417" w:rsidP="00E04C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3EA993E" w14:textId="77777777" w:rsidR="00E04CC5" w:rsidRPr="00D47FBB" w:rsidRDefault="00E04CC5" w:rsidP="00E04C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Well done! You know the names of </w:t>
            </w:r>
            <w:r w:rsidR="00C26417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sights in New York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very well.</w:t>
            </w:r>
          </w:p>
          <w:p w14:paraId="3A05DDC7" w14:textId="77777777" w:rsidR="00E04CC5" w:rsidRPr="00D47FBB" w:rsidRDefault="00E04CC5" w:rsidP="00E04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(показать на 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лесенке достижений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E19F79C" w14:textId="77777777" w:rsidR="00BC2E5B" w:rsidRPr="00D47FBB" w:rsidRDefault="00BC2E5B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CC6C2" w14:textId="34CA826B" w:rsidR="003B154F" w:rsidRPr="00D47FBB" w:rsidRDefault="000E1946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4310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talk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York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969" w:type="dxa"/>
          </w:tcPr>
          <w:p w14:paraId="57A1C4F6" w14:textId="77777777" w:rsidR="00C26417" w:rsidRPr="00D47FBB" w:rsidRDefault="00D747D3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417" w:rsidRPr="00D47FBB">
              <w:rPr>
                <w:rFonts w:ascii="Times New Roman" w:hAnsi="Times New Roman" w:cs="Times New Roman"/>
                <w:sz w:val="24"/>
                <w:szCs w:val="24"/>
              </w:rPr>
              <w:t>повторяют названия мест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417" w:rsidRPr="00D47FBB">
              <w:rPr>
                <w:rFonts w:ascii="Times New Roman" w:hAnsi="Times New Roman" w:cs="Times New Roman"/>
                <w:sz w:val="24"/>
                <w:szCs w:val="24"/>
              </w:rPr>
              <w:t>за диктором, одновременно смотрят на слайды.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5C7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975C7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лайды 8-15) (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975C7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удиозапись №88)</w:t>
            </w:r>
          </w:p>
          <w:p w14:paraId="740DEBF4" w14:textId="77777777" w:rsidR="00C26417" w:rsidRPr="00D47FBB" w:rsidRDefault="00C26417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1E0A2" w14:textId="77777777" w:rsidR="00C26417" w:rsidRPr="00D47FBB" w:rsidRDefault="00C26417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37D66" w14:textId="77777777" w:rsidR="00C26417" w:rsidRPr="00D47FBB" w:rsidRDefault="00C26417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E5DA9" w14:textId="77777777" w:rsidR="004805BA" w:rsidRPr="00D47FBB" w:rsidRDefault="004805BA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C11A9" w14:textId="77777777" w:rsidR="00C26417" w:rsidRPr="00D47FBB" w:rsidRDefault="00D747D3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C26417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читают словосочетания на слайде, переводят на русский язык.</w:t>
            </w:r>
          </w:p>
          <w:p w14:paraId="2DFE3E36" w14:textId="77777777" w:rsidR="00C26417" w:rsidRPr="00D47FBB" w:rsidRDefault="003975C7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747D3"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лайд №16)</w:t>
            </w:r>
          </w:p>
          <w:p w14:paraId="0DA571D7" w14:textId="77777777" w:rsidR="00E04CC5" w:rsidRPr="00D47FBB" w:rsidRDefault="00D747D3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C26417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читают текст про себя. Дополняют предложения.</w:t>
            </w:r>
          </w:p>
          <w:p w14:paraId="1F0CFEE1" w14:textId="77777777" w:rsidR="00C26417" w:rsidRPr="00D47FBB" w:rsidRDefault="00C26417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AB2F0" w14:textId="77777777" w:rsidR="00E04CC5" w:rsidRPr="00D47FBB" w:rsidRDefault="00E04CC5" w:rsidP="00C26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9CF79AD" w14:textId="77777777" w:rsidR="003B154F" w:rsidRPr="00D47FBB" w:rsidRDefault="003B154F" w:rsidP="00D7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нового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материала, поиск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предложенного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учителем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источника, осмысление и воспроизведение нового знания. Первичное закрепление нового материала в речи.</w:t>
            </w:r>
          </w:p>
          <w:p w14:paraId="077BCF8C" w14:textId="3749ACFC" w:rsidR="0016017F" w:rsidRPr="00D47FBB" w:rsidRDefault="00D747D3" w:rsidP="00D747D3">
            <w:pPr>
              <w:pStyle w:val="a6"/>
              <w:spacing w:before="0" w:beforeAutospacing="0" w:after="0" w:afterAutospacing="0"/>
              <w:jc w:val="both"/>
            </w:pPr>
            <w:r w:rsidRPr="00D47FBB">
              <w:t xml:space="preserve">Для </w:t>
            </w:r>
            <w:r w:rsidR="00D47FBB" w:rsidRPr="00D47FBB">
              <w:t>реализации ФО</w:t>
            </w:r>
            <w:r w:rsidR="0016017F" w:rsidRPr="00D47FBB">
              <w:t xml:space="preserve"> на данном этапе осуществляется </w:t>
            </w:r>
            <w:r w:rsidR="009D2873" w:rsidRPr="00D47FBB">
              <w:rPr>
                <w:bCs/>
              </w:rPr>
              <w:t>определение места</w:t>
            </w:r>
            <w:r w:rsidR="004805BA" w:rsidRPr="00D47FBB">
              <w:rPr>
                <w:bCs/>
              </w:rPr>
              <w:t xml:space="preserve"> </w:t>
            </w:r>
            <w:r w:rsidRPr="00D47FBB">
              <w:rPr>
                <w:bCs/>
              </w:rPr>
              <w:t>об</w:t>
            </w:r>
            <w:r w:rsidR="0016017F" w:rsidRPr="00D47FBB">
              <w:rPr>
                <w:bCs/>
              </w:rPr>
              <w:t>уч</w:t>
            </w:r>
            <w:r w:rsidR="009D2873" w:rsidRPr="00D47FBB">
              <w:rPr>
                <w:bCs/>
              </w:rPr>
              <w:t>а</w:t>
            </w:r>
            <w:r w:rsidRPr="00D47FBB">
              <w:rPr>
                <w:bCs/>
              </w:rPr>
              <w:t>ю</w:t>
            </w:r>
            <w:r w:rsidR="009D2873" w:rsidRPr="00D47FBB">
              <w:rPr>
                <w:bCs/>
              </w:rPr>
              <w:t>щегося на пути достижения цели («Лесенка достижений»).</w:t>
            </w:r>
          </w:p>
          <w:p w14:paraId="33D5DE57" w14:textId="77777777" w:rsidR="0016017F" w:rsidRPr="00D47FBB" w:rsidRDefault="009D2873" w:rsidP="00D7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связь осуществляется в ходе оценивания на отдельных </w:t>
            </w:r>
            <w:r w:rsidR="0006767E" w:rsidRPr="00D47FB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тапах урока. Цель этой обратной связи – определить продвижение учащихся в освоении материала.</w:t>
            </w:r>
          </w:p>
          <w:p w14:paraId="2EBF7717" w14:textId="77777777" w:rsidR="009D2873" w:rsidRPr="00D47FBB" w:rsidRDefault="009D2873" w:rsidP="00D7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связь идет через взаимодействие педагога с обучающимися, в ходе которого происходит обмен информацией о трудностях, возникающих в </w:t>
            </w:r>
            <w:r w:rsidR="00D747D3" w:rsidRPr="00D47FBB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154F" w:rsidRPr="00D47FBB" w14:paraId="322E6525" w14:textId="77777777" w:rsidTr="004805BA">
        <w:tc>
          <w:tcPr>
            <w:tcW w:w="2518" w:type="dxa"/>
          </w:tcPr>
          <w:p w14:paraId="2F5B4A2C" w14:textId="77777777" w:rsidR="003B154F" w:rsidRPr="00D47FBB" w:rsidRDefault="003B154F" w:rsidP="00D7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5.Совершенствование навыков монологической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речи по теме «</w:t>
            </w:r>
            <w:r w:rsidR="0038798D" w:rsidRPr="00D47FBB">
              <w:rPr>
                <w:rFonts w:ascii="Times New Roman" w:hAnsi="Times New Roman" w:cs="Times New Roman"/>
                <w:sz w:val="24"/>
                <w:szCs w:val="24"/>
              </w:rPr>
              <w:t>Нью-Йорк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» (построение монологи</w:t>
            </w:r>
            <w:r w:rsidR="006B0C9E" w:rsidRPr="00D47FBB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высказывания на </w:t>
            </w:r>
            <w:r w:rsidR="000E1946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уровне 10-12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предложений с визуальной опорой на образец)</w:t>
            </w:r>
            <w:r w:rsidR="000E1946" w:rsidRPr="00D47FBB">
              <w:rPr>
                <w:rFonts w:ascii="Times New Roman" w:hAnsi="Times New Roman" w:cs="Times New Roman"/>
                <w:sz w:val="24"/>
                <w:szCs w:val="24"/>
              </w:rPr>
              <w:t>, составле</w:t>
            </w:r>
            <w:r w:rsidR="006B0C9E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spellStart"/>
            <w:r w:rsidR="0006767E" w:rsidRPr="00D47FBB">
              <w:rPr>
                <w:rFonts w:ascii="Times New Roman" w:hAnsi="Times New Roman" w:cs="Times New Roman"/>
                <w:sz w:val="24"/>
                <w:szCs w:val="24"/>
              </w:rPr>
              <w:t>синквейна</w:t>
            </w:r>
            <w:proofErr w:type="spellEnd"/>
            <w:r w:rsidR="0006767E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, оценивание обучающихся друг </w:t>
            </w:r>
            <w:r w:rsidR="0006767E" w:rsidRPr="00D47F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друга </w:t>
            </w:r>
            <w:r w:rsidR="001D1670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по критериям </w:t>
            </w:r>
            <w:r w:rsidR="0006767E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="00D747D3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 </w:t>
            </w:r>
            <w:r w:rsidR="0006767E" w:rsidRPr="00D47F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47D3" w:rsidRPr="00D47FB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6767E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ист </w:t>
            </w:r>
            <w:proofErr w:type="spellStart"/>
            <w:r w:rsidR="0006767E" w:rsidRPr="00D47FBB">
              <w:rPr>
                <w:rFonts w:ascii="Times New Roman" w:hAnsi="Times New Roman" w:cs="Times New Roman"/>
                <w:sz w:val="24"/>
                <w:szCs w:val="24"/>
              </w:rPr>
              <w:t>взаимооценивания</w:t>
            </w:r>
            <w:proofErr w:type="spellEnd"/>
            <w:r w:rsidR="0006767E" w:rsidRPr="00D47FB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E903EE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26F" w:rsidRPr="00D47FBB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="003975C7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C393926" w14:textId="77777777" w:rsidR="0058624D" w:rsidRPr="00D47FBB" w:rsidRDefault="0058624D" w:rsidP="00D74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A525C5F" w14:textId="77777777" w:rsidR="003B154F" w:rsidRPr="00D47FBB" w:rsidRDefault="007D4CE4" w:rsidP="007D4C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Now</w:t>
            </w:r>
            <w:r w:rsidR="0038798D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38798D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="0038798D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38798D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choice. Some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story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York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Some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him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her what places you would like to see in New York.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Some of you can make a </w:t>
            </w:r>
            <w:proofErr w:type="spellStart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cinquane</w:t>
            </w:r>
            <w:proofErr w:type="spellEnd"/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about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New York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You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these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phrases. Complete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sentences</w:t>
            </w:r>
            <w:r w:rsidR="003B154F"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="000E1946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minutes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your story.</w:t>
            </w:r>
          </w:p>
          <w:p w14:paraId="64AE5BC3" w14:textId="77777777" w:rsidR="00FB2762" w:rsidRPr="00D47FBB" w:rsidRDefault="00FB2762" w:rsidP="007D4C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we are ready to l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isten to your stories, letters and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cinquains. Don`t forget to give marks to each other.</w:t>
            </w:r>
          </w:p>
          <w:p w14:paraId="10032AF9" w14:textId="77777777" w:rsidR="00FB2762" w:rsidRPr="00D47FBB" w:rsidRDefault="00FB2762" w:rsidP="007D4C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have one minute to give marks. What is your mark? I agree with you.</w:t>
            </w:r>
          </w:p>
          <w:p w14:paraId="649451D8" w14:textId="77777777" w:rsidR="00FB2762" w:rsidRPr="00D47FBB" w:rsidRDefault="00FB2762" w:rsidP="007D4C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see you can tell a lot about </w:t>
            </w:r>
            <w:r w:rsidR="00083A55"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York </w:t>
            </w: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and you can assess each other.</w:t>
            </w:r>
          </w:p>
          <w:p w14:paraId="2914BEEF" w14:textId="77777777" w:rsidR="00FB2762" w:rsidRPr="00D47FBB" w:rsidRDefault="00FB2762" w:rsidP="007D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(показать на 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лесенке достижений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1BEDAD25" w14:textId="77777777" w:rsidR="003B154F" w:rsidRPr="00D47FBB" w:rsidRDefault="00D747D3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r w:rsidR="0038798D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</w:rPr>
              <w:t>знакомятся</w:t>
            </w:r>
            <w:r w:rsidR="0038798D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798D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</w:rPr>
              <w:t>фразами, которые</w:t>
            </w:r>
            <w:r w:rsidR="0038798D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</w:rPr>
              <w:t>будут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</w:rPr>
              <w:t>построении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</w:rPr>
              <w:t>монологического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</w:rPr>
              <w:t>высказывания. Повторяют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</w:rPr>
              <w:t>фразы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4805BA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54F" w:rsidRPr="00D47FBB">
              <w:rPr>
                <w:rFonts w:ascii="Times New Roman" w:hAnsi="Times New Roman" w:cs="Times New Roman"/>
                <w:sz w:val="24"/>
                <w:szCs w:val="24"/>
              </w:rPr>
              <w:t>учителем.</w:t>
            </w:r>
          </w:p>
          <w:p w14:paraId="08182183" w14:textId="77777777" w:rsidR="003B154F" w:rsidRPr="00D47FBB" w:rsidRDefault="003B154F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0CA537E" w14:textId="77777777" w:rsidR="0006767E" w:rsidRPr="00D47FBB" w:rsidRDefault="003B154F" w:rsidP="00D7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пробного действия с опорой.</w:t>
            </w:r>
          </w:p>
          <w:p w14:paraId="0CF1C565" w14:textId="77777777" w:rsidR="0006767E" w:rsidRPr="00D47FBB" w:rsidRDefault="00D747D3" w:rsidP="00D7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6767E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а данном этапе осуществляется обратная связь ученик-ученик. Обучающиеся оценивают ответы друг друга с использованием 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инструмента</w:t>
            </w:r>
            <w:r w:rsidR="0058624D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(или техники) ФО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«Лист </w:t>
            </w:r>
            <w:proofErr w:type="spellStart"/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взаимооценивания</w:t>
            </w:r>
            <w:proofErr w:type="spellEnd"/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6767E" w:rsidRPr="00D47FBB">
              <w:rPr>
                <w:rFonts w:ascii="Times New Roman" w:hAnsi="Times New Roman" w:cs="Times New Roman"/>
                <w:sz w:val="24"/>
                <w:szCs w:val="24"/>
              </w:rPr>
              <w:t>. Критерии, прописанные в листах</w:t>
            </w: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6767E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обговариваются учителем совместно с обучающимися заранее. </w:t>
            </w:r>
          </w:p>
        </w:tc>
      </w:tr>
      <w:tr w:rsidR="004805BA" w:rsidRPr="00D47FBB" w14:paraId="2AF2737E" w14:textId="77777777" w:rsidTr="004805BA">
        <w:trPr>
          <w:trHeight w:val="5862"/>
        </w:trPr>
        <w:tc>
          <w:tcPr>
            <w:tcW w:w="2518" w:type="dxa"/>
          </w:tcPr>
          <w:p w14:paraId="38EB11C9" w14:textId="77777777" w:rsidR="004805BA" w:rsidRPr="00D47FBB" w:rsidRDefault="004805BA" w:rsidP="00D7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6. Контроль обучающимися своих действий по достижению цели</w:t>
            </w:r>
          </w:p>
          <w:p w14:paraId="2D162197" w14:textId="77777777" w:rsidR="004805BA" w:rsidRPr="00D47FBB" w:rsidRDefault="004805BA" w:rsidP="00D74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Оценивание своих действий по достижению цели</w:t>
            </w:r>
          </w:p>
          <w:p w14:paraId="451361F7" w14:textId="77777777" w:rsidR="004805BA" w:rsidRPr="00D47FBB" w:rsidRDefault="004805BA" w:rsidP="00E71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урока. Рефлексия (3-4 мин.)</w:t>
            </w:r>
          </w:p>
        </w:tc>
        <w:tc>
          <w:tcPr>
            <w:tcW w:w="4253" w:type="dxa"/>
          </w:tcPr>
          <w:p w14:paraId="13A21ED8" w14:textId="77777777" w:rsidR="004805BA" w:rsidRPr="00D47FBB" w:rsidRDefault="004805BA" w:rsidP="00083A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 done! Your stories are very good! Do you like our trip to New York today?</w:t>
            </w:r>
          </w:p>
          <w:p w14:paraId="4D85FD57" w14:textId="77777777" w:rsidR="004805BA" w:rsidRPr="00D47FBB" w:rsidRDefault="004805BA" w:rsidP="00567B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now it`s time to assess yourself. Please say what you can now.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слайд</w:t>
            </w:r>
            <w:proofErr w:type="spellEnd"/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№18)</w:t>
            </w:r>
          </w:p>
          <w:p w14:paraId="2854C747" w14:textId="77777777" w:rsidR="004805BA" w:rsidRPr="00D47FBB" w:rsidRDefault="004805BA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did you like best of all?</w:t>
            </w:r>
          </w:p>
          <w:p w14:paraId="576DAC02" w14:textId="77777777" w:rsidR="004805BA" w:rsidRPr="00D47FBB" w:rsidRDefault="004805BA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was the most difficult for you?</w:t>
            </w:r>
          </w:p>
          <w:p w14:paraId="256CB1EE" w14:textId="77777777" w:rsidR="004805BA" w:rsidRPr="00D47FBB" w:rsidRDefault="004805BA" w:rsidP="00567B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will you do at the following lesson? 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spellStart"/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лайд</w:t>
            </w:r>
            <w:proofErr w:type="spellEnd"/>
            <w:r w:rsidRPr="00D47F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№19)</w:t>
            </w:r>
          </w:p>
          <w:p w14:paraId="55F2ABD6" w14:textId="77777777" w:rsidR="004805BA" w:rsidRPr="00D47FBB" w:rsidRDefault="004805BA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down your home task.</w:t>
            </w:r>
          </w:p>
          <w:p w14:paraId="59B7094E" w14:textId="77777777" w:rsidR="004805BA" w:rsidRPr="00D47FBB" w:rsidRDefault="004805BA" w:rsidP="0056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 you for the work. You are very active, clever and friendly pupils. The lesson is over.</w:t>
            </w:r>
          </w:p>
        </w:tc>
        <w:tc>
          <w:tcPr>
            <w:tcW w:w="3969" w:type="dxa"/>
          </w:tcPr>
          <w:p w14:paraId="5DECE9FF" w14:textId="52C86CF7" w:rsidR="004805BA" w:rsidRPr="0034310F" w:rsidRDefault="004805BA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 учителя.</w:t>
            </w:r>
            <w:r w:rsidR="00D47FBB"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1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Pr="003431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№18)</w:t>
            </w:r>
          </w:p>
          <w:p w14:paraId="64D9D4B8" w14:textId="77777777" w:rsidR="004805BA" w:rsidRPr="00D47FBB" w:rsidRDefault="004805BA" w:rsidP="00567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I can …</w:t>
            </w:r>
          </w:p>
          <w:p w14:paraId="13C28511" w14:textId="77777777" w:rsidR="004805BA" w:rsidRPr="00D47FBB" w:rsidRDefault="004805BA" w:rsidP="00FB27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most difficult was to …</w:t>
            </w:r>
          </w:p>
          <w:p w14:paraId="28779812" w14:textId="77777777" w:rsidR="004805BA" w:rsidRPr="00D47FBB" w:rsidRDefault="004805BA" w:rsidP="00FB27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liked to … best of all.</w:t>
            </w:r>
          </w:p>
          <w:p w14:paraId="0F11BB8A" w14:textId="77777777" w:rsidR="004805BA" w:rsidRPr="00D47FBB" w:rsidRDefault="004805BA" w:rsidP="00FB27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following lesson I will …</w:t>
            </w:r>
          </w:p>
          <w:p w14:paraId="36545E2C" w14:textId="77777777" w:rsidR="004805BA" w:rsidRPr="00D47FBB" w:rsidRDefault="004805BA" w:rsidP="00397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b/>
                <w:sz w:val="24"/>
                <w:szCs w:val="24"/>
              </w:rPr>
              <w:t>(Слайд №19)</w:t>
            </w:r>
          </w:p>
          <w:p w14:paraId="5DAD8AEF" w14:textId="77777777" w:rsidR="004805BA" w:rsidRPr="00D47FBB" w:rsidRDefault="004805BA" w:rsidP="00FB2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5B7E191" w14:textId="77777777" w:rsidR="004805BA" w:rsidRPr="00D47FBB" w:rsidRDefault="004805BA" w:rsidP="00D7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 xml:space="preserve">На данном этапе выявляются границы применения нового знания, фиксируется новое содержание, изученное на уроке, организуется рефлексия и самооценка учениками собственной учебной деятельности. </w:t>
            </w:r>
          </w:p>
          <w:p w14:paraId="5A556359" w14:textId="77777777" w:rsidR="004805BA" w:rsidRPr="00D47FBB" w:rsidRDefault="004805BA" w:rsidP="00D7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hAnsi="Times New Roman" w:cs="Times New Roman"/>
                <w:sz w:val="24"/>
                <w:szCs w:val="24"/>
              </w:rPr>
              <w:t>Обучающиеся соотносятся цель и результаты, фиксируют степень их соответствия, намечаются дальнейшие цели деятельности.</w:t>
            </w:r>
          </w:p>
          <w:p w14:paraId="18D127D9" w14:textId="77777777" w:rsidR="004805BA" w:rsidRPr="00D47FBB" w:rsidRDefault="004805BA" w:rsidP="00D74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рефлексии они делают выводы о своем прогрессе при помощи «листов</w:t>
            </w:r>
            <w:r w:rsidR="00E903EE" w:rsidRPr="00D4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самооценивания</w:t>
            </w:r>
            <w:proofErr w:type="spellEnd"/>
            <w:r w:rsidRPr="00D47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Критериями в данных листах являются цели и задачи, сформулированные обучающимися в начале урока.  Это помогает им ответить на вопросы, «Что у меня получилось?», «Над чем мне нужно поработать?» и «Что мне нужно делать в следующем?», «Как я могу преодолеть пробелы?».</w:t>
            </w:r>
          </w:p>
        </w:tc>
      </w:tr>
    </w:tbl>
    <w:p w14:paraId="32458370" w14:textId="1EFB4C07" w:rsidR="003B154F" w:rsidRPr="00D47FBB" w:rsidRDefault="003B154F" w:rsidP="003B1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FBB">
        <w:rPr>
          <w:rFonts w:ascii="Times New Roman" w:hAnsi="Times New Roman" w:cs="Times New Roman"/>
          <w:sz w:val="24"/>
          <w:szCs w:val="24"/>
        </w:rPr>
        <w:t xml:space="preserve">Игровой метод, метод мозгового штурма, метод упражнения, метод рефлексии, методы ученического </w:t>
      </w:r>
      <w:r w:rsidR="00D47FBB" w:rsidRPr="00D47FBB">
        <w:rPr>
          <w:rFonts w:ascii="Times New Roman" w:hAnsi="Times New Roman" w:cs="Times New Roman"/>
          <w:sz w:val="24"/>
          <w:szCs w:val="24"/>
        </w:rPr>
        <w:t>целеполагания и</w:t>
      </w:r>
      <w:r w:rsidRPr="00D47FBB">
        <w:rPr>
          <w:rFonts w:ascii="Times New Roman" w:hAnsi="Times New Roman" w:cs="Times New Roman"/>
          <w:sz w:val="24"/>
          <w:szCs w:val="24"/>
        </w:rPr>
        <w:t xml:space="preserve"> ученического планирования, метод устного опроса, репродуктивный метод (формирование навыков и умений использования и применения полученных знаний), метод работы с текстом, метод демонстрации, метод мотивации.</w:t>
      </w:r>
    </w:p>
    <w:p w14:paraId="2FD03149" w14:textId="77777777" w:rsidR="001D1670" w:rsidRPr="00D47FBB" w:rsidRDefault="001D1670" w:rsidP="003B1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FBB">
        <w:rPr>
          <w:rFonts w:ascii="Times New Roman" w:hAnsi="Times New Roman" w:cs="Times New Roman"/>
          <w:sz w:val="24"/>
          <w:szCs w:val="24"/>
        </w:rPr>
        <w:t>Метод</w:t>
      </w:r>
      <w:r w:rsidR="00E7136E" w:rsidRPr="00D47FBB">
        <w:rPr>
          <w:rFonts w:ascii="Times New Roman" w:hAnsi="Times New Roman" w:cs="Times New Roman"/>
          <w:sz w:val="24"/>
          <w:szCs w:val="24"/>
        </w:rPr>
        <w:t>ы</w:t>
      </w:r>
      <w:r w:rsidRPr="00D47FBB">
        <w:rPr>
          <w:rFonts w:ascii="Times New Roman" w:hAnsi="Times New Roman" w:cs="Times New Roman"/>
          <w:sz w:val="24"/>
          <w:szCs w:val="24"/>
        </w:rPr>
        <w:t xml:space="preserve"> формирующего оценивания: </w:t>
      </w:r>
      <w:proofErr w:type="spellStart"/>
      <w:r w:rsidR="00E7136E" w:rsidRPr="00D47FBB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="004805BA" w:rsidRPr="00D47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36E" w:rsidRPr="00D47FBB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="00E7136E" w:rsidRPr="00D47FBB">
        <w:rPr>
          <w:rFonts w:ascii="Times New Roman" w:hAnsi="Times New Roman" w:cs="Times New Roman"/>
          <w:sz w:val="24"/>
          <w:szCs w:val="24"/>
        </w:rPr>
        <w:t>,</w:t>
      </w:r>
      <w:r w:rsidR="004805BA" w:rsidRPr="00D47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36E" w:rsidRPr="00D47FBB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="004805BA" w:rsidRPr="00D47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36E" w:rsidRPr="00D47FBB">
        <w:rPr>
          <w:rFonts w:ascii="Times New Roman" w:hAnsi="Times New Roman" w:cs="Times New Roman"/>
          <w:sz w:val="24"/>
          <w:szCs w:val="24"/>
        </w:rPr>
        <w:t>взаимооценивание</w:t>
      </w:r>
      <w:proofErr w:type="spellEnd"/>
      <w:r w:rsidR="004805BA" w:rsidRPr="00D47FBB">
        <w:rPr>
          <w:rFonts w:ascii="Times New Roman" w:hAnsi="Times New Roman" w:cs="Times New Roman"/>
          <w:sz w:val="24"/>
          <w:szCs w:val="24"/>
        </w:rPr>
        <w:t xml:space="preserve"> </w:t>
      </w:r>
      <w:r w:rsidR="00E7136E" w:rsidRPr="00D47FBB">
        <w:rPr>
          <w:rFonts w:ascii="Times New Roman" w:hAnsi="Times New Roman" w:cs="Times New Roman"/>
          <w:sz w:val="24"/>
          <w:szCs w:val="24"/>
        </w:rPr>
        <w:t>(техники</w:t>
      </w:r>
      <w:r w:rsidR="004805BA" w:rsidRPr="00D47FBB">
        <w:rPr>
          <w:rFonts w:ascii="Times New Roman" w:hAnsi="Times New Roman" w:cs="Times New Roman"/>
          <w:sz w:val="24"/>
          <w:szCs w:val="24"/>
        </w:rPr>
        <w:t xml:space="preserve"> </w:t>
      </w:r>
      <w:r w:rsidRPr="00D47FBB">
        <w:rPr>
          <w:rFonts w:ascii="Times New Roman" w:hAnsi="Times New Roman" w:cs="Times New Roman"/>
          <w:sz w:val="24"/>
          <w:szCs w:val="24"/>
        </w:rPr>
        <w:t xml:space="preserve">«Листы </w:t>
      </w:r>
      <w:proofErr w:type="spellStart"/>
      <w:r w:rsidRPr="00D47FBB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Pr="00D47FBB">
        <w:rPr>
          <w:rFonts w:ascii="Times New Roman" w:hAnsi="Times New Roman" w:cs="Times New Roman"/>
          <w:sz w:val="24"/>
          <w:szCs w:val="24"/>
        </w:rPr>
        <w:t xml:space="preserve">», «Листы </w:t>
      </w:r>
      <w:proofErr w:type="spellStart"/>
      <w:r w:rsidRPr="00D47FBB">
        <w:rPr>
          <w:rFonts w:ascii="Times New Roman" w:hAnsi="Times New Roman" w:cs="Times New Roman"/>
          <w:sz w:val="24"/>
          <w:szCs w:val="24"/>
        </w:rPr>
        <w:t>взаимооценивания</w:t>
      </w:r>
      <w:proofErr w:type="spellEnd"/>
      <w:r w:rsidRPr="00D47FBB">
        <w:rPr>
          <w:rFonts w:ascii="Times New Roman" w:hAnsi="Times New Roman" w:cs="Times New Roman"/>
          <w:sz w:val="24"/>
          <w:szCs w:val="24"/>
        </w:rPr>
        <w:t>», «Лесенка достижений»</w:t>
      </w:r>
      <w:r w:rsidR="00E7136E" w:rsidRPr="00D47FBB">
        <w:rPr>
          <w:rFonts w:ascii="Times New Roman" w:hAnsi="Times New Roman" w:cs="Times New Roman"/>
          <w:sz w:val="24"/>
          <w:szCs w:val="24"/>
        </w:rPr>
        <w:t>)</w:t>
      </w:r>
      <w:r w:rsidRPr="00D47FBB">
        <w:rPr>
          <w:rFonts w:ascii="Times New Roman" w:hAnsi="Times New Roman" w:cs="Times New Roman"/>
          <w:sz w:val="24"/>
          <w:szCs w:val="24"/>
        </w:rPr>
        <w:t>, метод «обратной связи»</w:t>
      </w:r>
      <w:r w:rsidR="00E7136E" w:rsidRPr="00D47FBB">
        <w:rPr>
          <w:rFonts w:ascii="Times New Roman" w:hAnsi="Times New Roman" w:cs="Times New Roman"/>
          <w:sz w:val="24"/>
          <w:szCs w:val="24"/>
        </w:rPr>
        <w:t>.</w:t>
      </w:r>
    </w:p>
    <w:p w14:paraId="60FF8FF0" w14:textId="77777777" w:rsidR="003B154F" w:rsidRPr="00D47FBB" w:rsidRDefault="003B154F" w:rsidP="003B1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FBB">
        <w:rPr>
          <w:rFonts w:ascii="Times New Roman" w:hAnsi="Times New Roman" w:cs="Times New Roman"/>
          <w:sz w:val="24"/>
          <w:szCs w:val="24"/>
        </w:rPr>
        <w:t>Развивающий урок – активизация и развитие всех видов УУД, адаптация к практической реальной жизнедеятельности.</w:t>
      </w:r>
    </w:p>
    <w:p w14:paraId="4741E2E6" w14:textId="1F61AAFF" w:rsidR="003B154F" w:rsidRPr="00D47FBB" w:rsidRDefault="003B154F" w:rsidP="003B154F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D47FBB">
        <w:rPr>
          <w:rStyle w:val="c0"/>
          <w:rFonts w:ascii="Times New Roman" w:hAnsi="Times New Roman" w:cs="Times New Roman"/>
          <w:sz w:val="24"/>
          <w:szCs w:val="24"/>
        </w:rPr>
        <w:t xml:space="preserve">Принцип соответствия </w:t>
      </w:r>
      <w:r w:rsidR="00D47FBB" w:rsidRPr="00D47FBB">
        <w:rPr>
          <w:rStyle w:val="c0"/>
          <w:rFonts w:ascii="Times New Roman" w:hAnsi="Times New Roman" w:cs="Times New Roman"/>
          <w:sz w:val="24"/>
          <w:szCs w:val="24"/>
        </w:rPr>
        <w:t>содержания и</w:t>
      </w:r>
      <w:r w:rsidRPr="00D47FBB">
        <w:rPr>
          <w:rStyle w:val="c0"/>
          <w:rFonts w:ascii="Times New Roman" w:hAnsi="Times New Roman" w:cs="Times New Roman"/>
          <w:sz w:val="24"/>
          <w:szCs w:val="24"/>
        </w:rPr>
        <w:t xml:space="preserve"> методов целям обучения.</w:t>
      </w:r>
    </w:p>
    <w:p w14:paraId="45AA5CEF" w14:textId="77777777" w:rsidR="003B154F" w:rsidRPr="00D47FBB" w:rsidRDefault="003B154F" w:rsidP="003B154F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D47FBB">
        <w:rPr>
          <w:rStyle w:val="c0"/>
          <w:rFonts w:ascii="Times New Roman" w:hAnsi="Times New Roman" w:cs="Times New Roman"/>
          <w:sz w:val="24"/>
          <w:szCs w:val="24"/>
        </w:rPr>
        <w:t>Принцип «от простого к сложному».</w:t>
      </w:r>
    </w:p>
    <w:p w14:paraId="33BC0C53" w14:textId="77777777" w:rsidR="003B154F" w:rsidRPr="00D47FBB" w:rsidRDefault="003B154F" w:rsidP="003B154F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D47FBB">
        <w:rPr>
          <w:rStyle w:val="c0"/>
          <w:rFonts w:ascii="Times New Roman" w:hAnsi="Times New Roman" w:cs="Times New Roman"/>
          <w:sz w:val="24"/>
          <w:szCs w:val="24"/>
        </w:rPr>
        <w:t>Принцип наглядности.</w:t>
      </w:r>
    </w:p>
    <w:p w14:paraId="50319B47" w14:textId="77777777" w:rsidR="003B154F" w:rsidRPr="00D47FBB" w:rsidRDefault="003B154F" w:rsidP="003B154F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D47FBB">
        <w:rPr>
          <w:rStyle w:val="c0"/>
          <w:rFonts w:ascii="Times New Roman" w:hAnsi="Times New Roman" w:cs="Times New Roman"/>
          <w:sz w:val="24"/>
          <w:szCs w:val="24"/>
        </w:rPr>
        <w:t>Принцип коммуникативной направленности.</w:t>
      </w:r>
    </w:p>
    <w:p w14:paraId="1A1EC571" w14:textId="77777777" w:rsidR="003B154F" w:rsidRPr="00D47FBB" w:rsidRDefault="003B154F" w:rsidP="003B154F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D47FBB">
        <w:rPr>
          <w:rStyle w:val="c0"/>
          <w:rFonts w:ascii="Times New Roman" w:hAnsi="Times New Roman" w:cs="Times New Roman"/>
          <w:sz w:val="24"/>
          <w:szCs w:val="24"/>
        </w:rPr>
        <w:t>Принцип сознательности.</w:t>
      </w:r>
    </w:p>
    <w:p w14:paraId="298940F1" w14:textId="77777777" w:rsidR="003B154F" w:rsidRPr="00D47FBB" w:rsidRDefault="003B154F" w:rsidP="003B1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F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Режимы работы:</w:t>
      </w:r>
    </w:p>
    <w:p w14:paraId="118D1C92" w14:textId="77777777" w:rsidR="003B154F" w:rsidRPr="00D47FBB" w:rsidRDefault="003B154F" w:rsidP="00E7136E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F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хором,</w:t>
      </w:r>
    </w:p>
    <w:p w14:paraId="6D8DB74C" w14:textId="77777777" w:rsidR="003B154F" w:rsidRPr="00D47FBB" w:rsidRDefault="003B154F" w:rsidP="00E7136E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F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парах,</w:t>
      </w:r>
    </w:p>
    <w:p w14:paraId="70BDC988" w14:textId="77777777" w:rsidR="008464D0" w:rsidRPr="00D47FBB" w:rsidRDefault="003B154F" w:rsidP="00E7136E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F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работа.</w:t>
      </w:r>
    </w:p>
    <w:sectPr w:rsidR="008464D0" w:rsidRPr="00D47FBB" w:rsidSect="00F111F4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1175"/>
    <w:multiLevelType w:val="hybridMultilevel"/>
    <w:tmpl w:val="BBDEBC26"/>
    <w:lvl w:ilvl="0" w:tplc="75220E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720B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EEF6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E88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A4BD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8E34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A66E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1434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289D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F3946"/>
    <w:multiLevelType w:val="hybridMultilevel"/>
    <w:tmpl w:val="BF4E9F76"/>
    <w:lvl w:ilvl="0" w:tplc="DF647C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02E5D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86A2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1A88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85A7D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06F0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10C72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42CC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02CD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6AB4B9E"/>
    <w:multiLevelType w:val="hybridMultilevel"/>
    <w:tmpl w:val="A1D4F5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33E25"/>
    <w:multiLevelType w:val="hybridMultilevel"/>
    <w:tmpl w:val="8A2643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134185"/>
    <w:multiLevelType w:val="multilevel"/>
    <w:tmpl w:val="A2AE8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251486"/>
    <w:multiLevelType w:val="hybridMultilevel"/>
    <w:tmpl w:val="40405DB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402CE9"/>
    <w:multiLevelType w:val="multilevel"/>
    <w:tmpl w:val="2C86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1B6035"/>
    <w:multiLevelType w:val="hybridMultilevel"/>
    <w:tmpl w:val="36FA84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54F"/>
    <w:rsid w:val="00052C3F"/>
    <w:rsid w:val="0006767E"/>
    <w:rsid w:val="0007226C"/>
    <w:rsid w:val="00083A55"/>
    <w:rsid w:val="000C6E6E"/>
    <w:rsid w:val="000E1946"/>
    <w:rsid w:val="00106F3E"/>
    <w:rsid w:val="00131758"/>
    <w:rsid w:val="0014426F"/>
    <w:rsid w:val="001554F4"/>
    <w:rsid w:val="0016017F"/>
    <w:rsid w:val="00160EE2"/>
    <w:rsid w:val="001B06BA"/>
    <w:rsid w:val="001D1670"/>
    <w:rsid w:val="00264643"/>
    <w:rsid w:val="0026500A"/>
    <w:rsid w:val="00295EB0"/>
    <w:rsid w:val="002C3451"/>
    <w:rsid w:val="0034310F"/>
    <w:rsid w:val="00353FE4"/>
    <w:rsid w:val="0038798D"/>
    <w:rsid w:val="003975C7"/>
    <w:rsid w:val="003B154F"/>
    <w:rsid w:val="004805BA"/>
    <w:rsid w:val="0048708F"/>
    <w:rsid w:val="004C4F98"/>
    <w:rsid w:val="0058624D"/>
    <w:rsid w:val="00591FF3"/>
    <w:rsid w:val="006B0C9E"/>
    <w:rsid w:val="006E4487"/>
    <w:rsid w:val="006E7209"/>
    <w:rsid w:val="0070751D"/>
    <w:rsid w:val="00742597"/>
    <w:rsid w:val="007D4CE4"/>
    <w:rsid w:val="007D7F22"/>
    <w:rsid w:val="00812F35"/>
    <w:rsid w:val="00822976"/>
    <w:rsid w:val="008464D0"/>
    <w:rsid w:val="00853490"/>
    <w:rsid w:val="00870388"/>
    <w:rsid w:val="00871647"/>
    <w:rsid w:val="008B00A8"/>
    <w:rsid w:val="0095689C"/>
    <w:rsid w:val="009732E6"/>
    <w:rsid w:val="009D2873"/>
    <w:rsid w:val="00A35A0A"/>
    <w:rsid w:val="00A57F86"/>
    <w:rsid w:val="00A94D7D"/>
    <w:rsid w:val="00BC2E5B"/>
    <w:rsid w:val="00BD7649"/>
    <w:rsid w:val="00C26417"/>
    <w:rsid w:val="00CD09F9"/>
    <w:rsid w:val="00D2480F"/>
    <w:rsid w:val="00D47FBB"/>
    <w:rsid w:val="00D615A8"/>
    <w:rsid w:val="00D747D3"/>
    <w:rsid w:val="00DD5B03"/>
    <w:rsid w:val="00DF5FB4"/>
    <w:rsid w:val="00E016D5"/>
    <w:rsid w:val="00E04CC5"/>
    <w:rsid w:val="00E7136E"/>
    <w:rsid w:val="00E903EE"/>
    <w:rsid w:val="00E9603D"/>
    <w:rsid w:val="00F03706"/>
    <w:rsid w:val="00F111F4"/>
    <w:rsid w:val="00F75CAA"/>
    <w:rsid w:val="00FB2762"/>
    <w:rsid w:val="00FC7093"/>
    <w:rsid w:val="00FE0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752E"/>
  <w15:docId w15:val="{184A32D9-D2ED-45A1-BD2F-26D7B507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B15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0">
    <w:name w:val="c0"/>
    <w:basedOn w:val="a0"/>
    <w:rsid w:val="003B154F"/>
  </w:style>
  <w:style w:type="table" w:styleId="a4">
    <w:name w:val="Table Grid"/>
    <w:basedOn w:val="a1"/>
    <w:uiPriority w:val="59"/>
    <w:rsid w:val="003B1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154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57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76610-4667-4751-A603-4CF695020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7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Yulia</cp:lastModifiedBy>
  <cp:revision>22</cp:revision>
  <cp:lastPrinted>2017-01-22T09:22:00Z</cp:lastPrinted>
  <dcterms:created xsi:type="dcterms:W3CDTF">2016-10-09T11:19:00Z</dcterms:created>
  <dcterms:modified xsi:type="dcterms:W3CDTF">2021-04-18T09:37:00Z</dcterms:modified>
</cp:coreProperties>
</file>