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6273" w:rsidRPr="005234BF" w:rsidRDefault="00E521BC" w:rsidP="00A762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eastAsia="ru-RU"/>
        </w:rPr>
      </w:pPr>
      <w:r w:rsidRPr="005234B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eastAsia="ru-RU"/>
        </w:rPr>
        <w:t>Технологическая карта урока</w:t>
      </w:r>
    </w:p>
    <w:p w:rsidR="00A76273" w:rsidRPr="005234BF" w:rsidRDefault="00E521BC" w:rsidP="00A762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eastAsia="ru-RU"/>
        </w:rPr>
      </w:pPr>
      <w:r w:rsidRPr="005234B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eastAsia="ru-RU"/>
        </w:rPr>
        <w:t>по учебно</w:t>
      </w:r>
      <w:r w:rsidR="007048FD" w:rsidRPr="005234B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eastAsia="ru-RU"/>
        </w:rPr>
        <w:t>му предмету «Окружающий мир»</w:t>
      </w:r>
    </w:p>
    <w:p w:rsidR="00E521BC" w:rsidRDefault="007048FD" w:rsidP="00A762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eastAsia="ru-RU"/>
        </w:rPr>
      </w:pPr>
      <w:r w:rsidRPr="005234B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eastAsia="ru-RU"/>
        </w:rPr>
        <w:t>в 3-</w:t>
      </w:r>
      <w:r w:rsidR="00E521BC" w:rsidRPr="005234B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eastAsia="ru-RU"/>
        </w:rPr>
        <w:t>м классе на тему «</w:t>
      </w:r>
      <w:r w:rsidRPr="005234B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eastAsia="ru-RU"/>
        </w:rPr>
        <w:t>Полезные ископаемые</w:t>
      </w:r>
      <w:r w:rsidR="00E521BC" w:rsidRPr="005234B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eastAsia="ru-RU"/>
        </w:rPr>
        <w:t>»</w:t>
      </w:r>
    </w:p>
    <w:p w:rsidR="004E4CD1" w:rsidRDefault="004E4CD1" w:rsidP="004E4C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eastAsia="ru-RU"/>
        </w:rPr>
        <w:t xml:space="preserve">                                                                                                                                           Составила: </w:t>
      </w:r>
    </w:p>
    <w:p w:rsidR="004E4CD1" w:rsidRDefault="004E4CD1" w:rsidP="004E4C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eastAsia="ru-RU"/>
        </w:rPr>
        <w:t xml:space="preserve">                                                                                                                                                                         учитель начальных классов</w:t>
      </w:r>
    </w:p>
    <w:p w:rsidR="004E4CD1" w:rsidRDefault="004E4CD1" w:rsidP="004E4CD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eastAsia="ru-RU"/>
        </w:rPr>
        <w:t>Коробейникова Галина Валерьевна</w:t>
      </w:r>
    </w:p>
    <w:p w:rsidR="00622A83" w:rsidRPr="005234BF" w:rsidRDefault="00622A83" w:rsidP="00A7627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tbl>
      <w:tblPr>
        <w:tblW w:w="14750" w:type="dxa"/>
        <w:tblBorders>
          <w:top w:val="single" w:sz="12" w:space="0" w:color="D0D0D0"/>
          <w:left w:val="single" w:sz="12" w:space="0" w:color="D0D0D0"/>
          <w:bottom w:val="single" w:sz="12" w:space="0" w:color="D0D0D0"/>
          <w:right w:val="single" w:sz="12" w:space="0" w:color="D0D0D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38"/>
        <w:gridCol w:w="7512"/>
      </w:tblGrid>
      <w:tr w:rsidR="007048FD" w:rsidRPr="005234BF" w:rsidTr="00A76273">
        <w:tc>
          <w:tcPr>
            <w:tcW w:w="7238" w:type="dxa"/>
            <w:tcBorders>
              <w:top w:val="outset" w:sz="6" w:space="0" w:color="auto"/>
              <w:left w:val="outset" w:sz="6" w:space="0" w:color="auto"/>
              <w:bottom w:val="single" w:sz="6" w:space="0" w:color="D0D0D0"/>
              <w:right w:val="outset" w:sz="6" w:space="0" w:color="auto"/>
            </w:tcBorders>
            <w:shd w:val="clear" w:color="auto" w:fill="FFFFFF"/>
            <w:hideMark/>
          </w:tcPr>
          <w:p w:rsidR="00E521BC" w:rsidRPr="005234BF" w:rsidRDefault="00E521BC" w:rsidP="00E521BC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5234B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Тип урока:</w:t>
            </w:r>
          </w:p>
        </w:tc>
        <w:tc>
          <w:tcPr>
            <w:tcW w:w="7512" w:type="dxa"/>
            <w:tcBorders>
              <w:top w:val="outset" w:sz="6" w:space="0" w:color="auto"/>
              <w:left w:val="outset" w:sz="6" w:space="0" w:color="auto"/>
              <w:bottom w:val="single" w:sz="6" w:space="0" w:color="D0D0D0"/>
              <w:right w:val="outset" w:sz="6" w:space="0" w:color="auto"/>
            </w:tcBorders>
            <w:shd w:val="clear" w:color="auto" w:fill="FFFFFF"/>
            <w:hideMark/>
          </w:tcPr>
          <w:p w:rsidR="00E521BC" w:rsidRPr="005234BF" w:rsidRDefault="007048FD" w:rsidP="00E521BC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234B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4E4CD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</w:t>
            </w:r>
            <w:r w:rsidRPr="005234B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зучение нового материала</w:t>
            </w:r>
          </w:p>
        </w:tc>
      </w:tr>
      <w:tr w:rsidR="007048FD" w:rsidRPr="005234BF" w:rsidTr="00A76273">
        <w:tc>
          <w:tcPr>
            <w:tcW w:w="7238" w:type="dxa"/>
            <w:tcBorders>
              <w:top w:val="outset" w:sz="6" w:space="0" w:color="auto"/>
              <w:left w:val="outset" w:sz="6" w:space="0" w:color="auto"/>
              <w:bottom w:val="single" w:sz="6" w:space="0" w:color="D0D0D0"/>
              <w:right w:val="outset" w:sz="6" w:space="0" w:color="auto"/>
            </w:tcBorders>
            <w:shd w:val="clear" w:color="auto" w:fill="FFFFFF"/>
            <w:hideMark/>
          </w:tcPr>
          <w:p w:rsidR="00E521BC" w:rsidRPr="005234BF" w:rsidRDefault="00E521BC" w:rsidP="00E521BC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5234B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Авторы УМК:</w:t>
            </w:r>
          </w:p>
        </w:tc>
        <w:tc>
          <w:tcPr>
            <w:tcW w:w="7512" w:type="dxa"/>
            <w:tcBorders>
              <w:top w:val="outset" w:sz="6" w:space="0" w:color="auto"/>
              <w:left w:val="outset" w:sz="6" w:space="0" w:color="auto"/>
              <w:bottom w:val="single" w:sz="6" w:space="0" w:color="D0D0D0"/>
              <w:right w:val="outset" w:sz="6" w:space="0" w:color="auto"/>
            </w:tcBorders>
            <w:shd w:val="clear" w:color="auto" w:fill="FFFFFF"/>
            <w:hideMark/>
          </w:tcPr>
          <w:p w:rsidR="00A76273" w:rsidRPr="005234BF" w:rsidRDefault="007048FD" w:rsidP="00A76273">
            <w:pPr>
              <w:pStyle w:val="c5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5234BF">
              <w:rPr>
                <w:rFonts w:eastAsia="Calibri"/>
              </w:rPr>
              <w:t xml:space="preserve"> </w:t>
            </w:r>
            <w:r w:rsidR="00A76273" w:rsidRPr="005234BF">
              <w:rPr>
                <w:rFonts w:eastAsia="Calibri"/>
              </w:rPr>
              <w:t>У</w:t>
            </w:r>
            <w:r w:rsidR="00A76273" w:rsidRPr="005234BF">
              <w:rPr>
                <w:rStyle w:val="c13"/>
                <w:color w:val="000000"/>
              </w:rPr>
              <w:t>МК «Школа России». Плешаков А.А. Окружающий мир. 3 класс, 2 часть, с.46 - 50</w:t>
            </w:r>
          </w:p>
          <w:p w:rsidR="00A76273" w:rsidRPr="005234BF" w:rsidRDefault="00A76273" w:rsidP="00A76273">
            <w:pPr>
              <w:pStyle w:val="c1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5234BF">
              <w:rPr>
                <w:color w:val="000000"/>
              </w:rPr>
              <w:t>Рабочая тетрадь к учебнику «Окружающий мир» Плешаков А.А. 2 часть, с. 28 – 31,</w:t>
            </w:r>
            <w:r w:rsidRPr="005234BF">
              <w:rPr>
                <w:rStyle w:val="c13"/>
                <w:color w:val="000000"/>
                <w:shd w:val="clear" w:color="auto" w:fill="FFFFFF"/>
              </w:rPr>
              <w:t> </w:t>
            </w:r>
          </w:p>
          <w:p w:rsidR="00E521BC" w:rsidRPr="005234BF" w:rsidRDefault="00E521BC" w:rsidP="00A76273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7048FD" w:rsidRPr="005234BF" w:rsidTr="00A76273">
        <w:tc>
          <w:tcPr>
            <w:tcW w:w="7238" w:type="dxa"/>
            <w:tcBorders>
              <w:top w:val="outset" w:sz="6" w:space="0" w:color="auto"/>
              <w:left w:val="outset" w:sz="6" w:space="0" w:color="auto"/>
              <w:bottom w:val="single" w:sz="6" w:space="0" w:color="D0D0D0"/>
              <w:right w:val="outset" w:sz="6" w:space="0" w:color="auto"/>
            </w:tcBorders>
            <w:shd w:val="clear" w:color="auto" w:fill="FFFFFF"/>
            <w:hideMark/>
          </w:tcPr>
          <w:p w:rsidR="00E521BC" w:rsidRPr="005234BF" w:rsidRDefault="004E4CD1" w:rsidP="00E521BC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Цель</w:t>
            </w:r>
            <w:r w:rsidR="00E521BC" w:rsidRPr="005234B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 урока:</w:t>
            </w:r>
          </w:p>
        </w:tc>
        <w:tc>
          <w:tcPr>
            <w:tcW w:w="7512" w:type="dxa"/>
            <w:tcBorders>
              <w:top w:val="outset" w:sz="6" w:space="0" w:color="auto"/>
              <w:left w:val="outset" w:sz="6" w:space="0" w:color="auto"/>
              <w:bottom w:val="single" w:sz="6" w:space="0" w:color="D0D0D0"/>
              <w:right w:val="outset" w:sz="6" w:space="0" w:color="auto"/>
            </w:tcBorders>
            <w:shd w:val="clear" w:color="auto" w:fill="FFFFFF"/>
            <w:hideMark/>
          </w:tcPr>
          <w:p w:rsidR="00E521BC" w:rsidRPr="005234BF" w:rsidRDefault="004E4CD1" w:rsidP="00E521BC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-</w:t>
            </w:r>
            <w:r w:rsidR="007048FD" w:rsidRPr="005234BF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познакомить детей с полезными ископаемыми, их свойствами и применением.</w:t>
            </w:r>
          </w:p>
        </w:tc>
      </w:tr>
      <w:tr w:rsidR="007048FD" w:rsidRPr="005234BF" w:rsidTr="00A76273">
        <w:tc>
          <w:tcPr>
            <w:tcW w:w="7238" w:type="dxa"/>
            <w:tcBorders>
              <w:top w:val="outset" w:sz="6" w:space="0" w:color="auto"/>
              <w:left w:val="outset" w:sz="6" w:space="0" w:color="auto"/>
              <w:bottom w:val="single" w:sz="6" w:space="0" w:color="D0D0D0"/>
              <w:right w:val="outset" w:sz="6" w:space="0" w:color="auto"/>
            </w:tcBorders>
            <w:shd w:val="clear" w:color="auto" w:fill="FFFFFF"/>
            <w:hideMark/>
          </w:tcPr>
          <w:p w:rsidR="00E521BC" w:rsidRPr="005234BF" w:rsidRDefault="00E521BC" w:rsidP="00E521BC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5234B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Планируемые образовательные результаты (личностные, </w:t>
            </w:r>
            <w:proofErr w:type="spellStart"/>
            <w:r w:rsidRPr="005234B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метапредметные</w:t>
            </w:r>
            <w:proofErr w:type="spellEnd"/>
            <w:r w:rsidRPr="005234B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, предметные):</w:t>
            </w:r>
          </w:p>
        </w:tc>
        <w:tc>
          <w:tcPr>
            <w:tcW w:w="7512" w:type="dxa"/>
            <w:tcBorders>
              <w:top w:val="outset" w:sz="6" w:space="0" w:color="auto"/>
              <w:left w:val="outset" w:sz="6" w:space="0" w:color="auto"/>
              <w:bottom w:val="single" w:sz="6" w:space="0" w:color="D0D0D0"/>
              <w:right w:val="outset" w:sz="6" w:space="0" w:color="auto"/>
            </w:tcBorders>
            <w:shd w:val="clear" w:color="auto" w:fill="FFFFFF"/>
            <w:hideMark/>
          </w:tcPr>
          <w:p w:rsidR="007048FD" w:rsidRPr="007048FD" w:rsidRDefault="007048FD" w:rsidP="007048F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234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П</w:t>
            </w:r>
            <w:r w:rsidRPr="007048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редметные</w:t>
            </w:r>
            <w:r w:rsidRPr="007048F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: </w:t>
            </w:r>
          </w:p>
          <w:p w:rsidR="007048FD" w:rsidRPr="007048FD" w:rsidRDefault="007048FD" w:rsidP="007048F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048F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- сформировать понятие «полезные ископаемые», </w:t>
            </w:r>
          </w:p>
          <w:p w:rsidR="007048FD" w:rsidRPr="007048FD" w:rsidRDefault="007048FD" w:rsidP="007048F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048F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- научить различать образцы полезных ископаемых;  </w:t>
            </w:r>
          </w:p>
          <w:p w:rsidR="007048FD" w:rsidRPr="007048FD" w:rsidRDefault="007048FD" w:rsidP="007048F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048F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 развивать представления детей о свойствах полезных ископаемых;</w:t>
            </w:r>
          </w:p>
          <w:p w:rsidR="007048FD" w:rsidRPr="007048FD" w:rsidRDefault="007048FD" w:rsidP="007048F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048F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 познакомить  способами добычи полезных ископаемых  и  их применений в экономике</w:t>
            </w:r>
          </w:p>
          <w:p w:rsidR="007048FD" w:rsidRPr="005234BF" w:rsidRDefault="007048FD" w:rsidP="007048F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proofErr w:type="spellStart"/>
            <w:r w:rsidRPr="005234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Метапредметные</w:t>
            </w:r>
            <w:proofErr w:type="spellEnd"/>
            <w:r w:rsidRPr="005234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:</w:t>
            </w:r>
          </w:p>
          <w:p w:rsidR="007048FD" w:rsidRPr="005234BF" w:rsidRDefault="007048FD" w:rsidP="007048FD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234B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</w:t>
            </w:r>
            <w:r w:rsidRPr="005234B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уметь определять и формулировать цель на уроке с помощью учителя; </w:t>
            </w:r>
          </w:p>
          <w:p w:rsidR="007048FD" w:rsidRPr="005234BF" w:rsidRDefault="007048FD" w:rsidP="007048FD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234B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-оценивать правильность выполнения действий;</w:t>
            </w:r>
          </w:p>
          <w:p w:rsidR="007048FD" w:rsidRPr="005234BF" w:rsidRDefault="007048FD" w:rsidP="007048FD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234B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планировать своё действие в соответствии с поставленной задачей;</w:t>
            </w:r>
          </w:p>
          <w:p w:rsidR="007048FD" w:rsidRPr="005234BF" w:rsidRDefault="007048FD" w:rsidP="007048FD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234B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вносить необходимые коррективы в действие после его завершения на основе его оценки и учёта  характера сделанных ошибок</w:t>
            </w:r>
          </w:p>
          <w:p w:rsidR="007048FD" w:rsidRPr="007048FD" w:rsidRDefault="007048FD" w:rsidP="007048F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234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 Л</w:t>
            </w:r>
            <w:r w:rsidRPr="007048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ичностные:</w:t>
            </w:r>
            <w:r w:rsidRPr="007048F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</w:p>
          <w:p w:rsidR="007048FD" w:rsidRPr="007048FD" w:rsidRDefault="007048FD" w:rsidP="007048F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8F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  <w:t xml:space="preserve">- </w:t>
            </w:r>
            <w:r w:rsidRPr="00704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привлечь детей к  сотрудничеству с учителем и сверстниками;</w:t>
            </w:r>
          </w:p>
          <w:p w:rsidR="007048FD" w:rsidRPr="007048FD" w:rsidRDefault="007048FD" w:rsidP="007048F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бережно относиться  к полезным ископаемым</w:t>
            </w:r>
          </w:p>
          <w:p w:rsidR="007048FD" w:rsidRPr="007048FD" w:rsidRDefault="007048FD" w:rsidP="007048F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521BC" w:rsidRPr="005234BF" w:rsidRDefault="00E521BC" w:rsidP="00E521BC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7048FD" w:rsidRPr="005234BF" w:rsidTr="00A76273">
        <w:tc>
          <w:tcPr>
            <w:tcW w:w="7238" w:type="dxa"/>
            <w:tcBorders>
              <w:top w:val="outset" w:sz="6" w:space="0" w:color="auto"/>
              <w:left w:val="outset" w:sz="6" w:space="0" w:color="auto"/>
              <w:bottom w:val="single" w:sz="6" w:space="0" w:color="D0D0D0"/>
              <w:right w:val="outset" w:sz="6" w:space="0" w:color="auto"/>
            </w:tcBorders>
            <w:shd w:val="clear" w:color="auto" w:fill="FFFFFF"/>
            <w:hideMark/>
          </w:tcPr>
          <w:p w:rsidR="00E521BC" w:rsidRPr="005234BF" w:rsidRDefault="00E521BC" w:rsidP="00E521BC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5234B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lastRenderedPageBreak/>
              <w:t>Оборудование:</w:t>
            </w:r>
          </w:p>
        </w:tc>
        <w:tc>
          <w:tcPr>
            <w:tcW w:w="7512" w:type="dxa"/>
            <w:tcBorders>
              <w:top w:val="outset" w:sz="6" w:space="0" w:color="auto"/>
              <w:left w:val="outset" w:sz="6" w:space="0" w:color="auto"/>
              <w:bottom w:val="single" w:sz="6" w:space="0" w:color="D0D0D0"/>
              <w:right w:val="outset" w:sz="6" w:space="0" w:color="auto"/>
            </w:tcBorders>
            <w:shd w:val="clear" w:color="auto" w:fill="FFFFFF"/>
            <w:hideMark/>
          </w:tcPr>
          <w:p w:rsidR="00E521BC" w:rsidRPr="005234BF" w:rsidRDefault="007048FD" w:rsidP="00E521BC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23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образцы полезных ископаемых, проектор, учебник</w:t>
            </w:r>
            <w:r w:rsidR="00A76273" w:rsidRPr="00523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рабочая тетрадь</w:t>
            </w:r>
          </w:p>
        </w:tc>
      </w:tr>
      <w:tr w:rsidR="007048FD" w:rsidRPr="005234BF" w:rsidTr="00A76273">
        <w:tc>
          <w:tcPr>
            <w:tcW w:w="7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21BC" w:rsidRPr="005234BF" w:rsidRDefault="00E521BC" w:rsidP="00E521BC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5234B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Образовательные ресурсы:</w:t>
            </w:r>
          </w:p>
        </w:tc>
        <w:tc>
          <w:tcPr>
            <w:tcW w:w="7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21BC" w:rsidRPr="005234BF" w:rsidRDefault="007048FD" w:rsidP="00E521BC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234B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Презентация «Полезные ископаемые»</w:t>
            </w:r>
          </w:p>
        </w:tc>
      </w:tr>
      <w:tr w:rsidR="00A76273" w:rsidRPr="005234BF" w:rsidTr="00A76273">
        <w:tc>
          <w:tcPr>
            <w:tcW w:w="14750" w:type="dxa"/>
            <w:gridSpan w:val="2"/>
            <w:tcBorders>
              <w:top w:val="nil"/>
              <w:left w:val="nil"/>
              <w:bottom w:val="single" w:sz="6" w:space="0" w:color="D0D0D0"/>
              <w:right w:val="nil"/>
            </w:tcBorders>
            <w:shd w:val="clear" w:color="auto" w:fill="FFFFFF"/>
          </w:tcPr>
          <w:p w:rsidR="00A76273" w:rsidRPr="005234BF" w:rsidRDefault="00A76273" w:rsidP="00E521BC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A76273" w:rsidRPr="005234BF" w:rsidRDefault="00A76273" w:rsidP="00A76273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5234B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Содержание урока</w:t>
            </w:r>
          </w:p>
        </w:tc>
      </w:tr>
    </w:tbl>
    <w:p w:rsidR="00E521BC" w:rsidRPr="005234BF" w:rsidRDefault="00E521BC" w:rsidP="00E521BC">
      <w:pPr>
        <w:spacing w:after="0" w:line="240" w:lineRule="auto"/>
        <w:rPr>
          <w:rFonts w:ascii="Times New Roman" w:eastAsia="Times New Roman" w:hAnsi="Times New Roman" w:cs="Times New Roman"/>
          <w:vanish/>
          <w:color w:val="000000" w:themeColor="text1"/>
          <w:sz w:val="24"/>
          <w:szCs w:val="24"/>
          <w:lang w:eastAsia="ru-RU"/>
        </w:rPr>
      </w:pPr>
    </w:p>
    <w:tbl>
      <w:tblPr>
        <w:tblW w:w="14782" w:type="dxa"/>
        <w:tblInd w:w="-8" w:type="dxa"/>
        <w:tblBorders>
          <w:top w:val="single" w:sz="12" w:space="0" w:color="D0D0D0"/>
          <w:left w:val="single" w:sz="12" w:space="0" w:color="D0D0D0"/>
          <w:bottom w:val="single" w:sz="12" w:space="0" w:color="D0D0D0"/>
          <w:right w:val="single" w:sz="12" w:space="0" w:color="D0D0D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782"/>
      </w:tblGrid>
      <w:tr w:rsidR="007048FD" w:rsidRPr="00A76629" w:rsidTr="00615958">
        <w:trPr>
          <w:trHeight w:val="702"/>
        </w:trPr>
        <w:tc>
          <w:tcPr>
            <w:tcW w:w="14782" w:type="dxa"/>
            <w:tcBorders>
              <w:top w:val="nil"/>
              <w:left w:val="nil"/>
              <w:bottom w:val="single" w:sz="6" w:space="0" w:color="D0D0D0"/>
              <w:right w:val="nil"/>
            </w:tcBorders>
            <w:shd w:val="clear" w:color="auto" w:fill="FFFFFF"/>
            <w:hideMark/>
          </w:tcPr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2953"/>
              <w:gridCol w:w="5697"/>
              <w:gridCol w:w="2977"/>
              <w:gridCol w:w="3140"/>
            </w:tblGrid>
            <w:tr w:rsidR="00615958" w:rsidRPr="00A76629" w:rsidTr="00622A83">
              <w:tc>
                <w:tcPr>
                  <w:tcW w:w="2953" w:type="dxa"/>
                </w:tcPr>
                <w:p w:rsidR="00615958" w:rsidRPr="00A76629" w:rsidRDefault="00A76273" w:rsidP="003619DD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A76629"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24"/>
                      <w:szCs w:val="24"/>
                      <w:lang w:eastAsia="ru-RU"/>
                    </w:rPr>
                    <w:t>Этапы урока</w:t>
                  </w:r>
                </w:p>
              </w:tc>
              <w:tc>
                <w:tcPr>
                  <w:tcW w:w="5697" w:type="dxa"/>
                </w:tcPr>
                <w:p w:rsidR="00615958" w:rsidRPr="00A76629" w:rsidRDefault="00A76273" w:rsidP="003619DD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A76629"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24"/>
                      <w:szCs w:val="24"/>
                      <w:lang w:eastAsia="ru-RU"/>
                    </w:rPr>
                    <w:t>Деятельность учителя</w:t>
                  </w:r>
                </w:p>
              </w:tc>
              <w:tc>
                <w:tcPr>
                  <w:tcW w:w="2977" w:type="dxa"/>
                </w:tcPr>
                <w:p w:rsidR="00615958" w:rsidRPr="00A76629" w:rsidRDefault="00A76273" w:rsidP="00E521BC">
                  <w:pPr>
                    <w:spacing w:line="360" w:lineRule="atLeast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A76629"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24"/>
                      <w:szCs w:val="24"/>
                      <w:lang w:eastAsia="ru-RU"/>
                    </w:rPr>
                    <w:t>Деятельность учащихся</w:t>
                  </w:r>
                </w:p>
              </w:tc>
              <w:tc>
                <w:tcPr>
                  <w:tcW w:w="3140" w:type="dxa"/>
                </w:tcPr>
                <w:p w:rsidR="00615958" w:rsidRPr="00A76629" w:rsidRDefault="005234BF" w:rsidP="00E521BC">
                  <w:pPr>
                    <w:spacing w:line="360" w:lineRule="atLeast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A76629"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24"/>
                      <w:szCs w:val="24"/>
                      <w:lang w:eastAsia="ru-RU"/>
                    </w:rPr>
                    <w:t>Формирование УУД</w:t>
                  </w:r>
                </w:p>
              </w:tc>
            </w:tr>
            <w:tr w:rsidR="00615958" w:rsidRPr="00A76629" w:rsidTr="00622A83">
              <w:tc>
                <w:tcPr>
                  <w:tcW w:w="2953" w:type="dxa"/>
                </w:tcPr>
                <w:p w:rsidR="00615958" w:rsidRPr="00615958" w:rsidRDefault="00615958" w:rsidP="003619DD">
                  <w:pP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  <w:r w:rsidRPr="00615958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1Организационный момент:</w:t>
                  </w:r>
                </w:p>
                <w:p w:rsidR="00615958" w:rsidRPr="00A76629" w:rsidRDefault="00615958" w:rsidP="003619DD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697" w:type="dxa"/>
                </w:tcPr>
                <w:p w:rsidR="00A76273" w:rsidRPr="00A76273" w:rsidRDefault="00A76273" w:rsidP="003619DD">
                  <w:pPr>
                    <w:suppressAutoHyphens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7627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 Здравствуйте! Сейчас у нас урок окружающего мира. Давайте проверим готовность к уроку. У вас на парте должны быть учебник, рабочая тетрадь, линейка, карандаш, ручка.</w:t>
                  </w:r>
                </w:p>
                <w:p w:rsidR="00A76273" w:rsidRPr="00A76273" w:rsidRDefault="00A76273" w:rsidP="003619DD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7627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 Сейчас сядут те, кто готов к уроку и хочет научиться новому.</w:t>
                  </w:r>
                </w:p>
                <w:p w:rsidR="00615958" w:rsidRPr="00A76629" w:rsidRDefault="00615958" w:rsidP="003619DD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977" w:type="dxa"/>
                </w:tcPr>
                <w:p w:rsidR="00615958" w:rsidRPr="00A76629" w:rsidRDefault="00A76629" w:rsidP="00A76629">
                  <w:pPr>
                    <w:spacing w:line="360" w:lineRule="atLeast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Дети проверяют наличие всего необходимого оборудования для урока</w:t>
                  </w:r>
                </w:p>
              </w:tc>
              <w:tc>
                <w:tcPr>
                  <w:tcW w:w="3140" w:type="dxa"/>
                </w:tcPr>
                <w:p w:rsidR="00A76629" w:rsidRPr="00A76629" w:rsidRDefault="00A76629" w:rsidP="00A76629">
                  <w:pPr>
                    <w:pStyle w:val="a4"/>
                    <w:shd w:val="clear" w:color="auto" w:fill="F5F5F5"/>
                    <w:spacing w:before="0" w:beforeAutospacing="0" w:after="0" w:afterAutospacing="0"/>
                    <w:rPr>
                      <w:color w:val="000000"/>
                      <w:sz w:val="21"/>
                      <w:szCs w:val="21"/>
                    </w:rPr>
                  </w:pPr>
                  <w:r w:rsidRPr="00A76629">
                    <w:rPr>
                      <w:color w:val="000000"/>
                      <w:sz w:val="22"/>
                      <w:szCs w:val="22"/>
                    </w:rPr>
                    <w:t>Уметь организовывать свое рабочее место в соответствии с целью выполнения заданий;</w:t>
                  </w:r>
                </w:p>
                <w:p w:rsidR="00A76629" w:rsidRDefault="00A76629" w:rsidP="00A76629">
                  <w:pPr>
                    <w:pStyle w:val="a4"/>
                    <w:shd w:val="clear" w:color="auto" w:fill="F5F5F5"/>
                    <w:spacing w:before="0" w:beforeAutospacing="0" w:after="0" w:afterAutospacing="0"/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</w:pPr>
                  <w:r w:rsidRPr="00A76629">
                    <w:rPr>
                      <w:color w:val="000000"/>
                      <w:sz w:val="22"/>
                      <w:szCs w:val="22"/>
                    </w:rPr>
                    <w:t>- планировать учебное сотрудничество с учителем и сверстниками</w:t>
                  </w:r>
                  <w:r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.</w:t>
                  </w:r>
                </w:p>
                <w:p w:rsidR="005234BF" w:rsidRPr="00A76629" w:rsidRDefault="00A76629" w:rsidP="005234BF">
                  <w:pPr>
                    <w:pStyle w:val="c5"/>
                    <w:shd w:val="clear" w:color="auto" w:fill="FFFFFF"/>
                    <w:spacing w:before="0" w:beforeAutospacing="0" w:after="0" w:afterAutospacing="0"/>
                    <w:rPr>
                      <w:color w:val="000000"/>
                    </w:rPr>
                  </w:pPr>
                  <w:r w:rsidRPr="00A76629">
                    <w:rPr>
                      <w:rStyle w:val="c11"/>
                      <w:color w:val="000000"/>
                    </w:rPr>
                    <w:t xml:space="preserve"> </w:t>
                  </w:r>
                  <w:r w:rsidR="005234BF" w:rsidRPr="00A76629">
                    <w:rPr>
                      <w:rStyle w:val="c11"/>
                      <w:color w:val="000000"/>
                    </w:rPr>
                    <w:t>(</w:t>
                  </w:r>
                  <w:r>
                    <w:rPr>
                      <w:rStyle w:val="c12"/>
                      <w:i/>
                      <w:iCs/>
                    </w:rPr>
                    <w:t xml:space="preserve">Регулятивные </w:t>
                  </w:r>
                  <w:r w:rsidR="005234BF" w:rsidRPr="00A76629">
                    <w:rPr>
                      <w:rStyle w:val="c12"/>
                      <w:i/>
                      <w:iCs/>
                      <w:color w:val="000000"/>
                    </w:rPr>
                    <w:t>УУД</w:t>
                  </w:r>
                  <w:r>
                    <w:rPr>
                      <w:rStyle w:val="c12"/>
                      <w:i/>
                      <w:iCs/>
                      <w:color w:val="000000"/>
                    </w:rPr>
                    <w:t>)</w:t>
                  </w:r>
                </w:p>
                <w:p w:rsidR="00615958" w:rsidRPr="00A76629" w:rsidRDefault="00615958" w:rsidP="00E521BC">
                  <w:pPr>
                    <w:spacing w:line="360" w:lineRule="atLeast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3619DD" w:rsidRPr="00A76629" w:rsidTr="00622A83">
              <w:trPr>
                <w:trHeight w:val="2280"/>
              </w:trPr>
              <w:tc>
                <w:tcPr>
                  <w:tcW w:w="2953" w:type="dxa"/>
                  <w:vMerge w:val="restart"/>
                </w:tcPr>
                <w:p w:rsidR="003619DD" w:rsidRPr="00A76273" w:rsidRDefault="003619DD" w:rsidP="003619DD">
                  <w:pP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shd w:val="clear" w:color="auto" w:fill="FFFFFF"/>
                      <w:lang w:eastAsia="zh-CN"/>
                    </w:rPr>
                  </w:pPr>
                  <w:r w:rsidRPr="00A7627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II. Актуализация знаний.</w:t>
                  </w:r>
                  <w:r w:rsidRPr="00A76273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shd w:val="clear" w:color="auto" w:fill="FFFFFF"/>
                      <w:lang w:eastAsia="zh-CN"/>
                    </w:rPr>
                    <w:t xml:space="preserve"> Постановка учебных задач и её решение</w:t>
                  </w:r>
                </w:p>
                <w:p w:rsidR="003619DD" w:rsidRPr="00A76629" w:rsidRDefault="003619DD" w:rsidP="003619DD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697" w:type="dxa"/>
                </w:tcPr>
                <w:p w:rsidR="003619DD" w:rsidRPr="005234BF" w:rsidRDefault="003619DD" w:rsidP="003619DD">
                  <w:pPr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</w:rPr>
                    <w:t>1.</w:t>
                  </w:r>
                  <w:r w:rsidRPr="005234BF"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</w:rPr>
                    <w:t>Отгадайте загадки</w:t>
                  </w:r>
                  <w:r w:rsidR="002461BC"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</w:rPr>
                    <w:t xml:space="preserve"> (слайд 1-7):</w:t>
                  </w:r>
                </w:p>
                <w:p w:rsidR="003619DD" w:rsidRPr="005234BF" w:rsidRDefault="003619DD" w:rsidP="003619DD">
                  <w:pPr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  <w:r w:rsidRPr="005234BF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1)</w:t>
                  </w:r>
                  <w:r w:rsidRPr="005234B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 xml:space="preserve"> </w:t>
                  </w:r>
                  <w:r w:rsidRPr="005234BF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Без неё не побежит</w:t>
                  </w:r>
                </w:p>
                <w:p w:rsidR="003619DD" w:rsidRPr="005234BF" w:rsidRDefault="003619DD" w:rsidP="003619DD">
                  <w:pPr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  <w:r w:rsidRPr="005234BF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Ни такси, ни мотоцикл, </w:t>
                  </w:r>
                </w:p>
                <w:p w:rsidR="003619DD" w:rsidRPr="005234BF" w:rsidRDefault="003619DD" w:rsidP="003619DD">
                  <w:pPr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  <w:r w:rsidRPr="005234BF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Не поднимется ракета</w:t>
                  </w:r>
                </w:p>
                <w:p w:rsidR="003619DD" w:rsidRPr="005234BF" w:rsidRDefault="003619DD" w:rsidP="003619DD">
                  <w:pPr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  <w:r w:rsidRPr="005234BF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Отгадайте, что же это? (Нефть)</w:t>
                  </w:r>
                </w:p>
                <w:p w:rsidR="003619DD" w:rsidRPr="005234BF" w:rsidRDefault="003619DD" w:rsidP="003619DD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  <w:p w:rsidR="003619DD" w:rsidRPr="005234BF" w:rsidRDefault="003619DD" w:rsidP="003619DD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5234BF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2)Этот мастер белый-белый</w:t>
                  </w:r>
                </w:p>
                <w:p w:rsidR="003619DD" w:rsidRPr="005234BF" w:rsidRDefault="003619DD" w:rsidP="003619DD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5234BF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В школе не лежит без дела:</w:t>
                  </w:r>
                </w:p>
                <w:p w:rsidR="003619DD" w:rsidRPr="005234BF" w:rsidRDefault="003619DD" w:rsidP="003619DD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5234BF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Пробегает по доске, </w:t>
                  </w:r>
                </w:p>
                <w:p w:rsidR="003619DD" w:rsidRPr="005234BF" w:rsidRDefault="003619DD" w:rsidP="003619DD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5234BF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Оставляет белый след. </w:t>
                  </w:r>
                </w:p>
                <w:p w:rsidR="003619DD" w:rsidRPr="005234BF" w:rsidRDefault="003619DD" w:rsidP="003619DD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5234BF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Потолок наш тоже белый</w:t>
                  </w:r>
                </w:p>
                <w:p w:rsidR="003619DD" w:rsidRPr="005234BF" w:rsidRDefault="003619DD" w:rsidP="003619DD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5234BF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Ведь и он побелен ….(Мел)</w:t>
                  </w:r>
                </w:p>
                <w:p w:rsidR="003619DD" w:rsidRPr="005234BF" w:rsidRDefault="003619DD" w:rsidP="003619DD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5234BF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3) Горит, да не солнце,</w:t>
                  </w:r>
                </w:p>
                <w:p w:rsidR="003619DD" w:rsidRPr="005234BF" w:rsidRDefault="003619DD" w:rsidP="003619DD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5234BF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gramStart"/>
                  <w:r w:rsidRPr="005234BF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Черен</w:t>
                  </w:r>
                  <w:proofErr w:type="gramEnd"/>
                  <w:r w:rsidRPr="005234BF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, да не ночь,</w:t>
                  </w:r>
                </w:p>
                <w:p w:rsidR="003619DD" w:rsidRPr="005234BF" w:rsidRDefault="003619DD" w:rsidP="003619DD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5234BF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Твердый, да не камень.</w:t>
                  </w:r>
                </w:p>
                <w:p w:rsidR="003619DD" w:rsidRPr="005234BF" w:rsidRDefault="003619DD" w:rsidP="003619DD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5234BF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На весь мир он славен!  (уголь)</w:t>
                  </w:r>
                </w:p>
                <w:p w:rsidR="003619DD" w:rsidRPr="005234BF" w:rsidRDefault="003619DD" w:rsidP="003619DD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  <w:p w:rsidR="003619DD" w:rsidRPr="005234BF" w:rsidRDefault="003619DD" w:rsidP="003619DD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5234BF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4) Говорят, он есть и у науки.</w:t>
                  </w:r>
                </w:p>
                <w:p w:rsidR="003619DD" w:rsidRPr="005234BF" w:rsidRDefault="003619DD" w:rsidP="003619DD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5234BF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Знайте, очень прочен он, друзья!</w:t>
                  </w:r>
                </w:p>
                <w:p w:rsidR="003619DD" w:rsidRPr="005234BF" w:rsidRDefault="003619DD" w:rsidP="003619DD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5234BF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lastRenderedPageBreak/>
                    <w:t>Без него метро и зданий стены</w:t>
                  </w:r>
                </w:p>
                <w:p w:rsidR="003619DD" w:rsidRPr="005234BF" w:rsidRDefault="003619DD" w:rsidP="003619DD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5234BF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Облицовывать, поверьте уж, нельзя! (гранит)</w:t>
                  </w:r>
                </w:p>
                <w:p w:rsidR="003619DD" w:rsidRPr="005234BF" w:rsidRDefault="003619DD" w:rsidP="003619DD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  <w:p w:rsidR="003619DD" w:rsidRPr="005234BF" w:rsidRDefault="003619DD" w:rsidP="003619DD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5234BF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5) Разрушился гранит-</w:t>
                  </w:r>
                </w:p>
                <w:p w:rsidR="003619DD" w:rsidRPr="005234BF" w:rsidRDefault="003619DD" w:rsidP="003619DD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5234BF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В того он превратился.</w:t>
                  </w:r>
                </w:p>
                <w:p w:rsidR="003619DD" w:rsidRPr="005234BF" w:rsidRDefault="003619DD" w:rsidP="003619DD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5234BF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Кто для стекла и для строительства</w:t>
                  </w:r>
                </w:p>
                <w:p w:rsidR="003619DD" w:rsidRPr="005234BF" w:rsidRDefault="003619DD" w:rsidP="003619DD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5234BF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Отлично пригодился</w:t>
                  </w:r>
                  <w:proofErr w:type="gramStart"/>
                  <w:r w:rsidRPr="005234BF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.</w:t>
                  </w:r>
                  <w:proofErr w:type="gramEnd"/>
                  <w:r w:rsidRPr="005234BF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( </w:t>
                  </w:r>
                  <w:proofErr w:type="gramStart"/>
                  <w:r w:rsidRPr="005234BF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п</w:t>
                  </w:r>
                  <w:proofErr w:type="gramEnd"/>
                  <w:r w:rsidRPr="005234BF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есок)</w:t>
                  </w:r>
                </w:p>
                <w:p w:rsidR="003619DD" w:rsidRPr="005234BF" w:rsidRDefault="003619DD" w:rsidP="003619DD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  <w:p w:rsidR="003619DD" w:rsidRPr="005234BF" w:rsidRDefault="003619DD" w:rsidP="003619DD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5234BF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6)Осадочная горная порода-</w:t>
                  </w:r>
                </w:p>
                <w:p w:rsidR="003619DD" w:rsidRPr="005234BF" w:rsidRDefault="003619DD" w:rsidP="003619DD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5234BF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Когда суха, как пыль тогда она,</w:t>
                  </w:r>
                </w:p>
                <w:p w:rsidR="003619DD" w:rsidRPr="005234BF" w:rsidRDefault="003619DD" w:rsidP="003619DD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5234BF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Но если увлажнить ее немного,</w:t>
                  </w:r>
                </w:p>
                <w:p w:rsidR="003619DD" w:rsidRPr="00A76629" w:rsidRDefault="003619DD" w:rsidP="003619DD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5234BF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Для кирпичей и ваз она годна (глина)</w:t>
                  </w:r>
                </w:p>
              </w:tc>
              <w:tc>
                <w:tcPr>
                  <w:tcW w:w="2977" w:type="dxa"/>
                </w:tcPr>
                <w:p w:rsidR="003619DD" w:rsidRPr="00A76629" w:rsidRDefault="003619DD" w:rsidP="00A76629">
                  <w:pPr>
                    <w:spacing w:line="360" w:lineRule="atLeast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lastRenderedPageBreak/>
                    <w:t>Учащиеся отгадывают загадки</w:t>
                  </w:r>
                </w:p>
              </w:tc>
              <w:tc>
                <w:tcPr>
                  <w:tcW w:w="3140" w:type="dxa"/>
                </w:tcPr>
                <w:p w:rsidR="003619DD" w:rsidRPr="00A76629" w:rsidRDefault="003619DD" w:rsidP="00A76629">
                  <w:pPr>
                    <w:spacing w:line="360" w:lineRule="atLeas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  <w:r w:rsidRPr="00A7662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- ориентироваться в своей системе знаний;</w:t>
                  </w:r>
                </w:p>
                <w:p w:rsidR="003619DD" w:rsidRPr="00A76629" w:rsidRDefault="003619DD" w:rsidP="00A76629">
                  <w:pPr>
                    <w:spacing w:line="360" w:lineRule="atLeas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  <w:r w:rsidRPr="00A7662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- находить и использовать информацию для решения учебных ситуаций;</w:t>
                  </w:r>
                </w:p>
                <w:p w:rsidR="003619DD" w:rsidRPr="003619DD" w:rsidRDefault="003619DD" w:rsidP="00A76629">
                  <w:pPr>
                    <w:spacing w:line="360" w:lineRule="atLeast"/>
                    <w:rPr>
                      <w:rStyle w:val="c11"/>
                      <w:rFonts w:ascii="Times New Roman" w:hAnsi="Times New Roman" w:cs="Times New Roman"/>
                      <w:i/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  <w:r>
                    <w:rPr>
                      <w:rStyle w:val="c11"/>
                      <w:rFonts w:ascii="Times New Roman" w:hAnsi="Times New Roman" w:cs="Times New Roman"/>
                      <w:i/>
                      <w:color w:val="000000"/>
                      <w:sz w:val="24"/>
                      <w:szCs w:val="24"/>
                      <w:shd w:val="clear" w:color="auto" w:fill="FFFFFF"/>
                    </w:rPr>
                    <w:t>(Познавательные УУД)</w:t>
                  </w:r>
                </w:p>
                <w:p w:rsidR="003619DD" w:rsidRDefault="003619DD" w:rsidP="00A76629">
                  <w:pPr>
                    <w:spacing w:line="360" w:lineRule="atLeast"/>
                    <w:rPr>
                      <w:rStyle w:val="c11"/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</w:p>
                <w:p w:rsidR="003619DD" w:rsidRDefault="003619DD" w:rsidP="00A76629">
                  <w:pPr>
                    <w:spacing w:line="360" w:lineRule="atLeast"/>
                    <w:rPr>
                      <w:rStyle w:val="c11"/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</w:p>
                <w:p w:rsidR="003619DD" w:rsidRDefault="003619DD" w:rsidP="00A76629">
                  <w:pPr>
                    <w:spacing w:line="360" w:lineRule="atLeast"/>
                    <w:rPr>
                      <w:rStyle w:val="c11"/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</w:p>
                <w:p w:rsidR="003619DD" w:rsidRDefault="003619DD" w:rsidP="00A76629">
                  <w:pPr>
                    <w:spacing w:line="360" w:lineRule="atLeast"/>
                    <w:rPr>
                      <w:rStyle w:val="c11"/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</w:p>
                <w:p w:rsidR="003619DD" w:rsidRDefault="003619DD" w:rsidP="00A76629">
                  <w:pPr>
                    <w:spacing w:line="360" w:lineRule="atLeast"/>
                    <w:rPr>
                      <w:rStyle w:val="c11"/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</w:p>
                <w:p w:rsidR="003619DD" w:rsidRDefault="003619DD" w:rsidP="00A76629">
                  <w:pPr>
                    <w:spacing w:line="360" w:lineRule="atLeast"/>
                    <w:rPr>
                      <w:rStyle w:val="c11"/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</w:p>
                <w:p w:rsidR="003619DD" w:rsidRDefault="003619DD" w:rsidP="00A76629">
                  <w:pPr>
                    <w:spacing w:line="360" w:lineRule="atLeast"/>
                    <w:rPr>
                      <w:rStyle w:val="c11"/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</w:p>
                <w:p w:rsidR="003619DD" w:rsidRDefault="003619DD" w:rsidP="00A76629">
                  <w:pPr>
                    <w:spacing w:line="360" w:lineRule="atLeast"/>
                    <w:rPr>
                      <w:rStyle w:val="c11"/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</w:p>
                <w:p w:rsidR="003619DD" w:rsidRDefault="003619DD" w:rsidP="00A76629">
                  <w:pPr>
                    <w:spacing w:line="360" w:lineRule="atLeast"/>
                    <w:rPr>
                      <w:rStyle w:val="c11"/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</w:p>
                <w:p w:rsidR="003619DD" w:rsidRDefault="003619DD" w:rsidP="00A76629">
                  <w:pPr>
                    <w:spacing w:line="360" w:lineRule="atLeast"/>
                    <w:rPr>
                      <w:rStyle w:val="c11"/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</w:p>
                <w:p w:rsidR="003619DD" w:rsidRDefault="003619DD" w:rsidP="00A76629">
                  <w:pPr>
                    <w:spacing w:line="360" w:lineRule="atLeast"/>
                    <w:rPr>
                      <w:rStyle w:val="c11"/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</w:p>
                <w:p w:rsidR="003619DD" w:rsidRDefault="003619DD" w:rsidP="00A76629">
                  <w:pPr>
                    <w:spacing w:line="360" w:lineRule="atLeast"/>
                    <w:rPr>
                      <w:rStyle w:val="c11"/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</w:p>
                <w:p w:rsidR="003619DD" w:rsidRDefault="003619DD" w:rsidP="00A76629">
                  <w:pPr>
                    <w:spacing w:line="360" w:lineRule="atLeast"/>
                    <w:rPr>
                      <w:rStyle w:val="c11"/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</w:p>
                <w:p w:rsidR="003619DD" w:rsidRDefault="003619DD" w:rsidP="00A76629">
                  <w:pPr>
                    <w:spacing w:line="360" w:lineRule="atLeast"/>
                    <w:rPr>
                      <w:rStyle w:val="c11"/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</w:p>
                <w:p w:rsidR="003619DD" w:rsidRDefault="003619DD" w:rsidP="00A76629">
                  <w:pPr>
                    <w:spacing w:line="360" w:lineRule="atLeast"/>
                    <w:rPr>
                      <w:rStyle w:val="c11"/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</w:p>
                <w:p w:rsidR="003619DD" w:rsidRDefault="003619DD" w:rsidP="00A76629">
                  <w:pPr>
                    <w:spacing w:line="360" w:lineRule="atLeast"/>
                    <w:rPr>
                      <w:rStyle w:val="c11"/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</w:p>
                <w:p w:rsidR="003619DD" w:rsidRPr="00A76629" w:rsidRDefault="003619DD" w:rsidP="00A76629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3619DD" w:rsidRPr="00A76629" w:rsidTr="00622A83">
              <w:trPr>
                <w:trHeight w:val="4425"/>
              </w:trPr>
              <w:tc>
                <w:tcPr>
                  <w:tcW w:w="2953" w:type="dxa"/>
                  <w:vMerge/>
                </w:tcPr>
                <w:p w:rsidR="003619DD" w:rsidRPr="00A76273" w:rsidRDefault="003619DD" w:rsidP="003619DD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697" w:type="dxa"/>
                </w:tcPr>
                <w:p w:rsidR="003619DD" w:rsidRPr="005234BF" w:rsidRDefault="003619DD" w:rsidP="003619DD">
                  <w:pP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2.</w:t>
                  </w:r>
                  <w:r w:rsidR="002461BC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Постановка цели и задач (слайд 8).</w:t>
                  </w:r>
                </w:p>
                <w:p w:rsidR="003619DD" w:rsidRPr="005234BF" w:rsidRDefault="003619DD" w:rsidP="003619DD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5234BF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-Как назвать все эти отгадки? (полезные  ископаемые)</w:t>
                  </w:r>
                </w:p>
                <w:p w:rsidR="003619DD" w:rsidRPr="005234BF" w:rsidRDefault="003619DD" w:rsidP="003619DD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5234BF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- Верно, тема нашего сегодняшнего урока «Полезные ископаемые»</w:t>
                  </w:r>
                </w:p>
                <w:p w:rsidR="003619DD" w:rsidRPr="005234BF" w:rsidRDefault="003619DD" w:rsidP="003619DD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5234BF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- Давайте определим ряд вопросов, на которые нам предстоит ответить в ходе урока? </w:t>
                  </w:r>
                </w:p>
                <w:p w:rsidR="003619DD" w:rsidRPr="005234BF" w:rsidRDefault="003619DD" w:rsidP="003619DD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5234BF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-Что такое « Полезные ископаемые»?</w:t>
                  </w:r>
                </w:p>
                <w:p w:rsidR="003619DD" w:rsidRPr="005234BF" w:rsidRDefault="003619DD" w:rsidP="003619DD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5234BF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- Какие полезные ископаемые бывают?</w:t>
                  </w:r>
                </w:p>
                <w:p w:rsidR="003619DD" w:rsidRPr="005234BF" w:rsidRDefault="003619DD" w:rsidP="003619DD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5234BF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- Как люди используют в своей жизни? Как добывают?</w:t>
                  </w:r>
                </w:p>
                <w:p w:rsidR="003619DD" w:rsidRPr="005234BF" w:rsidRDefault="003619DD" w:rsidP="003619DD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5234BF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- Как  надо охранять полезные ископаемые?</w:t>
                  </w:r>
                </w:p>
                <w:p w:rsidR="003619DD" w:rsidRPr="005234BF" w:rsidRDefault="003619DD" w:rsidP="003619DD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  <w:p w:rsidR="003619DD" w:rsidRPr="005234BF" w:rsidRDefault="003619DD" w:rsidP="003619DD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5234BF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- Какова цель нашего урока? (Изучить полезные ископаемые)</w:t>
                  </w:r>
                </w:p>
                <w:p w:rsidR="003619DD" w:rsidRPr="005234BF" w:rsidRDefault="003619DD" w:rsidP="003619DD">
                  <w:pPr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A76629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- Верно, молодцы</w:t>
                  </w:r>
                </w:p>
              </w:tc>
              <w:tc>
                <w:tcPr>
                  <w:tcW w:w="2977" w:type="dxa"/>
                </w:tcPr>
                <w:p w:rsidR="003619DD" w:rsidRDefault="003619DD" w:rsidP="00A76629">
                  <w:pPr>
                    <w:spacing w:line="360" w:lineRule="atLeast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Учащиеся совместно с учителем ставят перед собой цель и задачи.</w:t>
                  </w:r>
                </w:p>
              </w:tc>
              <w:tc>
                <w:tcPr>
                  <w:tcW w:w="3140" w:type="dxa"/>
                </w:tcPr>
                <w:p w:rsidR="003619DD" w:rsidRPr="00A76629" w:rsidRDefault="003619DD" w:rsidP="00A76629">
                  <w:pPr>
                    <w:spacing w:line="360" w:lineRule="atLeast"/>
                    <w:rPr>
                      <w:rStyle w:val="c12"/>
                      <w:rFonts w:ascii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  <w:r w:rsidRPr="00A76629">
                    <w:rPr>
                      <w:rStyle w:val="c11"/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Уметь определять и формулировать цель на уроке с помощью учителя (</w:t>
                  </w:r>
                  <w:r w:rsidRPr="00A76629">
                    <w:rPr>
                      <w:rStyle w:val="c12"/>
                      <w:rFonts w:ascii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shd w:val="clear" w:color="auto" w:fill="FFFFFF"/>
                    </w:rPr>
                    <w:t>Регулятивные УУД)</w:t>
                  </w:r>
                </w:p>
                <w:p w:rsidR="003619DD" w:rsidRPr="00A76629" w:rsidRDefault="003619DD" w:rsidP="00A76629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</w:p>
              </w:tc>
            </w:tr>
            <w:tr w:rsidR="00E82C39" w:rsidRPr="00A76629" w:rsidTr="00622A83">
              <w:trPr>
                <w:trHeight w:val="825"/>
              </w:trPr>
              <w:tc>
                <w:tcPr>
                  <w:tcW w:w="2953" w:type="dxa"/>
                  <w:vMerge w:val="restart"/>
                </w:tcPr>
                <w:p w:rsidR="00E82C39" w:rsidRPr="00A76629" w:rsidRDefault="00E82C39" w:rsidP="003619DD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A76629"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</w:rPr>
                    <w:t>III.</w:t>
                  </w:r>
                  <w:r w:rsidRPr="00A7662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 xml:space="preserve"> </w:t>
                  </w:r>
                  <w:r w:rsidRPr="00A76629"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</w:rPr>
                    <w:t>. Работа по теме урока</w:t>
                  </w:r>
                </w:p>
              </w:tc>
              <w:tc>
                <w:tcPr>
                  <w:tcW w:w="5697" w:type="dxa"/>
                </w:tcPr>
                <w:p w:rsidR="00E82C39" w:rsidRPr="003619DD" w:rsidRDefault="00E82C39" w:rsidP="003619DD">
                  <w:pPr>
                    <w:pStyle w:val="a5"/>
                    <w:numPr>
                      <w:ilvl w:val="0"/>
                      <w:numId w:val="1"/>
                    </w:numPr>
                    <w:rPr>
                      <w:rFonts w:ascii="Times New Roman" w:eastAsia="Calibri" w:hAnsi="Times New Roman" w:cs="Times New Roman"/>
                      <w:b/>
                      <w:bCs/>
                      <w:i/>
                      <w:sz w:val="24"/>
                      <w:szCs w:val="24"/>
                    </w:rPr>
                  </w:pPr>
                  <w:r w:rsidRPr="003619DD">
                    <w:rPr>
                      <w:rFonts w:ascii="Times New Roman" w:eastAsia="Calibri" w:hAnsi="Times New Roman" w:cs="Times New Roman"/>
                      <w:b/>
                      <w:bCs/>
                      <w:i/>
                      <w:sz w:val="24"/>
                      <w:szCs w:val="24"/>
                    </w:rPr>
                    <w:t>Бесед</w:t>
                  </w:r>
                  <w:proofErr w:type="gramStart"/>
                  <w:r w:rsidRPr="003619DD">
                    <w:rPr>
                      <w:rFonts w:ascii="Times New Roman" w:eastAsia="Calibri" w:hAnsi="Times New Roman" w:cs="Times New Roman"/>
                      <w:b/>
                      <w:bCs/>
                      <w:i/>
                      <w:sz w:val="24"/>
                      <w:szCs w:val="24"/>
                    </w:rPr>
                    <w:t>а</w:t>
                  </w:r>
                  <w:r w:rsidR="002461BC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(</w:t>
                  </w:r>
                  <w:proofErr w:type="gramEnd"/>
                  <w:r w:rsidR="002461BC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слайд 9):</w:t>
                  </w:r>
                </w:p>
                <w:p w:rsidR="00E82C39" w:rsidRPr="005234BF" w:rsidRDefault="00E82C39" w:rsidP="003619DD">
                  <w:pPr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  <w:r w:rsidRPr="005234BF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Полезные ископаемые</w:t>
                  </w:r>
                </w:p>
                <w:p w:rsidR="00E82C39" w:rsidRPr="005234BF" w:rsidRDefault="00E82C39" w:rsidP="003619DD">
                  <w:pPr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  <w:r w:rsidRPr="005234BF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- От какого слова произошло слово «ископаемые»? (От слова «копать», извлекать, доставать)</w:t>
                  </w:r>
                </w:p>
                <w:p w:rsidR="00E82C39" w:rsidRPr="005234BF" w:rsidRDefault="00E82C39" w:rsidP="003619DD">
                  <w:pPr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  <w:r w:rsidRPr="005234BF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- Почему они полезные? (приносят пользу человеку.)</w:t>
                  </w:r>
                </w:p>
                <w:p w:rsidR="00E82C39" w:rsidRPr="00A76629" w:rsidRDefault="00E82C39" w:rsidP="003619DD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5234BF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lastRenderedPageBreak/>
                    <w:t>- Что такое полезные ископаемые? (Это горные породы и минералы, которые человек добывает из недр Земли и с ее поверхности  и использует в хозяйстве.)</w:t>
                  </w:r>
                </w:p>
              </w:tc>
              <w:tc>
                <w:tcPr>
                  <w:tcW w:w="2977" w:type="dxa"/>
                </w:tcPr>
                <w:p w:rsidR="00E82C39" w:rsidRPr="00A76629" w:rsidRDefault="00E82C39" w:rsidP="00E82C39">
                  <w:pPr>
                    <w:spacing w:line="360" w:lineRule="atLeast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lastRenderedPageBreak/>
                    <w:t>Учащиеся отвечают на вопросы</w:t>
                  </w:r>
                </w:p>
              </w:tc>
              <w:tc>
                <w:tcPr>
                  <w:tcW w:w="3140" w:type="dxa"/>
                </w:tcPr>
                <w:p w:rsidR="00E82C39" w:rsidRPr="00A76629" w:rsidRDefault="00E82C39" w:rsidP="003619DD">
                  <w:pPr>
                    <w:pStyle w:val="c5"/>
                    <w:shd w:val="clear" w:color="auto" w:fill="FFFFFF"/>
                    <w:spacing w:before="0" w:beforeAutospacing="0" w:after="0" w:afterAutospacing="0"/>
                    <w:rPr>
                      <w:color w:val="000000"/>
                    </w:rPr>
                  </w:pPr>
                  <w:r>
                    <w:rPr>
                      <w:rStyle w:val="c0"/>
                      <w:color w:val="000000"/>
                    </w:rPr>
                    <w:t>У</w:t>
                  </w:r>
                  <w:r w:rsidRPr="00A76629">
                    <w:rPr>
                      <w:rStyle w:val="c0"/>
                      <w:color w:val="000000"/>
                    </w:rPr>
                    <w:t>меть добывать новые знания</w:t>
                  </w:r>
                  <w:r>
                    <w:rPr>
                      <w:rStyle w:val="c0"/>
                      <w:color w:val="000000"/>
                    </w:rPr>
                    <w:t>,</w:t>
                  </w:r>
                  <w:r w:rsidRPr="00A76629">
                    <w:rPr>
                      <w:rStyle w:val="c0"/>
                      <w:color w:val="000000"/>
                    </w:rPr>
                    <w:t xml:space="preserve"> находить ответы на вопросы, используя учебник, презентацию, свой жизненный опыт</w:t>
                  </w:r>
                  <w:proofErr w:type="gramStart"/>
                  <w:r w:rsidRPr="00A76629">
                    <w:rPr>
                      <w:rStyle w:val="c0"/>
                      <w:color w:val="000000"/>
                    </w:rPr>
                    <w:t xml:space="preserve"> </w:t>
                  </w:r>
                  <w:r>
                    <w:rPr>
                      <w:rStyle w:val="c0"/>
                      <w:color w:val="000000"/>
                    </w:rPr>
                    <w:t>.</w:t>
                  </w:r>
                  <w:proofErr w:type="gramEnd"/>
                </w:p>
                <w:p w:rsidR="00E82C39" w:rsidRPr="00A76629" w:rsidRDefault="00E82C39" w:rsidP="005234BF">
                  <w:pPr>
                    <w:pStyle w:val="c5"/>
                    <w:shd w:val="clear" w:color="auto" w:fill="FFFFFF"/>
                    <w:spacing w:before="0" w:beforeAutospacing="0" w:after="0" w:afterAutospacing="0"/>
                    <w:rPr>
                      <w:color w:val="000000"/>
                    </w:rPr>
                  </w:pPr>
                  <w:r w:rsidRPr="00A76629">
                    <w:rPr>
                      <w:rStyle w:val="c21"/>
                      <w:i/>
                      <w:iCs/>
                      <w:color w:val="000000"/>
                    </w:rPr>
                    <w:lastRenderedPageBreak/>
                    <w:t>(Познавательные УУД)</w:t>
                  </w:r>
                </w:p>
                <w:p w:rsidR="00E82C39" w:rsidRPr="00A76629" w:rsidRDefault="00E82C39" w:rsidP="005234BF">
                  <w:pPr>
                    <w:pStyle w:val="c5"/>
                    <w:shd w:val="clear" w:color="auto" w:fill="FFFFFF"/>
                    <w:spacing w:before="0" w:beforeAutospacing="0" w:after="0" w:afterAutospacing="0"/>
                    <w:rPr>
                      <w:color w:val="000000"/>
                    </w:rPr>
                  </w:pPr>
                  <w:r w:rsidRPr="00A76629">
                    <w:rPr>
                      <w:rStyle w:val="c0"/>
                      <w:color w:val="000000"/>
                    </w:rPr>
                    <w:t>Уметь оформлять свои мысли в речи;</w:t>
                  </w:r>
                </w:p>
                <w:p w:rsidR="00E82C39" w:rsidRPr="00A76629" w:rsidRDefault="00E82C39" w:rsidP="005234BF">
                  <w:pPr>
                    <w:pStyle w:val="c5"/>
                    <w:shd w:val="clear" w:color="auto" w:fill="FFFFFF"/>
                    <w:spacing w:before="0" w:beforeAutospacing="0" w:after="0" w:afterAutospacing="0"/>
                    <w:rPr>
                      <w:color w:val="000000"/>
                    </w:rPr>
                  </w:pPr>
                  <w:r w:rsidRPr="00A76629">
                    <w:rPr>
                      <w:rStyle w:val="c0"/>
                      <w:color w:val="000000"/>
                    </w:rPr>
                    <w:t>Слушать и понимать речь других</w:t>
                  </w:r>
                </w:p>
                <w:p w:rsidR="00E82C39" w:rsidRPr="00A76629" w:rsidRDefault="00E82C39" w:rsidP="005234BF">
                  <w:pPr>
                    <w:pStyle w:val="c5"/>
                    <w:shd w:val="clear" w:color="auto" w:fill="FFFFFF"/>
                    <w:spacing w:before="0" w:after="0"/>
                    <w:rPr>
                      <w:color w:val="000000" w:themeColor="text1"/>
                    </w:rPr>
                  </w:pPr>
                  <w:r w:rsidRPr="00A76629">
                    <w:rPr>
                      <w:rStyle w:val="c21"/>
                      <w:i/>
                      <w:iCs/>
                      <w:color w:val="000000"/>
                    </w:rPr>
                    <w:t>(Коммуникативные УУД)</w:t>
                  </w:r>
                </w:p>
              </w:tc>
            </w:tr>
            <w:tr w:rsidR="00E82C39" w:rsidRPr="00A76629" w:rsidTr="00622A83">
              <w:trPr>
                <w:trHeight w:val="3304"/>
              </w:trPr>
              <w:tc>
                <w:tcPr>
                  <w:tcW w:w="2953" w:type="dxa"/>
                  <w:vMerge/>
                </w:tcPr>
                <w:p w:rsidR="00E82C39" w:rsidRPr="00A76629" w:rsidRDefault="00E82C39" w:rsidP="003619DD">
                  <w:pPr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5697" w:type="dxa"/>
                </w:tcPr>
                <w:p w:rsidR="00E82C39" w:rsidRPr="005234BF" w:rsidRDefault="00E82C39" w:rsidP="003619DD">
                  <w:pPr>
                    <w:rPr>
                      <w:rFonts w:ascii="Times New Roman" w:eastAsia="Calibri" w:hAnsi="Times New Roman" w:cs="Times New Roman"/>
                      <w:b/>
                      <w:bCs/>
                      <w:i/>
                      <w:sz w:val="24"/>
                      <w:szCs w:val="24"/>
                    </w:rPr>
                  </w:pPr>
                  <w:r w:rsidRPr="005234BF">
                    <w:rPr>
                      <w:rFonts w:ascii="Times New Roman" w:eastAsia="Calibri" w:hAnsi="Times New Roman" w:cs="Times New Roman"/>
                      <w:b/>
                      <w:bCs/>
                      <w:i/>
                      <w:sz w:val="24"/>
                      <w:szCs w:val="24"/>
                    </w:rPr>
                    <w:t>2. Классификация полезных ископаемых</w:t>
                  </w:r>
                  <w:r w:rsidR="002461BC">
                    <w:rPr>
                      <w:rFonts w:ascii="Times New Roman" w:eastAsia="Calibri" w:hAnsi="Times New Roman" w:cs="Times New Roman"/>
                      <w:b/>
                      <w:bCs/>
                      <w:i/>
                      <w:sz w:val="24"/>
                      <w:szCs w:val="24"/>
                    </w:rPr>
                    <w:t xml:space="preserve"> (слайды 10-17):</w:t>
                  </w:r>
                </w:p>
                <w:p w:rsidR="00E82C39" w:rsidRPr="005234BF" w:rsidRDefault="00E82C39" w:rsidP="003619DD">
                  <w:pPr>
                    <w:rPr>
                      <w:rFonts w:ascii="Times New Roman" w:eastAsia="Calibri" w:hAnsi="Times New Roman" w:cs="Times New Roman"/>
                      <w:b/>
                      <w:bCs/>
                      <w:i/>
                      <w:sz w:val="24"/>
                      <w:szCs w:val="24"/>
                    </w:rPr>
                  </w:pPr>
                </w:p>
                <w:p w:rsidR="00E82C39" w:rsidRPr="003619DD" w:rsidRDefault="00E82C39" w:rsidP="003619DD">
                  <w:pPr>
                    <w:rPr>
                      <w:rFonts w:ascii="Times New Roman" w:eastAsia="Calibri" w:hAnsi="Times New Roman" w:cs="Times New Roman"/>
                      <w:b/>
                      <w:bCs/>
                      <w:i/>
                      <w:sz w:val="24"/>
                      <w:szCs w:val="24"/>
                    </w:rPr>
                  </w:pPr>
                  <w:r w:rsidRPr="005234BF"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</w:rPr>
                    <w:t xml:space="preserve">- </w:t>
                  </w:r>
                  <w:r w:rsidRPr="005234BF">
                    <w:rPr>
                      <w:rFonts w:ascii="Times New Roman" w:eastAsia="Calibri" w:hAnsi="Times New Roman" w:cs="Times New Roman"/>
                      <w:b/>
                      <w:bCs/>
                      <w:i/>
                      <w:iCs/>
                      <w:sz w:val="24"/>
                      <w:szCs w:val="24"/>
                    </w:rPr>
                    <w:t>Все полезные и</w:t>
                  </w:r>
                  <w:r>
                    <w:rPr>
                      <w:rFonts w:ascii="Times New Roman" w:eastAsia="Calibri" w:hAnsi="Times New Roman" w:cs="Times New Roman"/>
                      <w:b/>
                      <w:bCs/>
                      <w:i/>
                      <w:iCs/>
                      <w:sz w:val="24"/>
                      <w:szCs w:val="24"/>
                    </w:rPr>
                    <w:t xml:space="preserve">скопаемые делятся на три </w:t>
                  </w:r>
                </w:p>
              </w:tc>
              <w:tc>
                <w:tcPr>
                  <w:tcW w:w="2977" w:type="dxa"/>
                </w:tcPr>
                <w:p w:rsidR="00E82C39" w:rsidRPr="00A76629" w:rsidRDefault="00E82C39" w:rsidP="00E82C39">
                  <w:pPr>
                    <w:spacing w:line="360" w:lineRule="atLeast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 xml:space="preserve">На </w:t>
                  </w:r>
                  <w:r w:rsidR="00622A83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данном этапе дети анализируют и классифицируют новые знания</w:t>
                  </w:r>
                </w:p>
              </w:tc>
              <w:tc>
                <w:tcPr>
                  <w:tcW w:w="3140" w:type="dxa"/>
                </w:tcPr>
                <w:p w:rsidR="00E82C39" w:rsidRPr="00622A83" w:rsidRDefault="00E82C39" w:rsidP="00E82C39">
                  <w:pPr>
                    <w:pStyle w:val="c5"/>
                    <w:shd w:val="clear" w:color="auto" w:fill="FFFFFF"/>
                    <w:spacing w:before="0" w:after="0"/>
                    <w:rPr>
                      <w:rStyle w:val="c0"/>
                      <w:color w:val="000000"/>
                      <w:shd w:val="clear" w:color="auto" w:fill="F5F5F5"/>
                    </w:rPr>
                  </w:pPr>
                  <w:r w:rsidRPr="00E82C39">
                    <w:rPr>
                      <w:color w:val="000000"/>
                      <w:shd w:val="clear" w:color="auto" w:fill="F5F5F5"/>
                    </w:rPr>
                    <w:t xml:space="preserve">Уметь анализировать, сравнивать, делать выводы, устанавливать </w:t>
                  </w:r>
                </w:p>
              </w:tc>
            </w:tr>
            <w:tr w:rsidR="00E82C39" w:rsidRPr="00A76629" w:rsidTr="00622A83">
              <w:trPr>
                <w:trHeight w:val="7620"/>
              </w:trPr>
              <w:tc>
                <w:tcPr>
                  <w:tcW w:w="2953" w:type="dxa"/>
                  <w:vMerge/>
                </w:tcPr>
                <w:p w:rsidR="00E82C39" w:rsidRPr="00A76629" w:rsidRDefault="00E82C39" w:rsidP="003619DD">
                  <w:pPr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5697" w:type="dxa"/>
                  <w:vMerge w:val="restart"/>
                </w:tcPr>
                <w:p w:rsidR="00E82C39" w:rsidRPr="005234BF" w:rsidRDefault="00E82C39" w:rsidP="003619DD">
                  <w:pPr>
                    <w:rPr>
                      <w:rFonts w:ascii="Times New Roman" w:eastAsia="Calibri" w:hAnsi="Times New Roman" w:cs="Times New Roman"/>
                      <w:b/>
                      <w:bCs/>
                      <w:i/>
                      <w:iCs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bCs/>
                      <w:i/>
                      <w:iCs/>
                      <w:sz w:val="24"/>
                      <w:szCs w:val="24"/>
                    </w:rPr>
                    <w:t>группы. Сейчас узнаем</w:t>
                  </w:r>
                  <w:r w:rsidR="002461BC">
                    <w:rPr>
                      <w:rFonts w:ascii="Times New Roman" w:eastAsia="Calibri" w:hAnsi="Times New Roman" w:cs="Times New Roman"/>
                      <w:b/>
                      <w:bCs/>
                      <w:i/>
                      <w:iCs/>
                      <w:sz w:val="24"/>
                      <w:szCs w:val="24"/>
                    </w:rPr>
                    <w:t>,</w:t>
                  </w:r>
                  <w:r>
                    <w:rPr>
                      <w:rFonts w:ascii="Times New Roman" w:eastAsia="Calibri" w:hAnsi="Times New Roman" w:cs="Times New Roman"/>
                      <w:b/>
                      <w:bCs/>
                      <w:i/>
                      <w:iCs/>
                      <w:sz w:val="24"/>
                      <w:szCs w:val="24"/>
                    </w:rPr>
                    <w:t xml:space="preserve"> на какие группы они делятся и почему?</w:t>
                  </w:r>
                </w:p>
                <w:p w:rsidR="00E82C39" w:rsidRPr="005234BF" w:rsidRDefault="00E82C39" w:rsidP="003619DD">
                  <w:pPr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  <w:p w:rsidR="00E82C39" w:rsidRPr="005234BF" w:rsidRDefault="00E82C39" w:rsidP="003619DD">
                  <w:pPr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  <w:r w:rsidRPr="005234BF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1.Горючие           2.Рудные (металлические)     3. Нерудные (строительные)</w:t>
                  </w:r>
                </w:p>
                <w:p w:rsidR="00E82C39" w:rsidRPr="005234BF" w:rsidRDefault="00E82C39" w:rsidP="003619DD">
                  <w:pPr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</w:p>
                <w:p w:rsidR="00E82C39" w:rsidRPr="005234BF" w:rsidRDefault="00E82C39" w:rsidP="003619DD">
                  <w:pPr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  <w:r w:rsidRPr="005234BF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- А по составу их можно разделить </w:t>
                  </w:r>
                  <w:proofErr w:type="gramStart"/>
                  <w:r w:rsidRPr="005234BF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на</w:t>
                  </w:r>
                  <w:proofErr w:type="gramEnd"/>
                  <w:r w:rsidRPr="005234BF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:</w:t>
                  </w:r>
                </w:p>
                <w:p w:rsidR="00E82C39" w:rsidRPr="005234BF" w:rsidRDefault="00E82C39" w:rsidP="003619DD">
                  <w:pPr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</w:p>
                <w:p w:rsidR="00E82C39" w:rsidRPr="005234BF" w:rsidRDefault="00E82C39" w:rsidP="003619DD">
                  <w:pPr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  <w:r w:rsidRPr="005234BF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1) твердые       2)жидкие     3) газообразные</w:t>
                  </w:r>
                </w:p>
                <w:p w:rsidR="00E82C39" w:rsidRPr="005234BF" w:rsidRDefault="00E82C39" w:rsidP="003619DD">
                  <w:pPr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</w:p>
                <w:p w:rsidR="00E82C39" w:rsidRPr="005234BF" w:rsidRDefault="00E82C39" w:rsidP="003619DD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5234BF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Мы будем знакомиться с полезными ископаемыми, и делить их на группы.</w:t>
                  </w:r>
                </w:p>
                <w:p w:rsidR="00E82C39" w:rsidRPr="005234BF" w:rsidRDefault="00E82C39" w:rsidP="003619DD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  <w:p w:rsidR="00E82C39" w:rsidRPr="005234BF" w:rsidRDefault="00E82C39" w:rsidP="003619DD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5234BF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- Знаете ли вы, какие полезные ископаемые используют в качестве топлива?</w:t>
                  </w:r>
                </w:p>
                <w:p w:rsidR="00E82C39" w:rsidRPr="005234BF" w:rsidRDefault="00E82C39" w:rsidP="003619DD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  <w:p w:rsidR="00E82C39" w:rsidRPr="005234BF" w:rsidRDefault="00E82C39" w:rsidP="003619DD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5234BF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- К </w:t>
                  </w:r>
                  <w:r w:rsidRPr="005234BF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горючим ископаемым</w:t>
                  </w:r>
                  <w:r w:rsidRPr="005234BF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относятся </w:t>
                  </w:r>
                  <w:r w:rsidRPr="005234BF">
                    <w:rPr>
                      <w:rFonts w:ascii="Times New Roman" w:eastAsia="Calibri" w:hAnsi="Times New Roman" w:cs="Times New Roman"/>
                      <w:b/>
                      <w:bCs/>
                      <w:i/>
                      <w:iCs/>
                      <w:sz w:val="24"/>
                      <w:szCs w:val="24"/>
                    </w:rPr>
                    <w:t>уголь, торф, нефть, природный газ</w:t>
                  </w:r>
                  <w:r w:rsidRPr="005234BF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. Всё это разные виды ископаемого топлива.</w:t>
                  </w:r>
                </w:p>
                <w:p w:rsidR="00E82C39" w:rsidRPr="005234BF" w:rsidRDefault="00E82C39" w:rsidP="003619DD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5234BF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- А для чего нам топливо? (ответы детей)</w:t>
                  </w:r>
                </w:p>
                <w:p w:rsidR="00E82C39" w:rsidRPr="005234BF" w:rsidRDefault="00E82C39" w:rsidP="003619DD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5234BF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- При сжигании этих ископаемых образуется тепло. Оно необходимо для работы фабрик, заводов, отопления домов, приготовления пищи. </w:t>
                  </w:r>
                </w:p>
                <w:p w:rsidR="00E82C39" w:rsidRPr="005234BF" w:rsidRDefault="00E82C39" w:rsidP="003619DD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  <w:p w:rsidR="00E82C39" w:rsidRPr="005234BF" w:rsidRDefault="00E82C39" w:rsidP="003619DD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5234BF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- Ископаемое топливо является ценным сырьём для химической промышленности. Например, из </w:t>
                  </w:r>
                  <w:r w:rsidRPr="005234BF">
                    <w:rPr>
                      <w:rFonts w:ascii="Times New Roman" w:eastAsia="Calibri" w:hAnsi="Times New Roman" w:cs="Times New Roman"/>
                      <w:b/>
                      <w:bCs/>
                      <w:i/>
                      <w:iCs/>
                      <w:sz w:val="24"/>
                      <w:szCs w:val="24"/>
                    </w:rPr>
                    <w:t>нефти</w:t>
                  </w:r>
                  <w:r w:rsidRPr="005234BF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 делают вазелин, лекарства, мыло, </w:t>
                  </w:r>
                  <w:r w:rsidRPr="005234BF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lastRenderedPageBreak/>
                    <w:t>пластмассы, бензин, керосин. А из </w:t>
                  </w:r>
                  <w:r w:rsidRPr="005234BF">
                    <w:rPr>
                      <w:rFonts w:ascii="Times New Roman" w:eastAsia="Calibri" w:hAnsi="Times New Roman" w:cs="Times New Roman"/>
                      <w:b/>
                      <w:bCs/>
                      <w:i/>
                      <w:iCs/>
                      <w:sz w:val="24"/>
                      <w:szCs w:val="24"/>
                    </w:rPr>
                    <w:t>каменного угля</w:t>
                  </w:r>
                  <w:r w:rsidRPr="005234BF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 – краски, духи, также лекарства и пластмассы. Пластмассы делают и из </w:t>
                  </w:r>
                  <w:r w:rsidRPr="005234BF">
                    <w:rPr>
                      <w:rFonts w:ascii="Times New Roman" w:eastAsia="Calibri" w:hAnsi="Times New Roman" w:cs="Times New Roman"/>
                      <w:b/>
                      <w:bCs/>
                      <w:i/>
                      <w:iCs/>
                      <w:sz w:val="24"/>
                      <w:szCs w:val="24"/>
                    </w:rPr>
                    <w:t>природного газа</w:t>
                  </w:r>
                  <w:r w:rsidRPr="005234BF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.</w:t>
                  </w:r>
                </w:p>
                <w:p w:rsidR="00E82C39" w:rsidRPr="005234BF" w:rsidRDefault="00E82C39" w:rsidP="003619DD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  <w:p w:rsidR="00E82C39" w:rsidRPr="005234BF" w:rsidRDefault="00E82C39" w:rsidP="003619DD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5234BF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- Поговорим </w:t>
                  </w:r>
                  <w:r w:rsidRPr="005234BF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о рудных полезных ископаемых</w:t>
                  </w:r>
                  <w:r w:rsidRPr="005234BF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. </w:t>
                  </w:r>
                </w:p>
                <w:p w:rsidR="00E82C39" w:rsidRPr="005234BF" w:rsidRDefault="00E82C39" w:rsidP="003619DD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5234BF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-Многие из окружающих нас предметов сделаны из металло</w:t>
                  </w:r>
                  <w:proofErr w:type="gramStart"/>
                  <w:r w:rsidRPr="005234BF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в(</w:t>
                  </w:r>
                  <w:proofErr w:type="gramEnd"/>
                  <w:r w:rsidRPr="005234BF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чугуна, стали, железа), которые не встречаются в природе в чистом виде. Эти металлы выплавляют из </w:t>
                  </w:r>
                  <w:r w:rsidRPr="005234BF">
                    <w:rPr>
                      <w:rFonts w:ascii="Times New Roman" w:eastAsia="Calibri" w:hAnsi="Times New Roman" w:cs="Times New Roman"/>
                      <w:b/>
                      <w:bCs/>
                      <w:i/>
                      <w:iCs/>
                      <w:sz w:val="24"/>
                      <w:szCs w:val="24"/>
                    </w:rPr>
                    <w:t>руды</w:t>
                  </w:r>
                  <w:r w:rsidRPr="005234BF">
                    <w:rPr>
                      <w:rFonts w:ascii="Times New Roman" w:eastAsia="Calibri" w:hAnsi="Times New Roman" w:cs="Times New Roman"/>
                      <w:i/>
                      <w:iCs/>
                      <w:sz w:val="24"/>
                      <w:szCs w:val="24"/>
                    </w:rPr>
                    <w:t>.</w:t>
                  </w:r>
                  <w:r w:rsidRPr="005234BF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 Из  </w:t>
                  </w:r>
                  <w:r w:rsidRPr="005234BF">
                    <w:rPr>
                      <w:rFonts w:ascii="Times New Roman" w:eastAsia="Calibri" w:hAnsi="Times New Roman" w:cs="Times New Roman"/>
                      <w:b/>
                      <w:bCs/>
                      <w:i/>
                      <w:iCs/>
                      <w:sz w:val="24"/>
                      <w:szCs w:val="24"/>
                    </w:rPr>
                    <w:t>железной руды</w:t>
                  </w:r>
                  <w:r w:rsidRPr="005234BF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  получают  чугун, сталь,  из </w:t>
                  </w:r>
                  <w:r w:rsidRPr="005234BF">
                    <w:rPr>
                      <w:rFonts w:ascii="Times New Roman" w:eastAsia="Calibri" w:hAnsi="Times New Roman" w:cs="Times New Roman"/>
                      <w:b/>
                      <w:bCs/>
                      <w:i/>
                      <w:iCs/>
                      <w:sz w:val="24"/>
                      <w:szCs w:val="24"/>
                    </w:rPr>
                    <w:t>медной</w:t>
                  </w:r>
                  <w:r w:rsidRPr="005234BF"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</w:rPr>
                    <w:t xml:space="preserve">  </w:t>
                  </w:r>
                  <w:r w:rsidRPr="005234BF">
                    <w:rPr>
                      <w:rFonts w:ascii="Times New Roman" w:eastAsia="Calibri" w:hAnsi="Times New Roman" w:cs="Times New Roman"/>
                      <w:b/>
                      <w:bCs/>
                      <w:i/>
                      <w:sz w:val="24"/>
                      <w:szCs w:val="24"/>
                    </w:rPr>
                    <w:t>руды</w:t>
                  </w:r>
                  <w:r w:rsidRPr="005234BF"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Pr="005234BF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– медь. </w:t>
                  </w:r>
                </w:p>
                <w:p w:rsidR="00E82C39" w:rsidRPr="005234BF" w:rsidRDefault="00E82C39" w:rsidP="003619DD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5234BF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- Посмотрите вокруг. Какие предметы сделаны из металлов?</w:t>
                  </w:r>
                </w:p>
                <w:p w:rsidR="00E82C39" w:rsidRPr="005234BF" w:rsidRDefault="00E82C39" w:rsidP="003619DD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5234BF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- Молодцы. Перейдём к третьей группе.</w:t>
                  </w:r>
                </w:p>
                <w:p w:rsidR="00E82C39" w:rsidRPr="005234BF" w:rsidRDefault="00E82C39" w:rsidP="003619DD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5234BF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- Как вы думаете, почему они называются строительными?</w:t>
                  </w:r>
                </w:p>
                <w:p w:rsidR="00E82C39" w:rsidRPr="005234BF" w:rsidRDefault="00E82C39" w:rsidP="003619DD">
                  <w:pPr>
                    <w:rPr>
                      <w:rFonts w:ascii="Times New Roman" w:eastAsia="Calibri" w:hAnsi="Times New Roman" w:cs="Times New Roman"/>
                      <w:i/>
                      <w:iCs/>
                      <w:sz w:val="24"/>
                      <w:szCs w:val="24"/>
                    </w:rPr>
                  </w:pPr>
                  <w:r w:rsidRPr="005234BF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- Назовите полезные ископаемые, относящиеся к этой группе (</w:t>
                  </w:r>
                  <w:r w:rsidRPr="005234BF">
                    <w:rPr>
                      <w:rFonts w:ascii="Times New Roman" w:eastAsia="Calibri" w:hAnsi="Times New Roman" w:cs="Times New Roman"/>
                      <w:i/>
                      <w:iCs/>
                      <w:sz w:val="24"/>
                      <w:szCs w:val="24"/>
                    </w:rPr>
                    <w:t>песок, глина, известняк, гранит).</w:t>
                  </w:r>
                </w:p>
                <w:p w:rsidR="00E82C39" w:rsidRPr="005234BF" w:rsidRDefault="00E82C39" w:rsidP="003619DD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5234BF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-Какие полезные ископаемые добывают в нашей Чувашской Республике?</w:t>
                  </w:r>
                </w:p>
                <w:p w:rsidR="00E82C39" w:rsidRPr="005234BF" w:rsidRDefault="00E82C39" w:rsidP="003619DD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5234BF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Всего у нас в Чувашской Республике 97 месторождений полезных ископаемых: из них 47 месторождений кирпичных глин,15 </w:t>
                  </w: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–</w:t>
                  </w:r>
                  <w:r w:rsidRPr="005234BF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строительного песка, также у нас добывают торф, известняк, гипс.</w:t>
                  </w:r>
                </w:p>
                <w:p w:rsidR="00E82C39" w:rsidRPr="005234BF" w:rsidRDefault="00E82C39" w:rsidP="003619DD">
                  <w:pPr>
                    <w:rPr>
                      <w:rFonts w:ascii="Times New Roman" w:eastAsia="Calibri" w:hAnsi="Times New Roman" w:cs="Times New Roman"/>
                      <w:i/>
                      <w:iCs/>
                      <w:sz w:val="24"/>
                      <w:szCs w:val="24"/>
                    </w:rPr>
                  </w:pPr>
                </w:p>
                <w:p w:rsidR="00E82C39" w:rsidRPr="005234BF" w:rsidRDefault="00E82C39" w:rsidP="003619DD">
                  <w:pPr>
                    <w:rPr>
                      <w:rFonts w:ascii="Times New Roman" w:eastAsia="Calibri" w:hAnsi="Times New Roman" w:cs="Times New Roman"/>
                      <w:b/>
                      <w:i/>
                      <w:sz w:val="24"/>
                      <w:szCs w:val="24"/>
                    </w:rPr>
                  </w:pPr>
                  <w:r w:rsidRPr="005234BF">
                    <w:rPr>
                      <w:rFonts w:ascii="Times New Roman" w:eastAsia="Calibri" w:hAnsi="Times New Roman" w:cs="Times New Roman"/>
                      <w:b/>
                      <w:i/>
                      <w:sz w:val="24"/>
                      <w:szCs w:val="24"/>
                    </w:rPr>
                    <w:t>3.Добыча полезных ископаемых</w:t>
                  </w:r>
                </w:p>
                <w:p w:rsidR="00E82C39" w:rsidRPr="005234BF" w:rsidRDefault="00E82C39" w:rsidP="003619DD">
                  <w:pPr>
                    <w:rPr>
                      <w:rFonts w:ascii="Times New Roman" w:eastAsia="Calibri" w:hAnsi="Times New Roman" w:cs="Times New Roman"/>
                      <w:b/>
                      <w:i/>
                      <w:sz w:val="24"/>
                      <w:szCs w:val="24"/>
                    </w:rPr>
                  </w:pPr>
                </w:p>
                <w:p w:rsidR="00E82C39" w:rsidRPr="005234BF" w:rsidRDefault="00E82C39" w:rsidP="003619DD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5234BF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- Как называются места, где залегают полезные ископаемые?</w:t>
                  </w:r>
                </w:p>
                <w:p w:rsidR="00E82C39" w:rsidRPr="005234BF" w:rsidRDefault="00E82C39" w:rsidP="003619DD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5234BF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- Назовите профессию людей, которые отыскивают месторождения полезных ископаемых.</w:t>
                  </w:r>
                </w:p>
                <w:p w:rsidR="00E82C39" w:rsidRPr="005234BF" w:rsidRDefault="00E82C39" w:rsidP="003619DD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5234BF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- Рассмотрите иллюстрации на с. 48—49.</w:t>
                  </w:r>
                </w:p>
                <w:p w:rsidR="00E82C39" w:rsidRPr="005234BF" w:rsidRDefault="00E82C39" w:rsidP="003619DD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5234BF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- Какое полезное ископаемое добывают в шахте? (Каменный уголь.)</w:t>
                  </w:r>
                </w:p>
                <w:p w:rsidR="00E82C39" w:rsidRPr="005234BF" w:rsidRDefault="00E82C39" w:rsidP="003619DD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5234BF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lastRenderedPageBreak/>
                    <w:t>- Какие полезные ископаемые добывают в карьере? (Глину, песок, железную руду, известняк, гранит.)</w:t>
                  </w:r>
                </w:p>
                <w:p w:rsidR="00E82C39" w:rsidRPr="005234BF" w:rsidRDefault="00E82C39" w:rsidP="003619DD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5234BF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Железную руду, гранит добывают из недр Земли и на ее поверхности. Раньше это делали с помощь кирки и молотка, сейчас — с помощью взрывов, затем экскаваторы подбирают породу и отправляют на завод, где ее обрабатывают.</w:t>
                  </w:r>
                </w:p>
                <w:p w:rsidR="00E82C39" w:rsidRPr="005234BF" w:rsidRDefault="00E82C39" w:rsidP="003619DD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5234BF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- Какие полезные ископаемые добывают из скважин? (Нефть, газ.)</w:t>
                  </w:r>
                </w:p>
                <w:p w:rsidR="00E82C39" w:rsidRPr="005234BF" w:rsidRDefault="00E82C39" w:rsidP="003619DD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5234BF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- Как вы думаете, могут ли иссякнуть полезные ископаемые на нашей планете? Что же тогда будут делать люди? (Ответы учеников)</w:t>
                  </w:r>
                </w:p>
                <w:p w:rsidR="00E82C39" w:rsidRPr="003619DD" w:rsidRDefault="00E82C39" w:rsidP="003619DD">
                  <w:pPr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  <w:i/>
                      <w:sz w:val="24"/>
                      <w:szCs w:val="24"/>
                    </w:rPr>
                  </w:pPr>
                </w:p>
              </w:tc>
              <w:tc>
                <w:tcPr>
                  <w:tcW w:w="2977" w:type="dxa"/>
                </w:tcPr>
                <w:p w:rsidR="00E82C39" w:rsidRDefault="00E82C39" w:rsidP="003619DD">
                  <w:pPr>
                    <w:spacing w:line="360" w:lineRule="atLeast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  <w:p w:rsidR="00E82C39" w:rsidRDefault="00E82C39" w:rsidP="00E82C39">
                  <w:pPr>
                    <w:spacing w:line="360" w:lineRule="atLeast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Учащиеся совместно с учителем добывают новые знания</w:t>
                  </w:r>
                </w:p>
              </w:tc>
              <w:tc>
                <w:tcPr>
                  <w:tcW w:w="3140" w:type="dxa"/>
                  <w:vMerge w:val="restart"/>
                </w:tcPr>
                <w:p w:rsidR="00E82C39" w:rsidRPr="00A76629" w:rsidRDefault="00E82C39" w:rsidP="00E82C39">
                  <w:pPr>
                    <w:pStyle w:val="c5"/>
                    <w:shd w:val="clear" w:color="auto" w:fill="FFFFFF"/>
                    <w:spacing w:before="0" w:beforeAutospacing="0" w:after="0" w:afterAutospacing="0"/>
                    <w:rPr>
                      <w:color w:val="000000"/>
                    </w:rPr>
                  </w:pPr>
                  <w:r w:rsidRPr="00E82C39">
                    <w:rPr>
                      <w:color w:val="000000"/>
                      <w:shd w:val="clear" w:color="auto" w:fill="F5F5F5"/>
                    </w:rPr>
                    <w:t>закономерности, строить рассуждения;</w:t>
                  </w:r>
                  <w:r w:rsidRPr="00A76629">
                    <w:rPr>
                      <w:rStyle w:val="c0"/>
                      <w:color w:val="000000"/>
                    </w:rPr>
                    <w:t xml:space="preserve"> </w:t>
                  </w:r>
                  <w:r w:rsidRPr="00A76629">
                    <w:rPr>
                      <w:rStyle w:val="c21"/>
                      <w:i/>
                      <w:iCs/>
                      <w:color w:val="000000"/>
                    </w:rPr>
                    <w:t>(Познавательные УУД)</w:t>
                  </w:r>
                </w:p>
                <w:p w:rsidR="00E82C39" w:rsidRDefault="00E82C39" w:rsidP="005234BF">
                  <w:pPr>
                    <w:pStyle w:val="c5"/>
                    <w:shd w:val="clear" w:color="auto" w:fill="FFFFFF"/>
                    <w:spacing w:before="0" w:beforeAutospacing="0" w:after="0" w:afterAutospacing="0"/>
                    <w:rPr>
                      <w:rStyle w:val="c0"/>
                      <w:color w:val="000000"/>
                    </w:rPr>
                  </w:pPr>
                </w:p>
                <w:p w:rsidR="00E82C39" w:rsidRPr="00A76629" w:rsidRDefault="00E82C39" w:rsidP="005234BF">
                  <w:pPr>
                    <w:pStyle w:val="c5"/>
                    <w:shd w:val="clear" w:color="auto" w:fill="FFFFFF"/>
                    <w:spacing w:before="0" w:beforeAutospacing="0" w:after="0" w:afterAutospacing="0"/>
                    <w:rPr>
                      <w:color w:val="000000"/>
                    </w:rPr>
                  </w:pPr>
                  <w:r w:rsidRPr="00A76629">
                    <w:rPr>
                      <w:rStyle w:val="c0"/>
                      <w:color w:val="000000"/>
                    </w:rPr>
                    <w:t>Уметь работать по коллективно составленному плану</w:t>
                  </w:r>
                </w:p>
                <w:p w:rsidR="00E82C39" w:rsidRPr="00A76629" w:rsidRDefault="00E82C39" w:rsidP="005234BF">
                  <w:pPr>
                    <w:pStyle w:val="c5"/>
                    <w:shd w:val="clear" w:color="auto" w:fill="FFFFFF"/>
                    <w:spacing w:before="0" w:beforeAutospacing="0" w:after="0" w:afterAutospacing="0"/>
                    <w:rPr>
                      <w:color w:val="000000"/>
                    </w:rPr>
                  </w:pPr>
                  <w:r w:rsidRPr="00A76629">
                    <w:rPr>
                      <w:rStyle w:val="c21"/>
                      <w:i/>
                      <w:iCs/>
                      <w:color w:val="000000"/>
                    </w:rPr>
                    <w:t>(Регулятивные</w:t>
                  </w:r>
                  <w:r w:rsidR="002461BC">
                    <w:rPr>
                      <w:rStyle w:val="c21"/>
                      <w:i/>
                      <w:iCs/>
                      <w:color w:val="000000"/>
                    </w:rPr>
                    <w:t xml:space="preserve"> </w:t>
                  </w:r>
                  <w:r>
                    <w:rPr>
                      <w:rStyle w:val="c21"/>
                      <w:i/>
                      <w:iCs/>
                      <w:color w:val="000000"/>
                    </w:rPr>
                    <w:t>УУД</w:t>
                  </w:r>
                  <w:r w:rsidRPr="00A76629">
                    <w:rPr>
                      <w:rStyle w:val="c21"/>
                      <w:i/>
                      <w:iCs/>
                      <w:color w:val="000000"/>
                    </w:rPr>
                    <w:t>)</w:t>
                  </w:r>
                </w:p>
                <w:p w:rsidR="00E82C39" w:rsidRDefault="00E82C39" w:rsidP="00E521BC">
                  <w:pPr>
                    <w:spacing w:line="360" w:lineRule="atLeast"/>
                    <w:jc w:val="center"/>
                    <w:rPr>
                      <w:rStyle w:val="c0"/>
                      <w:color w:val="000000"/>
                    </w:rPr>
                  </w:pPr>
                </w:p>
              </w:tc>
            </w:tr>
            <w:tr w:rsidR="00E82C39" w:rsidRPr="00A76629" w:rsidTr="00622A83">
              <w:trPr>
                <w:trHeight w:val="8430"/>
              </w:trPr>
              <w:tc>
                <w:tcPr>
                  <w:tcW w:w="2953" w:type="dxa"/>
                  <w:vMerge/>
                </w:tcPr>
                <w:p w:rsidR="00E82C39" w:rsidRPr="00A76629" w:rsidRDefault="00E82C39" w:rsidP="003619DD">
                  <w:pPr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5697" w:type="dxa"/>
                  <w:vMerge/>
                </w:tcPr>
                <w:p w:rsidR="00E82C39" w:rsidRPr="003619DD" w:rsidRDefault="00E82C39" w:rsidP="003619DD">
                  <w:pPr>
                    <w:pStyle w:val="a5"/>
                    <w:numPr>
                      <w:ilvl w:val="0"/>
                      <w:numId w:val="1"/>
                    </w:numPr>
                    <w:rPr>
                      <w:rFonts w:ascii="Times New Roman" w:eastAsia="Calibri" w:hAnsi="Times New Roman" w:cs="Times New Roman"/>
                      <w:b/>
                      <w:bCs/>
                      <w:i/>
                      <w:sz w:val="24"/>
                      <w:szCs w:val="24"/>
                    </w:rPr>
                  </w:pPr>
                </w:p>
              </w:tc>
              <w:tc>
                <w:tcPr>
                  <w:tcW w:w="2977" w:type="dxa"/>
                </w:tcPr>
                <w:p w:rsidR="00E82C39" w:rsidRDefault="00E82C39" w:rsidP="003619DD">
                  <w:pPr>
                    <w:spacing w:line="360" w:lineRule="atLeast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  <w:p w:rsidR="00622A83" w:rsidRDefault="00622A83" w:rsidP="003619DD">
                  <w:pPr>
                    <w:spacing w:line="360" w:lineRule="atLeast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  <w:p w:rsidR="00622A83" w:rsidRDefault="00622A83" w:rsidP="003619DD">
                  <w:pPr>
                    <w:spacing w:line="360" w:lineRule="atLeast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  <w:p w:rsidR="00622A83" w:rsidRDefault="00622A83" w:rsidP="003619DD">
                  <w:pPr>
                    <w:spacing w:line="360" w:lineRule="atLeast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  <w:p w:rsidR="00622A83" w:rsidRDefault="00622A83" w:rsidP="003619DD">
                  <w:pPr>
                    <w:spacing w:line="360" w:lineRule="atLeast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  <w:p w:rsidR="00622A83" w:rsidRDefault="00622A83" w:rsidP="003619DD">
                  <w:pPr>
                    <w:spacing w:line="360" w:lineRule="atLeast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  <w:p w:rsidR="00622A83" w:rsidRDefault="00622A83" w:rsidP="003619DD">
                  <w:pPr>
                    <w:spacing w:line="360" w:lineRule="atLeast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  <w:p w:rsidR="00622A83" w:rsidRDefault="00622A83" w:rsidP="003619DD">
                  <w:pPr>
                    <w:spacing w:line="360" w:lineRule="atLeast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  <w:p w:rsidR="00622A83" w:rsidRDefault="00622A83" w:rsidP="003619DD">
                  <w:pPr>
                    <w:spacing w:line="360" w:lineRule="atLeast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  <w:p w:rsidR="00622A83" w:rsidRDefault="00622A83" w:rsidP="003619DD">
                  <w:pPr>
                    <w:spacing w:line="360" w:lineRule="atLeast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  <w:p w:rsidR="00622A83" w:rsidRDefault="00622A83" w:rsidP="003619DD">
                  <w:pPr>
                    <w:spacing w:line="360" w:lineRule="atLeast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  <w:p w:rsidR="00622A83" w:rsidRDefault="00622A83" w:rsidP="003619DD">
                  <w:pPr>
                    <w:spacing w:line="360" w:lineRule="atLeast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  <w:p w:rsidR="00622A83" w:rsidRDefault="00622A83" w:rsidP="003619DD">
                  <w:pPr>
                    <w:spacing w:line="360" w:lineRule="atLeast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  <w:p w:rsidR="00622A83" w:rsidRDefault="00622A83" w:rsidP="003619DD">
                  <w:pPr>
                    <w:spacing w:line="360" w:lineRule="atLeast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  <w:p w:rsidR="00622A83" w:rsidRDefault="00622A83" w:rsidP="003619DD">
                  <w:pPr>
                    <w:spacing w:line="360" w:lineRule="atLeast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  <w:p w:rsidR="00622A83" w:rsidRDefault="00622A83" w:rsidP="003619DD">
                  <w:pPr>
                    <w:spacing w:line="360" w:lineRule="atLeast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  <w:p w:rsidR="00622A83" w:rsidRDefault="00622A83" w:rsidP="003619DD">
                  <w:pPr>
                    <w:spacing w:line="360" w:lineRule="atLeast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  <w:p w:rsidR="00622A83" w:rsidRDefault="00622A83" w:rsidP="003619DD">
                  <w:pPr>
                    <w:spacing w:line="360" w:lineRule="atLeast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  <w:p w:rsidR="00622A83" w:rsidRDefault="00622A83" w:rsidP="003619DD">
                  <w:pPr>
                    <w:spacing w:line="360" w:lineRule="atLeast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  <w:p w:rsidR="00622A83" w:rsidRDefault="00622A83" w:rsidP="003619DD">
                  <w:pPr>
                    <w:spacing w:line="360" w:lineRule="atLeast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  <w:p w:rsidR="00622A83" w:rsidRDefault="00622A83" w:rsidP="003619DD">
                  <w:pPr>
                    <w:spacing w:line="360" w:lineRule="atLeast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  <w:p w:rsidR="00622A83" w:rsidRDefault="00622A83" w:rsidP="003619DD">
                  <w:pPr>
                    <w:spacing w:line="360" w:lineRule="atLeast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 xml:space="preserve"> Работают с учебником</w:t>
                  </w:r>
                </w:p>
              </w:tc>
              <w:tc>
                <w:tcPr>
                  <w:tcW w:w="3140" w:type="dxa"/>
                  <w:vMerge/>
                </w:tcPr>
                <w:p w:rsidR="00E82C39" w:rsidRDefault="00E82C39" w:rsidP="003619DD">
                  <w:pPr>
                    <w:pStyle w:val="c5"/>
                    <w:shd w:val="clear" w:color="auto" w:fill="FFFFFF"/>
                    <w:spacing w:before="0" w:beforeAutospacing="0" w:after="0" w:afterAutospacing="0"/>
                    <w:rPr>
                      <w:rStyle w:val="c0"/>
                      <w:color w:val="000000"/>
                    </w:rPr>
                  </w:pPr>
                </w:p>
              </w:tc>
            </w:tr>
            <w:tr w:rsidR="00615958" w:rsidRPr="00A76629" w:rsidTr="00622A83">
              <w:tc>
                <w:tcPr>
                  <w:tcW w:w="2953" w:type="dxa"/>
                </w:tcPr>
                <w:p w:rsidR="00615958" w:rsidRPr="00A76629" w:rsidRDefault="00A76273" w:rsidP="003619DD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A76629">
                    <w:rPr>
                      <w:rFonts w:ascii="Times New Roman" w:eastAsia="Calibri" w:hAnsi="Times New Roman" w:cs="Times New Roman"/>
                      <w:b/>
                      <w:i/>
                      <w:sz w:val="24"/>
                      <w:szCs w:val="24"/>
                    </w:rPr>
                    <w:lastRenderedPageBreak/>
                    <w:t>Физкультминутка</w:t>
                  </w:r>
                  <w:r w:rsidRPr="00A76629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5697" w:type="dxa"/>
                </w:tcPr>
                <w:p w:rsidR="005234BF" w:rsidRPr="005234BF" w:rsidRDefault="005234BF" w:rsidP="003619DD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5234BF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Мы устали чуточку</w:t>
                  </w:r>
                </w:p>
                <w:p w:rsidR="005234BF" w:rsidRPr="005234BF" w:rsidRDefault="005234BF" w:rsidP="003619DD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5234BF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Отдохнем минуточку</w:t>
                  </w:r>
                </w:p>
                <w:p w:rsidR="005234BF" w:rsidRPr="005234BF" w:rsidRDefault="005234BF" w:rsidP="003619DD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5234BF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Поворот, наклон, прыжок</w:t>
                  </w:r>
                </w:p>
                <w:p w:rsidR="005234BF" w:rsidRPr="005234BF" w:rsidRDefault="005234BF" w:rsidP="003619DD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5234BF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lastRenderedPageBreak/>
                    <w:t>Улыбнись</w:t>
                  </w:r>
                  <w:r w:rsidR="002461BC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,</w:t>
                  </w:r>
                  <w:r w:rsidRPr="005234BF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давай, дружок!</w:t>
                  </w:r>
                </w:p>
                <w:p w:rsidR="005234BF" w:rsidRPr="005234BF" w:rsidRDefault="005234BF" w:rsidP="003619DD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5234BF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Еще попрыгай раз,2,3</w:t>
                  </w:r>
                </w:p>
                <w:p w:rsidR="005234BF" w:rsidRPr="005234BF" w:rsidRDefault="005234BF" w:rsidP="003619DD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5234BF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На соседа посмотри</w:t>
                  </w:r>
                </w:p>
                <w:p w:rsidR="005234BF" w:rsidRPr="005234BF" w:rsidRDefault="005234BF" w:rsidP="003619DD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5234BF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Руки вверх и тут же вниз </w:t>
                  </w:r>
                </w:p>
                <w:p w:rsidR="005234BF" w:rsidRPr="005234BF" w:rsidRDefault="005234BF" w:rsidP="003619DD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5234BF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И за парту вновь садись!</w:t>
                  </w:r>
                </w:p>
                <w:p w:rsidR="005234BF" w:rsidRPr="005234BF" w:rsidRDefault="005234BF" w:rsidP="003619DD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  <w:p w:rsidR="00615958" w:rsidRPr="00A76629" w:rsidRDefault="00615958" w:rsidP="003619DD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977" w:type="dxa"/>
                </w:tcPr>
                <w:p w:rsidR="00615958" w:rsidRPr="00A76629" w:rsidRDefault="00653FA4" w:rsidP="00653FA4">
                  <w:pPr>
                    <w:spacing w:line="360" w:lineRule="atLeast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lastRenderedPageBreak/>
                    <w:t>Выполняют физкультминутку</w:t>
                  </w:r>
                </w:p>
              </w:tc>
              <w:tc>
                <w:tcPr>
                  <w:tcW w:w="3140" w:type="dxa"/>
                </w:tcPr>
                <w:p w:rsidR="00615958" w:rsidRPr="00A76629" w:rsidRDefault="00615958" w:rsidP="00E521BC">
                  <w:pPr>
                    <w:spacing w:line="360" w:lineRule="atLeast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A76273" w:rsidRPr="00A76629" w:rsidTr="00622A83">
              <w:tc>
                <w:tcPr>
                  <w:tcW w:w="2953" w:type="dxa"/>
                </w:tcPr>
                <w:p w:rsidR="00A76273" w:rsidRPr="00A76629" w:rsidRDefault="00A76273" w:rsidP="003619DD">
                  <w:pPr>
                    <w:jc w:val="center"/>
                    <w:rPr>
                      <w:rFonts w:ascii="Times New Roman" w:eastAsia="Calibri" w:hAnsi="Times New Roman" w:cs="Times New Roman"/>
                      <w:b/>
                      <w:i/>
                      <w:sz w:val="24"/>
                      <w:szCs w:val="24"/>
                    </w:rPr>
                  </w:pPr>
                  <w:r w:rsidRPr="00A76629"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VI. Закрепление изученного материала</w:t>
                  </w:r>
                </w:p>
              </w:tc>
              <w:tc>
                <w:tcPr>
                  <w:tcW w:w="5697" w:type="dxa"/>
                </w:tcPr>
                <w:p w:rsidR="005234BF" w:rsidRPr="005234BF" w:rsidRDefault="005234BF" w:rsidP="003619DD">
                  <w:pPr>
                    <w:rPr>
                      <w:rFonts w:ascii="Times New Roman" w:eastAsia="Calibri" w:hAnsi="Times New Roman" w:cs="Times New Roman"/>
                      <w:b/>
                      <w:i/>
                      <w:sz w:val="24"/>
                      <w:szCs w:val="24"/>
                    </w:rPr>
                  </w:pPr>
                  <w:r w:rsidRPr="005234BF">
                    <w:rPr>
                      <w:rFonts w:ascii="Times New Roman" w:eastAsia="Calibri" w:hAnsi="Times New Roman" w:cs="Times New Roman"/>
                      <w:b/>
                      <w:i/>
                      <w:sz w:val="24"/>
                      <w:szCs w:val="24"/>
                    </w:rPr>
                    <w:t>1)Практическая работа в группах</w:t>
                  </w:r>
                </w:p>
                <w:p w:rsidR="005234BF" w:rsidRPr="005234BF" w:rsidRDefault="005234BF" w:rsidP="003619DD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5234BF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- А сейчас мы проведём практическую работу в группах.</w:t>
                  </w:r>
                </w:p>
                <w:p w:rsidR="005234BF" w:rsidRPr="005234BF" w:rsidRDefault="005234BF" w:rsidP="003619DD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5234BF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(Изучение свойств песка, соли</w:t>
                  </w:r>
                  <w:proofErr w:type="gramStart"/>
                  <w:r w:rsidRPr="005234BF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,</w:t>
                  </w:r>
                  <w:proofErr w:type="gramEnd"/>
                  <w:r w:rsidRPr="005234BF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торфа)</w:t>
                  </w:r>
                </w:p>
                <w:p w:rsidR="005234BF" w:rsidRPr="005234BF" w:rsidRDefault="005234BF" w:rsidP="003619DD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5234BF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В вашу лабораторию принесли образцы полезных ископаемых  для исследования. Ваша задача: рассмотреть полезное ископаемое, изучить, перечислить его свойства. Все исследования вам надо записать в таблицу и сделать вывод о возможном применении этого полезного ископаемого. </w:t>
                  </w:r>
                </w:p>
                <w:p w:rsidR="005234BF" w:rsidRPr="005234BF" w:rsidRDefault="005234BF" w:rsidP="003619DD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5234BF">
                    <w:rPr>
                      <w:rFonts w:ascii="Times New Roman" w:eastAsia="Calibri" w:hAnsi="Times New Roman" w:cs="Times New Roman"/>
                      <w:sz w:val="24"/>
                      <w:szCs w:val="24"/>
                      <w:u w:val="single"/>
                    </w:rPr>
                    <w:t>Инструкция:</w:t>
                  </w:r>
                </w:p>
                <w:p w:rsidR="005234BF" w:rsidRPr="005234BF" w:rsidRDefault="005234BF" w:rsidP="003619DD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5234BF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1. Название полезного ископаемого.</w:t>
                  </w:r>
                </w:p>
                <w:p w:rsidR="005234BF" w:rsidRPr="005234BF" w:rsidRDefault="005234BF" w:rsidP="003619DD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5234BF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2. Твёрдое или жидкое ископаемое?</w:t>
                  </w:r>
                </w:p>
                <w:p w:rsidR="005234BF" w:rsidRPr="005234BF" w:rsidRDefault="005234BF" w:rsidP="003619DD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5234BF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3. Прочное или хрупкое?</w:t>
                  </w:r>
                </w:p>
                <w:p w:rsidR="005234BF" w:rsidRPr="005234BF" w:rsidRDefault="005234BF" w:rsidP="003619DD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5234BF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4. Определить цвет, прозрачность.</w:t>
                  </w:r>
                </w:p>
                <w:p w:rsidR="005234BF" w:rsidRPr="005234BF" w:rsidRDefault="005234BF" w:rsidP="003619DD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5234BF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5. Где можно использовать, применить.</w:t>
                  </w:r>
                </w:p>
                <w:p w:rsidR="005234BF" w:rsidRPr="005234BF" w:rsidRDefault="005234BF" w:rsidP="003619DD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  <w:p w:rsidR="005234BF" w:rsidRPr="005234BF" w:rsidRDefault="005234BF" w:rsidP="003619DD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5234BF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- Итак, давайте сравним ваши работы. Первая группа прочитайте ваши исследования. Хорошо, поднимите карточки те, у кого также. Молодцы!</w:t>
                  </w:r>
                </w:p>
                <w:p w:rsidR="005234BF" w:rsidRPr="005234BF" w:rsidRDefault="005234BF" w:rsidP="003619DD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5234BF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(проверка работ)</w:t>
                  </w:r>
                </w:p>
                <w:p w:rsidR="005234BF" w:rsidRPr="005234BF" w:rsidRDefault="005234BF" w:rsidP="003619DD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  <w:p w:rsidR="005234BF" w:rsidRPr="005234BF" w:rsidRDefault="005234BF" w:rsidP="003619DD">
                  <w:pPr>
                    <w:rPr>
                      <w:rFonts w:ascii="Times New Roman" w:eastAsia="Calibri" w:hAnsi="Times New Roman" w:cs="Times New Roman"/>
                      <w:b/>
                      <w:i/>
                      <w:sz w:val="24"/>
                      <w:szCs w:val="24"/>
                    </w:rPr>
                  </w:pPr>
                  <w:r w:rsidRPr="005234BF">
                    <w:rPr>
                      <w:rFonts w:ascii="Times New Roman" w:eastAsia="Calibri" w:hAnsi="Times New Roman" w:cs="Times New Roman"/>
                      <w:b/>
                      <w:i/>
                      <w:sz w:val="24"/>
                      <w:szCs w:val="24"/>
                    </w:rPr>
                    <w:t>2)А теперь небольшой тест по данной теме</w:t>
                  </w:r>
                  <w:proofErr w:type="gramStart"/>
                  <w:r w:rsidRPr="005234BF">
                    <w:rPr>
                      <w:rFonts w:ascii="Times New Roman" w:eastAsia="Calibri" w:hAnsi="Times New Roman" w:cs="Times New Roman"/>
                      <w:b/>
                      <w:i/>
                      <w:sz w:val="24"/>
                      <w:szCs w:val="24"/>
                    </w:rPr>
                    <w:t>:</w:t>
                  </w:r>
                  <w:r w:rsidR="002461BC">
                    <w:rPr>
                      <w:rFonts w:ascii="Times New Roman" w:eastAsia="Calibri" w:hAnsi="Times New Roman" w:cs="Times New Roman"/>
                      <w:b/>
                      <w:i/>
                      <w:sz w:val="24"/>
                      <w:szCs w:val="24"/>
                    </w:rPr>
                    <w:t>(</w:t>
                  </w:r>
                  <w:proofErr w:type="gramEnd"/>
                  <w:r w:rsidR="002461BC">
                    <w:rPr>
                      <w:rFonts w:ascii="Times New Roman" w:eastAsia="Calibri" w:hAnsi="Times New Roman" w:cs="Times New Roman"/>
                      <w:b/>
                      <w:i/>
                      <w:sz w:val="24"/>
                      <w:szCs w:val="24"/>
                    </w:rPr>
                    <w:t>слайд 18)</w:t>
                  </w:r>
                </w:p>
                <w:p w:rsidR="005234BF" w:rsidRPr="005234BF" w:rsidRDefault="005234BF" w:rsidP="003619DD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  <w:p w:rsidR="005234BF" w:rsidRPr="005234BF" w:rsidRDefault="005234BF" w:rsidP="003619DD">
                  <w:pP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  <w:r w:rsidRPr="005234BF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lastRenderedPageBreak/>
                    <w:t xml:space="preserve">1.Большинство полезных ископаемых: </w:t>
                  </w:r>
                </w:p>
                <w:p w:rsidR="005234BF" w:rsidRPr="005234BF" w:rsidRDefault="005234BF" w:rsidP="003619DD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5234BF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а) жидкие</w:t>
                  </w:r>
                </w:p>
                <w:p w:rsidR="005234BF" w:rsidRPr="005234BF" w:rsidRDefault="005234BF" w:rsidP="003619DD">
                  <w:pPr>
                    <w:rPr>
                      <w:rFonts w:ascii="Times New Roman" w:eastAsia="Calibri" w:hAnsi="Times New Roman" w:cs="Times New Roman"/>
                      <w:i/>
                      <w:sz w:val="24"/>
                      <w:szCs w:val="24"/>
                    </w:rPr>
                  </w:pPr>
                  <w:r w:rsidRPr="005234BF">
                    <w:rPr>
                      <w:rFonts w:ascii="Times New Roman" w:eastAsia="Calibri" w:hAnsi="Times New Roman" w:cs="Times New Roman"/>
                      <w:i/>
                      <w:sz w:val="24"/>
                      <w:szCs w:val="24"/>
                    </w:rPr>
                    <w:t>б) твердые</w:t>
                  </w:r>
                </w:p>
                <w:p w:rsidR="005234BF" w:rsidRPr="005234BF" w:rsidRDefault="005234BF" w:rsidP="003619DD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5234BF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в) газообразные</w:t>
                  </w:r>
                </w:p>
                <w:p w:rsidR="005234BF" w:rsidRPr="005234BF" w:rsidRDefault="005234BF" w:rsidP="003619DD">
                  <w:pP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  <w:r w:rsidRPr="005234BF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 xml:space="preserve">2.Нефть и газ добывают </w:t>
                  </w:r>
                </w:p>
                <w:p w:rsidR="005234BF" w:rsidRPr="005234BF" w:rsidRDefault="005234BF" w:rsidP="003619DD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5234BF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а) на суше</w:t>
                  </w:r>
                </w:p>
                <w:p w:rsidR="005234BF" w:rsidRPr="005234BF" w:rsidRDefault="005234BF" w:rsidP="003619DD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5234BF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б) на море</w:t>
                  </w:r>
                </w:p>
                <w:p w:rsidR="005234BF" w:rsidRPr="005234BF" w:rsidRDefault="005234BF" w:rsidP="003619DD">
                  <w:pPr>
                    <w:rPr>
                      <w:rFonts w:ascii="Times New Roman" w:eastAsia="Calibri" w:hAnsi="Times New Roman" w:cs="Times New Roman"/>
                      <w:i/>
                      <w:sz w:val="24"/>
                      <w:szCs w:val="24"/>
                    </w:rPr>
                  </w:pPr>
                  <w:r w:rsidRPr="005234BF">
                    <w:rPr>
                      <w:rFonts w:ascii="Times New Roman" w:eastAsia="Calibri" w:hAnsi="Times New Roman" w:cs="Times New Roman"/>
                      <w:i/>
                      <w:sz w:val="24"/>
                      <w:szCs w:val="24"/>
                    </w:rPr>
                    <w:t>в) и на суше, и на море</w:t>
                  </w:r>
                </w:p>
                <w:p w:rsidR="005234BF" w:rsidRPr="005234BF" w:rsidRDefault="005234BF" w:rsidP="003619DD">
                  <w:pP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  <w:r w:rsidRPr="005234BF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3.Какие из полезных ископаемых используют в строительстве?</w:t>
                  </w:r>
                </w:p>
                <w:p w:rsidR="005234BF" w:rsidRPr="005234BF" w:rsidRDefault="005234BF" w:rsidP="003619DD">
                  <w:pPr>
                    <w:rPr>
                      <w:rFonts w:ascii="Times New Roman" w:eastAsia="Calibri" w:hAnsi="Times New Roman" w:cs="Times New Roman"/>
                      <w:i/>
                      <w:sz w:val="24"/>
                      <w:szCs w:val="24"/>
                    </w:rPr>
                  </w:pPr>
                  <w:r w:rsidRPr="005234BF">
                    <w:rPr>
                      <w:rFonts w:ascii="Times New Roman" w:eastAsia="Calibri" w:hAnsi="Times New Roman" w:cs="Times New Roman"/>
                      <w:i/>
                      <w:sz w:val="24"/>
                      <w:szCs w:val="24"/>
                    </w:rPr>
                    <w:t>а) песок, глину</w:t>
                  </w:r>
                </w:p>
                <w:p w:rsidR="005234BF" w:rsidRPr="005234BF" w:rsidRDefault="005234BF" w:rsidP="003619DD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5234BF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б) руда, торф</w:t>
                  </w:r>
                </w:p>
                <w:p w:rsidR="005234BF" w:rsidRPr="005234BF" w:rsidRDefault="005234BF" w:rsidP="003619DD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5234BF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в) уголь, соль</w:t>
                  </w:r>
                </w:p>
                <w:p w:rsidR="005234BF" w:rsidRPr="005234BF" w:rsidRDefault="005234BF" w:rsidP="003619DD">
                  <w:pP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  <w:r w:rsidRPr="005234BF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4.Что образуется при разрушении гранита?</w:t>
                  </w:r>
                </w:p>
                <w:p w:rsidR="005234BF" w:rsidRPr="005234BF" w:rsidRDefault="005234BF" w:rsidP="003619DD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5234BF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а) известняк</w:t>
                  </w:r>
                </w:p>
                <w:p w:rsidR="005234BF" w:rsidRPr="005234BF" w:rsidRDefault="005234BF" w:rsidP="003619DD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5234BF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б) торф</w:t>
                  </w:r>
                </w:p>
                <w:p w:rsidR="005234BF" w:rsidRPr="005234BF" w:rsidRDefault="005234BF" w:rsidP="003619DD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5234BF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в) каменный уголь</w:t>
                  </w:r>
                </w:p>
                <w:p w:rsidR="005234BF" w:rsidRPr="005234BF" w:rsidRDefault="005234BF" w:rsidP="003619DD">
                  <w:pPr>
                    <w:rPr>
                      <w:rFonts w:ascii="Times New Roman" w:eastAsia="Calibri" w:hAnsi="Times New Roman" w:cs="Times New Roman"/>
                      <w:i/>
                      <w:sz w:val="24"/>
                      <w:szCs w:val="24"/>
                    </w:rPr>
                  </w:pPr>
                  <w:r w:rsidRPr="005234BF">
                    <w:rPr>
                      <w:rFonts w:ascii="Times New Roman" w:eastAsia="Calibri" w:hAnsi="Times New Roman" w:cs="Times New Roman"/>
                      <w:i/>
                      <w:sz w:val="24"/>
                      <w:szCs w:val="24"/>
                    </w:rPr>
                    <w:t>4) песок</w:t>
                  </w:r>
                </w:p>
                <w:p w:rsidR="005234BF" w:rsidRPr="005234BF" w:rsidRDefault="005234BF" w:rsidP="003619DD">
                  <w:pPr>
                    <w:rPr>
                      <w:rFonts w:ascii="Times New Roman" w:eastAsia="Calibri" w:hAnsi="Times New Roman" w:cs="Times New Roman"/>
                      <w:i/>
                      <w:sz w:val="24"/>
                      <w:szCs w:val="24"/>
                    </w:rPr>
                  </w:pPr>
                </w:p>
                <w:p w:rsidR="005234BF" w:rsidRPr="005234BF" w:rsidRDefault="005234BF" w:rsidP="003619DD">
                  <w:pP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  <w:r w:rsidRPr="005234BF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5.Что не является горючим полезным ископаемым?</w:t>
                  </w:r>
                </w:p>
                <w:p w:rsidR="005234BF" w:rsidRPr="005234BF" w:rsidRDefault="005234BF" w:rsidP="003619DD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5234BF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а) каменный уголь</w:t>
                  </w:r>
                </w:p>
                <w:p w:rsidR="005234BF" w:rsidRPr="005234BF" w:rsidRDefault="005234BF" w:rsidP="003619DD">
                  <w:pPr>
                    <w:rPr>
                      <w:rFonts w:ascii="Times New Roman" w:eastAsia="Calibri" w:hAnsi="Times New Roman" w:cs="Times New Roman"/>
                      <w:i/>
                      <w:sz w:val="24"/>
                      <w:szCs w:val="24"/>
                    </w:rPr>
                  </w:pPr>
                  <w:r w:rsidRPr="005234BF">
                    <w:rPr>
                      <w:rFonts w:ascii="Times New Roman" w:eastAsia="Calibri" w:hAnsi="Times New Roman" w:cs="Times New Roman"/>
                      <w:i/>
                      <w:sz w:val="24"/>
                      <w:szCs w:val="24"/>
                    </w:rPr>
                    <w:t>б) гранит</w:t>
                  </w:r>
                </w:p>
                <w:p w:rsidR="005234BF" w:rsidRPr="005234BF" w:rsidRDefault="005234BF" w:rsidP="003619DD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5234BF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в) торф</w:t>
                  </w:r>
                </w:p>
                <w:p w:rsidR="005234BF" w:rsidRPr="005234BF" w:rsidRDefault="005234BF" w:rsidP="003619DD">
                  <w:pP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  <w:r w:rsidRPr="005234BF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6.Какое полезное ископаемое является жидким?</w:t>
                  </w:r>
                </w:p>
                <w:p w:rsidR="005234BF" w:rsidRPr="005234BF" w:rsidRDefault="005234BF" w:rsidP="003619DD">
                  <w:pPr>
                    <w:rPr>
                      <w:rFonts w:ascii="Times New Roman" w:eastAsia="Calibri" w:hAnsi="Times New Roman" w:cs="Times New Roman"/>
                      <w:i/>
                      <w:sz w:val="24"/>
                      <w:szCs w:val="24"/>
                    </w:rPr>
                  </w:pPr>
                  <w:r w:rsidRPr="005234BF">
                    <w:rPr>
                      <w:rFonts w:ascii="Times New Roman" w:eastAsia="Calibri" w:hAnsi="Times New Roman" w:cs="Times New Roman"/>
                      <w:i/>
                      <w:sz w:val="24"/>
                      <w:szCs w:val="24"/>
                    </w:rPr>
                    <w:t>а) нефть</w:t>
                  </w:r>
                </w:p>
                <w:p w:rsidR="005234BF" w:rsidRPr="005234BF" w:rsidRDefault="005234BF" w:rsidP="003619DD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5234BF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б) глина</w:t>
                  </w:r>
                </w:p>
                <w:p w:rsidR="005234BF" w:rsidRPr="005234BF" w:rsidRDefault="005234BF" w:rsidP="003619DD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5234BF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в) газ</w:t>
                  </w:r>
                </w:p>
                <w:p w:rsidR="005234BF" w:rsidRPr="005234BF" w:rsidRDefault="005234BF" w:rsidP="003619DD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5234BF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7.Установите соответствие между полезным ископаемым и способом его добычи.</w:t>
                  </w:r>
                </w:p>
                <w:p w:rsidR="005234BF" w:rsidRPr="005234BF" w:rsidRDefault="005234BF" w:rsidP="003619DD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5234BF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Каменный уголь                                Карьер</w:t>
                  </w:r>
                </w:p>
                <w:p w:rsidR="005234BF" w:rsidRPr="005234BF" w:rsidRDefault="005234BF" w:rsidP="003619DD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5234BF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Нефть                                                  Шахта</w:t>
                  </w:r>
                </w:p>
                <w:p w:rsidR="005234BF" w:rsidRPr="005234BF" w:rsidRDefault="005234BF" w:rsidP="003619DD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5234BF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Глина                                                 Скважина</w:t>
                  </w:r>
                </w:p>
                <w:p w:rsidR="005234BF" w:rsidRPr="005234BF" w:rsidRDefault="005234BF" w:rsidP="003619DD">
                  <w:pPr>
                    <w:rPr>
                      <w:rFonts w:ascii="Times New Roman" w:eastAsia="Calibri" w:hAnsi="Times New Roman" w:cs="Times New Roman"/>
                      <w:i/>
                      <w:sz w:val="24"/>
                      <w:szCs w:val="24"/>
                    </w:rPr>
                  </w:pPr>
                  <w:r w:rsidRPr="005234BF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lastRenderedPageBreak/>
                    <w:t xml:space="preserve">(Ответ: </w:t>
                  </w:r>
                  <w:r w:rsidRPr="005234BF">
                    <w:rPr>
                      <w:rFonts w:ascii="Times New Roman" w:eastAsia="Calibri" w:hAnsi="Times New Roman" w:cs="Times New Roman"/>
                      <w:i/>
                      <w:sz w:val="24"/>
                      <w:szCs w:val="24"/>
                    </w:rPr>
                    <w:t>каменный уголь — шахта, нефть - скважина, глина — карьер.)</w:t>
                  </w:r>
                </w:p>
                <w:p w:rsidR="005234BF" w:rsidRPr="005234BF" w:rsidRDefault="005234BF" w:rsidP="003619DD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  <w:p w:rsidR="005234BF" w:rsidRPr="005234BF" w:rsidRDefault="005234BF" w:rsidP="003619DD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5234BF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- Обменяйтесь работами и проверьте тест по ключу на слайде.</w:t>
                  </w:r>
                </w:p>
                <w:p w:rsidR="005234BF" w:rsidRPr="005234BF" w:rsidRDefault="005234BF" w:rsidP="003619DD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  <w:p w:rsidR="00A76273" w:rsidRPr="00A76629" w:rsidRDefault="00A76273" w:rsidP="003619DD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977" w:type="dxa"/>
                </w:tcPr>
                <w:p w:rsidR="00A76273" w:rsidRDefault="00622A83" w:rsidP="00622A83">
                  <w:pPr>
                    <w:spacing w:line="360" w:lineRule="atLeast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lastRenderedPageBreak/>
                    <w:t>Учащиеся выполняют практическое задание</w:t>
                  </w:r>
                  <w:r w:rsidR="002461BC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, используя образцы природных ископаемых</w:t>
                  </w:r>
                </w:p>
                <w:p w:rsidR="00622A83" w:rsidRDefault="00622A83" w:rsidP="00622A83">
                  <w:pPr>
                    <w:spacing w:line="360" w:lineRule="atLeast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  <w:p w:rsidR="00622A83" w:rsidRDefault="00622A83" w:rsidP="00622A83">
                  <w:pPr>
                    <w:spacing w:line="360" w:lineRule="atLeast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  <w:p w:rsidR="00622A83" w:rsidRDefault="00622A83" w:rsidP="00622A83">
                  <w:pPr>
                    <w:spacing w:line="360" w:lineRule="atLeast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  <w:p w:rsidR="00622A83" w:rsidRDefault="00622A83" w:rsidP="00622A83">
                  <w:pPr>
                    <w:spacing w:line="360" w:lineRule="atLeast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  <w:p w:rsidR="00622A83" w:rsidRDefault="00622A83" w:rsidP="00622A83">
                  <w:pPr>
                    <w:spacing w:line="360" w:lineRule="atLeast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  <w:p w:rsidR="00622A83" w:rsidRDefault="00622A83" w:rsidP="00622A83">
                  <w:pPr>
                    <w:spacing w:line="360" w:lineRule="atLeast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  <w:p w:rsidR="00622A83" w:rsidRDefault="00622A83" w:rsidP="00622A83">
                  <w:pPr>
                    <w:spacing w:line="360" w:lineRule="atLeast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  <w:p w:rsidR="00622A83" w:rsidRDefault="00622A83" w:rsidP="00622A83">
                  <w:pPr>
                    <w:spacing w:line="360" w:lineRule="atLeast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  <w:p w:rsidR="00622A83" w:rsidRDefault="00622A83" w:rsidP="00622A83">
                  <w:pPr>
                    <w:spacing w:line="360" w:lineRule="atLeast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  <w:p w:rsidR="00622A83" w:rsidRDefault="00622A83" w:rsidP="00622A83">
                  <w:pPr>
                    <w:spacing w:line="360" w:lineRule="atLeast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  <w:p w:rsidR="00622A83" w:rsidRDefault="00622A83" w:rsidP="00622A83">
                  <w:pPr>
                    <w:spacing w:line="360" w:lineRule="atLeast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  <w:p w:rsidR="00622A83" w:rsidRDefault="00622A83" w:rsidP="00622A83">
                  <w:pPr>
                    <w:spacing w:line="360" w:lineRule="atLeast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  <w:p w:rsidR="00622A83" w:rsidRDefault="00622A83" w:rsidP="00622A83">
                  <w:pPr>
                    <w:spacing w:line="360" w:lineRule="atLeast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  <w:p w:rsidR="00622A83" w:rsidRDefault="00622A83" w:rsidP="00622A83">
                  <w:pPr>
                    <w:spacing w:line="360" w:lineRule="atLeast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  <w:p w:rsidR="00622A83" w:rsidRDefault="00622A83" w:rsidP="00622A83">
                  <w:pPr>
                    <w:spacing w:line="360" w:lineRule="atLeast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  <w:p w:rsidR="00622A83" w:rsidRDefault="00622A83" w:rsidP="00622A83">
                  <w:pPr>
                    <w:spacing w:line="360" w:lineRule="atLeast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  <w:p w:rsidR="00622A83" w:rsidRDefault="00622A83" w:rsidP="00622A83">
                  <w:pPr>
                    <w:spacing w:line="360" w:lineRule="atLeast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lastRenderedPageBreak/>
                    <w:t>Дети выполняют тест по новой теме</w:t>
                  </w:r>
                </w:p>
                <w:p w:rsidR="00622A83" w:rsidRDefault="00622A83" w:rsidP="00622A83">
                  <w:pPr>
                    <w:spacing w:line="360" w:lineRule="atLeast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  <w:p w:rsidR="00622A83" w:rsidRDefault="00622A83" w:rsidP="00622A83">
                  <w:pPr>
                    <w:spacing w:line="360" w:lineRule="atLeast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  <w:p w:rsidR="00622A83" w:rsidRDefault="00622A83" w:rsidP="00622A83">
                  <w:pPr>
                    <w:spacing w:line="360" w:lineRule="atLeast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  <w:p w:rsidR="00622A83" w:rsidRDefault="00622A83" w:rsidP="00622A83">
                  <w:pPr>
                    <w:spacing w:line="360" w:lineRule="atLeast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  <w:p w:rsidR="00622A83" w:rsidRDefault="00622A83" w:rsidP="00622A83">
                  <w:pPr>
                    <w:spacing w:line="360" w:lineRule="atLeast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  <w:p w:rsidR="00622A83" w:rsidRDefault="00622A83" w:rsidP="00622A83">
                  <w:pPr>
                    <w:spacing w:line="360" w:lineRule="atLeast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  <w:p w:rsidR="00622A83" w:rsidRDefault="00622A83" w:rsidP="00622A83">
                  <w:pPr>
                    <w:spacing w:line="360" w:lineRule="atLeast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  <w:p w:rsidR="00622A83" w:rsidRDefault="00622A83" w:rsidP="00622A83">
                  <w:pPr>
                    <w:spacing w:line="360" w:lineRule="atLeast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  <w:p w:rsidR="00622A83" w:rsidRDefault="00622A83" w:rsidP="00622A83">
                  <w:pPr>
                    <w:spacing w:line="360" w:lineRule="atLeast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  <w:p w:rsidR="00622A83" w:rsidRDefault="00622A83" w:rsidP="00622A83">
                  <w:pPr>
                    <w:spacing w:line="360" w:lineRule="atLeast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  <w:p w:rsidR="00622A83" w:rsidRDefault="00622A83" w:rsidP="00622A83">
                  <w:pPr>
                    <w:spacing w:line="360" w:lineRule="atLeast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  <w:p w:rsidR="00622A83" w:rsidRDefault="00622A83" w:rsidP="00622A83">
                  <w:pPr>
                    <w:spacing w:line="360" w:lineRule="atLeast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  <w:p w:rsidR="00622A83" w:rsidRDefault="00622A83" w:rsidP="00622A83">
                  <w:pPr>
                    <w:spacing w:line="360" w:lineRule="atLeast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  <w:p w:rsidR="00622A83" w:rsidRDefault="00622A83" w:rsidP="00622A83">
                  <w:pPr>
                    <w:spacing w:line="360" w:lineRule="atLeast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  <w:p w:rsidR="00622A83" w:rsidRDefault="00622A83" w:rsidP="00622A83">
                  <w:pPr>
                    <w:spacing w:line="360" w:lineRule="atLeast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  <w:p w:rsidR="00622A83" w:rsidRDefault="00622A83" w:rsidP="00622A83">
                  <w:pPr>
                    <w:spacing w:line="360" w:lineRule="atLeast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  <w:p w:rsidR="00622A83" w:rsidRDefault="00622A83" w:rsidP="00622A83">
                  <w:pPr>
                    <w:spacing w:line="360" w:lineRule="atLeast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  <w:p w:rsidR="00622A83" w:rsidRDefault="00622A83" w:rsidP="00622A83">
                  <w:pPr>
                    <w:spacing w:line="360" w:lineRule="atLeast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  <w:p w:rsidR="00622A83" w:rsidRDefault="00622A83" w:rsidP="00622A83">
                  <w:pPr>
                    <w:spacing w:line="360" w:lineRule="atLeast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  <w:p w:rsidR="00622A83" w:rsidRDefault="00622A83" w:rsidP="00622A83">
                  <w:pPr>
                    <w:spacing w:line="360" w:lineRule="atLeast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  <w:p w:rsidR="00622A83" w:rsidRDefault="00622A83" w:rsidP="00622A83">
                  <w:pPr>
                    <w:spacing w:line="360" w:lineRule="atLeast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  <w:p w:rsidR="00622A83" w:rsidRDefault="00622A83" w:rsidP="00622A83">
                  <w:pPr>
                    <w:spacing w:line="360" w:lineRule="atLeast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  <w:p w:rsidR="00622A83" w:rsidRDefault="00622A83" w:rsidP="00622A83">
                  <w:pPr>
                    <w:spacing w:line="360" w:lineRule="atLeast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  <w:p w:rsidR="00622A83" w:rsidRDefault="00622A83" w:rsidP="00622A83">
                  <w:pPr>
                    <w:spacing w:line="360" w:lineRule="atLeast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  <w:p w:rsidR="00622A83" w:rsidRDefault="00622A83" w:rsidP="00622A83">
                  <w:pPr>
                    <w:spacing w:line="360" w:lineRule="atLeast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  <w:p w:rsidR="00622A83" w:rsidRDefault="00622A83" w:rsidP="00622A83">
                  <w:pPr>
                    <w:spacing w:line="360" w:lineRule="atLeast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  <w:p w:rsidR="00622A83" w:rsidRDefault="00622A83" w:rsidP="00622A83">
                  <w:pPr>
                    <w:spacing w:line="360" w:lineRule="atLeast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  <w:p w:rsidR="00622A83" w:rsidRPr="00A76629" w:rsidRDefault="00622A83" w:rsidP="00622A83">
                  <w:pPr>
                    <w:spacing w:line="360" w:lineRule="atLeast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Взаимопроверка и оценивание работ.</w:t>
                  </w:r>
                </w:p>
              </w:tc>
              <w:tc>
                <w:tcPr>
                  <w:tcW w:w="3140" w:type="dxa"/>
                </w:tcPr>
                <w:p w:rsidR="005234BF" w:rsidRPr="00A76629" w:rsidRDefault="005234BF" w:rsidP="005234BF">
                  <w:pPr>
                    <w:pStyle w:val="c5"/>
                    <w:shd w:val="clear" w:color="auto" w:fill="FFFFFF"/>
                    <w:spacing w:before="0" w:beforeAutospacing="0" w:after="0" w:afterAutospacing="0"/>
                    <w:rPr>
                      <w:color w:val="000000"/>
                    </w:rPr>
                  </w:pPr>
                  <w:r w:rsidRPr="00A76629">
                    <w:rPr>
                      <w:rStyle w:val="c0"/>
                      <w:color w:val="000000"/>
                    </w:rPr>
                    <w:lastRenderedPageBreak/>
                    <w:t>Уметь выполнять работу по предложенному плану</w:t>
                  </w:r>
                </w:p>
                <w:p w:rsidR="005234BF" w:rsidRPr="00A76629" w:rsidRDefault="005234BF" w:rsidP="005234BF">
                  <w:pPr>
                    <w:pStyle w:val="c5"/>
                    <w:shd w:val="clear" w:color="auto" w:fill="FFFFFF"/>
                    <w:spacing w:before="0" w:beforeAutospacing="0" w:after="0" w:afterAutospacing="0"/>
                    <w:rPr>
                      <w:color w:val="000000"/>
                    </w:rPr>
                  </w:pPr>
                  <w:r w:rsidRPr="00A76629">
                    <w:rPr>
                      <w:rStyle w:val="c12"/>
                      <w:i/>
                      <w:iCs/>
                      <w:color w:val="000000"/>
                    </w:rPr>
                    <w:t>(Регулятивные)</w:t>
                  </w:r>
                </w:p>
                <w:p w:rsidR="005234BF" w:rsidRPr="00A76629" w:rsidRDefault="005234BF" w:rsidP="005234BF">
                  <w:pPr>
                    <w:pStyle w:val="c5"/>
                    <w:shd w:val="clear" w:color="auto" w:fill="FFFFFF"/>
                    <w:spacing w:before="0" w:beforeAutospacing="0" w:after="0" w:afterAutospacing="0"/>
                    <w:rPr>
                      <w:color w:val="000000"/>
                    </w:rPr>
                  </w:pPr>
                  <w:r w:rsidRPr="00A76629">
                    <w:rPr>
                      <w:rStyle w:val="c0"/>
                      <w:color w:val="000000"/>
                    </w:rPr>
                    <w:t>Способствовать к самооценке на основе успешности учебной деятельности</w:t>
                  </w:r>
                </w:p>
                <w:p w:rsidR="005234BF" w:rsidRPr="00A76629" w:rsidRDefault="005234BF" w:rsidP="005234BF">
                  <w:pPr>
                    <w:pStyle w:val="c5"/>
                    <w:shd w:val="clear" w:color="auto" w:fill="FFFFFF"/>
                    <w:spacing w:before="0" w:beforeAutospacing="0" w:after="0" w:afterAutospacing="0"/>
                    <w:rPr>
                      <w:color w:val="000000"/>
                    </w:rPr>
                  </w:pPr>
                  <w:r w:rsidRPr="00A76629">
                    <w:rPr>
                      <w:rStyle w:val="c11"/>
                      <w:color w:val="000000"/>
                    </w:rPr>
                    <w:t>(</w:t>
                  </w:r>
                  <w:r w:rsidRPr="00A76629">
                    <w:rPr>
                      <w:rStyle w:val="c12"/>
                      <w:i/>
                      <w:iCs/>
                      <w:color w:val="000000"/>
                    </w:rPr>
                    <w:t>Личностные)</w:t>
                  </w:r>
                </w:p>
                <w:p w:rsidR="005234BF" w:rsidRPr="00A76629" w:rsidRDefault="005234BF" w:rsidP="005234BF">
                  <w:pPr>
                    <w:pStyle w:val="c15"/>
                    <w:shd w:val="clear" w:color="auto" w:fill="FFFFFF"/>
                    <w:spacing w:before="0" w:beforeAutospacing="0" w:after="0" w:afterAutospacing="0"/>
                    <w:jc w:val="both"/>
                    <w:rPr>
                      <w:color w:val="000000"/>
                    </w:rPr>
                  </w:pPr>
                  <w:r w:rsidRPr="00A76629">
                    <w:rPr>
                      <w:rStyle w:val="c0"/>
                      <w:color w:val="000000"/>
                    </w:rPr>
                    <w:t>Уметь оценивать правильность выполнения действий на уроке.</w:t>
                  </w:r>
                </w:p>
                <w:p w:rsidR="005234BF" w:rsidRPr="00A76629" w:rsidRDefault="005234BF" w:rsidP="005234BF">
                  <w:pPr>
                    <w:pStyle w:val="c15"/>
                    <w:shd w:val="clear" w:color="auto" w:fill="FFFFFF"/>
                    <w:spacing w:before="0" w:beforeAutospacing="0" w:after="0" w:afterAutospacing="0"/>
                    <w:jc w:val="both"/>
                    <w:rPr>
                      <w:color w:val="000000"/>
                    </w:rPr>
                  </w:pPr>
                  <w:r w:rsidRPr="00A76629">
                    <w:rPr>
                      <w:rStyle w:val="c11"/>
                      <w:color w:val="000000"/>
                    </w:rPr>
                    <w:t>(</w:t>
                  </w:r>
                  <w:r w:rsidRPr="00A76629">
                    <w:rPr>
                      <w:rStyle w:val="c21"/>
                      <w:i/>
                      <w:iCs/>
                      <w:color w:val="000000"/>
                    </w:rPr>
                    <w:t>Регулятивные)</w:t>
                  </w:r>
                </w:p>
                <w:p w:rsidR="00A76273" w:rsidRPr="00A76629" w:rsidRDefault="00A76273" w:rsidP="00E521BC">
                  <w:pPr>
                    <w:spacing w:line="360" w:lineRule="atLeast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A76273" w:rsidRPr="00A76629" w:rsidTr="00622A83">
              <w:tc>
                <w:tcPr>
                  <w:tcW w:w="2953" w:type="dxa"/>
                </w:tcPr>
                <w:p w:rsidR="00A76273" w:rsidRPr="00A76273" w:rsidRDefault="00A76273" w:rsidP="003619DD">
                  <w:pPr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A76273"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V. Подведение итогов урока</w:t>
                  </w:r>
                </w:p>
                <w:p w:rsidR="00A76273" w:rsidRPr="00A76629" w:rsidRDefault="00A76273" w:rsidP="003619DD">
                  <w:pPr>
                    <w:jc w:val="center"/>
                    <w:rPr>
                      <w:rFonts w:ascii="Times New Roman" w:eastAsia="Calibri" w:hAnsi="Times New Roman" w:cs="Times New Roman"/>
                      <w:b/>
                      <w:i/>
                      <w:sz w:val="24"/>
                      <w:szCs w:val="24"/>
                    </w:rPr>
                  </w:pPr>
                </w:p>
              </w:tc>
              <w:tc>
                <w:tcPr>
                  <w:tcW w:w="5697" w:type="dxa"/>
                </w:tcPr>
                <w:p w:rsidR="002461BC" w:rsidRPr="002461BC" w:rsidRDefault="005234BF" w:rsidP="003619DD">
                  <w:pPr>
                    <w:rPr>
                      <w:rFonts w:ascii="Times New Roman" w:eastAsia="Calibri" w:hAnsi="Times New Roman" w:cs="Times New Roman"/>
                      <w:b/>
                      <w:i/>
                      <w:sz w:val="24"/>
                      <w:szCs w:val="24"/>
                    </w:rPr>
                  </w:pPr>
                  <w:r w:rsidRPr="005234BF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 xml:space="preserve"> </w:t>
                  </w:r>
                  <w:r w:rsidR="002461BC" w:rsidRPr="002461BC">
                    <w:rPr>
                      <w:rFonts w:ascii="Times New Roman" w:eastAsia="Calibri" w:hAnsi="Times New Roman" w:cs="Times New Roman"/>
                      <w:b/>
                      <w:i/>
                      <w:sz w:val="24"/>
                      <w:szCs w:val="24"/>
                    </w:rPr>
                    <w:t>Беседа: (слайды 19-20)</w:t>
                  </w:r>
                </w:p>
                <w:p w:rsidR="005234BF" w:rsidRPr="005234BF" w:rsidRDefault="005234BF" w:rsidP="003619DD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5234BF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 -Может ли наша экономика обойтись без природных богатств?</w:t>
                  </w:r>
                </w:p>
                <w:p w:rsidR="005234BF" w:rsidRPr="005234BF" w:rsidRDefault="005234BF" w:rsidP="003619DD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5234BF"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</w:rPr>
                    <w:t xml:space="preserve">     (</w:t>
                  </w:r>
                  <w:r w:rsidRPr="005234BF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Полезные ископаемые – это источник нашей жизни)</w:t>
                  </w:r>
                </w:p>
                <w:p w:rsidR="005234BF" w:rsidRPr="005234BF" w:rsidRDefault="005234BF" w:rsidP="003619DD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5234BF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- Скажите, а что будет, если исчезнут полезные ископаемые с нашей Земли?</w:t>
                  </w:r>
                </w:p>
                <w:p w:rsidR="005234BF" w:rsidRPr="005234BF" w:rsidRDefault="005234BF" w:rsidP="003619DD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5234BF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- Как  мы должны относиться  к природным богатствам?</w:t>
                  </w:r>
                </w:p>
                <w:p w:rsidR="005234BF" w:rsidRPr="005234BF" w:rsidRDefault="005234BF" w:rsidP="003619DD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5234BF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- Полезные ископаемые – это клад нашей Земли. Поэтому, как любой другой клад, их нужно беречь и охранять. </w:t>
                  </w:r>
                </w:p>
                <w:p w:rsidR="005234BF" w:rsidRPr="005234BF" w:rsidRDefault="005234BF" w:rsidP="003619DD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5234BF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Вывод</w:t>
                  </w:r>
                  <w:proofErr w:type="gramStart"/>
                  <w:r w:rsidRPr="005234BF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:</w:t>
                  </w:r>
                  <w:proofErr w:type="gramEnd"/>
                  <w:r w:rsidRPr="005234BF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Запасы полезных ископаемых на Земле не бесконечны. Нужно правильно и бережно относиться к подземным богатствам, которые невозможно восстановить. </w:t>
                  </w:r>
                </w:p>
                <w:p w:rsidR="005234BF" w:rsidRPr="005234BF" w:rsidRDefault="005234BF" w:rsidP="003619DD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5234BF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- Как вы думаете, справились ли мы на уроке с поставленной задачей?</w:t>
                  </w:r>
                </w:p>
                <w:p w:rsidR="005234BF" w:rsidRPr="005234BF" w:rsidRDefault="005234BF" w:rsidP="003619DD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5234BF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- Какие открытия для себя сделали?</w:t>
                  </w:r>
                </w:p>
                <w:p w:rsidR="005234BF" w:rsidRPr="005234BF" w:rsidRDefault="005234BF" w:rsidP="003619DD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5234BF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Д.З.: прочитать в учебнике параграф «Полезные ископаемые», в тетрадях выполнить № 4, 6, 7, 8. Желающим подготовить сообщение об одном из полезных ископаемых.</w:t>
                  </w:r>
                </w:p>
                <w:p w:rsidR="005234BF" w:rsidRPr="005234BF" w:rsidRDefault="005234BF" w:rsidP="003619DD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5234BF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- Кому понравился урок  -  ставим «смайлики» себе?</w:t>
                  </w:r>
                </w:p>
                <w:p w:rsidR="005234BF" w:rsidRPr="005234BF" w:rsidRDefault="005234BF" w:rsidP="003619DD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  <w:p w:rsidR="005234BF" w:rsidRPr="005234BF" w:rsidRDefault="005234BF" w:rsidP="003619DD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5234BF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lastRenderedPageBreak/>
                    <w:t xml:space="preserve">- Спасибо за внимание! </w:t>
                  </w:r>
                </w:p>
                <w:p w:rsidR="00A76273" w:rsidRPr="00A76629" w:rsidRDefault="00A76273" w:rsidP="003619DD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977" w:type="dxa"/>
                </w:tcPr>
                <w:p w:rsidR="00A76273" w:rsidRDefault="00622A83" w:rsidP="00622A83">
                  <w:pPr>
                    <w:spacing w:line="360" w:lineRule="atLeast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622A83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lastRenderedPageBreak/>
                    <w:t xml:space="preserve">Учащиеся делают </w:t>
                  </w: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 xml:space="preserve">определенные </w:t>
                  </w:r>
                  <w:r w:rsidRPr="00622A83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вывод</w:t>
                  </w: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ы</w:t>
                  </w:r>
                  <w:r w:rsidRPr="00622A83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 xml:space="preserve"> по итогам урока</w:t>
                  </w:r>
                </w:p>
                <w:p w:rsidR="00622A83" w:rsidRDefault="00622A83" w:rsidP="00622A83">
                  <w:pPr>
                    <w:spacing w:line="360" w:lineRule="atLeast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  <w:p w:rsidR="00622A83" w:rsidRDefault="00622A83" w:rsidP="00622A83">
                  <w:pPr>
                    <w:spacing w:line="360" w:lineRule="atLeast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  <w:p w:rsidR="00622A83" w:rsidRDefault="00622A83" w:rsidP="00622A83">
                  <w:pPr>
                    <w:spacing w:line="360" w:lineRule="atLeast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  <w:p w:rsidR="00622A83" w:rsidRDefault="00622A83" w:rsidP="00622A83">
                  <w:pPr>
                    <w:spacing w:line="360" w:lineRule="atLeast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  <w:p w:rsidR="00622A83" w:rsidRDefault="00622A83" w:rsidP="00622A83">
                  <w:pPr>
                    <w:spacing w:line="360" w:lineRule="atLeast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  <w:p w:rsidR="00622A83" w:rsidRDefault="00622A83" w:rsidP="00622A83">
                  <w:pPr>
                    <w:spacing w:line="360" w:lineRule="atLeast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  <w:p w:rsidR="00622A83" w:rsidRDefault="00622A83" w:rsidP="00622A83">
                  <w:pPr>
                    <w:spacing w:line="360" w:lineRule="atLeast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  <w:p w:rsidR="00622A83" w:rsidRDefault="00622A83" w:rsidP="00622A83">
                  <w:pPr>
                    <w:spacing w:line="360" w:lineRule="atLeast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  <w:p w:rsidR="00622A83" w:rsidRDefault="00622A83" w:rsidP="00622A83">
                  <w:pPr>
                    <w:spacing w:line="360" w:lineRule="atLeast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  <w:p w:rsidR="00622A83" w:rsidRDefault="00622A83" w:rsidP="00622A83">
                  <w:pPr>
                    <w:spacing w:line="360" w:lineRule="atLeast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  <w:p w:rsidR="00622A83" w:rsidRDefault="00622A83" w:rsidP="00622A83">
                  <w:pPr>
                    <w:spacing w:line="360" w:lineRule="atLeast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  <w:p w:rsidR="00622A83" w:rsidRDefault="00622A83" w:rsidP="00622A83">
                  <w:pPr>
                    <w:spacing w:line="360" w:lineRule="atLeast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  <w:p w:rsidR="00622A83" w:rsidRDefault="00622A83" w:rsidP="00622A83">
                  <w:pPr>
                    <w:spacing w:line="360" w:lineRule="atLeast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  <w:p w:rsidR="00622A83" w:rsidRDefault="00622A83" w:rsidP="00622A83">
                  <w:pPr>
                    <w:spacing w:line="360" w:lineRule="atLeast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Рефлексия</w:t>
                  </w:r>
                </w:p>
                <w:p w:rsidR="00622A83" w:rsidRDefault="00622A83" w:rsidP="00622A83">
                  <w:pPr>
                    <w:spacing w:line="360" w:lineRule="atLeast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  <w:p w:rsidR="00622A83" w:rsidRDefault="00622A83" w:rsidP="00622A83">
                  <w:pPr>
                    <w:spacing w:line="360" w:lineRule="atLeast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  <w:p w:rsidR="00622A83" w:rsidRPr="00622A83" w:rsidRDefault="00622A83" w:rsidP="00622A83">
                  <w:pPr>
                    <w:spacing w:line="360" w:lineRule="atLeast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140" w:type="dxa"/>
                </w:tcPr>
                <w:p w:rsidR="005234BF" w:rsidRPr="00A76629" w:rsidRDefault="005234BF" w:rsidP="005234BF">
                  <w:pPr>
                    <w:pStyle w:val="c15"/>
                    <w:shd w:val="clear" w:color="auto" w:fill="FFFFFF"/>
                    <w:spacing w:before="0" w:beforeAutospacing="0" w:after="0" w:afterAutospacing="0"/>
                    <w:jc w:val="both"/>
                    <w:rPr>
                      <w:color w:val="000000"/>
                    </w:rPr>
                  </w:pPr>
                  <w:r w:rsidRPr="00A76629">
                    <w:rPr>
                      <w:rStyle w:val="c0"/>
                      <w:color w:val="000000"/>
                    </w:rPr>
                    <w:lastRenderedPageBreak/>
                    <w:t>Способность к самооценке на основе критерия успешности  учебной деятельности.</w:t>
                  </w:r>
                </w:p>
                <w:p w:rsidR="005234BF" w:rsidRPr="00A76629" w:rsidRDefault="005234BF" w:rsidP="005234BF">
                  <w:pPr>
                    <w:pStyle w:val="c15"/>
                    <w:shd w:val="clear" w:color="auto" w:fill="FFFFFF"/>
                    <w:spacing w:before="0" w:beforeAutospacing="0" w:after="0" w:afterAutospacing="0"/>
                    <w:jc w:val="both"/>
                    <w:rPr>
                      <w:color w:val="000000"/>
                    </w:rPr>
                  </w:pPr>
                  <w:r w:rsidRPr="00A76629">
                    <w:rPr>
                      <w:rStyle w:val="c12"/>
                      <w:i/>
                      <w:iCs/>
                      <w:color w:val="000000"/>
                    </w:rPr>
                    <w:t>(Личностные УУД)</w:t>
                  </w:r>
                </w:p>
                <w:p w:rsidR="00A76273" w:rsidRPr="00A76629" w:rsidRDefault="00A76273" w:rsidP="00E521BC">
                  <w:pPr>
                    <w:spacing w:line="360" w:lineRule="atLeast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E521BC" w:rsidRPr="00A76629" w:rsidRDefault="00E521BC" w:rsidP="00E521BC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</w:tbl>
    <w:p w:rsidR="004E4CD1" w:rsidRDefault="004E4CD1" w:rsidP="004E4CD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1338C" w:rsidRPr="004E4CD1" w:rsidRDefault="004E4CD1" w:rsidP="004E4CD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4CD1">
        <w:rPr>
          <w:rFonts w:ascii="Times New Roman" w:hAnsi="Times New Roman" w:cs="Times New Roman"/>
          <w:b/>
          <w:sz w:val="24"/>
          <w:szCs w:val="24"/>
        </w:rPr>
        <w:t xml:space="preserve">Использованные интернет </w:t>
      </w:r>
      <w:r>
        <w:rPr>
          <w:rFonts w:ascii="Times New Roman" w:hAnsi="Times New Roman" w:cs="Times New Roman"/>
          <w:b/>
          <w:sz w:val="24"/>
          <w:szCs w:val="24"/>
        </w:rPr>
        <w:t>–</w:t>
      </w:r>
      <w:r w:rsidRPr="004E4CD1">
        <w:rPr>
          <w:rFonts w:ascii="Times New Roman" w:hAnsi="Times New Roman" w:cs="Times New Roman"/>
          <w:b/>
          <w:sz w:val="24"/>
          <w:szCs w:val="24"/>
        </w:rPr>
        <w:t xml:space="preserve"> ресурсы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5234BF" w:rsidRPr="00170F63" w:rsidRDefault="004E4CD1">
      <w:pPr>
        <w:rPr>
          <w:rFonts w:ascii="Times New Roman" w:hAnsi="Times New Roman" w:cs="Times New Roman"/>
          <w:sz w:val="24"/>
          <w:szCs w:val="24"/>
        </w:rPr>
      </w:pPr>
      <w:r w:rsidRPr="00170F63">
        <w:rPr>
          <w:rFonts w:ascii="Times New Roman" w:hAnsi="Times New Roman" w:cs="Times New Roman"/>
          <w:sz w:val="24"/>
          <w:szCs w:val="24"/>
        </w:rPr>
        <w:t>1.http://minpriroda.cap.ru/action/activity/mineraljno-sirjevie-resursi-chuvashskoj-respubliki/mineraljno-sirjevie-resursi-chuvashskoj-respubliki</w:t>
      </w:r>
    </w:p>
    <w:p w:rsidR="004E4CD1" w:rsidRPr="00170F63" w:rsidRDefault="004E4CD1">
      <w:pPr>
        <w:rPr>
          <w:rFonts w:ascii="Times New Roman" w:hAnsi="Times New Roman" w:cs="Times New Roman"/>
          <w:sz w:val="24"/>
          <w:szCs w:val="24"/>
        </w:rPr>
      </w:pPr>
      <w:r w:rsidRPr="00170F63">
        <w:rPr>
          <w:rFonts w:ascii="Times New Roman" w:hAnsi="Times New Roman" w:cs="Times New Roman"/>
          <w:sz w:val="24"/>
          <w:szCs w:val="24"/>
        </w:rPr>
        <w:t>2.</w:t>
      </w:r>
      <w:r w:rsidRPr="00170F63">
        <w:t xml:space="preserve"> </w:t>
      </w:r>
      <w:hyperlink r:id="rId6" w:history="1">
        <w:r w:rsidRPr="00170F63">
          <w:rPr>
            <w:rStyle w:val="a6"/>
            <w:rFonts w:ascii="Times New Roman" w:hAnsi="Times New Roman" w:cs="Times New Roman"/>
            <w:color w:val="auto"/>
            <w:sz w:val="24"/>
            <w:szCs w:val="24"/>
          </w:rPr>
          <w:t>https://infourok.ru/formirovanie-uud-po-etapam-uroka-4413855.html</w:t>
        </w:r>
      </w:hyperlink>
    </w:p>
    <w:p w:rsidR="004E4CD1" w:rsidRPr="00170F63" w:rsidRDefault="004E4CD1">
      <w:pPr>
        <w:rPr>
          <w:rFonts w:ascii="Times New Roman" w:hAnsi="Times New Roman" w:cs="Times New Roman"/>
          <w:sz w:val="24"/>
          <w:szCs w:val="24"/>
        </w:rPr>
      </w:pPr>
      <w:r w:rsidRPr="00170F63">
        <w:rPr>
          <w:rFonts w:ascii="Times New Roman" w:hAnsi="Times New Roman" w:cs="Times New Roman"/>
          <w:sz w:val="24"/>
          <w:szCs w:val="24"/>
        </w:rPr>
        <w:t>3.</w:t>
      </w:r>
      <w:r w:rsidRPr="00170F63">
        <w:t xml:space="preserve"> </w:t>
      </w:r>
      <w:hyperlink r:id="rId7" w:history="1">
        <w:r w:rsidRPr="00170F63">
          <w:rPr>
            <w:rStyle w:val="a6"/>
            <w:rFonts w:ascii="Times New Roman" w:hAnsi="Times New Roman" w:cs="Times New Roman"/>
            <w:color w:val="auto"/>
            <w:sz w:val="24"/>
            <w:szCs w:val="24"/>
          </w:rPr>
          <w:t>https://yandex.ru/images/search?text=полезные%20ископаемые%20чувашии&amp;stype=image&amp;lr=37133&amp;source=wiz</w:t>
        </w:r>
      </w:hyperlink>
    </w:p>
    <w:p w:rsidR="004E4CD1" w:rsidRPr="00170F63" w:rsidRDefault="004E4CD1">
      <w:pPr>
        <w:rPr>
          <w:rFonts w:ascii="Times New Roman" w:hAnsi="Times New Roman" w:cs="Times New Roman"/>
          <w:sz w:val="24"/>
          <w:szCs w:val="24"/>
        </w:rPr>
      </w:pPr>
      <w:r w:rsidRPr="00170F63">
        <w:rPr>
          <w:rFonts w:ascii="Times New Roman" w:hAnsi="Times New Roman" w:cs="Times New Roman"/>
          <w:sz w:val="24"/>
          <w:szCs w:val="24"/>
        </w:rPr>
        <w:t>4.</w:t>
      </w:r>
      <w:r w:rsidRPr="00170F63">
        <w:t xml:space="preserve"> </w:t>
      </w:r>
      <w:r w:rsidRPr="00170F63">
        <w:rPr>
          <w:rFonts w:ascii="Times New Roman" w:hAnsi="Times New Roman" w:cs="Times New Roman"/>
          <w:sz w:val="24"/>
          <w:szCs w:val="24"/>
        </w:rPr>
        <w:t>https://yandex.ru/images/search?text=полезные%20ископаемые%20картинки%20для</w:t>
      </w:r>
      <w:bookmarkStart w:id="0" w:name="_GoBack"/>
      <w:bookmarkEnd w:id="0"/>
      <w:r w:rsidRPr="00170F63">
        <w:rPr>
          <w:rFonts w:ascii="Times New Roman" w:hAnsi="Times New Roman" w:cs="Times New Roman"/>
          <w:sz w:val="24"/>
          <w:szCs w:val="24"/>
        </w:rPr>
        <w:t>%20презентации&amp;lr=37133</w:t>
      </w:r>
    </w:p>
    <w:sectPr w:rsidR="004E4CD1" w:rsidRPr="00170F63" w:rsidSect="00E521BC">
      <w:pgSz w:w="16838" w:h="11906" w:orient="landscape"/>
      <w:pgMar w:top="850" w:right="820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F02CF3"/>
    <w:multiLevelType w:val="hybridMultilevel"/>
    <w:tmpl w:val="AC2208F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21BC"/>
    <w:rsid w:val="0001338C"/>
    <w:rsid w:val="00170F63"/>
    <w:rsid w:val="002461BC"/>
    <w:rsid w:val="003619DD"/>
    <w:rsid w:val="004E4CD1"/>
    <w:rsid w:val="005234BF"/>
    <w:rsid w:val="00615958"/>
    <w:rsid w:val="00622A83"/>
    <w:rsid w:val="00653FA4"/>
    <w:rsid w:val="007048FD"/>
    <w:rsid w:val="00A76273"/>
    <w:rsid w:val="00A76629"/>
    <w:rsid w:val="00E521BC"/>
    <w:rsid w:val="00E82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159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5">
    <w:name w:val="c5"/>
    <w:basedOn w:val="a"/>
    <w:rsid w:val="00A762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A76273"/>
  </w:style>
  <w:style w:type="paragraph" w:customStyle="1" w:styleId="c15">
    <w:name w:val="c15"/>
    <w:basedOn w:val="a"/>
    <w:rsid w:val="00A762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5234BF"/>
  </w:style>
  <w:style w:type="character" w:customStyle="1" w:styleId="c11">
    <w:name w:val="c11"/>
    <w:basedOn w:val="a0"/>
    <w:rsid w:val="005234BF"/>
  </w:style>
  <w:style w:type="character" w:customStyle="1" w:styleId="c12">
    <w:name w:val="c12"/>
    <w:basedOn w:val="a0"/>
    <w:rsid w:val="005234BF"/>
  </w:style>
  <w:style w:type="character" w:customStyle="1" w:styleId="c21">
    <w:name w:val="c21"/>
    <w:basedOn w:val="a0"/>
    <w:rsid w:val="005234BF"/>
  </w:style>
  <w:style w:type="paragraph" w:styleId="a4">
    <w:name w:val="Normal (Web)"/>
    <w:basedOn w:val="a"/>
    <w:uiPriority w:val="99"/>
    <w:semiHidden/>
    <w:unhideWhenUsed/>
    <w:rsid w:val="00A766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3619DD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4E4CD1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159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5">
    <w:name w:val="c5"/>
    <w:basedOn w:val="a"/>
    <w:rsid w:val="00A762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A76273"/>
  </w:style>
  <w:style w:type="paragraph" w:customStyle="1" w:styleId="c15">
    <w:name w:val="c15"/>
    <w:basedOn w:val="a"/>
    <w:rsid w:val="00A762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5234BF"/>
  </w:style>
  <w:style w:type="character" w:customStyle="1" w:styleId="c11">
    <w:name w:val="c11"/>
    <w:basedOn w:val="a0"/>
    <w:rsid w:val="005234BF"/>
  </w:style>
  <w:style w:type="character" w:customStyle="1" w:styleId="c12">
    <w:name w:val="c12"/>
    <w:basedOn w:val="a0"/>
    <w:rsid w:val="005234BF"/>
  </w:style>
  <w:style w:type="character" w:customStyle="1" w:styleId="c21">
    <w:name w:val="c21"/>
    <w:basedOn w:val="a0"/>
    <w:rsid w:val="005234BF"/>
  </w:style>
  <w:style w:type="paragraph" w:styleId="a4">
    <w:name w:val="Normal (Web)"/>
    <w:basedOn w:val="a"/>
    <w:uiPriority w:val="99"/>
    <w:semiHidden/>
    <w:unhideWhenUsed/>
    <w:rsid w:val="00A766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3619DD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4E4CD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2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4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4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yandex.ru/images/search?text=&#1087;&#1086;&#1083;&#1077;&#1079;&#1085;&#1099;&#1077;%20&#1080;&#1089;&#1082;&#1086;&#1087;&#1072;&#1077;&#1084;&#1099;&#1077;%20&#1095;&#1091;&#1074;&#1072;&#1096;&#1080;&#1080;&amp;stype=image&amp;lr=37133&amp;source=wi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nfourok.ru/formirovanie-uud-po-etapam-uroka-4413855.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1713</Words>
  <Characters>9765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Администратор</cp:lastModifiedBy>
  <cp:revision>8</cp:revision>
  <dcterms:created xsi:type="dcterms:W3CDTF">2021-10-01T12:03:00Z</dcterms:created>
  <dcterms:modified xsi:type="dcterms:W3CDTF">2021-10-05T17:37:00Z</dcterms:modified>
</cp:coreProperties>
</file>