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CC5E" w14:textId="77777777" w:rsidR="00A65886" w:rsidRDefault="00330786" w:rsidP="00B27C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886">
        <w:rPr>
          <w:rFonts w:ascii="Times New Roman" w:hAnsi="Times New Roman" w:cs="Times New Roman"/>
          <w:b/>
          <w:sz w:val="32"/>
          <w:szCs w:val="32"/>
        </w:rPr>
        <w:t xml:space="preserve">Модель и структура </w:t>
      </w:r>
      <w:r w:rsidR="00D17562" w:rsidRPr="00A65886">
        <w:rPr>
          <w:rFonts w:ascii="Times New Roman" w:hAnsi="Times New Roman" w:cs="Times New Roman"/>
          <w:b/>
          <w:sz w:val="32"/>
          <w:szCs w:val="32"/>
        </w:rPr>
        <w:t xml:space="preserve">команды </w:t>
      </w:r>
    </w:p>
    <w:p w14:paraId="5FAA0D43" w14:textId="43510D36" w:rsidR="00330786" w:rsidRPr="00A65886" w:rsidRDefault="00A65886" w:rsidP="00B27C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волонтерского отряда «</w:t>
      </w:r>
      <w:r w:rsidR="00D17562" w:rsidRPr="00A65886">
        <w:rPr>
          <w:rFonts w:ascii="Times New Roman" w:hAnsi="Times New Roman" w:cs="Times New Roman"/>
          <w:b/>
          <w:sz w:val="32"/>
          <w:szCs w:val="32"/>
        </w:rPr>
        <w:t>И</w:t>
      </w:r>
      <w:r w:rsidR="00774777" w:rsidRPr="00A65886">
        <w:rPr>
          <w:rFonts w:ascii="Times New Roman" w:hAnsi="Times New Roman" w:cs="Times New Roman"/>
          <w:b/>
          <w:sz w:val="32"/>
          <w:szCs w:val="32"/>
        </w:rPr>
        <w:t>скра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A65886">
        <w:rPr>
          <w:rFonts w:ascii="Times New Roman" w:hAnsi="Times New Roman" w:cs="Times New Roman"/>
          <w:b/>
          <w:sz w:val="32"/>
          <w:szCs w:val="32"/>
        </w:rPr>
        <w:t>МАОУ</w:t>
      </w:r>
      <w:r w:rsidR="00B27CAB" w:rsidRPr="00A65886">
        <w:rPr>
          <w:rFonts w:ascii="Times New Roman" w:hAnsi="Times New Roman" w:cs="Times New Roman"/>
          <w:b/>
          <w:sz w:val="32"/>
          <w:szCs w:val="32"/>
        </w:rPr>
        <w:t xml:space="preserve"> СОШ №10</w:t>
      </w:r>
    </w:p>
    <w:p w14:paraId="35FA611F" w14:textId="77777777" w:rsidR="00330786" w:rsidRPr="00D17562" w:rsidRDefault="00330786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229E8CF3" w14:textId="77777777" w:rsidR="00330786" w:rsidRPr="00D17562" w:rsidRDefault="00330786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0548A810" w14:textId="616CB668" w:rsidR="00063010" w:rsidRPr="00D17562" w:rsidRDefault="00D86AAF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D17562">
        <w:rPr>
          <w:rFonts w:ascii="Times New Roman" w:hAnsi="Times New Roman" w:cs="Times New Roman"/>
          <w:b/>
          <w:sz w:val="28"/>
          <w:szCs w:val="28"/>
        </w:rPr>
        <w:t>1.</w:t>
      </w:r>
      <w:r w:rsidR="000E210B" w:rsidRPr="00D1756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4F641D77" w14:textId="77777777" w:rsidR="000A5C37" w:rsidRPr="00D17562" w:rsidRDefault="000A5C37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4ECB4C26" w14:textId="7FF1D530" w:rsidR="000A5C37" w:rsidRPr="00D17562" w:rsidRDefault="000A5C37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D17562">
        <w:rPr>
          <w:rFonts w:ascii="Times New Roman" w:hAnsi="Times New Roman" w:cs="Times New Roman"/>
          <w:b/>
          <w:sz w:val="28"/>
          <w:szCs w:val="28"/>
        </w:rPr>
        <w:t>Цели и задачи волонтерского отряда</w:t>
      </w:r>
      <w:r w:rsidR="00774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886">
        <w:rPr>
          <w:rFonts w:ascii="Times New Roman" w:hAnsi="Times New Roman" w:cs="Times New Roman"/>
          <w:b/>
          <w:sz w:val="28"/>
          <w:szCs w:val="28"/>
        </w:rPr>
        <w:t>«</w:t>
      </w:r>
      <w:r w:rsidR="00774777">
        <w:rPr>
          <w:rFonts w:ascii="Times New Roman" w:hAnsi="Times New Roman" w:cs="Times New Roman"/>
          <w:b/>
          <w:sz w:val="28"/>
          <w:szCs w:val="28"/>
        </w:rPr>
        <w:t>Искра</w:t>
      </w:r>
      <w:r w:rsidR="00A65886">
        <w:rPr>
          <w:rFonts w:ascii="Times New Roman" w:hAnsi="Times New Roman" w:cs="Times New Roman"/>
          <w:b/>
          <w:sz w:val="28"/>
          <w:szCs w:val="28"/>
        </w:rPr>
        <w:t>»:</w:t>
      </w:r>
      <w:r w:rsidRPr="00D175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35398D" w14:textId="77777777" w:rsidR="003F77CF" w:rsidRPr="00D17562" w:rsidRDefault="003F77CF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5CEDB7B4" w14:textId="77777777" w:rsidR="000A5C37" w:rsidRPr="00D17562" w:rsidRDefault="000A5C37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7477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17562">
        <w:rPr>
          <w:rFonts w:ascii="Times New Roman" w:hAnsi="Times New Roman" w:cs="Times New Roman"/>
          <w:sz w:val="28"/>
          <w:szCs w:val="28"/>
        </w:rPr>
        <w:t xml:space="preserve">: популяризация идей добровольческого труда и привлечения школьников к решению социально значимых проблем; формирование ценностей в молодёжной культуре, направленных на ориентацию здорового образа жизни и оказание социальной помощи; формирование у школьников личной готовности к самореализации в условиях современного общества через организацию общественно-полезной добровольческой деятельности: </w:t>
      </w:r>
    </w:p>
    <w:p w14:paraId="26AD5A4C" w14:textId="77777777" w:rsidR="003F77CF" w:rsidRPr="00D17562" w:rsidRDefault="003F77CF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636DCA48" w14:textId="77777777" w:rsidR="000A5C37" w:rsidRPr="00774777" w:rsidRDefault="000A5C37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77477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05F62099" w14:textId="77777777" w:rsidR="000A5C37" w:rsidRPr="00D17562" w:rsidRDefault="000A5C37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sym w:font="Symbol" w:char="F0B7"/>
      </w:r>
      <w:r w:rsidRPr="00D17562">
        <w:rPr>
          <w:rFonts w:ascii="Times New Roman" w:hAnsi="Times New Roman" w:cs="Times New Roman"/>
          <w:sz w:val="28"/>
          <w:szCs w:val="28"/>
        </w:rPr>
        <w:t xml:space="preserve"> Развитие высоких нравственных качеств путём пропаганды идей добровольного труда на благо общества.</w:t>
      </w:r>
    </w:p>
    <w:p w14:paraId="4E4D4B66" w14:textId="77777777" w:rsidR="000A5C37" w:rsidRPr="00D17562" w:rsidRDefault="000A5C37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 </w:t>
      </w:r>
      <w:r w:rsidRPr="00D17562">
        <w:rPr>
          <w:rFonts w:ascii="Times New Roman" w:hAnsi="Times New Roman" w:cs="Times New Roman"/>
          <w:sz w:val="28"/>
          <w:szCs w:val="28"/>
        </w:rPr>
        <w:sym w:font="Symbol" w:char="F0B7"/>
      </w:r>
      <w:r w:rsidRPr="00D17562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распространения волонтерского движения и активизации участия школьников в социально-значимых акциях, проектах.</w:t>
      </w:r>
    </w:p>
    <w:p w14:paraId="06525C47" w14:textId="77777777" w:rsidR="000A5C37" w:rsidRPr="00D17562" w:rsidRDefault="000A5C37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 </w:t>
      </w:r>
      <w:r w:rsidRPr="00D17562">
        <w:rPr>
          <w:rFonts w:ascii="Times New Roman" w:hAnsi="Times New Roman" w:cs="Times New Roman"/>
          <w:sz w:val="28"/>
          <w:szCs w:val="28"/>
        </w:rPr>
        <w:sym w:font="Symbol" w:char="F0B7"/>
      </w:r>
      <w:r w:rsidRPr="00D17562">
        <w:rPr>
          <w:rFonts w:ascii="Times New Roman" w:hAnsi="Times New Roman" w:cs="Times New Roman"/>
          <w:sz w:val="28"/>
          <w:szCs w:val="28"/>
        </w:rPr>
        <w:t xml:space="preserve"> Апробация новых форм организации занятости детей во внеурочное время: социальных проектов, социальных программ, мероприятий, акций и участие в них. </w:t>
      </w:r>
      <w:r w:rsidRPr="00D17562">
        <w:rPr>
          <w:rFonts w:ascii="Times New Roman" w:hAnsi="Times New Roman" w:cs="Times New Roman"/>
          <w:sz w:val="28"/>
          <w:szCs w:val="28"/>
        </w:rPr>
        <w:sym w:font="Symbol" w:char="F0B7"/>
      </w:r>
      <w:r w:rsidRPr="00D17562">
        <w:rPr>
          <w:rFonts w:ascii="Times New Roman" w:hAnsi="Times New Roman" w:cs="Times New Roman"/>
          <w:sz w:val="28"/>
          <w:szCs w:val="28"/>
        </w:rPr>
        <w:t xml:space="preserve"> Профилактика вредных привычек, ПАВ. </w:t>
      </w:r>
    </w:p>
    <w:p w14:paraId="20AAC991" w14:textId="77777777" w:rsidR="000A5C37" w:rsidRPr="00D17562" w:rsidRDefault="000A5C37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sym w:font="Symbol" w:char="F0B7"/>
      </w:r>
      <w:r w:rsidRPr="00D17562">
        <w:rPr>
          <w:rFonts w:ascii="Times New Roman" w:hAnsi="Times New Roman" w:cs="Times New Roman"/>
          <w:sz w:val="28"/>
          <w:szCs w:val="28"/>
        </w:rPr>
        <w:t xml:space="preserve"> Воспитание у учащихся активной гражданской позиции, формирование лидерских и нравственно-этических качеств, чувства патриотизма. </w:t>
      </w:r>
    </w:p>
    <w:p w14:paraId="530374E0" w14:textId="77777777" w:rsidR="000A5C37" w:rsidRPr="00D17562" w:rsidRDefault="000A5C37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17562">
        <w:rPr>
          <w:rFonts w:ascii="Times New Roman" w:hAnsi="Times New Roman" w:cs="Times New Roman"/>
          <w:sz w:val="28"/>
          <w:szCs w:val="28"/>
        </w:rPr>
        <w:t xml:space="preserve"> Подготовка лидеров-волонтеров для работы в среде сверстников. </w:t>
      </w:r>
    </w:p>
    <w:p w14:paraId="46A78DDD" w14:textId="77777777" w:rsidR="000A5C37" w:rsidRPr="00D17562" w:rsidRDefault="000A5C37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sym w:font="Symbol" w:char="F0B7"/>
      </w:r>
      <w:r w:rsidRPr="00D17562">
        <w:rPr>
          <w:rFonts w:ascii="Times New Roman" w:hAnsi="Times New Roman" w:cs="Times New Roman"/>
          <w:sz w:val="28"/>
          <w:szCs w:val="28"/>
        </w:rPr>
        <w:t xml:space="preserve"> Формирование социальных навыков через обучение и практическую работу. </w:t>
      </w:r>
    </w:p>
    <w:p w14:paraId="24FA44FB" w14:textId="77777777" w:rsidR="000A5C37" w:rsidRPr="00D17562" w:rsidRDefault="000A5C37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sym w:font="Symbol" w:char="F0B7"/>
      </w:r>
      <w:r w:rsidRPr="00D17562">
        <w:rPr>
          <w:rFonts w:ascii="Times New Roman" w:hAnsi="Times New Roman" w:cs="Times New Roman"/>
          <w:sz w:val="28"/>
          <w:szCs w:val="28"/>
        </w:rPr>
        <w:t xml:space="preserve"> Получение необходимого опыта и навыков для реализации собственных идей и проектов в данном направлении. </w:t>
      </w:r>
    </w:p>
    <w:p w14:paraId="30352807" w14:textId="77777777" w:rsidR="000A5C37" w:rsidRPr="00D17562" w:rsidRDefault="000A5C37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sym w:font="Symbol" w:char="F0B7"/>
      </w:r>
      <w:r w:rsidRPr="00D17562">
        <w:rPr>
          <w:rFonts w:ascii="Times New Roman" w:hAnsi="Times New Roman" w:cs="Times New Roman"/>
          <w:sz w:val="28"/>
          <w:szCs w:val="28"/>
        </w:rPr>
        <w:t xml:space="preserve"> Вовлечение новых добровольцев в ряды волонтёрского движения. </w:t>
      </w:r>
    </w:p>
    <w:p w14:paraId="024D5C07" w14:textId="77777777" w:rsidR="000E210B" w:rsidRPr="00D17562" w:rsidRDefault="000A5C37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sym w:font="Symbol" w:char="F0B7"/>
      </w:r>
      <w:r w:rsidRPr="00D17562">
        <w:rPr>
          <w:rFonts w:ascii="Times New Roman" w:hAnsi="Times New Roman" w:cs="Times New Roman"/>
          <w:sz w:val="28"/>
          <w:szCs w:val="28"/>
        </w:rPr>
        <w:t xml:space="preserve"> Взаимодействие и сотрудничество с социальными партнерами, добровольческими организациями</w:t>
      </w:r>
    </w:p>
    <w:p w14:paraId="6CD036F5" w14:textId="77777777" w:rsidR="003F77CF" w:rsidRPr="00D17562" w:rsidRDefault="003F77CF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0AD93A9D" w14:textId="77777777" w:rsidR="003F77CF" w:rsidRPr="00D17562" w:rsidRDefault="00D86AAF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D1756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F77CF" w:rsidRPr="00D17562">
        <w:rPr>
          <w:rFonts w:ascii="Times New Roman" w:hAnsi="Times New Roman" w:cs="Times New Roman"/>
          <w:b/>
          <w:sz w:val="28"/>
          <w:szCs w:val="28"/>
        </w:rPr>
        <w:t>Принципы построения волонтёрского отряда:</w:t>
      </w:r>
    </w:p>
    <w:p w14:paraId="4AAA48EA" w14:textId="54927287" w:rsidR="003F77CF" w:rsidRPr="00D17562" w:rsidRDefault="003F77CF" w:rsidP="00D17562">
      <w:pPr>
        <w:pStyle w:val="a3"/>
        <w:numPr>
          <w:ilvl w:val="0"/>
          <w:numId w:val="15"/>
        </w:num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законность (соблюдать права и нормы поведения); </w:t>
      </w:r>
    </w:p>
    <w:p w14:paraId="01BC1579" w14:textId="50EF1AF5" w:rsidR="003F77CF" w:rsidRPr="00D17562" w:rsidRDefault="003F77CF" w:rsidP="00D17562">
      <w:pPr>
        <w:pStyle w:val="a3"/>
        <w:numPr>
          <w:ilvl w:val="0"/>
          <w:numId w:val="15"/>
        </w:num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равноправие; </w:t>
      </w:r>
    </w:p>
    <w:p w14:paraId="27907BFB" w14:textId="4F7BEA24" w:rsidR="003F77CF" w:rsidRPr="00D17562" w:rsidRDefault="003F77CF" w:rsidP="00D17562">
      <w:pPr>
        <w:pStyle w:val="a3"/>
        <w:numPr>
          <w:ilvl w:val="0"/>
          <w:numId w:val="15"/>
        </w:num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гласность; </w:t>
      </w:r>
    </w:p>
    <w:p w14:paraId="6CF1086D" w14:textId="2005C990" w:rsidR="003F77CF" w:rsidRPr="00D17562" w:rsidRDefault="003F77CF" w:rsidP="00D17562">
      <w:pPr>
        <w:pStyle w:val="a3"/>
        <w:numPr>
          <w:ilvl w:val="0"/>
          <w:numId w:val="15"/>
        </w:num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>выборность руководящих органов;</w:t>
      </w:r>
    </w:p>
    <w:p w14:paraId="75DD2FEF" w14:textId="114087BA" w:rsidR="003F77CF" w:rsidRPr="00D17562" w:rsidRDefault="003F77CF" w:rsidP="00D17562">
      <w:pPr>
        <w:pStyle w:val="a3"/>
        <w:numPr>
          <w:ilvl w:val="0"/>
          <w:numId w:val="15"/>
        </w:num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разделение полномочий органов самоуправления и их тесного взаимодействия; </w:t>
      </w:r>
    </w:p>
    <w:p w14:paraId="4184EB38" w14:textId="73A3A683" w:rsidR="003F77CF" w:rsidRPr="00D17562" w:rsidRDefault="003F77CF" w:rsidP="00D17562">
      <w:pPr>
        <w:pStyle w:val="a3"/>
        <w:numPr>
          <w:ilvl w:val="0"/>
          <w:numId w:val="15"/>
        </w:num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реальность прав и обязанностей всех органов самоуправления, каждого члена коллектива; </w:t>
      </w:r>
    </w:p>
    <w:p w14:paraId="2340A5E0" w14:textId="6837D56A" w:rsidR="003F77CF" w:rsidRPr="00D17562" w:rsidRDefault="003F77CF" w:rsidP="00D17562">
      <w:pPr>
        <w:pStyle w:val="a3"/>
        <w:numPr>
          <w:ilvl w:val="0"/>
          <w:numId w:val="15"/>
        </w:num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представительство первичных коллективов, их тесная связь с центральными органами самоуправления; </w:t>
      </w:r>
    </w:p>
    <w:p w14:paraId="022856C0" w14:textId="41033E04" w:rsidR="003F77CF" w:rsidRPr="00D17562" w:rsidRDefault="003F77CF" w:rsidP="00D17562">
      <w:pPr>
        <w:pStyle w:val="a3"/>
        <w:numPr>
          <w:ilvl w:val="0"/>
          <w:numId w:val="15"/>
        </w:num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>целесообразность (самоуправление направлено на реализацию интересов и потребностей учащихся);</w:t>
      </w:r>
    </w:p>
    <w:p w14:paraId="6094A517" w14:textId="346EF89E" w:rsidR="003F77CF" w:rsidRPr="00D17562" w:rsidRDefault="003F77CF" w:rsidP="00D17562">
      <w:pPr>
        <w:pStyle w:val="a3"/>
        <w:numPr>
          <w:ilvl w:val="0"/>
          <w:numId w:val="15"/>
        </w:num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гуманность (нравственный </w:t>
      </w:r>
      <w:r w:rsidR="00D17562" w:rsidRPr="00D17562">
        <w:rPr>
          <w:rFonts w:ascii="Times New Roman" w:hAnsi="Times New Roman" w:cs="Times New Roman"/>
          <w:sz w:val="28"/>
          <w:szCs w:val="28"/>
        </w:rPr>
        <w:t>принцип)</w:t>
      </w:r>
      <w:r w:rsidRPr="00D17562">
        <w:rPr>
          <w:rFonts w:ascii="Times New Roman" w:hAnsi="Times New Roman" w:cs="Times New Roman"/>
          <w:sz w:val="28"/>
          <w:szCs w:val="28"/>
        </w:rPr>
        <w:t>;</w:t>
      </w:r>
    </w:p>
    <w:p w14:paraId="418E5D0B" w14:textId="2044A516" w:rsidR="003F77CF" w:rsidRPr="00D17562" w:rsidRDefault="003F77CF" w:rsidP="00D17562">
      <w:pPr>
        <w:pStyle w:val="a3"/>
        <w:numPr>
          <w:ilvl w:val="0"/>
          <w:numId w:val="15"/>
        </w:num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самодеятельность (творчество, активность, </w:t>
      </w:r>
      <w:r w:rsidR="00D17562" w:rsidRPr="00D17562">
        <w:rPr>
          <w:rFonts w:ascii="Times New Roman" w:hAnsi="Times New Roman" w:cs="Times New Roman"/>
          <w:sz w:val="28"/>
          <w:szCs w:val="28"/>
        </w:rPr>
        <w:t>самостоятельность)</w:t>
      </w:r>
      <w:r w:rsidRPr="00D17562">
        <w:rPr>
          <w:rFonts w:ascii="Times New Roman" w:hAnsi="Times New Roman" w:cs="Times New Roman"/>
          <w:sz w:val="28"/>
          <w:szCs w:val="28"/>
        </w:rPr>
        <w:t>;</w:t>
      </w:r>
    </w:p>
    <w:p w14:paraId="0D9438E1" w14:textId="6E3CE03D" w:rsidR="003F77CF" w:rsidRPr="00D17562" w:rsidRDefault="003F77CF" w:rsidP="00D17562">
      <w:pPr>
        <w:pStyle w:val="a3"/>
        <w:numPr>
          <w:ilvl w:val="0"/>
          <w:numId w:val="15"/>
        </w:num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ответственность (отчеты о проделанной </w:t>
      </w:r>
      <w:r w:rsidR="00D17562" w:rsidRPr="00D17562">
        <w:rPr>
          <w:rFonts w:ascii="Times New Roman" w:hAnsi="Times New Roman" w:cs="Times New Roman"/>
          <w:sz w:val="28"/>
          <w:szCs w:val="28"/>
        </w:rPr>
        <w:t>работе)</w:t>
      </w:r>
      <w:r w:rsidRPr="00D17562">
        <w:rPr>
          <w:rFonts w:ascii="Times New Roman" w:hAnsi="Times New Roman" w:cs="Times New Roman"/>
          <w:sz w:val="28"/>
          <w:szCs w:val="28"/>
        </w:rPr>
        <w:t>.</w:t>
      </w:r>
    </w:p>
    <w:p w14:paraId="44DD1C97" w14:textId="26B367C8" w:rsidR="003F77CF" w:rsidRPr="00D17562" w:rsidRDefault="003F77CF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EADCF" w14:textId="1BEB3345" w:rsidR="003F77CF" w:rsidRPr="00D17562" w:rsidRDefault="00D17562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D17562">
        <w:rPr>
          <w:rFonts w:ascii="Times New Roman" w:hAnsi="Times New Roman" w:cs="Times New Roman"/>
          <w:b/>
          <w:sz w:val="28"/>
          <w:szCs w:val="28"/>
        </w:rPr>
        <w:t>3</w:t>
      </w:r>
      <w:r w:rsidR="00D86AAF" w:rsidRPr="00D175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77CF" w:rsidRPr="00D17562">
        <w:rPr>
          <w:rFonts w:ascii="Times New Roman" w:hAnsi="Times New Roman" w:cs="Times New Roman"/>
          <w:b/>
          <w:sz w:val="28"/>
          <w:szCs w:val="28"/>
        </w:rPr>
        <w:t>Основные направления волонтерской деятельности:</w:t>
      </w:r>
    </w:p>
    <w:p w14:paraId="6F7EE00C" w14:textId="77777777" w:rsidR="003F77CF" w:rsidRPr="00D17562" w:rsidRDefault="003F77CF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71662451" w14:textId="3BAF6F42" w:rsidR="003F77CF" w:rsidRPr="00D17562" w:rsidRDefault="003F77CF" w:rsidP="00D17562">
      <w:pPr>
        <w:pStyle w:val="a3"/>
        <w:numPr>
          <w:ilvl w:val="0"/>
          <w:numId w:val="13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bookmarkStart w:id="0" w:name="_Hlk85982137"/>
      <w:r w:rsidRPr="00D17562">
        <w:rPr>
          <w:rFonts w:ascii="Times New Roman" w:hAnsi="Times New Roman" w:cs="Times New Roman"/>
          <w:sz w:val="28"/>
          <w:szCs w:val="28"/>
        </w:rPr>
        <w:t xml:space="preserve">социальное, </w:t>
      </w:r>
    </w:p>
    <w:p w14:paraId="768C3048" w14:textId="5B818156" w:rsidR="003F77CF" w:rsidRPr="00D17562" w:rsidRDefault="003F77CF" w:rsidP="00D17562">
      <w:pPr>
        <w:pStyle w:val="a3"/>
        <w:numPr>
          <w:ilvl w:val="0"/>
          <w:numId w:val="13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гражданско-патриотическое, </w:t>
      </w:r>
    </w:p>
    <w:p w14:paraId="7B2539E8" w14:textId="794BEA55" w:rsidR="003F77CF" w:rsidRPr="00D17562" w:rsidRDefault="003F77CF" w:rsidP="00D17562">
      <w:pPr>
        <w:pStyle w:val="a3"/>
        <w:numPr>
          <w:ilvl w:val="0"/>
          <w:numId w:val="13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>экологическое,</w:t>
      </w:r>
    </w:p>
    <w:p w14:paraId="6E091FBC" w14:textId="22F42477" w:rsidR="00D17562" w:rsidRPr="00D17562" w:rsidRDefault="003F77CF" w:rsidP="00D17562">
      <w:pPr>
        <w:pStyle w:val="a3"/>
        <w:numPr>
          <w:ilvl w:val="0"/>
          <w:numId w:val="13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>событийное,</w:t>
      </w:r>
    </w:p>
    <w:p w14:paraId="62054F86" w14:textId="1855EDF2" w:rsidR="00D17562" w:rsidRPr="00D17562" w:rsidRDefault="00D17562" w:rsidP="00D17562">
      <w:pPr>
        <w:pStyle w:val="a3"/>
        <w:numPr>
          <w:ilvl w:val="0"/>
          <w:numId w:val="13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>досуговое,</w:t>
      </w:r>
    </w:p>
    <w:p w14:paraId="17D2A7F2" w14:textId="2CE9117B" w:rsidR="003F77CF" w:rsidRPr="00D17562" w:rsidRDefault="00D17562" w:rsidP="00D17562">
      <w:pPr>
        <w:pStyle w:val="a3"/>
        <w:numPr>
          <w:ilvl w:val="0"/>
          <w:numId w:val="13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>п</w:t>
      </w:r>
      <w:r w:rsidR="007D2999" w:rsidRPr="00D17562">
        <w:rPr>
          <w:rFonts w:ascii="Times New Roman" w:hAnsi="Times New Roman" w:cs="Times New Roman"/>
          <w:sz w:val="28"/>
          <w:szCs w:val="28"/>
        </w:rPr>
        <w:t>рофилактическое</w:t>
      </w:r>
      <w:r w:rsidRPr="00D17562">
        <w:rPr>
          <w:rFonts w:ascii="Times New Roman" w:hAnsi="Times New Roman" w:cs="Times New Roman"/>
          <w:sz w:val="28"/>
          <w:szCs w:val="28"/>
        </w:rPr>
        <w:t>,</w:t>
      </w:r>
    </w:p>
    <w:p w14:paraId="13BE2250" w14:textId="7E12BD32" w:rsidR="0085335A" w:rsidRPr="00D17562" w:rsidRDefault="003F77CF" w:rsidP="00D17562">
      <w:pPr>
        <w:pStyle w:val="a3"/>
        <w:numPr>
          <w:ilvl w:val="0"/>
          <w:numId w:val="13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>культурно-историческое</w:t>
      </w:r>
      <w:r w:rsidR="00D17562" w:rsidRPr="00D17562">
        <w:rPr>
          <w:rFonts w:ascii="Times New Roman" w:hAnsi="Times New Roman" w:cs="Times New Roman"/>
          <w:sz w:val="28"/>
          <w:szCs w:val="28"/>
        </w:rPr>
        <w:t>.</w:t>
      </w:r>
      <w:r w:rsidRPr="00D1756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00371495" w14:textId="77777777" w:rsidR="0085335A" w:rsidRPr="00D17562" w:rsidRDefault="0085335A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392C49DA" w14:textId="44A5D772" w:rsidR="00F33771" w:rsidRDefault="00D17562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D17562">
        <w:rPr>
          <w:rFonts w:ascii="Times New Roman" w:hAnsi="Times New Roman" w:cs="Times New Roman"/>
          <w:b/>
          <w:sz w:val="28"/>
          <w:szCs w:val="28"/>
        </w:rPr>
        <w:t>4.</w:t>
      </w:r>
      <w:r w:rsidR="00D86AAF" w:rsidRPr="00D17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35A" w:rsidRPr="00D17562">
        <w:rPr>
          <w:rFonts w:ascii="Times New Roman" w:hAnsi="Times New Roman" w:cs="Times New Roman"/>
          <w:b/>
          <w:sz w:val="28"/>
          <w:szCs w:val="28"/>
        </w:rPr>
        <w:t>Структура самоуправления волонтёрского отряда:</w:t>
      </w:r>
    </w:p>
    <w:p w14:paraId="29471C03" w14:textId="77777777" w:rsidR="00D17562" w:rsidRPr="00D17562" w:rsidRDefault="00D17562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1E1ABF49" w14:textId="2E04A615" w:rsidR="00F33771" w:rsidRPr="00D17562" w:rsidRDefault="00330786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D17562">
        <w:rPr>
          <w:rFonts w:ascii="Times New Roman" w:hAnsi="Times New Roman" w:cs="Times New Roman"/>
          <w:b/>
          <w:sz w:val="28"/>
          <w:szCs w:val="28"/>
        </w:rPr>
        <w:t xml:space="preserve">Командир отряда – </w:t>
      </w:r>
      <w:r w:rsidRPr="00D17562">
        <w:rPr>
          <w:rFonts w:ascii="Times New Roman" w:hAnsi="Times New Roman" w:cs="Times New Roman"/>
          <w:bCs/>
          <w:sz w:val="28"/>
          <w:szCs w:val="28"/>
        </w:rPr>
        <w:t xml:space="preserve">представляет отряд на внешнем уровне, координирует рабочие </w:t>
      </w:r>
      <w:r w:rsidR="007D2999" w:rsidRPr="00D17562">
        <w:rPr>
          <w:rFonts w:ascii="Times New Roman" w:hAnsi="Times New Roman" w:cs="Times New Roman"/>
          <w:bCs/>
          <w:sz w:val="28"/>
          <w:szCs w:val="28"/>
        </w:rPr>
        <w:t>группы по</w:t>
      </w:r>
      <w:r w:rsidRPr="00D17562">
        <w:rPr>
          <w:rFonts w:ascii="Times New Roman" w:hAnsi="Times New Roman" w:cs="Times New Roman"/>
          <w:bCs/>
          <w:sz w:val="28"/>
          <w:szCs w:val="28"/>
        </w:rPr>
        <w:t xml:space="preserve"> разработке мероприятий,</w:t>
      </w:r>
      <w:r w:rsidR="007D2999" w:rsidRPr="00D17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7562">
        <w:rPr>
          <w:rFonts w:ascii="Times New Roman" w:hAnsi="Times New Roman" w:cs="Times New Roman"/>
          <w:bCs/>
          <w:sz w:val="28"/>
          <w:szCs w:val="28"/>
        </w:rPr>
        <w:t>утверждае</w:t>
      </w:r>
      <w:r w:rsidR="007D2999" w:rsidRPr="00D17562">
        <w:rPr>
          <w:rFonts w:ascii="Times New Roman" w:hAnsi="Times New Roman" w:cs="Times New Roman"/>
          <w:bCs/>
          <w:sz w:val="28"/>
          <w:szCs w:val="28"/>
        </w:rPr>
        <w:t>т</w:t>
      </w:r>
      <w:r w:rsidRPr="00D17562">
        <w:rPr>
          <w:rFonts w:ascii="Times New Roman" w:hAnsi="Times New Roman" w:cs="Times New Roman"/>
          <w:bCs/>
          <w:sz w:val="28"/>
          <w:szCs w:val="28"/>
        </w:rPr>
        <w:t xml:space="preserve"> план </w:t>
      </w:r>
      <w:r w:rsidR="007D2999" w:rsidRPr="00D17562">
        <w:rPr>
          <w:rFonts w:ascii="Times New Roman" w:hAnsi="Times New Roman" w:cs="Times New Roman"/>
          <w:bCs/>
          <w:sz w:val="28"/>
          <w:szCs w:val="28"/>
        </w:rPr>
        <w:t>мероприятий, сценарии и публикации в сетях, отвечает за имидж в социальной среде.</w:t>
      </w:r>
    </w:p>
    <w:p w14:paraId="5CB3BF1C" w14:textId="2BC4F3E1" w:rsidR="007D2999" w:rsidRPr="00D17562" w:rsidRDefault="007D2999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D17562">
        <w:rPr>
          <w:rFonts w:ascii="Times New Roman" w:hAnsi="Times New Roman" w:cs="Times New Roman"/>
          <w:b/>
          <w:sz w:val="28"/>
          <w:szCs w:val="28"/>
        </w:rPr>
        <w:t xml:space="preserve">Пресс – секретарь- </w:t>
      </w:r>
      <w:r w:rsidRPr="00D17562">
        <w:rPr>
          <w:rFonts w:ascii="Times New Roman" w:hAnsi="Times New Roman" w:cs="Times New Roman"/>
          <w:bCs/>
          <w:sz w:val="28"/>
          <w:szCs w:val="28"/>
        </w:rPr>
        <w:t>ведет социальные сети, отвечает за оповещение членов отряда.</w:t>
      </w:r>
    </w:p>
    <w:p w14:paraId="3BD74C06" w14:textId="77777777" w:rsidR="00D17562" w:rsidRPr="00D17562" w:rsidRDefault="007D2999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b/>
          <w:sz w:val="28"/>
          <w:szCs w:val="28"/>
        </w:rPr>
        <w:t>Руководители направлений:</w:t>
      </w:r>
      <w:r w:rsidR="00D17562" w:rsidRPr="00D17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E8EDD" w14:textId="06386069" w:rsidR="00D17562" w:rsidRPr="00D17562" w:rsidRDefault="00D17562" w:rsidP="00D17562">
      <w:pPr>
        <w:pStyle w:val="a3"/>
        <w:numPr>
          <w:ilvl w:val="0"/>
          <w:numId w:val="14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D17562">
        <w:rPr>
          <w:rFonts w:ascii="Times New Roman" w:hAnsi="Times New Roman" w:cs="Times New Roman"/>
          <w:bCs/>
          <w:sz w:val="28"/>
          <w:szCs w:val="28"/>
        </w:rPr>
        <w:t xml:space="preserve">социальное, </w:t>
      </w:r>
    </w:p>
    <w:p w14:paraId="25BB7FE4" w14:textId="066A226A" w:rsidR="00D17562" w:rsidRPr="00D17562" w:rsidRDefault="00D17562" w:rsidP="00D17562">
      <w:pPr>
        <w:pStyle w:val="a3"/>
        <w:numPr>
          <w:ilvl w:val="0"/>
          <w:numId w:val="14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D17562">
        <w:rPr>
          <w:rFonts w:ascii="Times New Roman" w:hAnsi="Times New Roman" w:cs="Times New Roman"/>
          <w:bCs/>
          <w:sz w:val="28"/>
          <w:szCs w:val="28"/>
        </w:rPr>
        <w:t xml:space="preserve">гражданско-патриотическое, </w:t>
      </w:r>
    </w:p>
    <w:p w14:paraId="25260BDF" w14:textId="6F5C7B97" w:rsidR="00D17562" w:rsidRPr="00D17562" w:rsidRDefault="00D17562" w:rsidP="00D17562">
      <w:pPr>
        <w:pStyle w:val="a3"/>
        <w:numPr>
          <w:ilvl w:val="0"/>
          <w:numId w:val="14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D17562">
        <w:rPr>
          <w:rFonts w:ascii="Times New Roman" w:hAnsi="Times New Roman" w:cs="Times New Roman"/>
          <w:bCs/>
          <w:sz w:val="28"/>
          <w:szCs w:val="28"/>
        </w:rPr>
        <w:t>экологическое,</w:t>
      </w:r>
    </w:p>
    <w:p w14:paraId="32B8F907" w14:textId="77777777" w:rsidR="00D17562" w:rsidRPr="00D17562" w:rsidRDefault="00D17562" w:rsidP="00D17562">
      <w:pPr>
        <w:pStyle w:val="a3"/>
        <w:numPr>
          <w:ilvl w:val="0"/>
          <w:numId w:val="14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D17562">
        <w:rPr>
          <w:rFonts w:ascii="Times New Roman" w:hAnsi="Times New Roman" w:cs="Times New Roman"/>
          <w:bCs/>
          <w:sz w:val="28"/>
          <w:szCs w:val="28"/>
        </w:rPr>
        <w:t xml:space="preserve">событийное, </w:t>
      </w:r>
    </w:p>
    <w:p w14:paraId="2970AF5F" w14:textId="1E6CE7D1" w:rsidR="00D17562" w:rsidRPr="00D17562" w:rsidRDefault="00D17562" w:rsidP="00D17562">
      <w:pPr>
        <w:pStyle w:val="a3"/>
        <w:numPr>
          <w:ilvl w:val="0"/>
          <w:numId w:val="14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D17562">
        <w:rPr>
          <w:rFonts w:ascii="Times New Roman" w:hAnsi="Times New Roman" w:cs="Times New Roman"/>
          <w:bCs/>
          <w:sz w:val="28"/>
          <w:szCs w:val="28"/>
        </w:rPr>
        <w:t>досуговое,</w:t>
      </w:r>
    </w:p>
    <w:p w14:paraId="3FA22CC6" w14:textId="307EAB48" w:rsidR="00D17562" w:rsidRPr="00D17562" w:rsidRDefault="00D17562" w:rsidP="00D17562">
      <w:pPr>
        <w:pStyle w:val="a3"/>
        <w:numPr>
          <w:ilvl w:val="0"/>
          <w:numId w:val="14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D17562">
        <w:rPr>
          <w:rFonts w:ascii="Times New Roman" w:hAnsi="Times New Roman" w:cs="Times New Roman"/>
          <w:bCs/>
          <w:sz w:val="28"/>
          <w:szCs w:val="28"/>
        </w:rPr>
        <w:t>профилактическое,</w:t>
      </w:r>
    </w:p>
    <w:p w14:paraId="3DCCD654" w14:textId="150D276B" w:rsidR="007D2999" w:rsidRPr="00D17562" w:rsidRDefault="00D17562" w:rsidP="00D17562">
      <w:pPr>
        <w:pStyle w:val="a3"/>
        <w:numPr>
          <w:ilvl w:val="0"/>
          <w:numId w:val="14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D17562">
        <w:rPr>
          <w:rFonts w:ascii="Times New Roman" w:hAnsi="Times New Roman" w:cs="Times New Roman"/>
          <w:bCs/>
          <w:sz w:val="28"/>
          <w:szCs w:val="28"/>
        </w:rPr>
        <w:t>культурно-историческое</w:t>
      </w:r>
      <w:r w:rsidR="00242849">
        <w:rPr>
          <w:rFonts w:ascii="Times New Roman" w:hAnsi="Times New Roman" w:cs="Times New Roman"/>
          <w:bCs/>
          <w:sz w:val="28"/>
          <w:szCs w:val="28"/>
        </w:rPr>
        <w:t xml:space="preserve"> (шефство над школьным музеем «Память»)</w:t>
      </w:r>
      <w:bookmarkStart w:id="1" w:name="_GoBack"/>
      <w:bookmarkEnd w:id="1"/>
      <w:r w:rsidRPr="00D1756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943896" w14:textId="77777777" w:rsidR="007D2999" w:rsidRPr="00D17562" w:rsidRDefault="007D2999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14:paraId="78F9376D" w14:textId="070838F5" w:rsidR="007D2999" w:rsidRPr="00D17562" w:rsidRDefault="007D2999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D17562">
        <w:rPr>
          <w:rFonts w:ascii="Times New Roman" w:hAnsi="Times New Roman" w:cs="Times New Roman"/>
          <w:bCs/>
          <w:sz w:val="28"/>
          <w:szCs w:val="28"/>
        </w:rPr>
        <w:t>Остальные ребята принимают участие во временных рабочих группах, по созданию того или иного проекта, в которых тоже выбирают руководителя.</w:t>
      </w:r>
    </w:p>
    <w:p w14:paraId="617DB4D7" w14:textId="7B7E1330" w:rsidR="007D2999" w:rsidRPr="00D17562" w:rsidRDefault="007D2999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D17562">
        <w:rPr>
          <w:rFonts w:ascii="Times New Roman" w:hAnsi="Times New Roman" w:cs="Times New Roman"/>
          <w:bCs/>
          <w:sz w:val="28"/>
          <w:szCs w:val="28"/>
        </w:rPr>
        <w:t xml:space="preserve">Также работает </w:t>
      </w:r>
      <w:r w:rsidR="0088395D" w:rsidRPr="00D17562">
        <w:rPr>
          <w:rFonts w:ascii="Times New Roman" w:hAnsi="Times New Roman" w:cs="Times New Roman"/>
          <w:bCs/>
          <w:sz w:val="28"/>
          <w:szCs w:val="28"/>
        </w:rPr>
        <w:t>система чередования</w:t>
      </w:r>
      <w:r w:rsidRPr="00D17562">
        <w:rPr>
          <w:rFonts w:ascii="Times New Roman" w:hAnsi="Times New Roman" w:cs="Times New Roman"/>
          <w:bCs/>
          <w:sz w:val="28"/>
          <w:szCs w:val="28"/>
        </w:rPr>
        <w:t xml:space="preserve"> творческих поручений.</w:t>
      </w:r>
    </w:p>
    <w:p w14:paraId="2EB317D1" w14:textId="77777777" w:rsidR="00507D31" w:rsidRPr="00D17562" w:rsidRDefault="00507D31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14:paraId="54DCC659" w14:textId="04745180" w:rsidR="007D2999" w:rsidRPr="00D17562" w:rsidRDefault="00507D31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D17562">
        <w:rPr>
          <w:rFonts w:ascii="Times New Roman" w:hAnsi="Times New Roman" w:cs="Times New Roman"/>
          <w:b/>
          <w:sz w:val="28"/>
          <w:szCs w:val="28"/>
        </w:rPr>
        <w:t>Традиции отряда:</w:t>
      </w:r>
    </w:p>
    <w:p w14:paraId="7D674A54" w14:textId="7E9B6682" w:rsidR="001649AC" w:rsidRPr="00D17562" w:rsidRDefault="001649AC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466F607C" w14:textId="1365D677" w:rsidR="001649AC" w:rsidRPr="00D17562" w:rsidRDefault="001649AC" w:rsidP="00D17562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точности (закон «ноль-ноль»): все дела начинать вовремя, не опаздывать.</w:t>
      </w:r>
    </w:p>
    <w:p w14:paraId="49EF2D3A" w14:textId="14C39880" w:rsidR="001649AC" w:rsidRPr="00D17562" w:rsidRDefault="001649AC" w:rsidP="00D17562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поднятой руки: если человек поднял руку, значит ему есть что сказать.</w:t>
      </w:r>
    </w:p>
    <w:p w14:paraId="5A6CA13B" w14:textId="4111C41E" w:rsidR="001649AC" w:rsidRPr="00D17562" w:rsidRDefault="001649AC" w:rsidP="00D17562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равенства: все идеи равны, будь они предложены директором, классным руководителем</w:t>
      </w:r>
      <w:r w:rsidRPr="00D17562">
        <w:rPr>
          <w:rFonts w:ascii="Times New Roman" w:hAnsi="Times New Roman" w:cs="Times New Roman"/>
          <w:sz w:val="28"/>
          <w:szCs w:val="28"/>
        </w:rPr>
        <w:t>, членом отряда, командиром или ребенком.</w:t>
      </w:r>
    </w:p>
    <w:p w14:paraId="7AD92B6F" w14:textId="6C70FA39" w:rsidR="001649AC" w:rsidRPr="00D17562" w:rsidRDefault="001649AC" w:rsidP="00D17562">
      <w:pPr>
        <w:pStyle w:val="a3"/>
        <w:numPr>
          <w:ilvl w:val="0"/>
          <w:numId w:val="9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>Закон правды: запомни, правда нужна не только тебе, но и окружающим тебя людям.</w:t>
      </w:r>
    </w:p>
    <w:p w14:paraId="3AA57908" w14:textId="369A35D8" w:rsidR="001649AC" w:rsidRPr="00D17562" w:rsidRDefault="001649AC" w:rsidP="00D17562">
      <w:pPr>
        <w:pStyle w:val="a3"/>
        <w:numPr>
          <w:ilvl w:val="0"/>
          <w:numId w:val="9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>Закон добра: будь добр к ближнему, и добро вернется к тебе.</w:t>
      </w:r>
    </w:p>
    <w:p w14:paraId="03104545" w14:textId="7041E8F4" w:rsidR="001649AC" w:rsidRPr="00D17562" w:rsidRDefault="001649AC" w:rsidP="00D17562">
      <w:pPr>
        <w:pStyle w:val="a3"/>
        <w:numPr>
          <w:ilvl w:val="0"/>
          <w:numId w:val="9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>Закон заботы: прежде чем требовать внимания к себе, прояви его к окружающим</w:t>
      </w:r>
    </w:p>
    <w:p w14:paraId="41E789DD" w14:textId="36ECBDD0" w:rsidR="001649AC" w:rsidRPr="00D17562" w:rsidRDefault="001649AC" w:rsidP="00D17562">
      <w:pPr>
        <w:pStyle w:val="a3"/>
        <w:numPr>
          <w:ilvl w:val="0"/>
          <w:numId w:val="9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>людям; помни об их интересах, потребностях, нуждах.</w:t>
      </w:r>
    </w:p>
    <w:p w14:paraId="3239B52C" w14:textId="6AC633AB" w:rsidR="001649AC" w:rsidRPr="00D17562" w:rsidRDefault="001649AC" w:rsidP="00D17562">
      <w:pPr>
        <w:pStyle w:val="a3"/>
        <w:numPr>
          <w:ilvl w:val="0"/>
          <w:numId w:val="9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>Закон милосердия: тебе сегодня хорошо, но рядом могут быть люди, у которых слезы</w:t>
      </w:r>
    </w:p>
    <w:p w14:paraId="43C115CB" w14:textId="003562E7" w:rsidR="001649AC" w:rsidRPr="00D17562" w:rsidRDefault="001649AC" w:rsidP="00D17562">
      <w:pPr>
        <w:pStyle w:val="a3"/>
        <w:numPr>
          <w:ilvl w:val="0"/>
          <w:numId w:val="9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>на глазах. Не проходи мимо.</w:t>
      </w:r>
    </w:p>
    <w:p w14:paraId="1B1FF48A" w14:textId="77777777" w:rsidR="001649AC" w:rsidRPr="00D17562" w:rsidRDefault="001649AC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5EDD3E58" w14:textId="52A45DAC" w:rsidR="001649AC" w:rsidRPr="00D17562" w:rsidRDefault="001649AC" w:rsidP="00D17562">
      <w:pPr>
        <w:shd w:val="clear" w:color="auto" w:fill="FFFFFF"/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Кодекс отряда:</w:t>
      </w:r>
    </w:p>
    <w:p w14:paraId="06AA6701" w14:textId="77777777" w:rsidR="001649AC" w:rsidRPr="00D17562" w:rsidRDefault="001649AC" w:rsidP="00D17562">
      <w:pPr>
        <w:shd w:val="clear" w:color="auto" w:fill="FFFFFF"/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35B90" w14:textId="62D63BDB" w:rsidR="001649AC" w:rsidRPr="00D17562" w:rsidRDefault="001649AC" w:rsidP="00D17562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навреди, не разрушай, а помогай и улучшай окружающую жизнь;</w:t>
      </w:r>
    </w:p>
    <w:p w14:paraId="118C5FDC" w14:textId="238063D4" w:rsidR="001649AC" w:rsidRPr="00D17562" w:rsidRDefault="001649AC" w:rsidP="00D17562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 для улыбки других;</w:t>
      </w:r>
    </w:p>
    <w:p w14:paraId="0B15E040" w14:textId="6191F076" w:rsidR="001649AC" w:rsidRPr="00D17562" w:rsidRDefault="001649AC" w:rsidP="00D17562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Красота, но без прикрас и добро не напоказ — вот что дорого для нас;</w:t>
      </w:r>
    </w:p>
    <w:p w14:paraId="3B183B43" w14:textId="10D56A96" w:rsidR="001649AC" w:rsidRPr="00D17562" w:rsidRDefault="001649AC" w:rsidP="00D17562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 и защищай нуждающегося в помощи;</w:t>
      </w:r>
    </w:p>
    <w:p w14:paraId="24CC74AA" w14:textId="56EB1B09" w:rsidR="001649AC" w:rsidRPr="00D17562" w:rsidRDefault="001649AC" w:rsidP="00D17562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Думать коллективно — работать оперативно.</w:t>
      </w:r>
    </w:p>
    <w:p w14:paraId="6CAD8133" w14:textId="77777777" w:rsidR="00D86AAF" w:rsidRPr="00D17562" w:rsidRDefault="00D86AAF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57426AE0" w14:textId="77777777" w:rsidR="00D86AAF" w:rsidRPr="00D17562" w:rsidRDefault="00D86AAF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D17562">
        <w:rPr>
          <w:rFonts w:ascii="Times New Roman" w:hAnsi="Times New Roman" w:cs="Times New Roman"/>
          <w:b/>
          <w:sz w:val="28"/>
          <w:szCs w:val="28"/>
        </w:rPr>
        <w:t xml:space="preserve">Наличие социальных партнеров и взаимодействие с ними: </w:t>
      </w:r>
    </w:p>
    <w:p w14:paraId="14243732" w14:textId="77777777" w:rsidR="00B460A3" w:rsidRDefault="00B9327C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>Па</w:t>
      </w:r>
      <w:r w:rsidR="005D690E" w:rsidRPr="00D17562">
        <w:rPr>
          <w:rFonts w:ascii="Times New Roman" w:hAnsi="Times New Roman" w:cs="Times New Roman"/>
          <w:sz w:val="28"/>
          <w:szCs w:val="28"/>
        </w:rPr>
        <w:t>ртнёрами волонтёрского отряда являются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60A3" w14:paraId="4F776C36" w14:textId="77777777" w:rsidTr="00B460A3">
        <w:tc>
          <w:tcPr>
            <w:tcW w:w="4785" w:type="dxa"/>
          </w:tcPr>
          <w:p w14:paraId="6699AA8B" w14:textId="1FEC2203" w:rsidR="00B460A3" w:rsidRDefault="00B460A3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 «Феникс»</w:t>
            </w:r>
          </w:p>
        </w:tc>
        <w:tc>
          <w:tcPr>
            <w:tcW w:w="4786" w:type="dxa"/>
          </w:tcPr>
          <w:p w14:paraId="30307EA6" w14:textId="67C9689C" w:rsidR="00B460A3" w:rsidRDefault="00B460A3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городских </w:t>
            </w:r>
            <w:r w:rsidR="00A65886">
              <w:rPr>
                <w:rFonts w:ascii="Times New Roman" w:hAnsi="Times New Roman" w:cs="Times New Roman"/>
                <w:sz w:val="28"/>
                <w:szCs w:val="28"/>
              </w:rPr>
              <w:t>мероприятий: Проводы</w:t>
            </w:r>
            <w:r w:rsidR="00C61178">
              <w:rPr>
                <w:rFonts w:ascii="Times New Roman" w:hAnsi="Times New Roman" w:cs="Times New Roman"/>
                <w:sz w:val="28"/>
                <w:szCs w:val="28"/>
              </w:rPr>
              <w:t xml:space="preserve"> зимы, </w:t>
            </w:r>
            <w:r w:rsidR="00C85CD0">
              <w:rPr>
                <w:rFonts w:ascii="Times New Roman" w:hAnsi="Times New Roman" w:cs="Times New Roman"/>
                <w:sz w:val="28"/>
                <w:szCs w:val="28"/>
              </w:rPr>
              <w:t>Масленица, открытие детских площадок</w:t>
            </w:r>
            <w:r w:rsidR="00FD56F3">
              <w:t xml:space="preserve"> , участники </w:t>
            </w:r>
            <w:r w:rsidR="00FD56F3" w:rsidRPr="00FD56F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музыкального песенного марафона «Музыка подвига», «Марафон Победы», </w:t>
            </w:r>
            <w:r w:rsidR="00C85CD0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B460A3" w14:paraId="2CD34E63" w14:textId="77777777" w:rsidTr="00B460A3">
        <w:tc>
          <w:tcPr>
            <w:tcW w:w="4785" w:type="dxa"/>
          </w:tcPr>
          <w:p w14:paraId="337F3F84" w14:textId="36405D2B" w:rsidR="00B460A3" w:rsidRDefault="00B460A3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460A3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 г. Кушва</w:t>
            </w:r>
          </w:p>
        </w:tc>
        <w:tc>
          <w:tcPr>
            <w:tcW w:w="4786" w:type="dxa"/>
          </w:tcPr>
          <w:p w14:paraId="33B47402" w14:textId="460B68E3" w:rsidR="00B460A3" w:rsidRDefault="00B460A3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Библионочи, </w:t>
            </w:r>
            <w:r w:rsidR="00DE64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Бегущая книга</w:t>
            </w:r>
            <w:r w:rsidR="00DB6E5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DE6454">
              <w:rPr>
                <w:rFonts w:ascii="Times New Roman" w:hAnsi="Times New Roman" w:cs="Times New Roman"/>
                <w:sz w:val="28"/>
                <w:szCs w:val="28"/>
              </w:rPr>
              <w:t>Семейное чтение», «Зелена сова».</w:t>
            </w:r>
          </w:p>
        </w:tc>
      </w:tr>
      <w:tr w:rsidR="00B460A3" w14:paraId="3245F2C6" w14:textId="77777777" w:rsidTr="00B460A3">
        <w:tc>
          <w:tcPr>
            <w:tcW w:w="4785" w:type="dxa"/>
          </w:tcPr>
          <w:p w14:paraId="417307C1" w14:textId="7B329E06" w:rsidR="00B460A3" w:rsidRDefault="00B460A3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r w:rsidRPr="00B460A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B460A3">
              <w:rPr>
                <w:rFonts w:ascii="Times New Roman" w:hAnsi="Times New Roman" w:cs="Times New Roman"/>
                <w:sz w:val="28"/>
                <w:szCs w:val="28"/>
              </w:rPr>
              <w:t xml:space="preserve"> г. Кушва</w:t>
            </w:r>
          </w:p>
        </w:tc>
        <w:tc>
          <w:tcPr>
            <w:tcW w:w="4786" w:type="dxa"/>
          </w:tcPr>
          <w:p w14:paraId="74FD3E24" w14:textId="04285DF1" w:rsidR="00B460A3" w:rsidRDefault="0056062F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концертов для ветеранов, в конкурсах и акциях.</w:t>
            </w:r>
          </w:p>
        </w:tc>
      </w:tr>
      <w:tr w:rsidR="00B460A3" w14:paraId="75C8D22C" w14:textId="77777777" w:rsidTr="00B460A3">
        <w:tc>
          <w:tcPr>
            <w:tcW w:w="4785" w:type="dxa"/>
          </w:tcPr>
          <w:p w14:paraId="407F6DF9" w14:textId="649C4F92" w:rsidR="00B460A3" w:rsidRDefault="00B460A3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России (отделение №1)</w:t>
            </w:r>
          </w:p>
        </w:tc>
        <w:tc>
          <w:tcPr>
            <w:tcW w:w="4786" w:type="dxa"/>
          </w:tcPr>
          <w:p w14:paraId="73AAAD57" w14:textId="78F125FC" w:rsidR="00B460A3" w:rsidRDefault="00C85CD0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«Дерево добра»</w:t>
            </w:r>
          </w:p>
        </w:tc>
      </w:tr>
      <w:tr w:rsidR="00B460A3" w14:paraId="4B041E64" w14:textId="77777777" w:rsidTr="00AD1D9A">
        <w:trPr>
          <w:trHeight w:val="2935"/>
        </w:trPr>
        <w:tc>
          <w:tcPr>
            <w:tcW w:w="4785" w:type="dxa"/>
          </w:tcPr>
          <w:p w14:paraId="39CF83A3" w14:textId="77777777" w:rsidR="00B460A3" w:rsidRDefault="00B460A3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460A3">
              <w:rPr>
                <w:rFonts w:ascii="Times New Roman" w:hAnsi="Times New Roman" w:cs="Times New Roman"/>
                <w:sz w:val="28"/>
                <w:szCs w:val="28"/>
              </w:rPr>
              <w:t>НКАН г. Кушва</w:t>
            </w:r>
          </w:p>
          <w:p w14:paraId="53DCDB5D" w14:textId="77777777" w:rsidR="00CF4781" w:rsidRDefault="00CF4781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1D13F" w14:textId="77777777" w:rsidR="00CF4781" w:rsidRDefault="00CF4781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361A3" w14:textId="77777777" w:rsidR="00CF4781" w:rsidRDefault="00CF4781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3CDA8" w14:textId="5F3A33A9" w:rsidR="00CF4781" w:rsidRDefault="00CF4781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265809F" w14:textId="054B7988" w:rsidR="00CF4781" w:rsidRDefault="00C85CD0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национальных праздников, </w:t>
            </w:r>
            <w:r w:rsidR="00DE64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 работа, в условиях пандемии - поздравления через социальные сети, газету «Кушвинский рабочий», почту</w:t>
            </w:r>
            <w:r w:rsidR="00AD1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781" w14:paraId="05C6D65D" w14:textId="77777777" w:rsidTr="00B460A3">
        <w:trPr>
          <w:trHeight w:val="1800"/>
        </w:trPr>
        <w:tc>
          <w:tcPr>
            <w:tcW w:w="4785" w:type="dxa"/>
          </w:tcPr>
          <w:p w14:paraId="74B0AD2E" w14:textId="74F07E8B" w:rsidR="00CF4781" w:rsidRPr="00B460A3" w:rsidRDefault="00CF4781" w:rsidP="00CF4781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F4781">
              <w:rPr>
                <w:rFonts w:ascii="Times New Roman" w:hAnsi="Times New Roman" w:cs="Times New Roman"/>
                <w:sz w:val="28"/>
                <w:szCs w:val="28"/>
              </w:rPr>
              <w:t>Тюменская Региональная общественная организация  «Центр  Немецкой Культуры» г. Тобольск,</w:t>
            </w:r>
          </w:p>
        </w:tc>
        <w:tc>
          <w:tcPr>
            <w:tcW w:w="4786" w:type="dxa"/>
          </w:tcPr>
          <w:p w14:paraId="38F0B7C5" w14:textId="178DA0C5" w:rsidR="00CF4781" w:rsidRDefault="00AD1D9A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по</w:t>
            </w:r>
            <w:r w:rsidR="00CF4781">
              <w:rPr>
                <w:rFonts w:ascii="Times New Roman" w:hAnsi="Times New Roman" w:cs="Times New Roman"/>
                <w:sz w:val="28"/>
                <w:szCs w:val="28"/>
              </w:rPr>
              <w:t xml:space="preserve"> теме; </w:t>
            </w:r>
            <w:r w:rsidR="00A65886">
              <w:rPr>
                <w:rFonts w:ascii="Times New Roman" w:hAnsi="Times New Roman" w:cs="Times New Roman"/>
                <w:sz w:val="28"/>
                <w:szCs w:val="28"/>
              </w:rPr>
              <w:t>«Вклад</w:t>
            </w:r>
            <w:r w:rsidR="00CF478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российских немцев в  историю и развитие нашей малой родины»</w:t>
            </w:r>
          </w:p>
        </w:tc>
      </w:tr>
      <w:tr w:rsidR="00B460A3" w14:paraId="414CD699" w14:textId="77777777" w:rsidTr="00B460A3">
        <w:tc>
          <w:tcPr>
            <w:tcW w:w="4785" w:type="dxa"/>
          </w:tcPr>
          <w:p w14:paraId="780EB8DE" w14:textId="525218ED" w:rsidR="00B460A3" w:rsidRDefault="00B460A3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МАОУСОШ №10</w:t>
            </w:r>
          </w:p>
        </w:tc>
        <w:tc>
          <w:tcPr>
            <w:tcW w:w="4786" w:type="dxa"/>
          </w:tcPr>
          <w:p w14:paraId="67D714FB" w14:textId="7A7512A1" w:rsidR="00B460A3" w:rsidRDefault="00C85CD0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«Подари книгу библиотеке», «Теплые окна</w:t>
            </w:r>
            <w:r w:rsidR="00DE645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Заботу каждой книге,</w:t>
            </w:r>
            <w:r w:rsidR="00DE6454">
              <w:t xml:space="preserve"> </w:t>
            </w:r>
            <w:r w:rsidR="00DE6454" w:rsidRPr="00DE6454">
              <w:rPr>
                <w:rFonts w:ascii="Times New Roman" w:hAnsi="Times New Roman" w:cs="Times New Roman"/>
                <w:sz w:val="28"/>
                <w:szCs w:val="28"/>
              </w:rPr>
              <w:t>«День чтения 2020 - «Я читаю о войне»;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 макулатуры</w:t>
            </w:r>
            <w:r w:rsidR="00DE6454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B460A3" w14:paraId="10F5FCBB" w14:textId="77777777" w:rsidTr="00B460A3">
        <w:tc>
          <w:tcPr>
            <w:tcW w:w="4785" w:type="dxa"/>
          </w:tcPr>
          <w:p w14:paraId="7B4716E0" w14:textId="2FD347E9" w:rsidR="00B460A3" w:rsidRDefault="00906B06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4786" w:type="dxa"/>
          </w:tcPr>
          <w:p w14:paraId="71457713" w14:textId="3B5D867E" w:rsidR="00B460A3" w:rsidRDefault="00DE6454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и</w:t>
            </w:r>
            <w:r w:rsidR="00906B0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результативное участие во всех конкурсах.</w:t>
            </w:r>
          </w:p>
        </w:tc>
      </w:tr>
      <w:tr w:rsidR="00B460A3" w14:paraId="2A3662C2" w14:textId="77777777" w:rsidTr="00B460A3">
        <w:tc>
          <w:tcPr>
            <w:tcW w:w="4785" w:type="dxa"/>
          </w:tcPr>
          <w:p w14:paraId="47ED49E8" w14:textId="159E7586" w:rsidR="00B460A3" w:rsidRDefault="00906B06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Молодежи г. Екатеринбург</w:t>
            </w:r>
          </w:p>
        </w:tc>
        <w:tc>
          <w:tcPr>
            <w:tcW w:w="4786" w:type="dxa"/>
          </w:tcPr>
          <w:p w14:paraId="368D23AA" w14:textId="2BE2E486" w:rsidR="00C61178" w:rsidRPr="00C61178" w:rsidRDefault="00C61178" w:rsidP="00C61178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форуме волонтерских отрядов и патриотических объединений - онлайн, Ельцин – </w:t>
            </w:r>
            <w:r w:rsidR="00A65886" w:rsidRPr="00C61178">
              <w:rPr>
                <w:rFonts w:ascii="Times New Roman" w:hAnsi="Times New Roman" w:cs="Times New Roman"/>
                <w:sz w:val="28"/>
                <w:szCs w:val="28"/>
              </w:rPr>
              <w:t>центр;</w:t>
            </w:r>
          </w:p>
          <w:p w14:paraId="2552F272" w14:textId="3A65A49F" w:rsidR="00B460A3" w:rsidRDefault="00C61178" w:rsidP="00C61178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Школа музейного актива -онлайн Zoom, в рамках образовательного проекта “Музейное пространство</w:t>
            </w:r>
            <w:r w:rsidR="000E086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7539170E" w14:textId="6B4F2517" w:rsidR="00C61178" w:rsidRDefault="00C61178" w:rsidP="00C61178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конкурсы.</w:t>
            </w:r>
          </w:p>
        </w:tc>
      </w:tr>
      <w:tr w:rsidR="00B460A3" w14:paraId="6F9A6B7C" w14:textId="77777777" w:rsidTr="00B460A3">
        <w:tc>
          <w:tcPr>
            <w:tcW w:w="4785" w:type="dxa"/>
          </w:tcPr>
          <w:p w14:paraId="03776AE5" w14:textId="38CCF3E8" w:rsidR="00B460A3" w:rsidRDefault="00AB026B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Поисковое движение России, </w:t>
            </w:r>
            <w:r w:rsidR="00DE6454">
              <w:rPr>
                <w:rFonts w:ascii="Times New Roman" w:hAnsi="Times New Roman" w:cs="Times New Roman"/>
                <w:sz w:val="28"/>
                <w:szCs w:val="28"/>
              </w:rPr>
              <w:t>Ассоциация «Возвращение»</w:t>
            </w:r>
          </w:p>
        </w:tc>
        <w:tc>
          <w:tcPr>
            <w:tcW w:w="4786" w:type="dxa"/>
          </w:tcPr>
          <w:p w14:paraId="174C926F" w14:textId="65CFEF4B" w:rsidR="00B460A3" w:rsidRDefault="00DE6454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DE6454">
              <w:rPr>
                <w:rFonts w:ascii="Times New Roman" w:hAnsi="Times New Roman" w:cs="Times New Roman"/>
                <w:sz w:val="28"/>
                <w:szCs w:val="28"/>
              </w:rPr>
              <w:t>гражданско – патриотических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DE6454">
              <w:rPr>
                <w:rFonts w:ascii="Times New Roman" w:hAnsi="Times New Roman" w:cs="Times New Roman"/>
                <w:sz w:val="28"/>
                <w:szCs w:val="28"/>
              </w:rPr>
              <w:t>: «Пост №1</w:t>
            </w:r>
            <w:r w:rsidR="00AF371B" w:rsidRPr="00DE645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DE6454">
              <w:rPr>
                <w:rFonts w:ascii="Times New Roman" w:hAnsi="Times New Roman" w:cs="Times New Roman"/>
                <w:sz w:val="28"/>
                <w:szCs w:val="28"/>
              </w:rPr>
              <w:t>Вахта памяти», «Бессмертный полк», «Георгиевская ленточка»,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«Дорога к обелиску», в конкурсах «Мы – патриоты», </w:t>
            </w:r>
            <w:r w:rsidR="00A65886">
              <w:rPr>
                <w:rFonts w:ascii="Times New Roman" w:hAnsi="Times New Roman" w:cs="Times New Roman"/>
                <w:sz w:val="28"/>
                <w:szCs w:val="28"/>
              </w:rPr>
              <w:t>«Уникальный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экспонат».</w:t>
            </w:r>
          </w:p>
        </w:tc>
      </w:tr>
      <w:tr w:rsidR="00B460A3" w14:paraId="3386E1FA" w14:textId="77777777" w:rsidTr="00B460A3">
        <w:tc>
          <w:tcPr>
            <w:tcW w:w="4785" w:type="dxa"/>
          </w:tcPr>
          <w:p w14:paraId="121A78F9" w14:textId="1D329104" w:rsidR="00B460A3" w:rsidRDefault="00DB6E50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6E50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истическое агентство</w:t>
            </w:r>
            <w:r w:rsidRPr="00DB6E50">
              <w:rPr>
                <w:rFonts w:ascii="Times New Roman" w:hAnsi="Times New Roman" w:cs="Times New Roman"/>
                <w:sz w:val="28"/>
                <w:szCs w:val="28"/>
              </w:rPr>
              <w:t xml:space="preserve"> «Турплюс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1C9FA4ED" w14:textId="5E40E335" w:rsidR="00B460A3" w:rsidRDefault="00DB6E50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акция</w:t>
            </w:r>
            <w:r w:rsidRPr="00DB6E50">
              <w:rPr>
                <w:rFonts w:ascii="Times New Roman" w:hAnsi="Times New Roman" w:cs="Times New Roman"/>
                <w:sz w:val="28"/>
                <w:szCs w:val="28"/>
              </w:rPr>
              <w:t xml:space="preserve"> «Поиск» через соцсети «Одноклассники» бывших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школы, экскурсионные поездки.</w:t>
            </w:r>
          </w:p>
        </w:tc>
      </w:tr>
      <w:tr w:rsidR="00B460A3" w14:paraId="2F24BA1A" w14:textId="77777777" w:rsidTr="00B460A3">
        <w:tc>
          <w:tcPr>
            <w:tcW w:w="4785" w:type="dxa"/>
          </w:tcPr>
          <w:p w14:paraId="58981168" w14:textId="3BF63E16" w:rsidR="00B460A3" w:rsidRDefault="00C61178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</w:p>
        </w:tc>
        <w:tc>
          <w:tcPr>
            <w:tcW w:w="4786" w:type="dxa"/>
          </w:tcPr>
          <w:p w14:paraId="5CE09799" w14:textId="65FDE1E0" w:rsidR="00B460A3" w:rsidRDefault="00C61178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C61178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бизнес - проектов</w:t>
            </w:r>
          </w:p>
        </w:tc>
      </w:tr>
      <w:tr w:rsidR="00B460A3" w14:paraId="61FFC7C8" w14:textId="77777777" w:rsidTr="00B460A3">
        <w:tc>
          <w:tcPr>
            <w:tcW w:w="4785" w:type="dxa"/>
          </w:tcPr>
          <w:p w14:paraId="2F04320A" w14:textId="232DA334" w:rsidR="00B460A3" w:rsidRDefault="00B14FB6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Добровольческое движение </w:t>
            </w:r>
            <w:r w:rsidR="00A63571">
              <w:rPr>
                <w:rFonts w:ascii="Times New Roman" w:hAnsi="Times New Roman" w:cs="Times New Roman"/>
                <w:sz w:val="28"/>
                <w:szCs w:val="28"/>
              </w:rPr>
              <w:t>«Даниловцы»</w:t>
            </w:r>
          </w:p>
        </w:tc>
        <w:tc>
          <w:tcPr>
            <w:tcW w:w="4786" w:type="dxa"/>
          </w:tcPr>
          <w:p w14:paraId="4F00851F" w14:textId="54171C83" w:rsidR="00B460A3" w:rsidRDefault="00A63571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63571">
              <w:rPr>
                <w:rFonts w:ascii="Times New Roman" w:hAnsi="Times New Roman" w:cs="Times New Roman"/>
                <w:sz w:val="28"/>
                <w:szCs w:val="28"/>
              </w:rPr>
              <w:t>Школа социального волонтерства,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 курсы</w:t>
            </w:r>
          </w:p>
        </w:tc>
      </w:tr>
      <w:tr w:rsidR="00A63571" w14:paraId="1AFF443A" w14:textId="77777777" w:rsidTr="00B460A3">
        <w:tc>
          <w:tcPr>
            <w:tcW w:w="4785" w:type="dxa"/>
          </w:tcPr>
          <w:p w14:paraId="737E3674" w14:textId="0E670D92" w:rsidR="00A63571" w:rsidRDefault="00A63571" w:rsidP="00770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571">
              <w:rPr>
                <w:rFonts w:ascii="Times New Roman" w:hAnsi="Times New Roman" w:cs="Times New Roman"/>
                <w:sz w:val="28"/>
                <w:szCs w:val="28"/>
              </w:rPr>
              <w:t>АНО ДПО «Открытое образование» при поддержке Министерства Просвещения Российской Федерации в рамках нацпроекта «Образование» по направлению «Патриотическое воспитание».</w:t>
            </w:r>
          </w:p>
        </w:tc>
        <w:tc>
          <w:tcPr>
            <w:tcW w:w="4786" w:type="dxa"/>
          </w:tcPr>
          <w:p w14:paraId="4BFBEEA6" w14:textId="26849326" w:rsidR="00A63571" w:rsidRPr="00770C6E" w:rsidRDefault="00770C6E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770C6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вебинары по изучению семейной историей, родословной, истории своего города, работа над проектами, подготовка к участию во </w:t>
            </w:r>
            <w:r w:rsidRPr="00770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Всероссийском конкурсе «</w:t>
            </w:r>
            <w:r w:rsidRPr="00770C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Добровольцы локальной истории»!</w:t>
            </w:r>
          </w:p>
        </w:tc>
      </w:tr>
      <w:tr w:rsidR="00A63571" w14:paraId="19290AAB" w14:textId="77777777" w:rsidTr="00B460A3">
        <w:tc>
          <w:tcPr>
            <w:tcW w:w="4785" w:type="dxa"/>
          </w:tcPr>
          <w:p w14:paraId="4DE92A74" w14:textId="4BE3E033" w:rsidR="00A63571" w:rsidRDefault="00770C6E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Добро.ру</w:t>
            </w:r>
          </w:p>
        </w:tc>
        <w:tc>
          <w:tcPr>
            <w:tcW w:w="4786" w:type="dxa"/>
          </w:tcPr>
          <w:p w14:paraId="050E85A0" w14:textId="6795704E" w:rsidR="00A63571" w:rsidRPr="00A63571" w:rsidRDefault="000D60A2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своих акций и проектов, участие </w:t>
            </w:r>
            <w:r w:rsidR="00A65886">
              <w:rPr>
                <w:rFonts w:ascii="Times New Roman" w:hAnsi="Times New Roman" w:cs="Times New Roman"/>
                <w:sz w:val="28"/>
                <w:szCs w:val="28"/>
              </w:rPr>
              <w:t>в волонтёрской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886">
              <w:rPr>
                <w:rFonts w:ascii="Times New Roman" w:hAnsi="Times New Roman" w:cs="Times New Roman"/>
                <w:sz w:val="28"/>
                <w:szCs w:val="28"/>
              </w:rPr>
              <w:t>работе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</w:t>
            </w:r>
          </w:p>
        </w:tc>
      </w:tr>
      <w:tr w:rsidR="00A63571" w14:paraId="7ECEF540" w14:textId="77777777" w:rsidTr="00B460A3">
        <w:tc>
          <w:tcPr>
            <w:tcW w:w="4785" w:type="dxa"/>
          </w:tcPr>
          <w:p w14:paraId="568AF6CB" w14:textId="5E1658B0" w:rsidR="00A63571" w:rsidRDefault="00EC4955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EC4955">
              <w:rPr>
                <w:rFonts w:ascii="Times New Roman" w:hAnsi="Times New Roman" w:cs="Times New Roman"/>
                <w:sz w:val="28"/>
                <w:szCs w:val="28"/>
              </w:rPr>
              <w:t>Штаб волонтеров МыВместе</w:t>
            </w:r>
          </w:p>
        </w:tc>
        <w:tc>
          <w:tcPr>
            <w:tcW w:w="4786" w:type="dxa"/>
          </w:tcPr>
          <w:p w14:paraId="2C2ABE30" w14:textId="06C3833B" w:rsidR="00A63571" w:rsidRPr="00A63571" w:rsidRDefault="000D60A2" w:rsidP="00D17562">
            <w:pPr>
              <w:pStyle w:val="a3"/>
              <w:spacing w:line="36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акциях</w:t>
            </w:r>
          </w:p>
        </w:tc>
      </w:tr>
    </w:tbl>
    <w:p w14:paraId="2A0AFC34" w14:textId="7E33612F" w:rsidR="00D86AAF" w:rsidRPr="00D17562" w:rsidRDefault="005D690E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A0ECB" w14:textId="77777777" w:rsidR="00D86AAF" w:rsidRPr="00D17562" w:rsidRDefault="00D86AAF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1F962231" w14:textId="4CD1F581" w:rsidR="00D86AAF" w:rsidRDefault="00D86AAF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D17562">
        <w:rPr>
          <w:rFonts w:ascii="Times New Roman" w:hAnsi="Times New Roman" w:cs="Times New Roman"/>
          <w:b/>
          <w:sz w:val="28"/>
          <w:szCs w:val="28"/>
        </w:rPr>
        <w:t>Наличие и активность школьных СМИ, сайта, деятельность в социальных сетях</w:t>
      </w:r>
      <w:r w:rsidR="00774777">
        <w:rPr>
          <w:rFonts w:ascii="Times New Roman" w:hAnsi="Times New Roman" w:cs="Times New Roman"/>
          <w:b/>
          <w:sz w:val="28"/>
          <w:szCs w:val="28"/>
        </w:rPr>
        <w:t>:</w:t>
      </w:r>
    </w:p>
    <w:p w14:paraId="2DC4291C" w14:textId="40F8BDFA" w:rsidR="00774777" w:rsidRPr="00774777" w:rsidRDefault="007207C1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bookmarkStart w:id="2" w:name="_Hlk85983562"/>
        <w:r w:rsidR="00774777" w:rsidRPr="00E96D1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774777" w:rsidRPr="00E96D1F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bookmarkEnd w:id="2"/>
        <w:r w:rsidR="00774777" w:rsidRPr="00E96D1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vk</w:t>
        </w:r>
        <w:r w:rsidR="00774777" w:rsidRPr="00E96D1F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774777" w:rsidRPr="00E96D1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  <w:r w:rsidR="00774777" w:rsidRPr="00E96D1F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  <w:r w:rsidR="00774777" w:rsidRPr="00E96D1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iskra</w:t>
        </w:r>
        <w:r w:rsidR="00774777" w:rsidRPr="00E96D1F">
          <w:rPr>
            <w:rStyle w:val="a4"/>
            <w:rFonts w:ascii="Times New Roman" w:hAnsi="Times New Roman" w:cs="Times New Roman"/>
            <w:bCs/>
            <w:sz w:val="28"/>
            <w:szCs w:val="28"/>
          </w:rPr>
          <w:t>_</w:t>
        </w:r>
        <w:r w:rsidR="00774777" w:rsidRPr="00E96D1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squad</w:t>
        </w:r>
      </w:hyperlink>
    </w:p>
    <w:p w14:paraId="18BFCAB2" w14:textId="6FB3942B" w:rsidR="00774777" w:rsidRPr="00774777" w:rsidRDefault="007207C1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bookmarkStart w:id="3" w:name="_Hlk85983116"/>
        <w:r w:rsidR="00774777" w:rsidRPr="00E96D1F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</w:t>
        </w:r>
        <w:bookmarkEnd w:id="3"/>
        <w:r w:rsidR="00774777" w:rsidRPr="00E96D1F">
          <w:rPr>
            <w:rStyle w:val="a4"/>
            <w:rFonts w:ascii="Times New Roman" w:hAnsi="Times New Roman" w:cs="Times New Roman"/>
            <w:bCs/>
            <w:sz w:val="28"/>
            <w:szCs w:val="28"/>
          </w:rPr>
          <w:t>vk.com/</w:t>
        </w:r>
        <w:r w:rsidR="00774777" w:rsidRPr="00E96D1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club</w:t>
        </w:r>
        <w:r w:rsidR="00774777" w:rsidRPr="00774777">
          <w:rPr>
            <w:rStyle w:val="a4"/>
            <w:rFonts w:ascii="Times New Roman" w:hAnsi="Times New Roman" w:cs="Times New Roman"/>
            <w:bCs/>
            <w:sz w:val="28"/>
            <w:szCs w:val="28"/>
          </w:rPr>
          <w:t>195942630</w:t>
        </w:r>
      </w:hyperlink>
    </w:p>
    <w:p w14:paraId="36F51D85" w14:textId="40D12FB2" w:rsidR="00774777" w:rsidRPr="00B460A3" w:rsidRDefault="007207C1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B460A3" w:rsidRPr="00E96D1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B460A3" w:rsidRPr="00B460A3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="00B460A3" w:rsidRPr="00E96D1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instagram</w:t>
        </w:r>
        <w:r w:rsidR="00B460A3" w:rsidRPr="00B460A3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B460A3" w:rsidRPr="00E96D1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  <w:r w:rsidR="00B460A3" w:rsidRPr="00B460A3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  <w:r w:rsidR="00B460A3" w:rsidRPr="00E96D1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iskra</w:t>
        </w:r>
      </w:hyperlink>
    </w:p>
    <w:p w14:paraId="3C26946E" w14:textId="4C48C318" w:rsidR="00B460A3" w:rsidRDefault="007207C1" w:rsidP="00B460A3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B460A3" w:rsidRPr="00E96D1F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https://музей-память.рф</w:t>
        </w:r>
      </w:hyperlink>
    </w:p>
    <w:p w14:paraId="1E715E17" w14:textId="77777777" w:rsidR="00B460A3" w:rsidRPr="00B460A3" w:rsidRDefault="00B460A3" w:rsidP="00B460A3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14:paraId="70B97266" w14:textId="77777777" w:rsidR="00651A86" w:rsidRPr="00D17562" w:rsidRDefault="00651A86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D17562">
        <w:rPr>
          <w:rFonts w:ascii="Times New Roman" w:hAnsi="Times New Roman" w:cs="Times New Roman"/>
          <w:b/>
          <w:sz w:val="28"/>
          <w:szCs w:val="28"/>
        </w:rPr>
        <w:t>Прием в члены волонтёрского отряда</w:t>
      </w:r>
      <w:r w:rsidR="00AC3550" w:rsidRPr="00D17562">
        <w:rPr>
          <w:rFonts w:ascii="Times New Roman" w:hAnsi="Times New Roman" w:cs="Times New Roman"/>
          <w:b/>
          <w:sz w:val="28"/>
          <w:szCs w:val="28"/>
        </w:rPr>
        <w:t>:</w:t>
      </w:r>
    </w:p>
    <w:p w14:paraId="1566B283" w14:textId="77777777" w:rsidR="00651A86" w:rsidRPr="00D17562" w:rsidRDefault="00651A86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14:paraId="45FEFDAC" w14:textId="77777777" w:rsidR="00D17562" w:rsidRPr="00D17562" w:rsidRDefault="00651A86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 </w:t>
      </w:r>
      <w:r w:rsidR="00D17562" w:rsidRPr="00D17562">
        <w:rPr>
          <w:rFonts w:ascii="Times New Roman" w:hAnsi="Times New Roman" w:cs="Times New Roman"/>
          <w:sz w:val="28"/>
          <w:szCs w:val="28"/>
        </w:rPr>
        <w:t>Волонтёрский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14:paraId="62568E31" w14:textId="77777777" w:rsidR="00D17562" w:rsidRPr="00D17562" w:rsidRDefault="00D17562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Членами волонтёрского отряда могут быть ученики 1-11 класса, которые по собственному желанию, доброй воле, в меру своих способностей и свободного времени выполняют социально-значимую работу безвозмездно. </w:t>
      </w:r>
    </w:p>
    <w:p w14:paraId="2D99DE6B" w14:textId="77777777" w:rsidR="00D17562" w:rsidRPr="00D17562" w:rsidRDefault="00D17562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>Прием в члены волонтёрского отряда производится путём подачи заявки на сайте Добро.ру организатора «Волонтерский отряд "Искра», г. Кушва, Свердловская область</w:t>
      </w:r>
    </w:p>
    <w:p w14:paraId="02F688F0" w14:textId="6895EE83" w:rsidR="00D17562" w:rsidRPr="00D17562" w:rsidRDefault="007207C1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17562" w:rsidRPr="00D17562">
          <w:rPr>
            <w:rStyle w:val="a4"/>
            <w:rFonts w:ascii="Times New Roman" w:hAnsi="Times New Roman" w:cs="Times New Roman"/>
            <w:sz w:val="28"/>
            <w:szCs w:val="28"/>
          </w:rPr>
          <w:t>https://dobro.ru/organizations/10002971/info</w:t>
        </w:r>
      </w:hyperlink>
      <w:r w:rsidR="00D17562" w:rsidRPr="00D17562">
        <w:rPr>
          <w:rFonts w:ascii="Times New Roman" w:hAnsi="Times New Roman" w:cs="Times New Roman"/>
          <w:sz w:val="28"/>
          <w:szCs w:val="28"/>
        </w:rPr>
        <w:t>,  так и личного заявления.</w:t>
      </w:r>
    </w:p>
    <w:p w14:paraId="7BA884E4" w14:textId="46F01F67" w:rsidR="00D17562" w:rsidRPr="00D17562" w:rsidRDefault="00D17562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lastRenderedPageBreak/>
        <w:t>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14:paraId="6760EB0D" w14:textId="77777777" w:rsidR="00651A86" w:rsidRPr="00D17562" w:rsidRDefault="00651A86" w:rsidP="006657EB">
      <w:pPr>
        <w:pStyle w:val="a3"/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0C263EBF" w14:textId="77777777" w:rsidR="00651A86" w:rsidRPr="00D17562" w:rsidRDefault="00651A86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D17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1E3E1" w14:textId="6B6AB111" w:rsidR="00D86AAF" w:rsidRPr="00D17562" w:rsidRDefault="006657EB" w:rsidP="00D17562">
      <w:pPr>
        <w:pStyle w:val="a3"/>
        <w:spacing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657EB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B8BA1B7" wp14:editId="353498AC">
            <wp:simplePos x="0" y="0"/>
            <wp:positionH relativeFrom="margin">
              <wp:posOffset>1838325</wp:posOffset>
            </wp:positionH>
            <wp:positionV relativeFrom="paragraph">
              <wp:posOffset>483235</wp:posOffset>
            </wp:positionV>
            <wp:extent cx="1542605" cy="6302794"/>
            <wp:effectExtent l="1270" t="0" r="190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1024_121138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4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42605" cy="6302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AAF" w:rsidRPr="00D17562">
        <w:rPr>
          <w:rFonts w:ascii="Times New Roman" w:hAnsi="Times New Roman" w:cs="Times New Roman"/>
          <w:sz w:val="28"/>
          <w:szCs w:val="28"/>
        </w:rPr>
        <w:t xml:space="preserve">Данная модель волонтёрского </w:t>
      </w:r>
      <w:r w:rsidR="00272AFA" w:rsidRPr="00D17562">
        <w:rPr>
          <w:rFonts w:ascii="Times New Roman" w:hAnsi="Times New Roman" w:cs="Times New Roman"/>
          <w:sz w:val="28"/>
          <w:szCs w:val="28"/>
        </w:rPr>
        <w:t>отряда предоставляет</w:t>
      </w:r>
      <w:r w:rsidR="00651A86" w:rsidRPr="00D17562">
        <w:rPr>
          <w:rFonts w:ascii="Times New Roman" w:hAnsi="Times New Roman" w:cs="Times New Roman"/>
          <w:sz w:val="28"/>
          <w:szCs w:val="28"/>
        </w:rPr>
        <w:t xml:space="preserve"> </w:t>
      </w:r>
      <w:r w:rsidR="00D86AAF" w:rsidRPr="00D17562">
        <w:rPr>
          <w:rFonts w:ascii="Times New Roman" w:hAnsi="Times New Roman" w:cs="Times New Roman"/>
          <w:sz w:val="28"/>
          <w:szCs w:val="28"/>
        </w:rPr>
        <w:t xml:space="preserve">её участникам </w:t>
      </w:r>
      <w:r w:rsidR="00651A86" w:rsidRPr="00D17562">
        <w:rPr>
          <w:rFonts w:ascii="Times New Roman" w:hAnsi="Times New Roman" w:cs="Times New Roman"/>
          <w:sz w:val="28"/>
          <w:szCs w:val="28"/>
        </w:rPr>
        <w:t xml:space="preserve">реальную возможность участия </w:t>
      </w:r>
      <w:r w:rsidR="00D86AAF" w:rsidRPr="00D17562">
        <w:rPr>
          <w:rFonts w:ascii="Times New Roman" w:hAnsi="Times New Roman" w:cs="Times New Roman"/>
          <w:sz w:val="28"/>
          <w:szCs w:val="28"/>
        </w:rPr>
        <w:t>в сфере добровольчества</w:t>
      </w:r>
      <w:r w:rsidR="00507D31" w:rsidRPr="00D17562">
        <w:rPr>
          <w:rFonts w:ascii="Times New Roman" w:hAnsi="Times New Roman" w:cs="Times New Roman"/>
          <w:sz w:val="28"/>
          <w:szCs w:val="28"/>
        </w:rPr>
        <w:t xml:space="preserve">, а также </w:t>
      </w:r>
    </w:p>
    <w:p w14:paraId="58F4C952" w14:textId="72DE267D" w:rsidR="00D86AAF" w:rsidRPr="00D17562" w:rsidRDefault="00651A86" w:rsidP="00D17562">
      <w:pPr>
        <w:pStyle w:val="a3"/>
        <w:numPr>
          <w:ilvl w:val="0"/>
          <w:numId w:val="7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 Учит ребят умению руководить и подчиняться</w:t>
      </w:r>
      <w:r w:rsidR="00507D31" w:rsidRPr="00D17562">
        <w:rPr>
          <w:rFonts w:ascii="Times New Roman" w:hAnsi="Times New Roman" w:cs="Times New Roman"/>
          <w:sz w:val="28"/>
          <w:szCs w:val="28"/>
        </w:rPr>
        <w:t>;</w:t>
      </w:r>
    </w:p>
    <w:p w14:paraId="41DC2DB9" w14:textId="3D07C034" w:rsidR="00D86AAF" w:rsidRPr="00D17562" w:rsidRDefault="00651A86" w:rsidP="00D17562">
      <w:pPr>
        <w:pStyle w:val="a3"/>
        <w:numPr>
          <w:ilvl w:val="0"/>
          <w:numId w:val="7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 xml:space="preserve"> </w:t>
      </w:r>
      <w:r w:rsidR="00507D31" w:rsidRPr="00D17562">
        <w:rPr>
          <w:rFonts w:ascii="Times New Roman" w:hAnsi="Times New Roman" w:cs="Times New Roman"/>
          <w:sz w:val="28"/>
          <w:szCs w:val="28"/>
        </w:rPr>
        <w:t>Б</w:t>
      </w:r>
      <w:r w:rsidRPr="00D17562">
        <w:rPr>
          <w:rFonts w:ascii="Times New Roman" w:hAnsi="Times New Roman" w:cs="Times New Roman"/>
          <w:sz w:val="28"/>
          <w:szCs w:val="28"/>
        </w:rPr>
        <w:t>ыть требовательными, объективными, самостоятельными</w:t>
      </w:r>
      <w:r w:rsidR="00507D31" w:rsidRPr="00D17562">
        <w:rPr>
          <w:rFonts w:ascii="Times New Roman" w:hAnsi="Times New Roman" w:cs="Times New Roman"/>
          <w:sz w:val="28"/>
          <w:szCs w:val="28"/>
        </w:rPr>
        <w:t>;</w:t>
      </w:r>
      <w:r w:rsidRPr="00D17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2F15E" w14:textId="2C7CF78E" w:rsidR="00D86AAF" w:rsidRPr="00D17562" w:rsidRDefault="00651A86" w:rsidP="00D17562">
      <w:pPr>
        <w:pStyle w:val="a3"/>
        <w:numPr>
          <w:ilvl w:val="0"/>
          <w:numId w:val="7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D17562">
        <w:rPr>
          <w:rFonts w:ascii="Times New Roman" w:hAnsi="Times New Roman" w:cs="Times New Roman"/>
          <w:sz w:val="28"/>
          <w:szCs w:val="28"/>
        </w:rPr>
        <w:t>Способствует воспитанию чувства ответственности и коллективизма</w:t>
      </w:r>
      <w:r w:rsidR="006657EB">
        <w:rPr>
          <w:rFonts w:ascii="Times New Roman" w:hAnsi="Times New Roman" w:cs="Times New Roman"/>
          <w:sz w:val="28"/>
          <w:szCs w:val="28"/>
        </w:rPr>
        <w:t>, патриотизма, вести здоровый образ жизни, уважительно относиться к старшим, делать добрые дела безвозмездно.</w:t>
      </w:r>
    </w:p>
    <w:p w14:paraId="38C3763B" w14:textId="27A6041C" w:rsidR="00651A86" w:rsidRDefault="00651A86" w:rsidP="00D17562">
      <w:pPr>
        <w:pStyle w:val="a3"/>
        <w:numPr>
          <w:ilvl w:val="0"/>
          <w:numId w:val="7"/>
        </w:numPr>
        <w:spacing w:line="360" w:lineRule="auto"/>
        <w:ind w:left="0" w:firstLine="709"/>
        <w:contextualSpacing/>
        <w:mirrorIndents/>
        <w:rPr>
          <w:rFonts w:ascii="Times New Roman" w:hAnsi="Times New Roman" w:cs="Times New Roman"/>
        </w:rPr>
      </w:pPr>
      <w:r w:rsidRPr="00D17562">
        <w:rPr>
          <w:rFonts w:ascii="Times New Roman" w:hAnsi="Times New Roman" w:cs="Times New Roman"/>
          <w:sz w:val="28"/>
          <w:szCs w:val="28"/>
        </w:rPr>
        <w:t>Создает услови</w:t>
      </w:r>
      <w:r w:rsidR="00507D31" w:rsidRPr="00D17562">
        <w:rPr>
          <w:rFonts w:ascii="Times New Roman" w:hAnsi="Times New Roman" w:cs="Times New Roman"/>
          <w:sz w:val="28"/>
          <w:szCs w:val="28"/>
        </w:rPr>
        <w:t>я</w:t>
      </w:r>
      <w:r w:rsidRPr="00D17562">
        <w:rPr>
          <w:rFonts w:ascii="Times New Roman" w:hAnsi="Times New Roman" w:cs="Times New Roman"/>
          <w:sz w:val="28"/>
          <w:szCs w:val="28"/>
        </w:rPr>
        <w:t xml:space="preserve"> для проявления и развития способностей </w:t>
      </w:r>
      <w:r w:rsidRPr="006657EB">
        <w:rPr>
          <w:rFonts w:ascii="Times New Roman" w:hAnsi="Times New Roman" w:cs="Times New Roman"/>
          <w:sz w:val="28"/>
          <w:szCs w:val="28"/>
        </w:rPr>
        <w:t>каждого</w:t>
      </w:r>
      <w:r w:rsidR="00507D31" w:rsidRPr="006657EB">
        <w:rPr>
          <w:rFonts w:ascii="Times New Roman" w:hAnsi="Times New Roman" w:cs="Times New Roman"/>
          <w:sz w:val="28"/>
          <w:szCs w:val="28"/>
        </w:rPr>
        <w:t xml:space="preserve"> участника.</w:t>
      </w:r>
      <w:r w:rsidRPr="00651A86">
        <w:rPr>
          <w:rFonts w:ascii="Times New Roman" w:hAnsi="Times New Roman" w:cs="Times New Roman"/>
        </w:rPr>
        <w:t xml:space="preserve"> </w:t>
      </w:r>
    </w:p>
    <w:p w14:paraId="360EC72F" w14:textId="56A199C5" w:rsidR="006657EB" w:rsidRDefault="006657EB" w:rsidP="006657EB">
      <w:pPr>
        <w:pStyle w:val="a3"/>
        <w:spacing w:line="360" w:lineRule="auto"/>
        <w:contextualSpacing/>
        <w:mirrorIndents/>
        <w:rPr>
          <w:rFonts w:ascii="Times New Roman" w:hAnsi="Times New Roman" w:cs="Times New Roman"/>
        </w:rPr>
      </w:pPr>
    </w:p>
    <w:p w14:paraId="10950CAF" w14:textId="0654C355" w:rsidR="006657EB" w:rsidRDefault="006657EB" w:rsidP="006657EB">
      <w:pPr>
        <w:pStyle w:val="a3"/>
        <w:spacing w:line="360" w:lineRule="auto"/>
        <w:contextualSpacing/>
        <w:mirrorIndents/>
        <w:rPr>
          <w:rFonts w:ascii="Times New Roman" w:hAnsi="Times New Roman" w:cs="Times New Roman"/>
        </w:rPr>
      </w:pPr>
    </w:p>
    <w:p w14:paraId="7CD64328" w14:textId="42DB46F9" w:rsidR="006657EB" w:rsidRDefault="006657EB" w:rsidP="006657EB">
      <w:pPr>
        <w:pStyle w:val="a3"/>
        <w:spacing w:line="360" w:lineRule="auto"/>
        <w:contextualSpacing/>
        <w:mirrorIndents/>
        <w:rPr>
          <w:rFonts w:ascii="Times New Roman" w:hAnsi="Times New Roman" w:cs="Times New Roman"/>
        </w:rPr>
      </w:pPr>
    </w:p>
    <w:p w14:paraId="713E9898" w14:textId="0970ECC5" w:rsidR="006657EB" w:rsidRDefault="006657EB" w:rsidP="006657EB">
      <w:pPr>
        <w:pStyle w:val="a3"/>
        <w:spacing w:line="360" w:lineRule="auto"/>
        <w:contextualSpacing/>
        <w:mirrorIndents/>
        <w:rPr>
          <w:rFonts w:ascii="Times New Roman" w:hAnsi="Times New Roman" w:cs="Times New Roman"/>
        </w:rPr>
      </w:pPr>
    </w:p>
    <w:p w14:paraId="4C37E442" w14:textId="173C95A4" w:rsidR="006657EB" w:rsidRDefault="006657EB" w:rsidP="006657EB">
      <w:pPr>
        <w:pStyle w:val="a3"/>
        <w:spacing w:line="360" w:lineRule="auto"/>
        <w:contextualSpacing/>
        <w:mirrorIndents/>
        <w:rPr>
          <w:rFonts w:ascii="Times New Roman" w:hAnsi="Times New Roman" w:cs="Times New Roman"/>
        </w:rPr>
      </w:pPr>
    </w:p>
    <w:p w14:paraId="0A456A01" w14:textId="24006F66" w:rsidR="006657EB" w:rsidRDefault="006657EB" w:rsidP="006657EB">
      <w:pPr>
        <w:pStyle w:val="a3"/>
        <w:spacing w:line="360" w:lineRule="auto"/>
        <w:contextualSpacing/>
        <w:mirrorIndents/>
        <w:rPr>
          <w:rFonts w:ascii="Times New Roman" w:hAnsi="Times New Roman" w:cs="Times New Roman"/>
        </w:rPr>
      </w:pPr>
    </w:p>
    <w:p w14:paraId="3FBE5706" w14:textId="041D5926" w:rsidR="006657EB" w:rsidRDefault="006657EB" w:rsidP="006657EB">
      <w:pPr>
        <w:pStyle w:val="a3"/>
        <w:spacing w:line="360" w:lineRule="auto"/>
        <w:contextualSpacing/>
        <w:mirrorIndents/>
        <w:rPr>
          <w:rFonts w:ascii="Times New Roman" w:hAnsi="Times New Roman" w:cs="Times New Roman"/>
        </w:rPr>
      </w:pPr>
    </w:p>
    <w:p w14:paraId="74F1C3B8" w14:textId="04C59C06" w:rsidR="006657EB" w:rsidRDefault="007207C1" w:rsidP="006657EB">
      <w:pPr>
        <w:pStyle w:val="a3"/>
        <w:spacing w:line="360" w:lineRule="auto"/>
        <w:contextualSpacing/>
        <w:mirrorIndents/>
        <w:rPr>
          <w:rFonts w:ascii="Times New Roman" w:hAnsi="Times New Roman" w:cs="Times New Roman"/>
        </w:rPr>
      </w:pPr>
      <w:r>
        <w:rPr>
          <w:noProof/>
        </w:rPr>
        <w:pict w14:anchorId="06C3133C">
          <v:rect id="Прямоугольник 3" o:spid="_x0000_s1026" style="position:absolute;margin-left:85.05pt;margin-top:719.95pt;width:118.5pt;height:33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" fillcolor="window" stroked="f" strokeweight="1pt">
            <v:textbox>
              <w:txbxContent>
                <w:p w14:paraId="3DB3A868" w14:textId="77777777" w:rsidR="006657EB" w:rsidRDefault="006657EB" w:rsidP="006657EB">
                  <w:pPr>
                    <w:jc w:val="center"/>
                  </w:pPr>
                  <w:r>
                    <w:t>18.10.2021г.</w:t>
                  </w:r>
                </w:p>
              </w:txbxContent>
            </v:textbox>
            <w10:wrap anchorx="margin"/>
          </v:rect>
        </w:pict>
      </w:r>
    </w:p>
    <w:p w14:paraId="488715A1" w14:textId="3AF3BC64" w:rsidR="006657EB" w:rsidRDefault="006657EB" w:rsidP="006657EB">
      <w:pPr>
        <w:pStyle w:val="a3"/>
        <w:spacing w:line="360" w:lineRule="auto"/>
        <w:contextualSpacing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7AED936" wp14:editId="2B7B7993">
            <wp:extent cx="150495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D3BD8" w14:textId="77777777" w:rsidR="006657EB" w:rsidRPr="00507D31" w:rsidRDefault="006657EB" w:rsidP="006657EB">
      <w:pPr>
        <w:pStyle w:val="a3"/>
        <w:spacing w:line="360" w:lineRule="auto"/>
        <w:contextualSpacing/>
        <w:mirrorIndents/>
        <w:rPr>
          <w:rFonts w:ascii="Times New Roman" w:hAnsi="Times New Roman" w:cs="Times New Roman"/>
        </w:rPr>
      </w:pPr>
    </w:p>
    <w:sectPr w:rsidR="006657EB" w:rsidRPr="00507D31" w:rsidSect="00A6588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5B537" w14:textId="77777777" w:rsidR="007207C1" w:rsidRDefault="007207C1" w:rsidP="00203264">
      <w:pPr>
        <w:spacing w:after="0" w:line="240" w:lineRule="auto"/>
      </w:pPr>
      <w:r>
        <w:separator/>
      </w:r>
    </w:p>
  </w:endnote>
  <w:endnote w:type="continuationSeparator" w:id="0">
    <w:p w14:paraId="2EC97347" w14:textId="77777777" w:rsidR="007207C1" w:rsidRDefault="007207C1" w:rsidP="0020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159759"/>
      <w:docPartObj>
        <w:docPartGallery w:val="Page Numbers (Bottom of Page)"/>
        <w:docPartUnique/>
      </w:docPartObj>
    </w:sdtPr>
    <w:sdtEndPr/>
    <w:sdtContent>
      <w:p w14:paraId="322FF53E" w14:textId="562E70A5" w:rsidR="00203264" w:rsidRDefault="0020326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1BBB9" w14:textId="77777777" w:rsidR="00203264" w:rsidRDefault="002032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4ECDA" w14:textId="77777777" w:rsidR="007207C1" w:rsidRDefault="007207C1" w:rsidP="00203264">
      <w:pPr>
        <w:spacing w:after="0" w:line="240" w:lineRule="auto"/>
      </w:pPr>
      <w:r>
        <w:separator/>
      </w:r>
    </w:p>
  </w:footnote>
  <w:footnote w:type="continuationSeparator" w:id="0">
    <w:p w14:paraId="184B6771" w14:textId="77777777" w:rsidR="007207C1" w:rsidRDefault="007207C1" w:rsidP="00203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556"/>
    <w:multiLevelType w:val="hybridMultilevel"/>
    <w:tmpl w:val="616CE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7475B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1703"/>
    <w:multiLevelType w:val="hybridMultilevel"/>
    <w:tmpl w:val="0B76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A0C8A"/>
    <w:multiLevelType w:val="hybridMultilevel"/>
    <w:tmpl w:val="170E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0472F"/>
    <w:multiLevelType w:val="hybridMultilevel"/>
    <w:tmpl w:val="24FA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273FF"/>
    <w:multiLevelType w:val="hybridMultilevel"/>
    <w:tmpl w:val="8D68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A6B45"/>
    <w:multiLevelType w:val="hybridMultilevel"/>
    <w:tmpl w:val="03567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4887"/>
    <w:multiLevelType w:val="hybridMultilevel"/>
    <w:tmpl w:val="39D2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305C6"/>
    <w:multiLevelType w:val="hybridMultilevel"/>
    <w:tmpl w:val="4BBC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632D1"/>
    <w:multiLevelType w:val="hybridMultilevel"/>
    <w:tmpl w:val="91C4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20823"/>
    <w:multiLevelType w:val="hybridMultilevel"/>
    <w:tmpl w:val="B0C6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59EA"/>
    <w:multiLevelType w:val="hybridMultilevel"/>
    <w:tmpl w:val="3B2EA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14334C"/>
    <w:multiLevelType w:val="hybridMultilevel"/>
    <w:tmpl w:val="74DC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B4044"/>
    <w:multiLevelType w:val="hybridMultilevel"/>
    <w:tmpl w:val="698C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629A6"/>
    <w:multiLevelType w:val="hybridMultilevel"/>
    <w:tmpl w:val="E0B0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56181"/>
    <w:multiLevelType w:val="hybridMultilevel"/>
    <w:tmpl w:val="D82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13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10B"/>
    <w:rsid w:val="0002104A"/>
    <w:rsid w:val="00063010"/>
    <w:rsid w:val="000A5C37"/>
    <w:rsid w:val="000D60A2"/>
    <w:rsid w:val="000E0866"/>
    <w:rsid w:val="000E210B"/>
    <w:rsid w:val="001649AC"/>
    <w:rsid w:val="001B4D65"/>
    <w:rsid w:val="00203264"/>
    <w:rsid w:val="00242849"/>
    <w:rsid w:val="00272AFA"/>
    <w:rsid w:val="002E3FC4"/>
    <w:rsid w:val="00330786"/>
    <w:rsid w:val="003F77CF"/>
    <w:rsid w:val="004D0B51"/>
    <w:rsid w:val="00505ABA"/>
    <w:rsid w:val="00507D31"/>
    <w:rsid w:val="0056062F"/>
    <w:rsid w:val="005D690E"/>
    <w:rsid w:val="006158A4"/>
    <w:rsid w:val="00651A86"/>
    <w:rsid w:val="006657EB"/>
    <w:rsid w:val="007055E1"/>
    <w:rsid w:val="007207C1"/>
    <w:rsid w:val="00770C6E"/>
    <w:rsid w:val="00774777"/>
    <w:rsid w:val="007D2999"/>
    <w:rsid w:val="0085335A"/>
    <w:rsid w:val="008608CA"/>
    <w:rsid w:val="0088395D"/>
    <w:rsid w:val="00906B06"/>
    <w:rsid w:val="0095516E"/>
    <w:rsid w:val="009A66E7"/>
    <w:rsid w:val="009F2F63"/>
    <w:rsid w:val="00A63571"/>
    <w:rsid w:val="00A65886"/>
    <w:rsid w:val="00AB026B"/>
    <w:rsid w:val="00AC3550"/>
    <w:rsid w:val="00AD1D9A"/>
    <w:rsid w:val="00AF371B"/>
    <w:rsid w:val="00B14FB6"/>
    <w:rsid w:val="00B27CAB"/>
    <w:rsid w:val="00B460A3"/>
    <w:rsid w:val="00B9327C"/>
    <w:rsid w:val="00C61178"/>
    <w:rsid w:val="00C85CD0"/>
    <w:rsid w:val="00C93A7C"/>
    <w:rsid w:val="00CC7D25"/>
    <w:rsid w:val="00CF4781"/>
    <w:rsid w:val="00D17562"/>
    <w:rsid w:val="00D86AAF"/>
    <w:rsid w:val="00DB6E50"/>
    <w:rsid w:val="00DE6454"/>
    <w:rsid w:val="00EC4955"/>
    <w:rsid w:val="00F33771"/>
    <w:rsid w:val="00FD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7DDA79"/>
  <w15:docId w15:val="{CAD8E593-5CBC-4001-9FAD-525E6104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7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2F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58A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649AC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D17562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B4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0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3264"/>
  </w:style>
  <w:style w:type="paragraph" w:styleId="ab">
    <w:name w:val="footer"/>
    <w:basedOn w:val="a"/>
    <w:link w:val="ac"/>
    <w:uiPriority w:val="99"/>
    <w:unhideWhenUsed/>
    <w:rsid w:val="0020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942630" TargetMode="Externa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hyperlink" Target="https://vk.com/iskra_squad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bro.ru/organizations/10002971/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&#1084;&#1091;&#1079;&#1077;&#1081;-&#1087;&#1072;&#1084;&#1103;&#1090;&#110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iskra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 Dryndina</cp:lastModifiedBy>
  <cp:revision>20</cp:revision>
  <dcterms:created xsi:type="dcterms:W3CDTF">2021-10-19T10:39:00Z</dcterms:created>
  <dcterms:modified xsi:type="dcterms:W3CDTF">2021-10-24T12:37:00Z</dcterms:modified>
</cp:coreProperties>
</file>