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00"/>
        <w:gridCol w:w="7445"/>
      </w:tblGrid>
      <w:tr w:rsidR="006F43D6" w:rsidRPr="00502A37" w:rsidTr="006F43D6">
        <w:tc>
          <w:tcPr>
            <w:tcW w:w="392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3D6" w:rsidRPr="00502A37" w:rsidTr="006F43D6">
        <w:tc>
          <w:tcPr>
            <w:tcW w:w="392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7478" w:type="dxa"/>
          </w:tcPr>
          <w:p w:rsidR="0073059E" w:rsidRPr="00502A37" w:rsidRDefault="0073059E" w:rsidP="00730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Наши пенсионеры и ветераны, которые трудились на строительстве железной дороги, работали в леспромхозе и лесничестве, сейчас убеленные сединами, очень нуждаются в помощи и заботе. В МО «</w:t>
            </w:r>
            <w:proofErr w:type="spell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Лозинское</w:t>
            </w:r>
            <w:proofErr w:type="spell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» сегодня проживает           </w:t>
            </w:r>
            <w:r w:rsidRPr="00502A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190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пенсионеров, а на обслуживании в КЦСОН </w:t>
            </w:r>
            <w:proofErr w:type="spell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Игринского</w:t>
            </w:r>
            <w:proofErr w:type="spell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 района 14 граждан пожилого возраста и инвалидов.</w:t>
            </w:r>
          </w:p>
          <w:p w:rsidR="0073059E" w:rsidRPr="00502A37" w:rsidRDefault="0073059E" w:rsidP="00730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Социальные работники оказывают  гарантированные государством социальные услуги. А получателям социальных услуг необходима адресная помощь, дополнительные услуги. Кроме того некоторые категории  граждан пожилого возраста и инвалидов остаются без внимания, сталкиваются с проблемой одиночества.</w:t>
            </w:r>
          </w:p>
          <w:p w:rsidR="0073059E" w:rsidRPr="00502A37" w:rsidRDefault="0073059E" w:rsidP="00730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Поэтому социальный проект нацелен на оказание действенной помощи пенсионерам и инвалидам. Социальный проект направлен на формирование гуманизма, нравственных качеств. Актуальность заключается в соответствии идеи проекта требованиям современного общества и государственного заказа на воспитание социально активной молодежи. Школьники должны играть активную роль в обществе и быть его полноправными участниками, самодостаточными и социально ориентированными. Ими приобретается социальный опыт, формируется умение самостоятельно планировать и реализовать запланированное, нести ответственность за свои действия. Молодежь учится сотрудничать как со сверстниками, так и </w:t>
            </w:r>
            <w:proofErr w:type="gram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взрослыми.</w:t>
            </w:r>
          </w:p>
          <w:p w:rsidR="0073059E" w:rsidRPr="00502A37" w:rsidRDefault="0073059E" w:rsidP="00730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Получает определенный опыт, советуется в различных вопросах с пенсионерами, а они в свою очередь компенсируют отсутствие былого общения, как с молодыми, так и со сверстниками. Планируется организация вечеров отдыха для пожилых людей.  </w:t>
            </w:r>
          </w:p>
          <w:p w:rsidR="0073059E" w:rsidRPr="00502A37" w:rsidRDefault="0073059E" w:rsidP="00730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деятельности:</w:t>
            </w:r>
          </w:p>
          <w:p w:rsidR="0073059E" w:rsidRPr="00502A37" w:rsidRDefault="0073059E" w:rsidP="00730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-«Забота» организация реальной адресной помощи тем, кто в ней нуждается.</w:t>
            </w:r>
          </w:p>
          <w:p w:rsidR="0073059E" w:rsidRPr="00502A37" w:rsidRDefault="0073059E" w:rsidP="00730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-«Творчество» организация праздников для получателей соц.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услуг к юбилейным датам, Дню Победы, Дню пожилых людей и др.</w:t>
            </w:r>
          </w:p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3D6" w:rsidRPr="00502A37" w:rsidTr="006F43D6">
        <w:tc>
          <w:tcPr>
            <w:tcW w:w="392" w:type="dxa"/>
          </w:tcPr>
          <w:p w:rsidR="006F43D6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478" w:type="dxa"/>
          </w:tcPr>
          <w:p w:rsidR="006F43D6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Помощь и создание благоприятных условий в жизни инвалидов и людей пожилого возраста для повышения их жизненной активности.</w:t>
            </w:r>
          </w:p>
          <w:p w:rsidR="0073059E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3059E" w:rsidRPr="00502A37" w:rsidRDefault="0073059E" w:rsidP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1. У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лучшить социальную работу в качественном и количественном отношении путем оказания волонтерской 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помощи, </w:t>
            </w:r>
          </w:p>
          <w:p w:rsidR="0073059E" w:rsidRPr="00502A37" w:rsidRDefault="0073059E" w:rsidP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2.Вовлечение молодежи, добровольцев в социальную политику, в активную деятельность, направленную на физическую помощь и психологическую поддержку целевой аудитории. </w:t>
            </w:r>
          </w:p>
          <w:p w:rsidR="0073059E" w:rsidRPr="00502A37" w:rsidRDefault="0073059E" w:rsidP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3.Предоставление возможности молодым людям проявить себя, реализовать свой потенциал.</w:t>
            </w:r>
          </w:p>
          <w:p w:rsidR="0073059E" w:rsidRPr="00502A37" w:rsidRDefault="0073059E" w:rsidP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4.Оказание помощи в благоустройстве и поддержание в надлежащем состоянии дворов и приусадебных участков  получателей социальных услуг, оказание адресной помощи. </w:t>
            </w:r>
          </w:p>
          <w:p w:rsidR="0073059E" w:rsidRPr="00502A37" w:rsidRDefault="0073059E" w:rsidP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5.Воспитание у волонтеров уважительного отношения к людям старшего поколения.</w:t>
            </w:r>
          </w:p>
          <w:p w:rsidR="0073059E" w:rsidRPr="00502A37" w:rsidRDefault="0073059E" w:rsidP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7.Формирование  у пожилых граждан и инвалидов позитивного образа молодежи.</w:t>
            </w:r>
          </w:p>
          <w:p w:rsidR="0073059E" w:rsidRPr="00502A37" w:rsidRDefault="0073059E" w:rsidP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8.Вовлечение в волонтерскую деятельность подростков.</w:t>
            </w:r>
          </w:p>
          <w:p w:rsidR="0073059E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3D6" w:rsidRPr="00502A37" w:rsidTr="006F43D6">
        <w:tc>
          <w:tcPr>
            <w:tcW w:w="392" w:type="dxa"/>
          </w:tcPr>
          <w:p w:rsidR="006F43D6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7478" w:type="dxa"/>
          </w:tcPr>
          <w:p w:rsidR="006F43D6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???</w:t>
            </w:r>
          </w:p>
          <w:p w:rsidR="0073059E" w:rsidRPr="00502A37" w:rsidRDefault="0073059E" w:rsidP="00730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Фотовыставка «Дорогие мои старики, мы ещё повоюем…»;</w:t>
            </w:r>
          </w:p>
          <w:p w:rsidR="0073059E" w:rsidRPr="00502A37" w:rsidRDefault="0073059E" w:rsidP="00730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бабушек и дедушек «От всей души»;</w:t>
            </w:r>
          </w:p>
          <w:p w:rsidR="0073059E" w:rsidRPr="00502A37" w:rsidRDefault="0073059E" w:rsidP="00730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Открытки-поздравления к памятным датам: 9 мая, Дню пожилых людей и др.</w:t>
            </w:r>
          </w:p>
          <w:p w:rsidR="0073059E" w:rsidRPr="00502A37" w:rsidRDefault="0073059E" w:rsidP="00730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Заметка в районную газету «Светлый путь» о результатах проекта</w:t>
            </w:r>
          </w:p>
          <w:p w:rsidR="0073059E" w:rsidRPr="00502A37" w:rsidRDefault="0073059E" w:rsidP="007305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учителей-ветеранов.</w:t>
            </w:r>
          </w:p>
          <w:p w:rsidR="00502A37" w:rsidRPr="00502A37" w:rsidRDefault="00502A37" w:rsidP="00502A3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???</w:t>
            </w:r>
          </w:p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1.Повысить уровень социальной активности молодежи, обретение опыта.</w:t>
            </w:r>
          </w:p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2.Оказание адресной помощи каждому пожилому человеку, обратившемуся за помощью</w:t>
            </w:r>
          </w:p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3.Улучшение социального положения получателей </w:t>
            </w:r>
            <w:proofErr w:type="spell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слуг</w:t>
            </w:r>
            <w:proofErr w:type="spell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, учителей ветеранов</w:t>
            </w:r>
          </w:p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4.О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владение навыками и умениями социальной деятельности</w:t>
            </w:r>
          </w:p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59E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3D6" w:rsidRPr="00502A37" w:rsidTr="006F43D6">
        <w:tc>
          <w:tcPr>
            <w:tcW w:w="392" w:type="dxa"/>
          </w:tcPr>
          <w:p w:rsidR="006F43D6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F43D6" w:rsidRPr="00502A37" w:rsidRDefault="006F43D6" w:rsidP="006F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7478" w:type="dxa"/>
          </w:tcPr>
          <w:p w:rsidR="006F43D6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502A37" w:rsidRPr="00502A37">
              <w:rPr>
                <w:rFonts w:ascii="Times New Roman" w:hAnsi="Times New Roman" w:cs="Times New Roman"/>
                <w:sz w:val="28"/>
                <w:szCs w:val="28"/>
              </w:rPr>
              <w:t>Творидобро</w:t>
            </w:r>
            <w:proofErr w:type="spellEnd"/>
            <w:r w:rsidR="00502A37"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02A37" w:rsidRPr="00502A37">
              <w:rPr>
                <w:rFonts w:ascii="Times New Roman" w:hAnsi="Times New Roman" w:cs="Times New Roman"/>
                <w:sz w:val="28"/>
                <w:szCs w:val="28"/>
              </w:rPr>
              <w:t>помощьпожилым</w:t>
            </w:r>
            <w:proofErr w:type="spellEnd"/>
            <w:r w:rsidR="00502A37"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02A37" w:rsidRPr="00502A37">
              <w:rPr>
                <w:rFonts w:ascii="Times New Roman" w:hAnsi="Times New Roman" w:cs="Times New Roman"/>
                <w:sz w:val="28"/>
                <w:szCs w:val="28"/>
              </w:rPr>
              <w:t>НонСтоп</w:t>
            </w:r>
            <w:proofErr w:type="spellEnd"/>
            <w:r w:rsidR="00502A37" w:rsidRPr="00502A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F43D6" w:rsidRPr="00502A37" w:rsidTr="006F43D6">
        <w:tc>
          <w:tcPr>
            <w:tcW w:w="392" w:type="dxa"/>
          </w:tcPr>
          <w:p w:rsidR="006F43D6" w:rsidRPr="00502A37" w:rsidRDefault="0073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Проект в </w:t>
            </w:r>
            <w:proofErr w:type="spell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</w:p>
        </w:tc>
        <w:tc>
          <w:tcPr>
            <w:tcW w:w="7478" w:type="dxa"/>
          </w:tcPr>
          <w:p w:rsidR="006F43D6" w:rsidRPr="00502A37" w:rsidRDefault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 Ничего нет</w:t>
            </w:r>
            <w:bookmarkStart w:id="0" w:name="_GoBack"/>
            <w:bookmarkEnd w:id="0"/>
          </w:p>
        </w:tc>
      </w:tr>
      <w:tr w:rsidR="006F43D6" w:rsidRPr="00502A37" w:rsidTr="006F43D6">
        <w:tc>
          <w:tcPr>
            <w:tcW w:w="392" w:type="dxa"/>
          </w:tcPr>
          <w:p w:rsidR="006F43D6" w:rsidRPr="00502A37" w:rsidRDefault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:rsidR="006F43D6" w:rsidRPr="00502A37" w:rsidRDefault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Целевая аудитория:</w:t>
            </w:r>
          </w:p>
        </w:tc>
        <w:tc>
          <w:tcPr>
            <w:tcW w:w="7478" w:type="dxa"/>
          </w:tcPr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получатели социальных услуг КЦСОН </w:t>
            </w:r>
            <w:proofErr w:type="spell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Игринского</w:t>
            </w:r>
            <w:proofErr w:type="spell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 района, учителя – ветераны, проживающие на территории МО </w:t>
            </w:r>
            <w:proofErr w:type="spell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Лозинское</w:t>
            </w:r>
            <w:proofErr w:type="spell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школы, социальные работники, молодые люди, 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проживающие  в </w:t>
            </w:r>
            <w:proofErr w:type="spell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оза</w:t>
            </w:r>
            <w:proofErr w:type="spellEnd"/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A37" w:rsidRPr="00502A37" w:rsidRDefault="00502A37" w:rsidP="0050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Организаторами проекта является Первичная организация «Лозинская </w:t>
            </w:r>
            <w:r w:rsidRPr="00502A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2A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 w:rsidRPr="00502A37">
              <w:rPr>
                <w:rFonts w:ascii="Times New Roman" w:hAnsi="Times New Roman" w:cs="Times New Roman"/>
                <w:sz w:val="28"/>
                <w:szCs w:val="28"/>
              </w:rPr>
              <w:t>» УТРО РСМ.</w:t>
            </w:r>
          </w:p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3D6" w:rsidRPr="00502A37" w:rsidTr="006F43D6">
        <w:tc>
          <w:tcPr>
            <w:tcW w:w="392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6F43D6" w:rsidRPr="00502A37" w:rsidRDefault="006F4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E75" w:rsidRDefault="00106E75">
      <w:pPr>
        <w:rPr>
          <w:lang w:val="en-US"/>
        </w:rPr>
      </w:pPr>
    </w:p>
    <w:p w:rsidR="00502A37" w:rsidRDefault="00502A37" w:rsidP="00502A37">
      <w:pPr>
        <w:jc w:val="right"/>
      </w:pPr>
      <w:r>
        <w:t>Хочешь быть счастливым, научись сострадать…</w:t>
      </w:r>
    </w:p>
    <w:p w:rsidR="00502A37" w:rsidRPr="00502A37" w:rsidRDefault="00502A37"/>
    <w:sectPr w:rsidR="00502A37" w:rsidRPr="0050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B280B"/>
    <w:multiLevelType w:val="hybridMultilevel"/>
    <w:tmpl w:val="1EB6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D6"/>
    <w:rsid w:val="00106E75"/>
    <w:rsid w:val="00502A37"/>
    <w:rsid w:val="006F43D6"/>
    <w:rsid w:val="0073059E"/>
    <w:rsid w:val="008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2020-04-27T14:24:00Z</dcterms:created>
  <dcterms:modified xsi:type="dcterms:W3CDTF">2020-04-28T08:29:00Z</dcterms:modified>
</cp:coreProperties>
</file>