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26EC30" w14:textId="19883E3A" w:rsidR="00AF2033" w:rsidRDefault="00A76CFC" w:rsidP="00A76CF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76CF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Информационная справка о</w:t>
      </w:r>
      <w:r w:rsidR="000412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</w:t>
      </w:r>
      <w:r w:rsidRPr="00A76CF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интенсивном курсе подготовки организаторов добровольческой деятельности</w:t>
      </w:r>
      <w:r w:rsidR="000412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, </w:t>
      </w:r>
      <w:proofErr w:type="gramStart"/>
      <w:r w:rsidR="000412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приуроченному</w:t>
      </w:r>
      <w:proofErr w:type="gramEnd"/>
      <w:r w:rsidR="000412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041219" w:rsidRPr="000412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 80-летию Побед</w:t>
      </w:r>
      <w:r w:rsidR="000412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ы в Великой Отечественной войне</w:t>
      </w:r>
    </w:p>
    <w:p w14:paraId="2B3FF669" w14:textId="77777777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реализации программы «Амбассадоры добра», направленной </w:t>
      </w:r>
      <w:r>
        <w:rPr>
          <w:rFonts w:ascii="Times New Roman" w:hAnsi="Times New Roman" w:cs="Times New Roman"/>
          <w:sz w:val="24"/>
          <w:szCs w:val="24"/>
        </w:rPr>
        <w:br/>
        <w:t>на популяризацию и развитие добровольчества, Дом молодежи Василеостровского района проведет «Интенсивный курс подготовки организаторов добровольческой деятельности».</w:t>
      </w:r>
    </w:p>
    <w:p w14:paraId="4FDCDAA8" w14:textId="3E671492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Интенсив пройдет в очном формате с </w:t>
      </w:r>
      <w:r w:rsidR="008E7747">
        <w:rPr>
          <w:rFonts w:ascii="Times New Roman" w:hAnsi="Times New Roman" w:cs="Times New Roman"/>
          <w:b/>
          <w:bCs/>
          <w:sz w:val="24"/>
          <w:szCs w:val="24"/>
        </w:rPr>
        <w:t>07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8E7747">
        <w:rPr>
          <w:rFonts w:ascii="Times New Roman" w:hAnsi="Times New Roman" w:cs="Times New Roman"/>
          <w:b/>
          <w:bCs/>
          <w:sz w:val="24"/>
          <w:szCs w:val="24"/>
        </w:rPr>
        <w:t>09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7747">
        <w:rPr>
          <w:rFonts w:ascii="Times New Roman" w:hAnsi="Times New Roman" w:cs="Times New Roman"/>
          <w:b/>
          <w:bCs/>
          <w:sz w:val="24"/>
          <w:szCs w:val="24"/>
        </w:rPr>
        <w:t>апреля</w:t>
      </w:r>
      <w:r w:rsidR="007066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E7747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sz w:val="24"/>
          <w:szCs w:val="24"/>
        </w:rPr>
        <w:br/>
        <w:t>г. Санкт-Петербург, Большой проспект ВО, д. 65.</w:t>
      </w:r>
    </w:p>
    <w:p w14:paraId="66BD47EE" w14:textId="77777777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программы интенсива направлены на развитие практических навыков организации добровольческой деятельности у лидеров добровольческих групп, руководителей добровольческих объединений и специалистов по работе </w:t>
      </w:r>
      <w:r>
        <w:rPr>
          <w:rFonts w:ascii="Times New Roman" w:hAnsi="Times New Roman" w:cs="Times New Roman"/>
          <w:sz w:val="24"/>
          <w:szCs w:val="24"/>
        </w:rPr>
        <w:br/>
        <w:t>с молодежью.</w:t>
      </w:r>
    </w:p>
    <w:p w14:paraId="067D5AB1" w14:textId="77777777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Пройдя теоретическую и практическую программу курса, участники узнают, как:</w:t>
      </w:r>
    </w:p>
    <w:p w14:paraId="120CFAFD" w14:textId="77777777" w:rsidR="00A76CFC" w:rsidRDefault="00A76CFC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оказывать первую помощь на мероприятиях;</w:t>
      </w:r>
    </w:p>
    <w:p w14:paraId="170588B7" w14:textId="77777777" w:rsidR="00A76CFC" w:rsidRDefault="00A76CFC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навыки межличностного взаимодействия;</w:t>
      </w:r>
    </w:p>
    <w:p w14:paraId="4A5A8EED" w14:textId="77777777" w:rsidR="00A76CFC" w:rsidRDefault="00A76CFC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мотивировать себя и избежать эмоционального выгорания;</w:t>
      </w:r>
    </w:p>
    <w:p w14:paraId="0F29E7A7" w14:textId="77777777" w:rsidR="00A76CFC" w:rsidRDefault="00A76CFC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работать с платформой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Добро.ру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5A8A511" w14:textId="77777777" w:rsidR="00A76CFC" w:rsidRDefault="00A76CFC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оформлять презентации;</w:t>
      </w:r>
    </w:p>
    <w:p w14:paraId="41D16E3E" w14:textId="77777777" w:rsidR="00A76CFC" w:rsidRDefault="00A76CFC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привлекать, мотивировать и отбирать волонтеров в свою команду проекта;</w:t>
      </w:r>
    </w:p>
    <w:p w14:paraId="1A7F1E09" w14:textId="77777777" w:rsidR="00A76CFC" w:rsidRDefault="00A76CFC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добровольческий проект;</w:t>
      </w:r>
    </w:p>
    <w:p w14:paraId="19B00D1F" w14:textId="77777777" w:rsidR="00A76CFC" w:rsidRDefault="00A76CFC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работать с партнерами, </w:t>
      </w:r>
      <w:r>
        <w:rPr>
          <w:rFonts w:ascii="Times New Roman" w:hAnsi="Times New Roman" w:cs="Times New Roman"/>
          <w:sz w:val="24"/>
          <w:szCs w:val="24"/>
          <w:lang w:val="en-US"/>
        </w:rPr>
        <w:t>PR</w:t>
      </w:r>
      <w:r>
        <w:rPr>
          <w:rFonts w:ascii="Times New Roman" w:hAnsi="Times New Roman" w:cs="Times New Roman"/>
          <w:sz w:val="24"/>
          <w:szCs w:val="24"/>
        </w:rPr>
        <w:t>-структурами и СМИ;</w:t>
      </w:r>
    </w:p>
    <w:p w14:paraId="11F42D8A" w14:textId="4FF44CB1" w:rsidR="00A76CFC" w:rsidRPr="00041219" w:rsidRDefault="00A76CFC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кризисные ситуации во время организац</w:t>
      </w:r>
      <w:r w:rsidR="00041219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добровольческой деятельности;</w:t>
      </w:r>
    </w:p>
    <w:p w14:paraId="1AC803F3" w14:textId="6A2F10AB" w:rsidR="00041219" w:rsidRDefault="00041219" w:rsidP="00A76C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развитию актуальных направлений патриотического добровольчества.</w:t>
      </w:r>
    </w:p>
    <w:p w14:paraId="5F83C15A" w14:textId="77777777" w:rsidR="00A76CFC" w:rsidRDefault="00A76CFC" w:rsidP="00A76CF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интенсива участники разработают и реализуют добровольческий проект, применив полученные знания на практике.</w:t>
      </w:r>
    </w:p>
    <w:p w14:paraId="5C9D78B4" w14:textId="77777777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прохождению курса все участники получат сертификат.</w:t>
      </w:r>
    </w:p>
    <w:p w14:paraId="202C7785" w14:textId="77777777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Даты и время:</w:t>
      </w:r>
    </w:p>
    <w:p w14:paraId="64F1F2E5" w14:textId="0AEFED82" w:rsidR="00A76CFC" w:rsidRPr="00706659" w:rsidRDefault="008E7747" w:rsidP="00A76CFC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07</w:t>
      </w:r>
      <w:r w:rsidR="00A76CFC" w:rsidRPr="00706659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09 апреля</w:t>
      </w:r>
      <w:r w:rsidR="003C4E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4E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10:00-16</w:t>
      </w:r>
      <w:r w:rsidR="00A76CFC" w:rsidRPr="007066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F84E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bookmarkStart w:id="0" w:name="_GoBack"/>
      <w:bookmarkEnd w:id="0"/>
      <w:r w:rsidR="00A76CFC" w:rsidRPr="007066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</w:p>
    <w:p w14:paraId="31002345" w14:textId="7A5B0FB2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9537689"/>
      <w:r>
        <w:rPr>
          <w:rFonts w:ascii="Times New Roman" w:hAnsi="Times New Roman" w:cs="Times New Roman"/>
          <w:sz w:val="24"/>
          <w:szCs w:val="24"/>
        </w:rPr>
        <w:t xml:space="preserve">Принять участие в интенсиве смогут только участники, прошедшие регистрацию </w:t>
      </w:r>
      <w:r>
        <w:rPr>
          <w:rFonts w:ascii="Times New Roman" w:hAnsi="Times New Roman" w:cs="Times New Roman"/>
          <w:sz w:val="24"/>
          <w:szCs w:val="24"/>
        </w:rPr>
        <w:br/>
        <w:t>по ссылке</w:t>
      </w:r>
      <w:bookmarkEnd w:id="1"/>
      <w:r w:rsidR="005C3820">
        <w:rPr>
          <w:rFonts w:ascii="Times New Roman" w:hAnsi="Times New Roman" w:cs="Times New Roman"/>
          <w:sz w:val="24"/>
          <w:szCs w:val="24"/>
        </w:rPr>
        <w:t xml:space="preserve"> </w:t>
      </w:r>
      <w:r w:rsidR="008E7747" w:rsidRPr="008E7747">
        <w:rPr>
          <w:rFonts w:ascii="Times New Roman" w:hAnsi="Times New Roman" w:cs="Times New Roman"/>
          <w:sz w:val="24"/>
          <w:szCs w:val="24"/>
        </w:rPr>
        <w:t>https://forms.gle/2i5epGxwpj7mK1Za8</w:t>
      </w:r>
    </w:p>
    <w:p w14:paraId="6D55CD01" w14:textId="37241C57" w:rsidR="00A76CFC" w:rsidRPr="008E7747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Контактное лицо по вопросам участия в интенсиве: </w:t>
      </w:r>
      <w:r w:rsidR="00153D06">
        <w:rPr>
          <w:rFonts w:ascii="Times New Roman" w:hAnsi="Times New Roman" w:cs="Times New Roman"/>
          <w:sz w:val="24"/>
          <w:szCs w:val="24"/>
        </w:rPr>
        <w:t>заведующий сектором развития добровольчества и поддержки молодежных инициатив</w:t>
      </w:r>
      <w:r>
        <w:rPr>
          <w:rFonts w:ascii="Times New Roman" w:hAnsi="Times New Roman" w:cs="Times New Roman"/>
          <w:sz w:val="24"/>
          <w:szCs w:val="24"/>
        </w:rPr>
        <w:t xml:space="preserve"> СПб ГБУ «Дом молодежи Василеостровского района Санкт-Петербурга» </w:t>
      </w:r>
      <w:r w:rsidR="008E7747">
        <w:rPr>
          <w:rFonts w:ascii="Times New Roman" w:hAnsi="Times New Roman" w:cs="Times New Roman"/>
          <w:sz w:val="24"/>
          <w:szCs w:val="24"/>
        </w:rPr>
        <w:t>Булыгина Александра Владимировна</w:t>
      </w:r>
      <w:r>
        <w:rPr>
          <w:rFonts w:ascii="Times New Roman" w:hAnsi="Times New Roman" w:cs="Times New Roman"/>
          <w:sz w:val="24"/>
          <w:szCs w:val="24"/>
        </w:rPr>
        <w:t>, тел.+</w:t>
      </w:r>
      <w:r w:rsidR="008E7747" w:rsidRPr="008E7747">
        <w:t xml:space="preserve"> </w:t>
      </w:r>
      <w:r w:rsidR="008E7747" w:rsidRPr="008E7747">
        <w:rPr>
          <w:rFonts w:ascii="Times New Roman" w:hAnsi="Times New Roman" w:cs="Times New Roman"/>
          <w:sz w:val="24"/>
          <w:szCs w:val="24"/>
        </w:rPr>
        <w:t>7 (812) 323-00-87</w:t>
      </w:r>
      <w:r>
        <w:rPr>
          <w:rFonts w:ascii="Times New Roman" w:hAnsi="Times New Roman" w:cs="Times New Roman"/>
          <w:sz w:val="24"/>
          <w:szCs w:val="24"/>
        </w:rPr>
        <w:t>,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84E69">
        <w:rPr>
          <w:rFonts w:ascii="Times New Roman" w:hAnsi="Times New Roman" w:cs="Times New Roman"/>
          <w:sz w:val="24"/>
          <w:szCs w:val="24"/>
          <w:lang w:val="en-US"/>
        </w:rPr>
        <w:t>volo</w:t>
      </w:r>
      <w:r w:rsidR="008E7747">
        <w:rPr>
          <w:rFonts w:ascii="Times New Roman" w:hAnsi="Times New Roman" w:cs="Times New Roman"/>
          <w:sz w:val="24"/>
          <w:szCs w:val="24"/>
          <w:lang w:val="en-US"/>
        </w:rPr>
        <w:t>nteer</w:t>
      </w:r>
      <w:proofErr w:type="spellEnd"/>
      <w:r w:rsidR="008E774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E7747">
        <w:rPr>
          <w:rFonts w:ascii="Times New Roman" w:hAnsi="Times New Roman" w:cs="Times New Roman"/>
          <w:sz w:val="24"/>
          <w:szCs w:val="24"/>
          <w:lang w:val="en-US"/>
        </w:rPr>
        <w:t>dmvo</w:t>
      </w:r>
      <w:proofErr w:type="spellEnd"/>
      <w:r w:rsidR="008E7747" w:rsidRPr="008E7747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8E7747"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="008E7747">
        <w:rPr>
          <w:rFonts w:ascii="Times New Roman" w:hAnsi="Times New Roman" w:cs="Times New Roman"/>
          <w:sz w:val="24"/>
          <w:szCs w:val="24"/>
        </w:rPr>
        <w:t>.</w:t>
      </w:r>
      <w:r w:rsidR="008E7747">
        <w:rPr>
          <w:rFonts w:ascii="Times New Roman" w:hAnsi="Times New Roman" w:cs="Times New Roman"/>
          <w:sz w:val="24"/>
          <w:szCs w:val="24"/>
          <w:lang w:val="en-US"/>
        </w:rPr>
        <w:t>com</w:t>
      </w:r>
    </w:p>
    <w:p w14:paraId="0FA68F62" w14:textId="77777777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3D76B5C" w14:textId="77777777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Дом молодежи Василеостровского района </w:t>
      </w:r>
      <w:hyperlink r:id="rId6" w:history="1">
        <w:r>
          <w:rPr>
            <w:rStyle w:val="a3"/>
            <w:rFonts w:ascii="Times New Roman" w:hAnsi="Times New Roman" w:cs="Times New Roman"/>
            <w:iCs/>
            <w:sz w:val="24"/>
            <w:szCs w:val="24"/>
          </w:rPr>
          <w:t>https://vk.com/dom65</w:t>
        </w:r>
      </w:hyperlink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A3E6A35" w14:textId="77777777" w:rsidR="00A76CFC" w:rsidRDefault="00A76CFC" w:rsidP="00A76CF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Доброцентр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Дома молодежи Василеостровского района </w:t>
      </w:r>
      <w:hyperlink r:id="rId7" w:history="1">
        <w:r>
          <w:rPr>
            <w:rStyle w:val="a3"/>
            <w:rFonts w:ascii="Times New Roman" w:hAnsi="Times New Roman" w:cs="Times New Roman"/>
            <w:iCs/>
            <w:sz w:val="24"/>
            <w:szCs w:val="24"/>
          </w:rPr>
          <w:t>https://vk.com/dobro_dmvo</w:t>
        </w:r>
      </w:hyperlink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77D5F86" w14:textId="77777777" w:rsidR="00A76CFC" w:rsidRPr="00A76CFC" w:rsidRDefault="00A76CFC" w:rsidP="00A76CF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76CFC" w:rsidRPr="00A76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B6DB3"/>
    <w:multiLevelType w:val="hybridMultilevel"/>
    <w:tmpl w:val="87FE93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9B83691"/>
    <w:multiLevelType w:val="hybridMultilevel"/>
    <w:tmpl w:val="2BD038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D86"/>
    <w:rsid w:val="00041219"/>
    <w:rsid w:val="00153D06"/>
    <w:rsid w:val="002B5E52"/>
    <w:rsid w:val="002F4D2B"/>
    <w:rsid w:val="003C4E2E"/>
    <w:rsid w:val="00534285"/>
    <w:rsid w:val="005C3820"/>
    <w:rsid w:val="006560B9"/>
    <w:rsid w:val="00706659"/>
    <w:rsid w:val="0078492C"/>
    <w:rsid w:val="007F429C"/>
    <w:rsid w:val="008E098C"/>
    <w:rsid w:val="008E7747"/>
    <w:rsid w:val="009049C6"/>
    <w:rsid w:val="00A76CFC"/>
    <w:rsid w:val="00B47D86"/>
    <w:rsid w:val="00C95D76"/>
    <w:rsid w:val="00ED2224"/>
    <w:rsid w:val="00F84E69"/>
    <w:rsid w:val="00FC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56D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6CF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6CFC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706659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95D7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6CF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6CFC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706659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95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2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dobro_dmv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om6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16</cp:revision>
  <dcterms:created xsi:type="dcterms:W3CDTF">2023-10-09T12:58:00Z</dcterms:created>
  <dcterms:modified xsi:type="dcterms:W3CDTF">2025-03-30T09:37:00Z</dcterms:modified>
</cp:coreProperties>
</file>