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A6B" w:rsidRDefault="00DF0A6B" w:rsidP="00AE7FF1">
      <w:pPr>
        <w:pStyle w:val="af0"/>
        <w:tabs>
          <w:tab w:val="left" w:pos="567"/>
          <w:tab w:val="left" w:pos="709"/>
          <w:tab w:val="left" w:pos="2977"/>
        </w:tabs>
        <w:spacing w:line="360" w:lineRule="exact"/>
        <w:jc w:val="both"/>
        <w:rPr>
          <w:color w:val="000000"/>
          <w:szCs w:val="28"/>
          <w:lang w:eastAsia="en-US"/>
        </w:rPr>
      </w:pPr>
      <w:r>
        <w:rPr>
          <w:b/>
          <w:szCs w:val="28"/>
        </w:rPr>
        <w:tab/>
        <w:t>Отправлено по ЕАСД:</w:t>
      </w:r>
      <w:r>
        <w:rPr>
          <w:szCs w:val="28"/>
        </w:rPr>
        <w:t xml:space="preserve"> </w:t>
      </w:r>
      <w:r w:rsidR="006404F0" w:rsidRPr="00EE4B5E">
        <w:rPr>
          <w:szCs w:val="28"/>
        </w:rPr>
        <w:t>НЗтер-1</w:t>
      </w:r>
      <w:r w:rsidR="00F64FD0" w:rsidRPr="00EE4B5E">
        <w:rPr>
          <w:szCs w:val="28"/>
        </w:rPr>
        <w:t xml:space="preserve">, </w:t>
      </w:r>
      <w:r w:rsidR="00082F52" w:rsidRPr="00EE4B5E">
        <w:rPr>
          <w:szCs w:val="28"/>
        </w:rPr>
        <w:t xml:space="preserve">РБ, </w:t>
      </w:r>
      <w:r w:rsidR="00871FF3">
        <w:rPr>
          <w:szCs w:val="28"/>
        </w:rPr>
        <w:t xml:space="preserve">Д, </w:t>
      </w:r>
      <w:r w:rsidR="00AE7FF1" w:rsidRPr="00EE4B5E">
        <w:rPr>
          <w:szCs w:val="28"/>
        </w:rPr>
        <w:t>ДИ</w:t>
      </w:r>
      <w:r w:rsidR="00AE7FF1" w:rsidRPr="00871FF3">
        <w:rPr>
          <w:szCs w:val="28"/>
        </w:rPr>
        <w:t>, ДМ,</w:t>
      </w:r>
      <w:r w:rsidR="00AE7FF1" w:rsidRPr="00EE4B5E">
        <w:rPr>
          <w:szCs w:val="28"/>
        </w:rPr>
        <w:t xml:space="preserve"> Т</w:t>
      </w:r>
      <w:r w:rsidR="00AE7FF1" w:rsidRPr="00871FF3">
        <w:rPr>
          <w:szCs w:val="28"/>
        </w:rPr>
        <w:t xml:space="preserve">, ТР, </w:t>
      </w:r>
      <w:r w:rsidR="00AE7FF1" w:rsidRPr="00EE4B5E">
        <w:rPr>
          <w:szCs w:val="28"/>
        </w:rPr>
        <w:t xml:space="preserve">НС, </w:t>
      </w:r>
      <w:r w:rsidR="00AE7FF1" w:rsidRPr="00871FF3">
        <w:rPr>
          <w:szCs w:val="28"/>
        </w:rPr>
        <w:t xml:space="preserve">ДТЦФТО, НТЭ, ДТВ, ДВ ОЦОР, </w:t>
      </w:r>
      <w:r w:rsidR="00AE7FF1" w:rsidRPr="00EE4B5E">
        <w:rPr>
          <w:szCs w:val="28"/>
        </w:rPr>
        <w:t>РДЖВ</w:t>
      </w:r>
      <w:r w:rsidR="00AE7FF1" w:rsidRPr="00871FF3">
        <w:rPr>
          <w:szCs w:val="28"/>
        </w:rPr>
        <w:t>, ДРП</w:t>
      </w:r>
      <w:r w:rsidR="00AE7FF1" w:rsidRPr="00043039">
        <w:rPr>
          <w:szCs w:val="28"/>
        </w:rPr>
        <w:t xml:space="preserve">, ДДЭЗ, </w:t>
      </w:r>
      <w:r w:rsidR="00AE7FF1" w:rsidRPr="00871FF3">
        <w:rPr>
          <w:szCs w:val="28"/>
        </w:rPr>
        <w:t xml:space="preserve">ХИВЦ, </w:t>
      </w:r>
      <w:r w:rsidR="00AE7FF1" w:rsidRPr="00871FF3">
        <w:rPr>
          <w:color w:val="000000"/>
          <w:szCs w:val="28"/>
          <w:lang w:eastAsia="en-US"/>
        </w:rPr>
        <w:t>РЦДМ</w:t>
      </w:r>
      <w:r w:rsidR="00AE7FF1" w:rsidRPr="00871FF3">
        <w:rPr>
          <w:szCs w:val="28"/>
        </w:rPr>
        <w:t>, ДЗ,</w:t>
      </w:r>
      <w:r w:rsidR="00AE7FF1" w:rsidRPr="00EE4B5E">
        <w:rPr>
          <w:szCs w:val="28"/>
        </w:rPr>
        <w:t xml:space="preserve"> ДАВС</w:t>
      </w:r>
      <w:r w:rsidR="00AE7FF1" w:rsidRPr="00EE4B5E">
        <w:rPr>
          <w:color w:val="000000"/>
          <w:szCs w:val="28"/>
          <w:lang w:eastAsia="en-US"/>
        </w:rPr>
        <w:t xml:space="preserve">, ДМВ, </w:t>
      </w:r>
      <w:r w:rsidR="00AE7FF1" w:rsidRPr="00EE4B5E">
        <w:rPr>
          <w:szCs w:val="28"/>
        </w:rPr>
        <w:t>ДКС</w:t>
      </w:r>
      <w:r w:rsidR="00AE7FF1" w:rsidRPr="00043039">
        <w:rPr>
          <w:szCs w:val="28"/>
        </w:rPr>
        <w:t xml:space="preserve">, ДКРС, </w:t>
      </w:r>
      <w:r w:rsidR="00AE7FF1" w:rsidRPr="00871FF3">
        <w:rPr>
          <w:szCs w:val="28"/>
        </w:rPr>
        <w:t xml:space="preserve">ДДПО, </w:t>
      </w:r>
      <w:r w:rsidR="00AE7FF1" w:rsidRPr="00871FF3">
        <w:rPr>
          <w:color w:val="000000"/>
          <w:szCs w:val="28"/>
          <w:lang w:eastAsia="en-US"/>
        </w:rPr>
        <w:t>База 29,</w:t>
      </w:r>
      <w:r w:rsidR="00AE7FF1" w:rsidRPr="00EE4B5E">
        <w:rPr>
          <w:color w:val="000000"/>
          <w:szCs w:val="28"/>
          <w:lang w:eastAsia="en-US"/>
        </w:rPr>
        <w:t xml:space="preserve"> </w:t>
      </w:r>
      <w:r w:rsidR="00AE7FF1" w:rsidRPr="00EE4B5E">
        <w:rPr>
          <w:szCs w:val="28"/>
        </w:rPr>
        <w:t xml:space="preserve">ДМС, ДСС, </w:t>
      </w:r>
      <w:r w:rsidR="00AE7FF1" w:rsidRPr="00871FF3">
        <w:rPr>
          <w:color w:val="000000"/>
          <w:szCs w:val="28"/>
          <w:lang w:eastAsia="en-US"/>
        </w:rPr>
        <w:t xml:space="preserve">ДДЖД, </w:t>
      </w:r>
      <w:r w:rsidR="00AE7FF1" w:rsidRPr="00871FF3">
        <w:rPr>
          <w:szCs w:val="28"/>
        </w:rPr>
        <w:t xml:space="preserve">УЦПК, НЦИР, </w:t>
      </w:r>
      <w:r w:rsidR="00AE7FF1" w:rsidRPr="00043039">
        <w:rPr>
          <w:szCs w:val="28"/>
        </w:rPr>
        <w:t>НРВ,</w:t>
      </w:r>
      <w:r w:rsidR="00AE7FF1" w:rsidRPr="00871FF3">
        <w:rPr>
          <w:szCs w:val="28"/>
        </w:rPr>
        <w:t xml:space="preserve"> НРИ</w:t>
      </w:r>
      <w:r w:rsidR="00AE7FF1" w:rsidRPr="00043039">
        <w:rPr>
          <w:szCs w:val="28"/>
        </w:rPr>
        <w:t xml:space="preserve">, ТС, </w:t>
      </w:r>
      <w:r w:rsidR="00AE7FF1" w:rsidRPr="00871FF3">
        <w:rPr>
          <w:szCs w:val="28"/>
        </w:rPr>
        <w:t xml:space="preserve">НЦОС, </w:t>
      </w:r>
      <w:r w:rsidR="00AE7FF1" w:rsidRPr="00043039">
        <w:rPr>
          <w:szCs w:val="28"/>
        </w:rPr>
        <w:t>НТП, НКИ, НТШ, АХЦ,</w:t>
      </w:r>
      <w:r w:rsidR="00AE7FF1" w:rsidRPr="00871FF3">
        <w:rPr>
          <w:szCs w:val="28"/>
        </w:rPr>
        <w:t xml:space="preserve"> ДЦНТИБ, НБТ</w:t>
      </w:r>
      <w:r w:rsidR="00AE7FF1" w:rsidRPr="00043039">
        <w:rPr>
          <w:szCs w:val="28"/>
        </w:rPr>
        <w:t xml:space="preserve">, НУРС, НЭФ, НЮ, </w:t>
      </w:r>
      <w:r w:rsidR="00AE7FF1" w:rsidRPr="00871FF3">
        <w:rPr>
          <w:color w:val="000000"/>
          <w:szCs w:val="28"/>
          <w:lang w:eastAsia="en-US"/>
        </w:rPr>
        <w:t>НОК, НД, НИ</w:t>
      </w:r>
      <w:r w:rsidR="00AE7FF1" w:rsidRPr="00043039">
        <w:rPr>
          <w:color w:val="000000"/>
          <w:szCs w:val="28"/>
          <w:lang w:eastAsia="en-US"/>
        </w:rPr>
        <w:t>, НЦК,</w:t>
      </w:r>
      <w:r w:rsidR="00AE7FF1" w:rsidRPr="00871FF3">
        <w:rPr>
          <w:color w:val="000000"/>
          <w:szCs w:val="28"/>
          <w:lang w:eastAsia="en-US"/>
        </w:rPr>
        <w:t xml:space="preserve"> ДЦМ, ДХТЛ, </w:t>
      </w:r>
      <w:r w:rsidR="009D6A8C">
        <w:rPr>
          <w:color w:val="000000"/>
          <w:szCs w:val="28"/>
          <w:lang w:eastAsia="en-US"/>
        </w:rPr>
        <w:t>НИНВ, НР, НЦ</w:t>
      </w:r>
      <w:r w:rsidR="00AE7FF1" w:rsidRPr="00043039">
        <w:rPr>
          <w:color w:val="000000"/>
          <w:szCs w:val="28"/>
          <w:lang w:eastAsia="en-US"/>
        </w:rPr>
        <w:t xml:space="preserve">О, РЦБЗ, РЖДК, </w:t>
      </w:r>
      <w:r w:rsidR="00AE7FF1" w:rsidRPr="00EE4B5E">
        <w:rPr>
          <w:color w:val="000000"/>
          <w:szCs w:val="28"/>
          <w:lang w:eastAsia="en-US"/>
        </w:rPr>
        <w:t>РЦФК</w:t>
      </w:r>
      <w:r w:rsidR="00AE7FF1" w:rsidRPr="00871FF3">
        <w:rPr>
          <w:color w:val="000000"/>
          <w:szCs w:val="28"/>
          <w:lang w:eastAsia="en-US"/>
        </w:rPr>
        <w:t>,</w:t>
      </w:r>
      <w:r w:rsidR="00AE7FF1" w:rsidRPr="00871FF3">
        <w:rPr>
          <w:szCs w:val="28"/>
        </w:rPr>
        <w:t xml:space="preserve"> Л,</w:t>
      </w:r>
      <w:r w:rsidR="00AE7FF1" w:rsidRPr="00EE4B5E">
        <w:rPr>
          <w:szCs w:val="28"/>
        </w:rPr>
        <w:t xml:space="preserve"> РЦОЗ, </w:t>
      </w:r>
      <w:r w:rsidR="00AE7FF1" w:rsidRPr="00871FF3">
        <w:rPr>
          <w:szCs w:val="28"/>
        </w:rPr>
        <w:t>НТЭЦ,</w:t>
      </w:r>
      <w:r w:rsidR="00AE7FF1" w:rsidRPr="00EE4B5E">
        <w:rPr>
          <w:szCs w:val="28"/>
        </w:rPr>
        <w:t xml:space="preserve"> </w:t>
      </w:r>
      <w:r w:rsidR="00AE7FF1" w:rsidRPr="00EE4B5E">
        <w:rPr>
          <w:color w:val="000000"/>
          <w:szCs w:val="28"/>
          <w:lang w:eastAsia="en-US"/>
        </w:rPr>
        <w:t>АО</w:t>
      </w:r>
      <w:r w:rsidR="00AE7FF1" w:rsidRPr="00EE4B5E">
        <w:rPr>
          <w:szCs w:val="28"/>
        </w:rPr>
        <w:t> </w:t>
      </w:r>
      <w:r w:rsidR="00AE7FF1" w:rsidRPr="00EE4B5E">
        <w:rPr>
          <w:color w:val="000000"/>
          <w:szCs w:val="28"/>
          <w:lang w:eastAsia="en-US"/>
        </w:rPr>
        <w:t>«ФПК»</w:t>
      </w:r>
    </w:p>
    <w:p w:rsidR="00AE7FF1" w:rsidRPr="008F0F1A" w:rsidRDefault="00AE7FF1" w:rsidP="008F2283">
      <w:pPr>
        <w:pStyle w:val="af0"/>
        <w:tabs>
          <w:tab w:val="left" w:pos="567"/>
          <w:tab w:val="left" w:pos="709"/>
          <w:tab w:val="left" w:pos="2977"/>
        </w:tabs>
        <w:spacing w:line="240" w:lineRule="exact"/>
        <w:jc w:val="both"/>
        <w:rPr>
          <w:b/>
          <w:sz w:val="20"/>
        </w:rPr>
      </w:pPr>
    </w:p>
    <w:p w:rsidR="00DF0A6B" w:rsidRDefault="00DF0A6B" w:rsidP="00DF0A6B">
      <w:pPr>
        <w:pStyle w:val="af0"/>
        <w:tabs>
          <w:tab w:val="left" w:pos="567"/>
          <w:tab w:val="left" w:pos="709"/>
          <w:tab w:val="left" w:pos="2977"/>
        </w:tabs>
        <w:ind w:firstLine="567"/>
        <w:jc w:val="both"/>
        <w:rPr>
          <w:b/>
          <w:szCs w:val="28"/>
        </w:rPr>
      </w:pPr>
      <w:r>
        <w:rPr>
          <w:b/>
          <w:szCs w:val="28"/>
        </w:rPr>
        <w:t>Отправлено почтой:</w:t>
      </w:r>
      <w:r>
        <w:rPr>
          <w:szCs w:val="28"/>
        </w:rPr>
        <w:t xml:space="preserve"> </w:t>
      </w:r>
      <w:r w:rsidR="00AE7FF1">
        <w:rPr>
          <w:szCs w:val="28"/>
        </w:rPr>
        <w:t>ДОРПРОФЖЕЛ</w:t>
      </w:r>
    </w:p>
    <w:p w:rsidR="007348CA" w:rsidRDefault="007348CA" w:rsidP="007348CA">
      <w:pPr>
        <w:tabs>
          <w:tab w:val="left" w:pos="3320"/>
        </w:tabs>
        <w:spacing w:line="300" w:lineRule="exact"/>
        <w:jc w:val="right"/>
      </w:pPr>
    </w:p>
    <w:p w:rsidR="002D5747" w:rsidRDefault="002D5747" w:rsidP="001B6169">
      <w:pPr>
        <w:pStyle w:val="Style4"/>
        <w:spacing w:line="360" w:lineRule="exac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Дальневосточная железная дорога совместно с Всероссийской общественной организацией ветеранов «Боевое братство» </w:t>
      </w:r>
      <w:r w:rsidR="008973B4">
        <w:rPr>
          <w:rFonts w:ascii="Times New Roman" w:hAnsi="Times New Roman"/>
          <w:sz w:val="28"/>
          <w:szCs w:val="28"/>
        </w:rPr>
        <w:t xml:space="preserve">с целью поддержки и оказания помощи </w:t>
      </w:r>
      <w:r>
        <w:rPr>
          <w:rFonts w:ascii="Times New Roman" w:hAnsi="Times New Roman"/>
          <w:sz w:val="28"/>
          <w:szCs w:val="28"/>
        </w:rPr>
        <w:t xml:space="preserve">проводит благотворительную акцию </w:t>
      </w:r>
      <w:r w:rsidR="00B741C2">
        <w:rPr>
          <w:rFonts w:ascii="Times New Roman" w:hAnsi="Times New Roman"/>
          <w:sz w:val="28"/>
          <w:szCs w:val="28"/>
        </w:rPr>
        <w:t>для участников СВО</w:t>
      </w:r>
      <w:r w:rsidR="001B6E66">
        <w:rPr>
          <w:rFonts w:ascii="Times New Roman" w:hAnsi="Times New Roman"/>
          <w:sz w:val="28"/>
          <w:szCs w:val="28"/>
        </w:rPr>
        <w:t>, находящихся в военном госпитале г. Хабаровск</w:t>
      </w:r>
      <w:r w:rsidR="00B741C2">
        <w:rPr>
          <w:rFonts w:ascii="Times New Roman" w:hAnsi="Times New Roman"/>
          <w:sz w:val="28"/>
          <w:szCs w:val="28"/>
        </w:rPr>
        <w:t xml:space="preserve">. </w:t>
      </w:r>
    </w:p>
    <w:p w:rsidR="005F6DF7" w:rsidRDefault="00E21717" w:rsidP="001B6169">
      <w:pPr>
        <w:pStyle w:val="Style4"/>
        <w:spacing w:line="360" w:lineRule="exac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благотворительной акции </w:t>
      </w:r>
      <w:r w:rsidR="002872F4">
        <w:rPr>
          <w:rFonts w:ascii="Times New Roman" w:hAnsi="Times New Roman"/>
          <w:sz w:val="28"/>
          <w:szCs w:val="28"/>
        </w:rPr>
        <w:t>будет проходить</w:t>
      </w:r>
      <w:r>
        <w:rPr>
          <w:rFonts w:ascii="Times New Roman" w:hAnsi="Times New Roman"/>
          <w:sz w:val="28"/>
          <w:szCs w:val="28"/>
        </w:rPr>
        <w:t xml:space="preserve"> сбор </w:t>
      </w:r>
      <w:r w:rsidR="00B741C2">
        <w:rPr>
          <w:rFonts w:ascii="Times New Roman" w:hAnsi="Times New Roman"/>
          <w:sz w:val="28"/>
          <w:szCs w:val="28"/>
        </w:rPr>
        <w:t>гумани</w:t>
      </w:r>
      <w:r w:rsidR="00094670">
        <w:rPr>
          <w:rFonts w:ascii="Times New Roman" w:hAnsi="Times New Roman"/>
          <w:sz w:val="28"/>
          <w:szCs w:val="28"/>
        </w:rPr>
        <w:t>та</w:t>
      </w:r>
      <w:r w:rsidR="00B741C2">
        <w:rPr>
          <w:rFonts w:ascii="Times New Roman" w:hAnsi="Times New Roman"/>
          <w:sz w:val="28"/>
          <w:szCs w:val="28"/>
        </w:rPr>
        <w:t>рн</w:t>
      </w:r>
      <w:r w:rsidR="00094670">
        <w:rPr>
          <w:rFonts w:ascii="Times New Roman" w:hAnsi="Times New Roman"/>
          <w:sz w:val="28"/>
          <w:szCs w:val="28"/>
        </w:rPr>
        <w:t>ой</w:t>
      </w:r>
      <w:r w:rsidR="00B741C2">
        <w:rPr>
          <w:rFonts w:ascii="Times New Roman" w:hAnsi="Times New Roman"/>
          <w:sz w:val="28"/>
          <w:szCs w:val="28"/>
        </w:rPr>
        <w:t xml:space="preserve"> помощ</w:t>
      </w:r>
      <w:r w:rsidR="00094670">
        <w:rPr>
          <w:rFonts w:ascii="Times New Roman" w:hAnsi="Times New Roman"/>
          <w:sz w:val="28"/>
          <w:szCs w:val="28"/>
        </w:rPr>
        <w:t xml:space="preserve">и </w:t>
      </w:r>
      <w:r w:rsidR="00E453C8">
        <w:rPr>
          <w:rFonts w:ascii="Times New Roman" w:hAnsi="Times New Roman"/>
          <w:sz w:val="28"/>
          <w:szCs w:val="28"/>
        </w:rPr>
        <w:t>(перечень прилагается).</w:t>
      </w:r>
    </w:p>
    <w:p w:rsidR="002F381D" w:rsidRDefault="002F381D" w:rsidP="001B6169">
      <w:pPr>
        <w:pStyle w:val="Style4"/>
        <w:spacing w:line="360" w:lineRule="exac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</w:t>
      </w:r>
      <w:r w:rsidR="00904A1B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657BE4">
        <w:rPr>
          <w:rFonts w:ascii="Times New Roman" w:hAnsi="Times New Roman"/>
          <w:sz w:val="28"/>
          <w:szCs w:val="28"/>
        </w:rPr>
        <w:t xml:space="preserve">структурных подразделений </w:t>
      </w:r>
      <w:r w:rsidR="00904A1B">
        <w:rPr>
          <w:rFonts w:ascii="Times New Roman" w:hAnsi="Times New Roman"/>
          <w:sz w:val="28"/>
          <w:szCs w:val="28"/>
        </w:rPr>
        <w:t>прошу оказать содействие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904A1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информировани</w:t>
      </w:r>
      <w:r w:rsidR="00904A1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работников </w:t>
      </w:r>
      <w:r w:rsidR="00657BE4">
        <w:rPr>
          <w:rFonts w:ascii="Times New Roman" w:hAnsi="Times New Roman"/>
          <w:sz w:val="28"/>
          <w:szCs w:val="28"/>
        </w:rPr>
        <w:t>для участия в</w:t>
      </w:r>
      <w:r>
        <w:rPr>
          <w:rFonts w:ascii="Times New Roman" w:hAnsi="Times New Roman"/>
          <w:sz w:val="28"/>
          <w:szCs w:val="28"/>
        </w:rPr>
        <w:t xml:space="preserve"> акци</w:t>
      </w:r>
      <w:r w:rsidR="00904A1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:rsidR="008D258A" w:rsidRPr="008D258A" w:rsidRDefault="00F45F4E" w:rsidP="001B6169">
      <w:pPr>
        <w:pStyle w:val="1"/>
        <w:tabs>
          <w:tab w:val="left" w:pos="851"/>
        </w:tabs>
        <w:spacing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Сбор вещей осуществляется</w:t>
      </w:r>
      <w:r w:rsidR="008D258A" w:rsidRPr="005059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4A1B">
        <w:rPr>
          <w:rFonts w:ascii="Times New Roman" w:eastAsia="Times New Roman" w:hAnsi="Times New Roman"/>
          <w:sz w:val="28"/>
          <w:szCs w:val="28"/>
          <w:lang w:eastAsia="ru-RU"/>
        </w:rPr>
        <w:t>в Хабаровском специальном доме ветеранов №1 по адресу</w:t>
      </w:r>
      <w:r w:rsidR="00904A1B" w:rsidRPr="008D258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904A1B">
        <w:rPr>
          <w:rFonts w:ascii="Times New Roman" w:eastAsia="Times New Roman" w:hAnsi="Times New Roman"/>
          <w:sz w:val="28"/>
          <w:szCs w:val="28"/>
          <w:lang w:eastAsia="ru-RU"/>
        </w:rPr>
        <w:t xml:space="preserve"> г. Хабаровск, ул.Льва Толстого,14 (вход с центрального рынка)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="00657BE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9467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4670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="00976FCD">
        <w:rPr>
          <w:rFonts w:ascii="Times New Roman" w:eastAsia="Times New Roman" w:hAnsi="Times New Roman"/>
          <w:sz w:val="28"/>
          <w:szCs w:val="28"/>
          <w:lang w:eastAsia="ru-RU"/>
        </w:rPr>
        <w:t xml:space="preserve"> 2023 г. с 9:00 до 18:00 </w:t>
      </w:r>
      <w:r w:rsidR="00904A1B">
        <w:rPr>
          <w:rFonts w:ascii="Times New Roman" w:eastAsia="Times New Roman" w:hAnsi="Times New Roman"/>
          <w:sz w:val="28"/>
          <w:szCs w:val="28"/>
          <w:lang w:eastAsia="ru-RU"/>
        </w:rPr>
        <w:t>(предварительно позвонить Ушаковой Татьяне Александровне 8-914-207-65-49, 8-924-918-95-50)</w:t>
      </w:r>
      <w:r w:rsidR="002906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D258A" w:rsidRDefault="001B6169" w:rsidP="001B6169">
      <w:pPr>
        <w:pStyle w:val="1"/>
        <w:tabs>
          <w:tab w:val="left" w:pos="851"/>
        </w:tabs>
        <w:spacing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окончанию акции</w:t>
      </w:r>
      <w:r w:rsidR="00F45F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258A" w:rsidRPr="005059CD">
        <w:rPr>
          <w:rFonts w:ascii="Times New Roman" w:eastAsia="Times New Roman" w:hAnsi="Times New Roman"/>
          <w:sz w:val="28"/>
          <w:szCs w:val="28"/>
          <w:lang w:eastAsia="ru-RU"/>
        </w:rPr>
        <w:t xml:space="preserve">все собранные вещи </w:t>
      </w:r>
      <w:r w:rsidR="006C306E">
        <w:rPr>
          <w:rFonts w:ascii="Times New Roman" w:eastAsia="Times New Roman" w:hAnsi="Times New Roman"/>
          <w:sz w:val="28"/>
          <w:szCs w:val="28"/>
          <w:lang w:eastAsia="ru-RU"/>
        </w:rPr>
        <w:t>будут переданы</w:t>
      </w:r>
      <w:r w:rsidR="008D258A" w:rsidRPr="005059CD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976FCD">
        <w:rPr>
          <w:rFonts w:ascii="Times New Roman" w:eastAsia="Times New Roman" w:hAnsi="Times New Roman"/>
          <w:sz w:val="28"/>
          <w:szCs w:val="28"/>
          <w:lang w:eastAsia="ru-RU"/>
        </w:rPr>
        <w:t>военный госпиталь</w:t>
      </w:r>
      <w:r w:rsidR="00904A1B">
        <w:rPr>
          <w:rFonts w:ascii="Times New Roman" w:eastAsia="Times New Roman" w:hAnsi="Times New Roman"/>
          <w:sz w:val="28"/>
          <w:szCs w:val="28"/>
          <w:lang w:eastAsia="ru-RU"/>
        </w:rPr>
        <w:t xml:space="preserve"> г. Хабаровск.</w:t>
      </w:r>
    </w:p>
    <w:p w:rsidR="007348CA" w:rsidRPr="005858C6" w:rsidRDefault="007348CA" w:rsidP="001B6169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3582F">
        <w:rPr>
          <w:rStyle w:val="FontStyle13"/>
          <w:sz w:val="28"/>
          <w:szCs w:val="28"/>
        </w:rPr>
        <w:t xml:space="preserve">Контактное лицо: </w:t>
      </w:r>
      <w:r w:rsidR="00B0593A">
        <w:rPr>
          <w:rStyle w:val="FontStyle13"/>
          <w:sz w:val="28"/>
          <w:szCs w:val="28"/>
        </w:rPr>
        <w:t>Тимошенко Гера Андреевна, координатор деятельности по корпоративному волонтерству на Дальневосточной железной дороге</w:t>
      </w:r>
      <w:r w:rsidRPr="00102336">
        <w:rPr>
          <w:szCs w:val="28"/>
        </w:rPr>
        <w:t xml:space="preserve">, тел.: </w:t>
      </w:r>
      <w:r w:rsidR="002F0CE3">
        <w:rPr>
          <w:szCs w:val="28"/>
        </w:rPr>
        <w:t xml:space="preserve"> </w:t>
      </w:r>
      <w:r w:rsidR="00B0593A" w:rsidRPr="00102336">
        <w:rPr>
          <w:szCs w:val="28"/>
        </w:rPr>
        <w:t>8-914-415-28-80</w:t>
      </w:r>
      <w:r w:rsidR="004E18BB" w:rsidRPr="00102336">
        <w:rPr>
          <w:szCs w:val="28"/>
        </w:rPr>
        <w:t xml:space="preserve">, </w:t>
      </w:r>
      <w:r w:rsidR="004E18BB" w:rsidRPr="00897329">
        <w:rPr>
          <w:szCs w:val="28"/>
        </w:rPr>
        <w:t>8</w:t>
      </w:r>
      <w:r w:rsidR="00DF702A" w:rsidRPr="00897329">
        <w:rPr>
          <w:szCs w:val="28"/>
        </w:rPr>
        <w:t>-</w:t>
      </w:r>
      <w:r w:rsidR="00B0593A" w:rsidRPr="00897329">
        <w:rPr>
          <w:szCs w:val="28"/>
        </w:rPr>
        <w:t>9</w:t>
      </w:r>
      <w:r w:rsidR="00897329" w:rsidRPr="00897329">
        <w:rPr>
          <w:szCs w:val="28"/>
        </w:rPr>
        <w:t>25</w:t>
      </w:r>
      <w:r w:rsidR="00DF702A" w:rsidRPr="00897329">
        <w:rPr>
          <w:szCs w:val="28"/>
        </w:rPr>
        <w:t>-</w:t>
      </w:r>
      <w:r w:rsidR="00897329" w:rsidRPr="00897329">
        <w:rPr>
          <w:szCs w:val="28"/>
        </w:rPr>
        <w:t>756</w:t>
      </w:r>
      <w:r w:rsidR="00DF702A" w:rsidRPr="00897329">
        <w:rPr>
          <w:szCs w:val="28"/>
        </w:rPr>
        <w:t>-2</w:t>
      </w:r>
      <w:r w:rsidR="00897329" w:rsidRPr="00897329">
        <w:rPr>
          <w:szCs w:val="28"/>
        </w:rPr>
        <w:t>6-53</w:t>
      </w:r>
      <w:r w:rsidRPr="00897329">
        <w:rPr>
          <w:szCs w:val="28"/>
        </w:rPr>
        <w:t>.</w:t>
      </w:r>
    </w:p>
    <w:p w:rsidR="00444852" w:rsidRDefault="00E85CBB" w:rsidP="001B6169">
      <w:pPr>
        <w:spacing w:line="360" w:lineRule="exact"/>
        <w:rPr>
          <w:szCs w:val="28"/>
        </w:rPr>
      </w:pPr>
      <w:r>
        <w:rPr>
          <w:szCs w:val="28"/>
        </w:rPr>
        <w:t xml:space="preserve"> </w:t>
      </w:r>
    </w:p>
    <w:p w:rsidR="003076DF" w:rsidRDefault="003076DF" w:rsidP="001B6169">
      <w:pPr>
        <w:spacing w:line="360" w:lineRule="exact"/>
        <w:rPr>
          <w:szCs w:val="28"/>
        </w:rPr>
      </w:pPr>
    </w:p>
    <w:p w:rsidR="007348CA" w:rsidRDefault="00C95BCD" w:rsidP="001B6169">
      <w:pPr>
        <w:spacing w:line="240" w:lineRule="exact"/>
        <w:rPr>
          <w:szCs w:val="28"/>
        </w:rPr>
      </w:pPr>
      <w:r>
        <w:rPr>
          <w:szCs w:val="28"/>
        </w:rPr>
        <w:t>НЗК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А.Н.Ваулин</w:t>
      </w:r>
    </w:p>
    <w:p w:rsidR="00DF0A6B" w:rsidRDefault="00DF0A6B" w:rsidP="007348CA">
      <w:pPr>
        <w:rPr>
          <w:szCs w:val="28"/>
        </w:rPr>
      </w:pPr>
    </w:p>
    <w:p w:rsidR="00F45F4E" w:rsidRDefault="00F45F4E" w:rsidP="007348CA">
      <w:pPr>
        <w:rPr>
          <w:szCs w:val="28"/>
        </w:rPr>
      </w:pPr>
    </w:p>
    <w:p w:rsidR="00F45F4E" w:rsidRDefault="00F45F4E" w:rsidP="007348CA">
      <w:pPr>
        <w:rPr>
          <w:szCs w:val="28"/>
        </w:rPr>
      </w:pPr>
    </w:p>
    <w:p w:rsidR="00976FCD" w:rsidRDefault="00976FCD" w:rsidP="007348CA">
      <w:pPr>
        <w:rPr>
          <w:szCs w:val="28"/>
        </w:rPr>
      </w:pPr>
    </w:p>
    <w:p w:rsidR="00976FCD" w:rsidRDefault="00976FCD" w:rsidP="007348CA">
      <w:pPr>
        <w:rPr>
          <w:szCs w:val="28"/>
        </w:rPr>
      </w:pPr>
    </w:p>
    <w:p w:rsidR="00976FCD" w:rsidRDefault="00976FCD" w:rsidP="007348CA">
      <w:pPr>
        <w:rPr>
          <w:szCs w:val="28"/>
        </w:rPr>
      </w:pPr>
    </w:p>
    <w:p w:rsidR="00F31EED" w:rsidRDefault="00F31EED" w:rsidP="007348CA">
      <w:pPr>
        <w:rPr>
          <w:szCs w:val="28"/>
        </w:rPr>
      </w:pPr>
    </w:p>
    <w:p w:rsidR="00F31EED" w:rsidRDefault="00F31EED" w:rsidP="007348CA">
      <w:pPr>
        <w:rPr>
          <w:szCs w:val="28"/>
        </w:rPr>
      </w:pPr>
    </w:p>
    <w:p w:rsidR="00976FCD" w:rsidRDefault="00976FCD" w:rsidP="007348CA">
      <w:pPr>
        <w:rPr>
          <w:szCs w:val="28"/>
        </w:rPr>
      </w:pPr>
    </w:p>
    <w:p w:rsidR="00F45F4E" w:rsidRDefault="00F45F4E" w:rsidP="007348CA">
      <w:pPr>
        <w:rPr>
          <w:szCs w:val="28"/>
        </w:rPr>
      </w:pPr>
    </w:p>
    <w:p w:rsidR="00F45F4E" w:rsidRDefault="00F45F4E" w:rsidP="007348CA">
      <w:pPr>
        <w:rPr>
          <w:szCs w:val="28"/>
        </w:rPr>
      </w:pPr>
    </w:p>
    <w:p w:rsidR="00F45F4E" w:rsidRDefault="00F45F4E" w:rsidP="007348CA">
      <w:pPr>
        <w:rPr>
          <w:szCs w:val="28"/>
        </w:rPr>
      </w:pPr>
    </w:p>
    <w:p w:rsidR="00CA2DDF" w:rsidRDefault="00CA2DDF" w:rsidP="00CA2DDF">
      <w:pPr>
        <w:rPr>
          <w:sz w:val="20"/>
          <w:szCs w:val="20"/>
        </w:rPr>
      </w:pPr>
      <w:r>
        <w:rPr>
          <w:sz w:val="20"/>
          <w:szCs w:val="20"/>
        </w:rPr>
        <w:t>Исп.: Огурцова Наталья Владимировна, ДЦОМП</w:t>
      </w:r>
    </w:p>
    <w:p w:rsidR="00CA2DDF" w:rsidRPr="008A12A4" w:rsidRDefault="00CA2DDF" w:rsidP="00CA2DDF">
      <w:pPr>
        <w:rPr>
          <w:sz w:val="20"/>
          <w:szCs w:val="20"/>
        </w:rPr>
      </w:pPr>
      <w:r>
        <w:rPr>
          <w:sz w:val="20"/>
          <w:szCs w:val="20"/>
        </w:rPr>
        <w:t>тел.: 5-23-55</w:t>
      </w:r>
    </w:p>
    <w:p w:rsidR="00AE7FF1" w:rsidRDefault="00AE7FF1" w:rsidP="00AE7FF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32ED6" w:rsidRPr="002928FB" w:rsidRDefault="00932ED6" w:rsidP="00932ED6">
      <w:pPr>
        <w:autoSpaceDE w:val="0"/>
        <w:autoSpaceDN w:val="0"/>
        <w:adjustRightInd w:val="0"/>
        <w:spacing w:line="360" w:lineRule="exact"/>
        <w:jc w:val="right"/>
        <w:rPr>
          <w:szCs w:val="28"/>
        </w:rPr>
      </w:pPr>
      <w:r w:rsidRPr="002928FB">
        <w:rPr>
          <w:szCs w:val="28"/>
        </w:rPr>
        <w:lastRenderedPageBreak/>
        <w:t>Приложение</w:t>
      </w:r>
    </w:p>
    <w:p w:rsidR="00932ED6" w:rsidRDefault="00932ED6" w:rsidP="00932ED6">
      <w:pPr>
        <w:autoSpaceDE w:val="0"/>
        <w:autoSpaceDN w:val="0"/>
        <w:adjustRightInd w:val="0"/>
        <w:spacing w:line="360" w:lineRule="exact"/>
        <w:jc w:val="center"/>
        <w:rPr>
          <w:b/>
          <w:szCs w:val="28"/>
        </w:rPr>
      </w:pPr>
    </w:p>
    <w:p w:rsidR="005858C6" w:rsidRDefault="00932ED6" w:rsidP="00932ED6">
      <w:pPr>
        <w:autoSpaceDE w:val="0"/>
        <w:autoSpaceDN w:val="0"/>
        <w:adjustRightInd w:val="0"/>
        <w:spacing w:line="360" w:lineRule="exact"/>
        <w:jc w:val="center"/>
        <w:rPr>
          <w:b/>
          <w:sz w:val="32"/>
          <w:szCs w:val="28"/>
        </w:rPr>
      </w:pPr>
      <w:r w:rsidRPr="005858C6">
        <w:rPr>
          <w:b/>
          <w:sz w:val="32"/>
          <w:szCs w:val="28"/>
        </w:rPr>
        <w:t>Список</w:t>
      </w:r>
      <w:r w:rsidR="0063392D">
        <w:rPr>
          <w:b/>
          <w:sz w:val="32"/>
          <w:szCs w:val="28"/>
        </w:rPr>
        <w:t xml:space="preserve"> не</w:t>
      </w:r>
      <w:r w:rsidR="00121199">
        <w:rPr>
          <w:b/>
          <w:sz w:val="32"/>
          <w:szCs w:val="28"/>
        </w:rPr>
        <w:t>о</w:t>
      </w:r>
      <w:r w:rsidR="0063392D">
        <w:rPr>
          <w:b/>
          <w:sz w:val="32"/>
          <w:szCs w:val="28"/>
        </w:rPr>
        <w:t>бходимых</w:t>
      </w:r>
      <w:r w:rsidRPr="005858C6">
        <w:rPr>
          <w:b/>
          <w:sz w:val="32"/>
          <w:szCs w:val="28"/>
        </w:rPr>
        <w:t xml:space="preserve"> вещей </w:t>
      </w:r>
      <w:r w:rsidR="00CB3B56" w:rsidRPr="005858C6">
        <w:rPr>
          <w:b/>
          <w:sz w:val="32"/>
          <w:szCs w:val="28"/>
        </w:rPr>
        <w:t>для</w:t>
      </w:r>
      <w:r w:rsidR="005858C6">
        <w:rPr>
          <w:b/>
          <w:sz w:val="32"/>
          <w:szCs w:val="28"/>
        </w:rPr>
        <w:t xml:space="preserve"> </w:t>
      </w:r>
      <w:r w:rsidR="002D5747">
        <w:rPr>
          <w:b/>
          <w:sz w:val="32"/>
          <w:szCs w:val="28"/>
        </w:rPr>
        <w:t xml:space="preserve">раненых в СВО </w:t>
      </w:r>
    </w:p>
    <w:p w:rsidR="00932ED6" w:rsidRDefault="00932ED6" w:rsidP="00932ED6">
      <w:pPr>
        <w:autoSpaceDE w:val="0"/>
        <w:autoSpaceDN w:val="0"/>
        <w:adjustRightInd w:val="0"/>
        <w:spacing w:line="360" w:lineRule="exact"/>
        <w:jc w:val="both"/>
        <w:rPr>
          <w:szCs w:val="28"/>
        </w:rPr>
      </w:pPr>
    </w:p>
    <w:p w:rsidR="006C0A3E" w:rsidRDefault="006C0A3E" w:rsidP="00932ED6">
      <w:pPr>
        <w:autoSpaceDE w:val="0"/>
        <w:autoSpaceDN w:val="0"/>
        <w:adjustRightInd w:val="0"/>
        <w:spacing w:line="360" w:lineRule="exact"/>
        <w:jc w:val="both"/>
        <w:rPr>
          <w:szCs w:val="28"/>
        </w:rPr>
      </w:pPr>
    </w:p>
    <w:p w:rsidR="000A0DEF" w:rsidRDefault="00A96B7A" w:rsidP="00DF0A6B">
      <w:pPr>
        <w:rPr>
          <w:rFonts w:ascii="Arial" w:hAnsi="Arial" w:cs="Arial"/>
          <w:color w:val="000000"/>
          <w:sz w:val="23"/>
          <w:szCs w:val="23"/>
          <w:shd w:val="clear" w:color="auto" w:fill="CFE5FB"/>
        </w:rPr>
      </w:pPr>
      <w:r w:rsidRPr="00A96B7A">
        <w:rPr>
          <w:rFonts w:ascii="Arial" w:hAnsi="Arial" w:cs="Arial"/>
          <w:color w:val="000000"/>
          <w:sz w:val="23"/>
          <w:szCs w:val="23"/>
        </w:rPr>
        <w:t xml:space="preserve">                                </w:t>
      </w:r>
      <w:r w:rsidR="002D5747"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2719449" cy="2961234"/>
            <wp:effectExtent l="19050" t="0" r="4701" b="0"/>
            <wp:docPr id="3" name="Рисунок 3" descr="C:\Users\NOK_OgurcovaNV\Desktop\ТЛГ СВО\mWVnW6waserjbe5Kal1eE1OA5wvv9MOF-dJvZ0KK7UxoprKG34BeQ62q4SII2mtpls4vqo8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OK_OgurcovaNV\Desktop\ТЛГ СВО\mWVnW6waserjbe5Kal1eE1OA5wvv9MOF-dJvZ0KK7UxoprKG34BeQ62q4SII2mtpls4vqo8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0061" t="15534" r="15634" b="14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705" cy="2966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DEF" w:rsidRDefault="006C0A3E" w:rsidP="00DF0A6B">
      <w:pPr>
        <w:rPr>
          <w:rFonts w:ascii="Arial" w:hAnsi="Arial" w:cs="Arial"/>
          <w:color w:val="000000"/>
          <w:sz w:val="23"/>
          <w:szCs w:val="23"/>
          <w:shd w:val="clear" w:color="auto" w:fill="CFE5FB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CFE5FB"/>
        </w:rPr>
        <w:t xml:space="preserve">  </w:t>
      </w:r>
    </w:p>
    <w:p w:rsidR="00011646" w:rsidRDefault="00011646" w:rsidP="00DF0A6B">
      <w:pPr>
        <w:rPr>
          <w:rStyle w:val="FontStyle13"/>
          <w:sz w:val="28"/>
          <w:szCs w:val="28"/>
        </w:rPr>
      </w:pPr>
    </w:p>
    <w:p w:rsidR="00470AA6" w:rsidRDefault="00904A1B" w:rsidP="00470AA6">
      <w:pPr>
        <w:pStyle w:val="a8"/>
        <w:numPr>
          <w:ilvl w:val="0"/>
          <w:numId w:val="11"/>
        </w:numPr>
        <w:rPr>
          <w:rStyle w:val="FontStyle13"/>
          <w:sz w:val="32"/>
          <w:szCs w:val="32"/>
        </w:rPr>
      </w:pPr>
      <w:r>
        <w:rPr>
          <w:rStyle w:val="FontStyle13"/>
          <w:sz w:val="32"/>
          <w:szCs w:val="32"/>
        </w:rPr>
        <w:t xml:space="preserve">Летняя мужская одежда (брюки, шорты, футболки, </w:t>
      </w:r>
      <w:r w:rsidR="00F51B23">
        <w:rPr>
          <w:rStyle w:val="FontStyle13"/>
          <w:sz w:val="32"/>
          <w:szCs w:val="32"/>
        </w:rPr>
        <w:t xml:space="preserve">рубашки, </w:t>
      </w:r>
      <w:r>
        <w:rPr>
          <w:rStyle w:val="FontStyle13"/>
          <w:sz w:val="32"/>
          <w:szCs w:val="32"/>
        </w:rPr>
        <w:t>белье</w:t>
      </w:r>
      <w:r w:rsidR="00F51B23">
        <w:rPr>
          <w:rStyle w:val="FontStyle13"/>
          <w:sz w:val="32"/>
          <w:szCs w:val="32"/>
        </w:rPr>
        <w:t>)</w:t>
      </w:r>
      <w:r w:rsidR="00F51B23" w:rsidRPr="00F51B23">
        <w:rPr>
          <w:rStyle w:val="FontStyle13"/>
          <w:sz w:val="32"/>
          <w:szCs w:val="32"/>
        </w:rPr>
        <w:t>*</w:t>
      </w:r>
      <w:r w:rsidR="00470AA6">
        <w:rPr>
          <w:rStyle w:val="FontStyle13"/>
          <w:sz w:val="32"/>
          <w:szCs w:val="32"/>
        </w:rPr>
        <w:t>;</w:t>
      </w:r>
    </w:p>
    <w:p w:rsidR="001979AD" w:rsidRDefault="00F51B23" w:rsidP="001979AD">
      <w:pPr>
        <w:pStyle w:val="a8"/>
        <w:numPr>
          <w:ilvl w:val="0"/>
          <w:numId w:val="11"/>
        </w:numPr>
        <w:rPr>
          <w:rStyle w:val="FontStyle13"/>
          <w:sz w:val="32"/>
          <w:szCs w:val="32"/>
        </w:rPr>
      </w:pPr>
      <w:r>
        <w:rPr>
          <w:rStyle w:val="FontStyle13"/>
          <w:sz w:val="32"/>
          <w:szCs w:val="32"/>
        </w:rPr>
        <w:t>Средства личной гигиены (</w:t>
      </w:r>
      <w:r w:rsidR="001979AD">
        <w:rPr>
          <w:rStyle w:val="FontStyle13"/>
          <w:sz w:val="32"/>
          <w:szCs w:val="32"/>
        </w:rPr>
        <w:t>гел</w:t>
      </w:r>
      <w:r w:rsidR="00904A1B">
        <w:rPr>
          <w:rStyle w:val="FontStyle13"/>
          <w:sz w:val="32"/>
          <w:szCs w:val="32"/>
        </w:rPr>
        <w:t>ь</w:t>
      </w:r>
      <w:r w:rsidR="001979AD">
        <w:rPr>
          <w:rStyle w:val="FontStyle13"/>
          <w:sz w:val="32"/>
          <w:szCs w:val="32"/>
        </w:rPr>
        <w:t xml:space="preserve"> для душа</w:t>
      </w:r>
      <w:r>
        <w:rPr>
          <w:rStyle w:val="FontStyle13"/>
          <w:sz w:val="32"/>
          <w:szCs w:val="32"/>
        </w:rPr>
        <w:t>, зубная щетка, зубная паста, бритвенный станок, пена для бритья)</w:t>
      </w:r>
      <w:r w:rsidR="001979AD">
        <w:rPr>
          <w:rStyle w:val="FontStyle13"/>
          <w:sz w:val="32"/>
          <w:szCs w:val="32"/>
        </w:rPr>
        <w:t>;</w:t>
      </w:r>
    </w:p>
    <w:p w:rsidR="00F51B23" w:rsidRDefault="00F51B23" w:rsidP="001979AD">
      <w:pPr>
        <w:pStyle w:val="a8"/>
        <w:numPr>
          <w:ilvl w:val="0"/>
          <w:numId w:val="11"/>
        </w:numPr>
        <w:rPr>
          <w:rStyle w:val="FontStyle13"/>
          <w:sz w:val="32"/>
          <w:szCs w:val="32"/>
        </w:rPr>
      </w:pPr>
      <w:r>
        <w:rPr>
          <w:rStyle w:val="FontStyle13"/>
          <w:sz w:val="32"/>
          <w:szCs w:val="32"/>
        </w:rPr>
        <w:t>Машинка для стрижки волос;</w:t>
      </w:r>
    </w:p>
    <w:p w:rsidR="00F51B23" w:rsidRDefault="00F51B23" w:rsidP="001979AD">
      <w:pPr>
        <w:pStyle w:val="a8"/>
        <w:numPr>
          <w:ilvl w:val="0"/>
          <w:numId w:val="11"/>
        </w:numPr>
        <w:rPr>
          <w:rStyle w:val="FontStyle13"/>
          <w:sz w:val="32"/>
          <w:szCs w:val="32"/>
        </w:rPr>
      </w:pPr>
      <w:r>
        <w:rPr>
          <w:rStyle w:val="FontStyle13"/>
          <w:sz w:val="32"/>
          <w:szCs w:val="32"/>
        </w:rPr>
        <w:t>Кофе, чай, конфеты, фрукты;</w:t>
      </w:r>
    </w:p>
    <w:p w:rsidR="00F51B23" w:rsidRDefault="00F51B23" w:rsidP="00F51B23">
      <w:pPr>
        <w:pStyle w:val="a8"/>
        <w:numPr>
          <w:ilvl w:val="0"/>
          <w:numId w:val="11"/>
        </w:numPr>
        <w:rPr>
          <w:rStyle w:val="FontStyle13"/>
          <w:sz w:val="32"/>
          <w:szCs w:val="32"/>
        </w:rPr>
      </w:pPr>
      <w:r>
        <w:rPr>
          <w:rStyle w:val="FontStyle13"/>
          <w:sz w:val="32"/>
          <w:szCs w:val="32"/>
        </w:rPr>
        <w:t>Фумигаторы и пластины от комаров.</w:t>
      </w:r>
    </w:p>
    <w:p w:rsidR="00F51B23" w:rsidRDefault="00F51B23" w:rsidP="00F51B23">
      <w:pPr>
        <w:rPr>
          <w:rStyle w:val="FontStyle13"/>
          <w:sz w:val="32"/>
          <w:szCs w:val="32"/>
        </w:rPr>
      </w:pPr>
    </w:p>
    <w:p w:rsidR="00F51B23" w:rsidRPr="00F51B23" w:rsidRDefault="00F51B23" w:rsidP="00F51B23">
      <w:pPr>
        <w:pStyle w:val="a8"/>
        <w:rPr>
          <w:rStyle w:val="FontStyle13"/>
          <w:sz w:val="32"/>
          <w:szCs w:val="32"/>
        </w:rPr>
      </w:pPr>
      <w:r w:rsidRPr="00F51B23">
        <w:rPr>
          <w:rStyle w:val="FontStyle13"/>
          <w:sz w:val="32"/>
          <w:szCs w:val="32"/>
        </w:rPr>
        <w:t xml:space="preserve">* </w:t>
      </w:r>
      <w:r>
        <w:rPr>
          <w:rStyle w:val="FontStyle13"/>
          <w:sz w:val="32"/>
          <w:szCs w:val="32"/>
        </w:rPr>
        <w:t>одежда может быть не новой, но чистой, целой и готовой к использованию.</w:t>
      </w:r>
    </w:p>
    <w:p w:rsidR="001979AD" w:rsidRPr="005858C6" w:rsidRDefault="001979AD" w:rsidP="00F51B23">
      <w:pPr>
        <w:pStyle w:val="a8"/>
        <w:rPr>
          <w:rStyle w:val="FontStyle13"/>
          <w:sz w:val="32"/>
          <w:szCs w:val="32"/>
        </w:rPr>
      </w:pPr>
      <w:r>
        <w:rPr>
          <w:rStyle w:val="FontStyle13"/>
          <w:sz w:val="32"/>
          <w:szCs w:val="32"/>
        </w:rPr>
        <w:t xml:space="preserve"> </w:t>
      </w:r>
    </w:p>
    <w:p w:rsidR="000A0DEF" w:rsidRPr="000A0DEF" w:rsidRDefault="000A0DEF" w:rsidP="000A0DEF">
      <w:pPr>
        <w:spacing w:after="160" w:line="259" w:lineRule="auto"/>
        <w:rPr>
          <w:rFonts w:ascii="Arial" w:hAnsi="Arial" w:cs="Arial"/>
          <w:color w:val="000000"/>
          <w:sz w:val="23"/>
          <w:szCs w:val="23"/>
          <w:shd w:val="clear" w:color="auto" w:fill="CFE5FB"/>
        </w:rPr>
      </w:pPr>
    </w:p>
    <w:sectPr w:rsidR="000A0DEF" w:rsidRPr="000A0DEF" w:rsidSect="004206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993" w:left="1418" w:header="640" w:footer="68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B38" w:rsidRDefault="00AD7B38">
      <w:r>
        <w:separator/>
      </w:r>
    </w:p>
  </w:endnote>
  <w:endnote w:type="continuationSeparator" w:id="0">
    <w:p w:rsidR="00AD7B38" w:rsidRDefault="00AD7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694" w:rsidRDefault="00420694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694" w:rsidRDefault="00420694">
    <w:pPr>
      <w:pStyle w:val="af2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4" type="#_x0000_t202" style="position:absolute;margin-left:0;margin-top:794pt;width:132pt;height:112pt;z-index:251659264;mso-wrap-style:none;mso-position-horizontal:center;mso-position-horizontal-relative:page;mso-position-vertical-relative:page" o:allowincell="f" filled="f" strokecolor="blue" strokeweight="2pt">
          <v:stroke color2="black"/>
          <v:textbox style="mso-fit-shape-to-text:t">
            <w:txbxContent>
              <w:p w:rsidR="00420694" w:rsidRDefault="00420694" w:rsidP="00420694">
                <w:pPr>
                  <w:jc w:val="center"/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420694">
                  <w:rPr>
                    <w:rFonts w:ascii="Calibri" w:hAnsi="Calibri" w:cs="Calibri"/>
                    <w:b/>
                    <w:color w:val="0000FF"/>
                    <w:sz w:val="18"/>
                  </w:rPr>
                  <w:t>Электронная подпись. Подписал: Ваулин А.Н.</w:t>
                </w:r>
              </w:p>
              <w:p w:rsidR="00420694" w:rsidRPr="00420694" w:rsidRDefault="00420694" w:rsidP="00420694">
                <w:pPr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420694">
                  <w:rPr>
                    <w:rFonts w:ascii="Calibri" w:hAnsi="Calibri" w:cs="Calibri"/>
                    <w:b/>
                    <w:color w:val="0000FF"/>
                    <w:sz w:val="18"/>
                  </w:rPr>
                  <w:t>№ИСХ-11437/ДВОСТ от 21.06.2023</w:t>
                </w:r>
              </w:p>
            </w:txbxContent>
          </v:textbox>
          <w10:wrap anchorx="page" anchory="page"/>
          <w10:anchorlock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694" w:rsidRDefault="00420694">
    <w:pPr>
      <w:pStyle w:val="af2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FS_StampObjLite_001" o:spid="_x0000_s8193" type="#_x0000_t202" style="position:absolute;margin-left:0;margin-top:794pt;width:132pt;height:112pt;z-index:251658240;mso-wrap-style:none;mso-position-horizontal:center;mso-position-horizontal-relative:page;mso-position-vertical-relative:page" o:allowincell="f" filled="f" strokecolor="blue" strokeweight="2pt">
          <v:stroke color2="black"/>
          <v:textbox style="mso-fit-shape-to-text:t">
            <w:txbxContent>
              <w:p w:rsidR="00420694" w:rsidRDefault="00420694" w:rsidP="00420694">
                <w:pPr>
                  <w:jc w:val="center"/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420694">
                  <w:rPr>
                    <w:rFonts w:ascii="Calibri" w:hAnsi="Calibri" w:cs="Calibri"/>
                    <w:b/>
                    <w:color w:val="0000FF"/>
                    <w:sz w:val="18"/>
                  </w:rPr>
                  <w:t>Электронная подпись. Подписал: Ваулин А.Н.</w:t>
                </w:r>
              </w:p>
              <w:p w:rsidR="00420694" w:rsidRPr="00420694" w:rsidRDefault="00420694" w:rsidP="00420694">
                <w:pPr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420694">
                  <w:rPr>
                    <w:rFonts w:ascii="Calibri" w:hAnsi="Calibri" w:cs="Calibri"/>
                    <w:b/>
                    <w:color w:val="0000FF"/>
                    <w:sz w:val="18"/>
                  </w:rPr>
                  <w:t>№ИСХ-11437/ДВОСТ от 21.06.2023</w:t>
                </w: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B38" w:rsidRDefault="00AD7B38">
      <w:r>
        <w:separator/>
      </w:r>
    </w:p>
  </w:footnote>
  <w:footnote w:type="continuationSeparator" w:id="0">
    <w:p w:rsidR="00AD7B38" w:rsidRDefault="00AD7B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06E" w:rsidRDefault="00957292" w:rsidP="00444B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C30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306E" w:rsidRDefault="006C306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694" w:rsidRDefault="0042069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694" w:rsidRDefault="0042069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35DB6"/>
    <w:multiLevelType w:val="hybridMultilevel"/>
    <w:tmpl w:val="C36A40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E5C8C"/>
    <w:multiLevelType w:val="hybridMultilevel"/>
    <w:tmpl w:val="57280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00CCE"/>
    <w:multiLevelType w:val="hybridMultilevel"/>
    <w:tmpl w:val="603C6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F34F5"/>
    <w:multiLevelType w:val="hybridMultilevel"/>
    <w:tmpl w:val="67C42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22804"/>
    <w:multiLevelType w:val="hybridMultilevel"/>
    <w:tmpl w:val="91D40EA4"/>
    <w:lvl w:ilvl="0" w:tplc="9AAAF10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D74BB2"/>
    <w:multiLevelType w:val="hybridMultilevel"/>
    <w:tmpl w:val="47AC1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A72706"/>
    <w:multiLevelType w:val="hybridMultilevel"/>
    <w:tmpl w:val="9A22A92A"/>
    <w:lvl w:ilvl="0" w:tplc="9AAAF10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FD3F52"/>
    <w:multiLevelType w:val="hybridMultilevel"/>
    <w:tmpl w:val="F5C66D88"/>
    <w:lvl w:ilvl="0" w:tplc="538A392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3246D35"/>
    <w:multiLevelType w:val="hybridMultilevel"/>
    <w:tmpl w:val="D6E0F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6F3109"/>
    <w:multiLevelType w:val="hybridMultilevel"/>
    <w:tmpl w:val="C5AA917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86F03F3"/>
    <w:multiLevelType w:val="multilevel"/>
    <w:tmpl w:val="FBF0C74A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NapkXPN9HkEN3KZjz2L9zPBVQkQ=" w:salt="jjfDfjYhTUut2FILP7F4kw=="/>
  <w:defaultTabStop w:val="708"/>
  <w:drawingGridHorizontalSpacing w:val="140"/>
  <w:displayHorizontalDrawingGridEvery w:val="2"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7348CA"/>
    <w:rsid w:val="0000392A"/>
    <w:rsid w:val="00011646"/>
    <w:rsid w:val="000243FC"/>
    <w:rsid w:val="00024B75"/>
    <w:rsid w:val="00043039"/>
    <w:rsid w:val="00050C8E"/>
    <w:rsid w:val="00053288"/>
    <w:rsid w:val="00082F52"/>
    <w:rsid w:val="00084F2A"/>
    <w:rsid w:val="00087AA2"/>
    <w:rsid w:val="00094670"/>
    <w:rsid w:val="000A0DEF"/>
    <w:rsid w:val="000D0B30"/>
    <w:rsid w:val="000F6537"/>
    <w:rsid w:val="00102336"/>
    <w:rsid w:val="00104582"/>
    <w:rsid w:val="001062BA"/>
    <w:rsid w:val="00106BF8"/>
    <w:rsid w:val="00113D3E"/>
    <w:rsid w:val="00116F96"/>
    <w:rsid w:val="001208D4"/>
    <w:rsid w:val="00121199"/>
    <w:rsid w:val="00130E52"/>
    <w:rsid w:val="001349DE"/>
    <w:rsid w:val="0013582F"/>
    <w:rsid w:val="00137B59"/>
    <w:rsid w:val="00175124"/>
    <w:rsid w:val="001779A7"/>
    <w:rsid w:val="001979AD"/>
    <w:rsid w:val="001B0CB0"/>
    <w:rsid w:val="001B6169"/>
    <w:rsid w:val="001B6E66"/>
    <w:rsid w:val="001C74EC"/>
    <w:rsid w:val="001E110E"/>
    <w:rsid w:val="001F1258"/>
    <w:rsid w:val="002130E6"/>
    <w:rsid w:val="0021540C"/>
    <w:rsid w:val="00217D6B"/>
    <w:rsid w:val="0022109B"/>
    <w:rsid w:val="00222731"/>
    <w:rsid w:val="0023368B"/>
    <w:rsid w:val="002343F8"/>
    <w:rsid w:val="00252731"/>
    <w:rsid w:val="002565EB"/>
    <w:rsid w:val="00267C38"/>
    <w:rsid w:val="00270E16"/>
    <w:rsid w:val="002842FB"/>
    <w:rsid w:val="0028588F"/>
    <w:rsid w:val="002872F4"/>
    <w:rsid w:val="002906D5"/>
    <w:rsid w:val="00296162"/>
    <w:rsid w:val="002971CD"/>
    <w:rsid w:val="002C29EE"/>
    <w:rsid w:val="002C6AC3"/>
    <w:rsid w:val="002D0FE5"/>
    <w:rsid w:val="002D1B13"/>
    <w:rsid w:val="002D5747"/>
    <w:rsid w:val="002E1607"/>
    <w:rsid w:val="002F0CE3"/>
    <w:rsid w:val="002F381D"/>
    <w:rsid w:val="002F58C3"/>
    <w:rsid w:val="003076DF"/>
    <w:rsid w:val="00307CC4"/>
    <w:rsid w:val="00315ED7"/>
    <w:rsid w:val="00321197"/>
    <w:rsid w:val="00342178"/>
    <w:rsid w:val="00344FE6"/>
    <w:rsid w:val="00356850"/>
    <w:rsid w:val="00363CE4"/>
    <w:rsid w:val="00373D23"/>
    <w:rsid w:val="00376E1F"/>
    <w:rsid w:val="00383F15"/>
    <w:rsid w:val="00391783"/>
    <w:rsid w:val="003A081F"/>
    <w:rsid w:val="003A4E10"/>
    <w:rsid w:val="003B201C"/>
    <w:rsid w:val="003B60D5"/>
    <w:rsid w:val="003D2509"/>
    <w:rsid w:val="003D4876"/>
    <w:rsid w:val="003E101E"/>
    <w:rsid w:val="004075A4"/>
    <w:rsid w:val="00410A64"/>
    <w:rsid w:val="00412D36"/>
    <w:rsid w:val="004130F3"/>
    <w:rsid w:val="0042011B"/>
    <w:rsid w:val="00420694"/>
    <w:rsid w:val="00424032"/>
    <w:rsid w:val="0042774A"/>
    <w:rsid w:val="00432359"/>
    <w:rsid w:val="00444852"/>
    <w:rsid w:val="00444B02"/>
    <w:rsid w:val="0044788C"/>
    <w:rsid w:val="00470AA6"/>
    <w:rsid w:val="004A1C61"/>
    <w:rsid w:val="004C4911"/>
    <w:rsid w:val="004C600F"/>
    <w:rsid w:val="004D0A1C"/>
    <w:rsid w:val="004D0D03"/>
    <w:rsid w:val="004E18BB"/>
    <w:rsid w:val="004E24A0"/>
    <w:rsid w:val="004E6FA9"/>
    <w:rsid w:val="005009B0"/>
    <w:rsid w:val="005025F7"/>
    <w:rsid w:val="00532737"/>
    <w:rsid w:val="0053499F"/>
    <w:rsid w:val="0053573E"/>
    <w:rsid w:val="00544801"/>
    <w:rsid w:val="00554F12"/>
    <w:rsid w:val="00574707"/>
    <w:rsid w:val="00574E2C"/>
    <w:rsid w:val="00576C2E"/>
    <w:rsid w:val="005858C6"/>
    <w:rsid w:val="00587A7A"/>
    <w:rsid w:val="005A47D0"/>
    <w:rsid w:val="005B070C"/>
    <w:rsid w:val="005C095A"/>
    <w:rsid w:val="005C1591"/>
    <w:rsid w:val="005C30FC"/>
    <w:rsid w:val="005E2D33"/>
    <w:rsid w:val="005E5D54"/>
    <w:rsid w:val="005F1389"/>
    <w:rsid w:val="005F6DF7"/>
    <w:rsid w:val="0060738A"/>
    <w:rsid w:val="0063392D"/>
    <w:rsid w:val="0063519D"/>
    <w:rsid w:val="00636AD8"/>
    <w:rsid w:val="006404F0"/>
    <w:rsid w:val="00643448"/>
    <w:rsid w:val="00657BE4"/>
    <w:rsid w:val="00662D8B"/>
    <w:rsid w:val="00670B12"/>
    <w:rsid w:val="00677D47"/>
    <w:rsid w:val="006A5CFD"/>
    <w:rsid w:val="006C0A3E"/>
    <w:rsid w:val="006C306E"/>
    <w:rsid w:val="006D37B6"/>
    <w:rsid w:val="006E675B"/>
    <w:rsid w:val="00702851"/>
    <w:rsid w:val="00714D33"/>
    <w:rsid w:val="00723FA0"/>
    <w:rsid w:val="007251EB"/>
    <w:rsid w:val="007348CA"/>
    <w:rsid w:val="00737D7F"/>
    <w:rsid w:val="007401C8"/>
    <w:rsid w:val="0076710A"/>
    <w:rsid w:val="007C2115"/>
    <w:rsid w:val="007D68F9"/>
    <w:rsid w:val="007E25D1"/>
    <w:rsid w:val="007E40EC"/>
    <w:rsid w:val="00805035"/>
    <w:rsid w:val="00817CB6"/>
    <w:rsid w:val="008223A9"/>
    <w:rsid w:val="008267A3"/>
    <w:rsid w:val="008534D7"/>
    <w:rsid w:val="00871FF3"/>
    <w:rsid w:val="00872A52"/>
    <w:rsid w:val="00891166"/>
    <w:rsid w:val="00897329"/>
    <w:rsid w:val="008973B4"/>
    <w:rsid w:val="008A1DD2"/>
    <w:rsid w:val="008A24FF"/>
    <w:rsid w:val="008A31F6"/>
    <w:rsid w:val="008A757D"/>
    <w:rsid w:val="008D258A"/>
    <w:rsid w:val="008D7409"/>
    <w:rsid w:val="008F0F1A"/>
    <w:rsid w:val="008F2283"/>
    <w:rsid w:val="00904A1B"/>
    <w:rsid w:val="009114FF"/>
    <w:rsid w:val="00911E77"/>
    <w:rsid w:val="00932ED6"/>
    <w:rsid w:val="009350F4"/>
    <w:rsid w:val="00950665"/>
    <w:rsid w:val="009524B9"/>
    <w:rsid w:val="00953E53"/>
    <w:rsid w:val="00954472"/>
    <w:rsid w:val="00957292"/>
    <w:rsid w:val="00962AD9"/>
    <w:rsid w:val="00976FCD"/>
    <w:rsid w:val="00983494"/>
    <w:rsid w:val="00986514"/>
    <w:rsid w:val="00993CDA"/>
    <w:rsid w:val="009A1E97"/>
    <w:rsid w:val="009D6A8C"/>
    <w:rsid w:val="009D7FAF"/>
    <w:rsid w:val="009E39E3"/>
    <w:rsid w:val="009E42DA"/>
    <w:rsid w:val="009E4B4A"/>
    <w:rsid w:val="00A26A36"/>
    <w:rsid w:val="00A66294"/>
    <w:rsid w:val="00A7136A"/>
    <w:rsid w:val="00A7344B"/>
    <w:rsid w:val="00A73CEF"/>
    <w:rsid w:val="00A92074"/>
    <w:rsid w:val="00A96B7A"/>
    <w:rsid w:val="00AB1AFF"/>
    <w:rsid w:val="00AC5F54"/>
    <w:rsid w:val="00AD03BE"/>
    <w:rsid w:val="00AD5B6C"/>
    <w:rsid w:val="00AD7B38"/>
    <w:rsid w:val="00AE7FF1"/>
    <w:rsid w:val="00AF29AD"/>
    <w:rsid w:val="00AF2BBD"/>
    <w:rsid w:val="00AF4A32"/>
    <w:rsid w:val="00B0218D"/>
    <w:rsid w:val="00B0593A"/>
    <w:rsid w:val="00B27412"/>
    <w:rsid w:val="00B335C4"/>
    <w:rsid w:val="00B41EEC"/>
    <w:rsid w:val="00B6308D"/>
    <w:rsid w:val="00B741C2"/>
    <w:rsid w:val="00BA101C"/>
    <w:rsid w:val="00BB19F6"/>
    <w:rsid w:val="00BD53BB"/>
    <w:rsid w:val="00BE4B28"/>
    <w:rsid w:val="00BF2750"/>
    <w:rsid w:val="00BF446C"/>
    <w:rsid w:val="00C037B3"/>
    <w:rsid w:val="00C134F5"/>
    <w:rsid w:val="00C14A98"/>
    <w:rsid w:val="00C352FB"/>
    <w:rsid w:val="00C40860"/>
    <w:rsid w:val="00C41DC5"/>
    <w:rsid w:val="00C522A4"/>
    <w:rsid w:val="00C630E7"/>
    <w:rsid w:val="00C6371D"/>
    <w:rsid w:val="00C71842"/>
    <w:rsid w:val="00C77A32"/>
    <w:rsid w:val="00C84CB5"/>
    <w:rsid w:val="00C9197E"/>
    <w:rsid w:val="00C95BCD"/>
    <w:rsid w:val="00CA2DDF"/>
    <w:rsid w:val="00CB3B56"/>
    <w:rsid w:val="00CB4795"/>
    <w:rsid w:val="00CD3824"/>
    <w:rsid w:val="00CD7630"/>
    <w:rsid w:val="00CE214E"/>
    <w:rsid w:val="00CF5448"/>
    <w:rsid w:val="00CF720E"/>
    <w:rsid w:val="00D22EBA"/>
    <w:rsid w:val="00D56DFA"/>
    <w:rsid w:val="00D6047D"/>
    <w:rsid w:val="00D64863"/>
    <w:rsid w:val="00D7202A"/>
    <w:rsid w:val="00D775FE"/>
    <w:rsid w:val="00D93D40"/>
    <w:rsid w:val="00DA702B"/>
    <w:rsid w:val="00DB5D0F"/>
    <w:rsid w:val="00DD2F8F"/>
    <w:rsid w:val="00DD48B1"/>
    <w:rsid w:val="00DE0835"/>
    <w:rsid w:val="00DF0A6B"/>
    <w:rsid w:val="00DF6F8E"/>
    <w:rsid w:val="00DF702A"/>
    <w:rsid w:val="00E05F2D"/>
    <w:rsid w:val="00E07EDC"/>
    <w:rsid w:val="00E13C71"/>
    <w:rsid w:val="00E20348"/>
    <w:rsid w:val="00E21717"/>
    <w:rsid w:val="00E40935"/>
    <w:rsid w:val="00E4235C"/>
    <w:rsid w:val="00E453C8"/>
    <w:rsid w:val="00E52759"/>
    <w:rsid w:val="00E5671C"/>
    <w:rsid w:val="00E6031F"/>
    <w:rsid w:val="00E70231"/>
    <w:rsid w:val="00E83774"/>
    <w:rsid w:val="00E85CBB"/>
    <w:rsid w:val="00EA2AF6"/>
    <w:rsid w:val="00EA728D"/>
    <w:rsid w:val="00EC3E69"/>
    <w:rsid w:val="00ED5946"/>
    <w:rsid w:val="00EE4B5E"/>
    <w:rsid w:val="00EF3BB6"/>
    <w:rsid w:val="00F035DA"/>
    <w:rsid w:val="00F20389"/>
    <w:rsid w:val="00F256C3"/>
    <w:rsid w:val="00F256FE"/>
    <w:rsid w:val="00F27DDF"/>
    <w:rsid w:val="00F31EED"/>
    <w:rsid w:val="00F35207"/>
    <w:rsid w:val="00F45F4E"/>
    <w:rsid w:val="00F51B23"/>
    <w:rsid w:val="00F55C80"/>
    <w:rsid w:val="00F63532"/>
    <w:rsid w:val="00F63C35"/>
    <w:rsid w:val="00F64FD0"/>
    <w:rsid w:val="00F70F8B"/>
    <w:rsid w:val="00F75C5B"/>
    <w:rsid w:val="00F90CE4"/>
    <w:rsid w:val="00FB36E5"/>
    <w:rsid w:val="00FB5EFC"/>
    <w:rsid w:val="00FB6A84"/>
    <w:rsid w:val="00FC109F"/>
    <w:rsid w:val="00FE012F"/>
    <w:rsid w:val="00FE0FF2"/>
    <w:rsid w:val="00FE7440"/>
    <w:rsid w:val="00FF1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C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348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48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7348CA"/>
  </w:style>
  <w:style w:type="character" w:styleId="a6">
    <w:name w:val="Hyperlink"/>
    <w:rsid w:val="007348CA"/>
    <w:rPr>
      <w:color w:val="0000FF"/>
      <w:u w:val="single"/>
    </w:rPr>
  </w:style>
  <w:style w:type="paragraph" w:styleId="a7">
    <w:name w:val="No Spacing"/>
    <w:uiPriority w:val="1"/>
    <w:qFormat/>
    <w:rsid w:val="007348C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7348CA"/>
    <w:pPr>
      <w:ind w:left="720"/>
      <w:contextualSpacing/>
    </w:pPr>
  </w:style>
  <w:style w:type="character" w:customStyle="1" w:styleId="FontStyle13">
    <w:name w:val="Font Style13"/>
    <w:uiPriority w:val="99"/>
    <w:rsid w:val="00444B02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444B02"/>
    <w:pPr>
      <w:widowControl w:val="0"/>
      <w:autoSpaceDE w:val="0"/>
      <w:autoSpaceDN w:val="0"/>
      <w:adjustRightInd w:val="0"/>
      <w:spacing w:line="362" w:lineRule="exact"/>
      <w:ind w:firstLine="710"/>
      <w:jc w:val="both"/>
    </w:pPr>
    <w:rPr>
      <w:rFonts w:ascii="Bookman Old Style" w:hAnsi="Bookman Old Style"/>
      <w:sz w:val="24"/>
    </w:rPr>
  </w:style>
  <w:style w:type="character" w:styleId="a9">
    <w:name w:val="annotation reference"/>
    <w:basedOn w:val="a0"/>
    <w:uiPriority w:val="99"/>
    <w:semiHidden/>
    <w:unhideWhenUsed/>
    <w:rsid w:val="00C14A9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14A9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14A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14A9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14A9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14A9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14A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3">
    <w:name w:val="Font Style23"/>
    <w:basedOn w:val="a0"/>
    <w:uiPriority w:val="99"/>
    <w:rsid w:val="00FB36E5"/>
    <w:rPr>
      <w:rFonts w:ascii="Times New Roman" w:hAnsi="Times New Roman" w:cs="Times New Roman"/>
      <w:color w:val="000000"/>
      <w:sz w:val="26"/>
      <w:szCs w:val="26"/>
    </w:rPr>
  </w:style>
  <w:style w:type="paragraph" w:customStyle="1" w:styleId="1">
    <w:name w:val="Без интервала1"/>
    <w:rsid w:val="00714D33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Title"/>
    <w:basedOn w:val="a"/>
    <w:link w:val="af1"/>
    <w:qFormat/>
    <w:rsid w:val="00DF0A6B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DF0A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42069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42069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283</Words>
  <Characters>1614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NOK_OgurcovaNV</cp:lastModifiedBy>
  <cp:revision>2</cp:revision>
  <cp:lastPrinted>2017-07-23T15:55:00Z</cp:lastPrinted>
  <dcterms:created xsi:type="dcterms:W3CDTF">2023-06-22T00:28:00Z</dcterms:created>
  <dcterms:modified xsi:type="dcterms:W3CDTF">2023-06-22T00:28:00Z</dcterms:modified>
</cp:coreProperties>
</file>