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7392F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Методические рекомендации</w:t>
      </w:r>
    </w:p>
    <w:p w14:paraId="5FD979EB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по организации и проведению мероприятий в рамках</w:t>
      </w:r>
    </w:p>
    <w:p w14:paraId="09404698" w14:textId="57FED73B" w:rsidR="003D3CC6" w:rsidRPr="001844ED" w:rsidRDefault="00D43CA1" w:rsidP="001844ED">
      <w:pPr>
        <w:jc w:val="center"/>
        <w:rPr>
          <w:b/>
          <w:bCs/>
        </w:rPr>
      </w:pPr>
      <w:r w:rsidRPr="001844ED">
        <w:rPr>
          <w:b/>
          <w:bCs/>
        </w:rPr>
        <w:t>Всероссийской акции</w:t>
      </w:r>
      <w:r w:rsidR="007963FF" w:rsidRPr="001844ED">
        <w:rPr>
          <w:b/>
          <w:bCs/>
        </w:rPr>
        <w:t xml:space="preserve"> «</w:t>
      </w:r>
      <w:r w:rsidR="002E6C38" w:rsidRPr="001844ED">
        <w:rPr>
          <w:b/>
          <w:bCs/>
        </w:rPr>
        <w:t>Спасибо, что</w:t>
      </w:r>
      <w:r w:rsidR="007B7C4C" w:rsidRPr="001844ED">
        <w:rPr>
          <w:b/>
          <w:bCs/>
        </w:rPr>
        <w:t xml:space="preserve"> #МЫВМЕСТЕ</w:t>
      </w:r>
      <w:r w:rsidR="007963FF" w:rsidRPr="001844ED">
        <w:rPr>
          <w:b/>
          <w:bCs/>
        </w:rPr>
        <w:t>»</w:t>
      </w:r>
      <w:r w:rsidRPr="001844ED">
        <w:rPr>
          <w:b/>
          <w:bCs/>
        </w:rPr>
        <w:t xml:space="preserve">, приуроченной </w:t>
      </w:r>
      <w:r w:rsidR="009156FD" w:rsidRPr="001844ED">
        <w:rPr>
          <w:b/>
          <w:bCs/>
        </w:rPr>
        <w:br/>
      </w:r>
      <w:r w:rsidRPr="001844ED">
        <w:rPr>
          <w:b/>
          <w:bCs/>
        </w:rPr>
        <w:t>ко Дню воссоединения</w:t>
      </w:r>
      <w:r w:rsidR="007B7C4C" w:rsidRPr="001844ED">
        <w:rPr>
          <w:b/>
          <w:bCs/>
        </w:rPr>
        <w:t xml:space="preserve"> </w:t>
      </w:r>
      <w:r w:rsidRPr="001844ED">
        <w:rPr>
          <w:b/>
          <w:bCs/>
        </w:rPr>
        <w:t>Донецкой Народной Республики, Луганской Народной Республики</w:t>
      </w:r>
      <w:r w:rsidR="007B7C4C" w:rsidRPr="001844ED">
        <w:rPr>
          <w:b/>
          <w:bCs/>
        </w:rPr>
        <w:t xml:space="preserve">, </w:t>
      </w:r>
      <w:r w:rsidRPr="001844ED">
        <w:rPr>
          <w:b/>
          <w:bCs/>
        </w:rPr>
        <w:t>Запорожской и Херсонской областей</w:t>
      </w:r>
      <w:r w:rsidR="007B7C4C" w:rsidRPr="001844ED">
        <w:rPr>
          <w:b/>
          <w:bCs/>
        </w:rPr>
        <w:br/>
      </w:r>
      <w:r w:rsidRPr="001844ED">
        <w:rPr>
          <w:b/>
          <w:bCs/>
        </w:rPr>
        <w:t>с Российской Федерацией</w:t>
      </w:r>
    </w:p>
    <w:p w14:paraId="33639AF7" w14:textId="77777777" w:rsidR="007963FF" w:rsidRPr="001844ED" w:rsidRDefault="007963FF" w:rsidP="001844ED">
      <w:pPr>
        <w:jc w:val="center"/>
      </w:pPr>
    </w:p>
    <w:p w14:paraId="01E0E22E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Общая информация</w:t>
      </w:r>
    </w:p>
    <w:p w14:paraId="7816AE25" w14:textId="0F3CC156" w:rsidR="003D3CC6" w:rsidRPr="001844ED" w:rsidRDefault="00D43CA1" w:rsidP="001844ED">
      <w:pPr>
        <w:ind w:firstLine="709"/>
        <w:jc w:val="both"/>
      </w:pPr>
      <w:r w:rsidRPr="001844ED">
        <w:t xml:space="preserve">30 сентября вся страна отмечает День воссоединения </w:t>
      </w:r>
      <w:r w:rsidR="007963FF" w:rsidRPr="001844ED">
        <w:t xml:space="preserve">Донбасса </w:t>
      </w:r>
      <w:r w:rsidR="007963FF" w:rsidRPr="001844ED">
        <w:br/>
        <w:t xml:space="preserve">и Новороссии </w:t>
      </w:r>
      <w:r w:rsidRPr="001844ED">
        <w:t>с Российской Федерацией – праздник исторической правды, единства и общей судьбы народов России.</w:t>
      </w:r>
    </w:p>
    <w:p w14:paraId="1BB3A9B7" w14:textId="001FD46B" w:rsidR="007963FF" w:rsidRPr="001844ED" w:rsidRDefault="007963FF" w:rsidP="001844ED">
      <w:pPr>
        <w:ind w:firstLine="709"/>
        <w:jc w:val="both"/>
      </w:pPr>
      <w:r w:rsidRPr="001844ED">
        <w:t xml:space="preserve">В преддверии праздника </w:t>
      </w:r>
      <w:r w:rsidRPr="001844ED">
        <w:rPr>
          <w:bCs/>
        </w:rPr>
        <w:t xml:space="preserve">Федеральное агентство по делам молодежи </w:t>
      </w:r>
      <w:r w:rsidRPr="001844ED">
        <w:rPr>
          <w:bCs/>
        </w:rPr>
        <w:br/>
        <w:t>при участии некоммерческих и партнерских организаций</w:t>
      </w:r>
      <w:r w:rsidRPr="001844ED">
        <w:t xml:space="preserve"> </w:t>
      </w:r>
      <w:r w:rsidRPr="001844ED">
        <w:rPr>
          <w:b/>
          <w:bCs/>
        </w:rPr>
        <w:t xml:space="preserve">с 28 сентября </w:t>
      </w:r>
      <w:r w:rsidR="001844ED" w:rsidRPr="001844ED">
        <w:rPr>
          <w:b/>
          <w:bCs/>
        </w:rPr>
        <w:br/>
      </w:r>
      <w:r w:rsidRPr="001844ED">
        <w:rPr>
          <w:b/>
          <w:bCs/>
        </w:rPr>
        <w:t>по 30 сентября 2026 года</w:t>
      </w:r>
      <w:r w:rsidRPr="001844ED">
        <w:t xml:space="preserve"> запланировало проведение мероприятий акции </w:t>
      </w:r>
      <w:r w:rsidRPr="001844ED">
        <w:br/>
        <w:t>на территории всех субъектов Российской Федерации (далее – Акция).</w:t>
      </w:r>
    </w:p>
    <w:p w14:paraId="1E3495C9" w14:textId="77777777" w:rsidR="001844ED" w:rsidRPr="001844ED" w:rsidRDefault="001844ED" w:rsidP="001844ED">
      <w:pPr>
        <w:ind w:firstLine="709"/>
        <w:jc w:val="both"/>
      </w:pPr>
      <w:r w:rsidRPr="001844ED">
        <w:rPr>
          <w:b/>
          <w:bCs/>
        </w:rPr>
        <w:t>К</w:t>
      </w:r>
      <w:r w:rsidR="00D43CA1" w:rsidRPr="001844ED">
        <w:rPr>
          <w:b/>
          <w:bCs/>
        </w:rPr>
        <w:t>онтактное лицо по общим организационным вопросам:</w:t>
      </w:r>
    </w:p>
    <w:p w14:paraId="4422595E" w14:textId="4373ECA5" w:rsidR="003D3CC6" w:rsidRDefault="00D43CA1" w:rsidP="001844ED">
      <w:pPr>
        <w:ind w:firstLine="709"/>
        <w:jc w:val="both"/>
      </w:pPr>
      <w:r w:rsidRPr="001844ED">
        <w:t>Плахова Анна Олеговна – сотрудник проектного офиса Федерального агентства по делам молодежи, тел.: (495) 668-80-08 доб.: (5042),</w:t>
      </w:r>
      <w:r w:rsidR="006232E4" w:rsidRPr="001844ED">
        <w:t xml:space="preserve"> </w:t>
      </w:r>
      <w:r w:rsidR="006232E4" w:rsidRPr="001844ED">
        <w:br/>
      </w:r>
      <w:r w:rsidRPr="001844ED">
        <w:t xml:space="preserve">эл. почта: </w:t>
      </w:r>
      <w:hyperlink r:id="rId7" w:history="1">
        <w:r w:rsidR="00B042A0" w:rsidRPr="00B042A0">
          <w:rPr>
            <w:rStyle w:val="a5"/>
            <w:color w:val="000000" w:themeColor="text1"/>
            <w:u w:val="none"/>
          </w:rPr>
          <w:t>aplahova@fadm.gov.ru</w:t>
        </w:r>
      </w:hyperlink>
      <w:r w:rsidRPr="00B042A0">
        <w:rPr>
          <w:color w:val="000000" w:themeColor="text1"/>
        </w:rPr>
        <w:t>.</w:t>
      </w:r>
    </w:p>
    <w:p w14:paraId="5D8F7854" w14:textId="77777777" w:rsidR="00B042A0" w:rsidRPr="001844ED" w:rsidRDefault="00B042A0" w:rsidP="001844ED">
      <w:pPr>
        <w:ind w:firstLine="709"/>
        <w:jc w:val="both"/>
      </w:pPr>
    </w:p>
    <w:p w14:paraId="74CB4270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Рекомендации по формированию регионального штаба</w:t>
      </w:r>
      <w:r w:rsidRPr="001844ED">
        <w:br/>
      </w:r>
      <w:r w:rsidRPr="001844ED">
        <w:rPr>
          <w:b/>
          <w:bCs/>
        </w:rPr>
        <w:t>и волонтерского корпуса Акции</w:t>
      </w:r>
    </w:p>
    <w:p w14:paraId="34C0B3FB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Региональный штаб Акции</w:t>
      </w:r>
      <w:r w:rsidRPr="001844ED">
        <w:t xml:space="preserve"> формируется из числа представителей исполнительных органов субъектов Российской Федерации, профильных ведомств и учреждений, региональных представителей всероссийских общественных организаций.</w:t>
      </w:r>
    </w:p>
    <w:p w14:paraId="5FC5703C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Задачи регионального штаба:</w:t>
      </w:r>
    </w:p>
    <w:p w14:paraId="346F95A6" w14:textId="24B1B595" w:rsidR="003D3CC6" w:rsidRPr="001844ED" w:rsidRDefault="005D058A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>определение</w:t>
      </w:r>
      <w:r w:rsidR="00D43CA1" w:rsidRPr="001844ED">
        <w:t xml:space="preserve"> объемов возможных ресурсов в субъектах Российской Федерации для реализации форматов Акции;</w:t>
      </w:r>
    </w:p>
    <w:p w14:paraId="37CCD1B4" w14:textId="77777777" w:rsidR="003D3CC6" w:rsidRPr="001844ED" w:rsidRDefault="00D43CA1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>формирование волонтерского корпуса Акции;</w:t>
      </w:r>
    </w:p>
    <w:p w14:paraId="4795BC68" w14:textId="3EBFD5FC" w:rsidR="003D3CC6" w:rsidRPr="001844ED" w:rsidRDefault="00D43CA1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 xml:space="preserve">проведение широкой информационной кампании Акции </w:t>
      </w:r>
      <w:r w:rsidR="007963FF" w:rsidRPr="001844ED">
        <w:br/>
      </w:r>
      <w:r w:rsidRPr="001844ED">
        <w:t>и взаимодействие со СМИ;</w:t>
      </w:r>
    </w:p>
    <w:p w14:paraId="5669CFB3" w14:textId="77777777" w:rsidR="003D3CC6" w:rsidRPr="001844ED" w:rsidRDefault="00D43CA1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>организация и проведение мероприятий;</w:t>
      </w:r>
    </w:p>
    <w:p w14:paraId="3451F1C6" w14:textId="77777777" w:rsidR="003D3CC6" w:rsidRPr="001844ED" w:rsidRDefault="00D43CA1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>согласование мест проведения мероприятий с органами местного самоуправления;</w:t>
      </w:r>
    </w:p>
    <w:p w14:paraId="46B51A69" w14:textId="77777777" w:rsidR="003D3CC6" w:rsidRDefault="00D43CA1" w:rsidP="001844ED">
      <w:pPr>
        <w:pStyle w:val="a4"/>
        <w:numPr>
          <w:ilvl w:val="0"/>
          <w:numId w:val="5"/>
        </w:numPr>
        <w:tabs>
          <w:tab w:val="left" w:pos="993"/>
        </w:tabs>
        <w:ind w:firstLine="709"/>
        <w:jc w:val="both"/>
      </w:pPr>
      <w:r w:rsidRPr="001844ED">
        <w:t>предоставление отчетных документов об итогах Акции.</w:t>
      </w:r>
    </w:p>
    <w:p w14:paraId="1140A3F7" w14:textId="77777777" w:rsidR="00B042A0" w:rsidRDefault="00B042A0" w:rsidP="00B042A0">
      <w:pPr>
        <w:tabs>
          <w:tab w:val="left" w:pos="993"/>
        </w:tabs>
        <w:jc w:val="both"/>
      </w:pPr>
    </w:p>
    <w:p w14:paraId="3AAFAAED" w14:textId="77777777" w:rsidR="00B042A0" w:rsidRPr="001844ED" w:rsidRDefault="00B042A0" w:rsidP="00B042A0">
      <w:pPr>
        <w:tabs>
          <w:tab w:val="left" w:pos="993"/>
        </w:tabs>
        <w:jc w:val="both"/>
      </w:pPr>
    </w:p>
    <w:p w14:paraId="1D4DC18C" w14:textId="77777777" w:rsidR="007963FF" w:rsidRPr="001844ED" w:rsidRDefault="007963FF" w:rsidP="001844ED">
      <w:pPr>
        <w:tabs>
          <w:tab w:val="left" w:pos="993"/>
        </w:tabs>
        <w:jc w:val="both"/>
      </w:pPr>
    </w:p>
    <w:p w14:paraId="2CC3140C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lastRenderedPageBreak/>
        <w:t>Информационное сопровождение Акции</w:t>
      </w:r>
    </w:p>
    <w:p w14:paraId="52E4EB65" w14:textId="77777777" w:rsidR="003D3CC6" w:rsidRPr="001844ED" w:rsidRDefault="00D43CA1" w:rsidP="001844ED">
      <w:pPr>
        <w:ind w:firstLine="709"/>
        <w:jc w:val="both"/>
      </w:pPr>
      <w:r w:rsidRPr="001844ED">
        <w:t>Акция должна иметь массовую информационную кампанию по всем доступным и активным каналам (социальные сети, мессенджеры, СМИ). Качественным усилением результата охвата аудитории может стать привлечение к участию известных личностей (блогеров, лидеров общественного мнения и т. д.) с целью информирования аудитории о старте мероприятий.</w:t>
      </w:r>
    </w:p>
    <w:p w14:paraId="33277622" w14:textId="6080FEE9" w:rsidR="003D3CC6" w:rsidRPr="001844ED" w:rsidRDefault="00D43CA1" w:rsidP="001844ED">
      <w:pPr>
        <w:ind w:firstLine="709"/>
        <w:jc w:val="both"/>
      </w:pPr>
      <w:r w:rsidRPr="001844ED">
        <w:t xml:space="preserve">Необходимо организовать подключение региональных СМИ для съемок сюжетов о мероприятиях Акции, а также осуществлять качественную фото- </w:t>
      </w:r>
      <w:r w:rsidR="007963FF" w:rsidRPr="001844ED">
        <w:br/>
      </w:r>
      <w:r w:rsidRPr="001844ED">
        <w:t>и видеосъемку мероприятий для публикации материалов в социальных сетях субъекта Российской Федерации с целью освещения Акции на более широкую аудиторию.</w:t>
      </w:r>
    </w:p>
    <w:p w14:paraId="5BA3751A" w14:textId="5496B2C5" w:rsidR="002E6C38" w:rsidRPr="001844ED" w:rsidRDefault="00D43CA1" w:rsidP="00DE15B8">
      <w:pPr>
        <w:ind w:firstLine="709"/>
        <w:jc w:val="both"/>
      </w:pPr>
      <w:r w:rsidRPr="001844ED">
        <w:t xml:space="preserve">В срок </w:t>
      </w:r>
      <w:r w:rsidRPr="001844ED">
        <w:rPr>
          <w:b/>
          <w:bCs/>
        </w:rPr>
        <w:t xml:space="preserve">до </w:t>
      </w:r>
      <w:r w:rsidR="004C6111">
        <w:rPr>
          <w:b/>
          <w:bCs/>
        </w:rPr>
        <w:t>2</w:t>
      </w:r>
      <w:r w:rsidR="00DE15B8">
        <w:rPr>
          <w:b/>
          <w:bCs/>
        </w:rPr>
        <w:t>3</w:t>
      </w:r>
      <w:r w:rsidRPr="001844ED">
        <w:rPr>
          <w:b/>
          <w:bCs/>
        </w:rPr>
        <w:t xml:space="preserve"> сентября 2026 года</w:t>
      </w:r>
      <w:r w:rsidRPr="001844ED">
        <w:t xml:space="preserve"> необходимо внести информацию об ответственном лице (ФИО + контактные данные) и перечень мероприятий по ссылке:</w:t>
      </w:r>
      <w:r w:rsidR="00147899">
        <w:t xml:space="preserve"> </w:t>
      </w:r>
      <w:r w:rsidR="00DE15B8" w:rsidRPr="00DE15B8">
        <w:t>https://disk.yandex.ru/i/YIRU43QSpw1HNw</w:t>
      </w:r>
    </w:p>
    <w:p w14:paraId="3C3576A9" w14:textId="581F5252" w:rsidR="003D3CC6" w:rsidRPr="001844ED" w:rsidRDefault="00D43CA1" w:rsidP="001844ED">
      <w:pPr>
        <w:ind w:firstLine="709"/>
        <w:jc w:val="both"/>
      </w:pPr>
      <w:r w:rsidRPr="001844ED">
        <w:t xml:space="preserve">В срок </w:t>
      </w:r>
      <w:r w:rsidRPr="001844ED">
        <w:rPr>
          <w:b/>
          <w:bCs/>
        </w:rPr>
        <w:t xml:space="preserve">до </w:t>
      </w:r>
      <w:r w:rsidR="004F1F5A">
        <w:rPr>
          <w:b/>
          <w:bCs/>
        </w:rPr>
        <w:t>21</w:t>
      </w:r>
      <w:r w:rsidRPr="001844ED">
        <w:rPr>
          <w:b/>
          <w:bCs/>
        </w:rPr>
        <w:t xml:space="preserve"> сентября 2026 года</w:t>
      </w:r>
      <w:r w:rsidRPr="001844ED">
        <w:t xml:space="preserve"> необходимо опубликовать запланированные мероприятия на платформе </w:t>
      </w:r>
      <w:r w:rsidR="00DE15B8">
        <w:t>Д</w:t>
      </w:r>
      <w:r w:rsidRPr="001844ED">
        <w:t>обро.рф по ссылке:</w:t>
      </w:r>
      <w:r w:rsidR="009156FD" w:rsidRPr="001844ED">
        <w:t xml:space="preserve"> dobro.ru/</w:t>
      </w:r>
      <w:proofErr w:type="spellStart"/>
      <w:r w:rsidR="009156FD" w:rsidRPr="001844ED">
        <w:t>project</w:t>
      </w:r>
      <w:proofErr w:type="spellEnd"/>
      <w:r w:rsidR="009156FD" w:rsidRPr="001844ED">
        <w:t>/10135325</w:t>
      </w:r>
      <w:r w:rsidRPr="001844ED">
        <w:t>.</w:t>
      </w:r>
    </w:p>
    <w:p w14:paraId="6A160D41" w14:textId="15B544D8" w:rsidR="003D3CC6" w:rsidRPr="001844ED" w:rsidRDefault="00D43CA1" w:rsidP="001844ED">
      <w:pPr>
        <w:ind w:firstLine="709"/>
        <w:jc w:val="both"/>
      </w:pPr>
      <w:r w:rsidRPr="001844ED">
        <w:t xml:space="preserve">Необходимо в течение 2 часов после проведения мероприятий Акции вносить ссылку на облачное хранилище с фото- и видеоматериалами </w:t>
      </w:r>
      <w:r w:rsidR="007963FF" w:rsidRPr="001844ED">
        <w:br/>
      </w:r>
      <w:r w:rsidRPr="001844ED">
        <w:t>по ссылкам, указанным выше.</w:t>
      </w:r>
    </w:p>
    <w:p w14:paraId="6B076AFA" w14:textId="4039F49D" w:rsidR="003D3CC6" w:rsidRPr="001844ED" w:rsidRDefault="00D43CA1" w:rsidP="001844ED">
      <w:pPr>
        <w:ind w:firstLine="709"/>
        <w:jc w:val="both"/>
      </w:pPr>
      <w:r w:rsidRPr="001844ED">
        <w:t xml:space="preserve">Просим внести в срок </w:t>
      </w:r>
      <w:r w:rsidRPr="001844ED">
        <w:rPr>
          <w:b/>
          <w:bCs/>
        </w:rPr>
        <w:t xml:space="preserve">до </w:t>
      </w:r>
      <w:r w:rsidR="0049425F">
        <w:rPr>
          <w:b/>
          <w:bCs/>
        </w:rPr>
        <w:t>21</w:t>
      </w:r>
      <w:r w:rsidRPr="001844ED">
        <w:rPr>
          <w:b/>
          <w:bCs/>
        </w:rPr>
        <w:t xml:space="preserve"> сентября 2026 года</w:t>
      </w:r>
      <w:r w:rsidRPr="001844ED">
        <w:t xml:space="preserve"> информацию о крупных запланированных мероприятиях в субъ</w:t>
      </w:r>
      <w:bookmarkStart w:id="0" w:name="_GoBack"/>
      <w:bookmarkEnd w:id="0"/>
      <w:r w:rsidRPr="001844ED">
        <w:t xml:space="preserve">екте Российской Федерации </w:t>
      </w:r>
      <w:r w:rsidR="007963FF" w:rsidRPr="001844ED">
        <w:br/>
      </w:r>
      <w:r w:rsidRPr="001844ED">
        <w:t>для освещения в СМИ (точки на подсветку):</w:t>
      </w:r>
      <w:r w:rsidR="009156FD" w:rsidRPr="001844ED">
        <w:t xml:space="preserve"> disk.yandex.ru/i/MiwsP9zn8zOgMQ</w:t>
      </w:r>
      <w:r w:rsidRPr="001844ED">
        <w:t>.</w:t>
      </w:r>
    </w:p>
    <w:p w14:paraId="169FD609" w14:textId="6DFC7016" w:rsidR="003D3CC6" w:rsidRPr="001844ED" w:rsidRDefault="00D43CA1" w:rsidP="001844ED">
      <w:pPr>
        <w:ind w:firstLine="709"/>
        <w:jc w:val="both"/>
        <w:rPr>
          <w:b/>
          <w:bCs/>
        </w:rPr>
      </w:pPr>
      <w:r w:rsidRPr="001844ED">
        <w:t>Публикуя информацию в социальных сетях, необходимо использовать хештеги:</w:t>
      </w:r>
      <w:r w:rsidRPr="001844ED">
        <w:rPr>
          <w:b/>
          <w:bCs/>
        </w:rPr>
        <w:t xml:space="preserve"> #Росмолод</w:t>
      </w:r>
      <w:r w:rsidR="00DD7744">
        <w:rPr>
          <w:b/>
          <w:bCs/>
        </w:rPr>
        <w:t>ё</w:t>
      </w:r>
      <w:r w:rsidRPr="001844ED">
        <w:rPr>
          <w:b/>
          <w:bCs/>
        </w:rPr>
        <w:t>жь</w:t>
      </w:r>
      <w:r w:rsidR="00DD7744">
        <w:rPr>
          <w:b/>
          <w:bCs/>
        </w:rPr>
        <w:t>,</w:t>
      </w:r>
      <w:r w:rsidRPr="001844ED">
        <w:rPr>
          <w:b/>
          <w:bCs/>
        </w:rPr>
        <w:t xml:space="preserve"> #МЫВМЕСТЕ.</w:t>
      </w:r>
    </w:p>
    <w:p w14:paraId="7FB3C030" w14:textId="77777777" w:rsidR="00FB3DFC" w:rsidRPr="001844ED" w:rsidRDefault="00FB3DFC" w:rsidP="00DD7744">
      <w:pPr>
        <w:jc w:val="both"/>
      </w:pPr>
    </w:p>
    <w:p w14:paraId="085623DF" w14:textId="120018BD" w:rsidR="007963FF" w:rsidRPr="001844ED" w:rsidRDefault="00D43CA1" w:rsidP="001844ED">
      <w:pPr>
        <w:jc w:val="center"/>
        <w:rPr>
          <w:b/>
          <w:bCs/>
        </w:rPr>
      </w:pPr>
      <w:r w:rsidRPr="001844ED">
        <w:rPr>
          <w:b/>
          <w:bCs/>
        </w:rPr>
        <w:t>Описание мероприятий, рекомендованных к реализации в рамках</w:t>
      </w:r>
      <w:r w:rsidRPr="001844ED">
        <w:br/>
      </w:r>
      <w:r w:rsidRPr="001844ED">
        <w:rPr>
          <w:b/>
          <w:bCs/>
        </w:rPr>
        <w:t>Акции ко Дню воссоединения</w:t>
      </w:r>
      <w:r w:rsidR="00DD7744">
        <w:rPr>
          <w:b/>
          <w:bCs/>
        </w:rPr>
        <w:t xml:space="preserve"> с Донбассом и Новороссии</w:t>
      </w:r>
    </w:p>
    <w:p w14:paraId="39A472FE" w14:textId="77777777" w:rsidR="002E6C38" w:rsidRPr="001844ED" w:rsidRDefault="002E6C38" w:rsidP="001844ED">
      <w:pPr>
        <w:jc w:val="center"/>
      </w:pPr>
    </w:p>
    <w:p w14:paraId="734F55A4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«Одна история»</w:t>
      </w:r>
    </w:p>
    <w:p w14:paraId="45957A07" w14:textId="65E86E40" w:rsidR="003D3CC6" w:rsidRPr="001844ED" w:rsidRDefault="004B7316" w:rsidP="001844ED">
      <w:pPr>
        <w:ind w:firstLine="709"/>
        <w:jc w:val="both"/>
      </w:pPr>
      <w:r>
        <w:t>Просим в рамках формата</w:t>
      </w:r>
      <w:r w:rsidR="00D43CA1" w:rsidRPr="001844ED">
        <w:t xml:space="preserve"> посет</w:t>
      </w:r>
      <w:r w:rsidR="00C4437C">
        <w:t>ить</w:t>
      </w:r>
      <w:r w:rsidR="00D43CA1" w:rsidRPr="001844ED">
        <w:t xml:space="preserve"> семьи участников специальной военной операции. </w:t>
      </w:r>
      <w:r w:rsidR="00C4437C">
        <w:t>О</w:t>
      </w:r>
      <w:r w:rsidR="00D43CA1" w:rsidRPr="001844ED">
        <w:t>ка</w:t>
      </w:r>
      <w:r w:rsidR="00C4437C">
        <w:t>зать</w:t>
      </w:r>
      <w:r w:rsidR="00D43CA1" w:rsidRPr="001844ED">
        <w:t xml:space="preserve"> помощь в быту и зафиксир</w:t>
      </w:r>
      <w:r w:rsidR="00C4437C">
        <w:t>овать</w:t>
      </w:r>
      <w:r w:rsidR="00D43CA1" w:rsidRPr="001844ED">
        <w:t xml:space="preserve"> актуальные нужды семей, чтобы оперативно передать информацию в профильные органы </w:t>
      </w:r>
      <w:proofErr w:type="spellStart"/>
      <w:r w:rsidR="00D43CA1" w:rsidRPr="001844ED">
        <w:t>властидля</w:t>
      </w:r>
      <w:proofErr w:type="spellEnd"/>
      <w:r w:rsidR="00D43CA1" w:rsidRPr="001844ED">
        <w:t xml:space="preserve"> дальнейшего решения.</w:t>
      </w:r>
    </w:p>
    <w:p w14:paraId="1277255A" w14:textId="61DBA953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7FE0BA1E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6B511B97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219C5217" w14:textId="313309F4" w:rsidR="003D3CC6" w:rsidRPr="001844ED" w:rsidRDefault="00D43CA1" w:rsidP="001844ED">
      <w:pPr>
        <w:pStyle w:val="a4"/>
        <w:numPr>
          <w:ilvl w:val="0"/>
          <w:numId w:val="17"/>
        </w:numPr>
        <w:tabs>
          <w:tab w:val="left" w:pos="993"/>
        </w:tabs>
        <w:ind w:firstLine="709"/>
        <w:jc w:val="both"/>
      </w:pPr>
      <w:r w:rsidRPr="001844ED">
        <w:lastRenderedPageBreak/>
        <w:t xml:space="preserve">Совместно с исполнительными органами субъекта </w:t>
      </w:r>
      <w:r w:rsidR="002E6C38" w:rsidRPr="001844ED">
        <w:br/>
      </w:r>
      <w:r w:rsidRPr="001844ED">
        <w:t>Российской Федерации и органами местного самоуправления сформировать перечень семей участников специальной военной операции</w:t>
      </w:r>
      <w:r w:rsidR="00C4437C">
        <w:t>.</w:t>
      </w:r>
    </w:p>
    <w:p w14:paraId="50920742" w14:textId="77777777" w:rsidR="003D3CC6" w:rsidRPr="001844ED" w:rsidRDefault="00D43CA1" w:rsidP="001844ED">
      <w:pPr>
        <w:pStyle w:val="a4"/>
        <w:numPr>
          <w:ilvl w:val="0"/>
          <w:numId w:val="17"/>
        </w:numPr>
        <w:tabs>
          <w:tab w:val="left" w:pos="993"/>
        </w:tabs>
        <w:ind w:firstLine="709"/>
        <w:jc w:val="both"/>
      </w:pPr>
      <w:r w:rsidRPr="001844ED">
        <w:t>Посетить семьи, оказать помощь в быту и зафиксировать актуальные нужды.</w:t>
      </w:r>
    </w:p>
    <w:p w14:paraId="0D2D3CAE" w14:textId="77777777" w:rsidR="003D3CC6" w:rsidRPr="001844ED" w:rsidRDefault="00D43CA1" w:rsidP="001844ED">
      <w:pPr>
        <w:pStyle w:val="a4"/>
        <w:numPr>
          <w:ilvl w:val="0"/>
          <w:numId w:val="17"/>
        </w:numPr>
        <w:tabs>
          <w:tab w:val="left" w:pos="993"/>
        </w:tabs>
        <w:ind w:firstLine="709"/>
        <w:jc w:val="both"/>
      </w:pPr>
      <w:r w:rsidRPr="001844ED">
        <w:t>Передать информацию о выявленных нуждах в исполнительные органы субъекта Российской Федерации для оперативного решения.</w:t>
      </w:r>
    </w:p>
    <w:p w14:paraId="1B7DA08D" w14:textId="1C40DA98" w:rsidR="003D3CC6" w:rsidRPr="001844ED" w:rsidRDefault="00D43CA1" w:rsidP="001844ED">
      <w:pPr>
        <w:pStyle w:val="a4"/>
        <w:numPr>
          <w:ilvl w:val="0"/>
          <w:numId w:val="17"/>
        </w:numPr>
        <w:tabs>
          <w:tab w:val="left" w:pos="993"/>
        </w:tabs>
        <w:ind w:firstLine="709"/>
        <w:jc w:val="both"/>
      </w:pPr>
      <w:r w:rsidRPr="001844ED">
        <w:t xml:space="preserve">Осуществить фото- и видеосъемку </w:t>
      </w:r>
      <w:r w:rsidRPr="00C4437C">
        <w:rPr>
          <w:b/>
          <w:bCs/>
        </w:rPr>
        <w:t>(строго с согласия семей)</w:t>
      </w:r>
      <w:r w:rsidRPr="001844ED">
        <w:t xml:space="preserve"> </w:t>
      </w:r>
      <w:r w:rsidR="007963FF" w:rsidRPr="001844ED">
        <w:br/>
      </w:r>
      <w:r w:rsidRPr="001844ED">
        <w:t xml:space="preserve">и в течение 2 часов после окончания загрузить материалы на </w:t>
      </w:r>
      <w:proofErr w:type="spellStart"/>
      <w:r w:rsidR="00E05535" w:rsidRPr="001844ED">
        <w:t>Яндекс.Диск</w:t>
      </w:r>
      <w:proofErr w:type="spellEnd"/>
      <w:r w:rsidRPr="001844ED">
        <w:t>, разместив ссылку в отчетных таблицах.</w:t>
      </w:r>
    </w:p>
    <w:p w14:paraId="3D8503A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32EB2ED6" w14:textId="4770B7E7" w:rsidR="003D3CC6" w:rsidRPr="001844ED" w:rsidRDefault="002E6C38" w:rsidP="001844ED">
      <w:pPr>
        <w:ind w:firstLine="709"/>
        <w:jc w:val="both"/>
      </w:pPr>
      <w:r w:rsidRPr="001844ED">
        <w:t xml:space="preserve">Плахова Анна Олеговна – сотрудник проектного офиса </w:t>
      </w:r>
      <w:r w:rsidR="00E05535" w:rsidRPr="001844ED">
        <w:br/>
      </w:r>
      <w:r w:rsidRPr="001844ED">
        <w:t xml:space="preserve">Федерального агентства по делам молодежи, тел.: (495) 668-80-08 доб.: (5042), </w:t>
      </w:r>
      <w:r w:rsidR="00A130D3" w:rsidRPr="001844ED">
        <w:br/>
      </w:r>
      <w:r w:rsidRPr="001844ED">
        <w:t>эл. почта: aplahova@fadm.gov.ru.</w:t>
      </w:r>
    </w:p>
    <w:p w14:paraId="78A2C40A" w14:textId="77777777" w:rsidR="007963FF" w:rsidRPr="001844ED" w:rsidRDefault="007963FF" w:rsidP="001844ED">
      <w:pPr>
        <w:jc w:val="center"/>
      </w:pPr>
    </w:p>
    <w:p w14:paraId="03708E8E" w14:textId="743759BB" w:rsidR="003D3CC6" w:rsidRPr="001844ED" w:rsidRDefault="00D43CA1" w:rsidP="001844ED">
      <w:pPr>
        <w:jc w:val="center"/>
      </w:pPr>
      <w:r w:rsidRPr="001844ED">
        <w:rPr>
          <w:b/>
          <w:bCs/>
        </w:rPr>
        <w:t>«</w:t>
      </w:r>
      <w:r w:rsidR="004B7316">
        <w:rPr>
          <w:b/>
          <w:bCs/>
        </w:rPr>
        <w:t>Один народ</w:t>
      </w:r>
      <w:r w:rsidRPr="001844ED">
        <w:rPr>
          <w:b/>
          <w:bCs/>
        </w:rPr>
        <w:t>»</w:t>
      </w:r>
    </w:p>
    <w:p w14:paraId="101983A7" w14:textId="756F18CD" w:rsidR="003D3CC6" w:rsidRPr="001844ED" w:rsidRDefault="004B7316" w:rsidP="001844ED">
      <w:pPr>
        <w:ind w:firstLine="709"/>
        <w:jc w:val="both"/>
      </w:pPr>
      <w:r>
        <w:t>Просим</w:t>
      </w:r>
      <w:r w:rsidR="00D43CA1" w:rsidRPr="001844ED">
        <w:t xml:space="preserve"> организ</w:t>
      </w:r>
      <w:r>
        <w:t>овать</w:t>
      </w:r>
      <w:r w:rsidR="00D43CA1" w:rsidRPr="001844ED">
        <w:t xml:space="preserve"> тренировки по первой помощи, сборке-разборке оружия и выставки обмундирования. В рамках мероприятий </w:t>
      </w:r>
      <w:r>
        <w:t xml:space="preserve">просим проводить </w:t>
      </w:r>
      <w:r w:rsidR="00D43CA1" w:rsidRPr="001844ED">
        <w:t>обуч</w:t>
      </w:r>
      <w:r>
        <w:t xml:space="preserve">ение </w:t>
      </w:r>
      <w:r w:rsidR="006232E4" w:rsidRPr="001844ED">
        <w:t>правилам поведения</w:t>
      </w:r>
      <w:r w:rsidR="00D43CA1" w:rsidRPr="001844ED">
        <w:t xml:space="preserve"> при тревоге, подготовке помещений, сбору базового набора, методам борьбы с паникой и дезинформацией.</w:t>
      </w:r>
    </w:p>
    <w:p w14:paraId="3DDC5BA2" w14:textId="2CF352FD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49B43802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21D57C9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161A95B7" w14:textId="5FE46013" w:rsidR="003D3CC6" w:rsidRPr="001844ED" w:rsidRDefault="00D43CA1" w:rsidP="001844ED">
      <w:pPr>
        <w:pStyle w:val="a4"/>
        <w:numPr>
          <w:ilvl w:val="0"/>
          <w:numId w:val="3"/>
        </w:numPr>
        <w:tabs>
          <w:tab w:val="left" w:pos="993"/>
        </w:tabs>
        <w:ind w:firstLine="709"/>
        <w:jc w:val="both"/>
      </w:pPr>
      <w:r w:rsidRPr="001844ED">
        <w:t xml:space="preserve">Определить место и время проведения тренировок совместно </w:t>
      </w:r>
      <w:r w:rsidR="002E6C38" w:rsidRPr="001844ED">
        <w:br/>
      </w:r>
      <w:r w:rsidR="00E05535" w:rsidRPr="001844ED">
        <w:t xml:space="preserve">с исполнительными органами субъектов Российской Федерации в сфере молодежной политики </w:t>
      </w:r>
      <w:r w:rsidRPr="001844ED">
        <w:t>и силовыми структурами.</w:t>
      </w:r>
    </w:p>
    <w:p w14:paraId="14EE3891" w14:textId="77777777" w:rsidR="003D3CC6" w:rsidRPr="001844ED" w:rsidRDefault="00D43CA1" w:rsidP="001844ED">
      <w:pPr>
        <w:pStyle w:val="a4"/>
        <w:numPr>
          <w:ilvl w:val="0"/>
          <w:numId w:val="3"/>
        </w:numPr>
        <w:tabs>
          <w:tab w:val="left" w:pos="993"/>
        </w:tabs>
        <w:ind w:firstLine="709"/>
        <w:jc w:val="both"/>
      </w:pPr>
      <w:r w:rsidRPr="001844ED">
        <w:t>Привлечь специалистов по оказанию первой помощи и военно-патриотическим дисциплинам для проведения обучения.</w:t>
      </w:r>
    </w:p>
    <w:p w14:paraId="11FCD72A" w14:textId="7B4D13CF" w:rsidR="003D3CC6" w:rsidRPr="001844ED" w:rsidRDefault="00D43CA1" w:rsidP="001844ED">
      <w:pPr>
        <w:pStyle w:val="a4"/>
        <w:numPr>
          <w:ilvl w:val="0"/>
          <w:numId w:val="3"/>
        </w:numPr>
        <w:tabs>
          <w:tab w:val="left" w:pos="993"/>
        </w:tabs>
        <w:ind w:firstLine="709"/>
        <w:jc w:val="both"/>
      </w:pPr>
      <w:r w:rsidRPr="001844ED">
        <w:t xml:space="preserve">Организовать выставку обмундирования и тематические стенды </w:t>
      </w:r>
      <w:r w:rsidR="002E6C38" w:rsidRPr="001844ED">
        <w:br/>
      </w:r>
      <w:r w:rsidRPr="001844ED">
        <w:t>для участников.</w:t>
      </w:r>
    </w:p>
    <w:p w14:paraId="2BD71A7C" w14:textId="77777777" w:rsidR="003D3CC6" w:rsidRPr="001844ED" w:rsidRDefault="00D43CA1" w:rsidP="001844ED">
      <w:pPr>
        <w:pStyle w:val="a4"/>
        <w:numPr>
          <w:ilvl w:val="0"/>
          <w:numId w:val="3"/>
        </w:numPr>
        <w:tabs>
          <w:tab w:val="left" w:pos="993"/>
        </w:tabs>
        <w:ind w:firstLine="709"/>
        <w:jc w:val="both"/>
      </w:pPr>
      <w:r w:rsidRPr="001844ED">
        <w:t>Провести тренировки и обеспечить фото- и видеосъемку.</w:t>
      </w:r>
    </w:p>
    <w:p w14:paraId="349D952B" w14:textId="395C7CAE" w:rsidR="00E05535" w:rsidRPr="001844ED" w:rsidRDefault="00D43CA1" w:rsidP="001844ED">
      <w:pPr>
        <w:pStyle w:val="a4"/>
        <w:numPr>
          <w:ilvl w:val="0"/>
          <w:numId w:val="3"/>
        </w:numPr>
        <w:tabs>
          <w:tab w:val="left" w:pos="993"/>
        </w:tabs>
        <w:ind w:firstLine="709"/>
        <w:jc w:val="both"/>
      </w:pPr>
      <w:r w:rsidRPr="001844ED">
        <w:t xml:space="preserve">В течение 2 часов после окончания загрузить материалы </w:t>
      </w:r>
      <w:r w:rsidR="002E6C38" w:rsidRPr="001844ED">
        <w:br/>
      </w:r>
      <w:r w:rsidRPr="001844ED">
        <w:t xml:space="preserve">на </w:t>
      </w:r>
      <w:proofErr w:type="spellStart"/>
      <w:r w:rsidR="00E05535" w:rsidRPr="001844ED">
        <w:t>Яндекс.Диск</w:t>
      </w:r>
      <w:proofErr w:type="spellEnd"/>
      <w:r w:rsidR="004B7316">
        <w:t xml:space="preserve"> </w:t>
      </w:r>
      <w:r w:rsidRPr="001844ED">
        <w:t>и разместить ссылку в отчетных таблицах.</w:t>
      </w:r>
    </w:p>
    <w:p w14:paraId="3DBBB064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1F8A4E9F" w14:textId="426FABB0" w:rsidR="002E6C38" w:rsidRDefault="002E6C38" w:rsidP="001844ED">
      <w:pPr>
        <w:ind w:firstLine="709"/>
        <w:jc w:val="both"/>
      </w:pPr>
      <w:r w:rsidRPr="001844ED">
        <w:t xml:space="preserve">Плахова Анна Олеговна – сотрудник проектного офиса </w:t>
      </w:r>
      <w:r w:rsidR="00E05535" w:rsidRPr="001844ED">
        <w:br/>
      </w:r>
      <w:r w:rsidRPr="001844ED">
        <w:t xml:space="preserve">Федерального агентства по делам молодежи, тел.: (495) 668-80-08 доб.: (5042), </w:t>
      </w:r>
      <w:r w:rsidR="00A130D3" w:rsidRPr="001844ED">
        <w:br/>
      </w:r>
      <w:r w:rsidRPr="001844ED">
        <w:t xml:space="preserve">эл. почта: </w:t>
      </w:r>
      <w:hyperlink r:id="rId8" w:history="1">
        <w:r w:rsidR="00A22890" w:rsidRPr="00A22890">
          <w:rPr>
            <w:rStyle w:val="a5"/>
            <w:color w:val="000000" w:themeColor="text1"/>
            <w:u w:val="none"/>
          </w:rPr>
          <w:t>aplahova@fadm.gov.ru</w:t>
        </w:r>
      </w:hyperlink>
      <w:r w:rsidRPr="00A22890">
        <w:rPr>
          <w:color w:val="000000" w:themeColor="text1"/>
        </w:rPr>
        <w:t>.</w:t>
      </w:r>
    </w:p>
    <w:p w14:paraId="60136447" w14:textId="77777777" w:rsidR="00A22890" w:rsidRPr="001844ED" w:rsidRDefault="00A22890" w:rsidP="001844ED">
      <w:pPr>
        <w:ind w:firstLine="709"/>
        <w:jc w:val="both"/>
      </w:pPr>
    </w:p>
    <w:p w14:paraId="6E163EBE" w14:textId="5B147282" w:rsidR="003D3CC6" w:rsidRPr="001844ED" w:rsidRDefault="00D43CA1" w:rsidP="001844ED">
      <w:pPr>
        <w:jc w:val="center"/>
      </w:pPr>
      <w:r w:rsidRPr="001844ED">
        <w:rPr>
          <w:b/>
          <w:bCs/>
        </w:rPr>
        <w:t>«</w:t>
      </w:r>
      <w:r w:rsidR="00A22890">
        <w:rPr>
          <w:b/>
          <w:bCs/>
        </w:rPr>
        <w:t>Одна страна</w:t>
      </w:r>
      <w:r w:rsidRPr="001844ED">
        <w:rPr>
          <w:b/>
          <w:bCs/>
        </w:rPr>
        <w:t>»</w:t>
      </w:r>
    </w:p>
    <w:p w14:paraId="6671DF01" w14:textId="5BE95E19" w:rsidR="003D3CC6" w:rsidRPr="001844ED" w:rsidRDefault="00D43CA1" w:rsidP="001844ED">
      <w:pPr>
        <w:ind w:firstLine="709"/>
        <w:jc w:val="both"/>
      </w:pPr>
      <w:r w:rsidRPr="001844ED">
        <w:lastRenderedPageBreak/>
        <w:t xml:space="preserve">В образовательных учреждениях субъектов Российской Федерации </w:t>
      </w:r>
      <w:r w:rsidR="00A22890">
        <w:t xml:space="preserve">просим провести </w:t>
      </w:r>
      <w:r w:rsidRPr="001844ED">
        <w:t xml:space="preserve">исторические встречи с молодежью, посвященные истории </w:t>
      </w:r>
      <w:r w:rsidR="002E6C38" w:rsidRPr="001844ED">
        <w:br/>
      </w:r>
      <w:r w:rsidRPr="001844ED">
        <w:t xml:space="preserve">и событиям в Донецкой и Луганской Народных Республиках, Запорожской </w:t>
      </w:r>
      <w:r w:rsidR="002E6C38" w:rsidRPr="001844ED">
        <w:br/>
      </w:r>
      <w:r w:rsidRPr="001844ED">
        <w:t xml:space="preserve">и Херсонской областях. Мероприятия </w:t>
      </w:r>
      <w:r w:rsidR="00A22890">
        <w:t>необходимо провести</w:t>
      </w:r>
      <w:r w:rsidRPr="001844ED">
        <w:t xml:space="preserve"> при участии региональных отделений Российского общества «Знание».</w:t>
      </w:r>
    </w:p>
    <w:p w14:paraId="39851D6E" w14:textId="22A8EA58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42C6C64C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5EB23A6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76789295" w14:textId="2F4C37B0" w:rsidR="003D3CC6" w:rsidRPr="001844ED" w:rsidRDefault="00D43CA1" w:rsidP="001844ED">
      <w:pPr>
        <w:pStyle w:val="a4"/>
        <w:numPr>
          <w:ilvl w:val="0"/>
          <w:numId w:val="8"/>
        </w:numPr>
        <w:tabs>
          <w:tab w:val="left" w:pos="993"/>
        </w:tabs>
        <w:ind w:firstLine="709"/>
        <w:jc w:val="both"/>
      </w:pPr>
      <w:r w:rsidRPr="001844ED">
        <w:t xml:space="preserve">Связаться с региональным отделением Российского общества «Знание» для организации </w:t>
      </w:r>
      <w:r w:rsidR="00A22890">
        <w:t>мероприятия</w:t>
      </w:r>
      <w:r w:rsidRPr="001844ED">
        <w:t>.</w:t>
      </w:r>
    </w:p>
    <w:p w14:paraId="2901957A" w14:textId="3034A046" w:rsidR="003D3CC6" w:rsidRPr="001844ED" w:rsidRDefault="00D43CA1" w:rsidP="00A22890">
      <w:pPr>
        <w:pStyle w:val="a4"/>
        <w:numPr>
          <w:ilvl w:val="0"/>
          <w:numId w:val="8"/>
        </w:numPr>
        <w:tabs>
          <w:tab w:val="left" w:pos="993"/>
        </w:tabs>
        <w:ind w:firstLine="709"/>
        <w:jc w:val="both"/>
      </w:pPr>
      <w:r w:rsidRPr="001844ED">
        <w:t xml:space="preserve">Определить образовательные учреждения субъекта </w:t>
      </w:r>
      <w:r w:rsidR="00E05535" w:rsidRPr="001844ED">
        <w:br/>
      </w:r>
      <w:r w:rsidRPr="001844ED">
        <w:t>Российской Федерации</w:t>
      </w:r>
      <w:r w:rsidR="00A22890">
        <w:t xml:space="preserve"> и с</w:t>
      </w:r>
      <w:r w:rsidRPr="001844ED">
        <w:t>огласовать дату, время и программу встречи.</w:t>
      </w:r>
    </w:p>
    <w:p w14:paraId="3CD02E41" w14:textId="77777777" w:rsidR="003D3CC6" w:rsidRPr="001844ED" w:rsidRDefault="00D43CA1" w:rsidP="001844ED">
      <w:pPr>
        <w:pStyle w:val="a4"/>
        <w:numPr>
          <w:ilvl w:val="0"/>
          <w:numId w:val="8"/>
        </w:numPr>
        <w:tabs>
          <w:tab w:val="left" w:pos="993"/>
        </w:tabs>
        <w:ind w:firstLine="709"/>
        <w:jc w:val="both"/>
      </w:pPr>
      <w:r w:rsidRPr="001844ED">
        <w:t>Провести встречу, обеспечить фото- и видеосъемку.</w:t>
      </w:r>
    </w:p>
    <w:p w14:paraId="198B51A7" w14:textId="4B2059C6" w:rsidR="003D3CC6" w:rsidRPr="001844ED" w:rsidRDefault="00D43CA1" w:rsidP="001844ED">
      <w:pPr>
        <w:pStyle w:val="a4"/>
        <w:numPr>
          <w:ilvl w:val="0"/>
          <w:numId w:val="8"/>
        </w:numPr>
        <w:tabs>
          <w:tab w:val="left" w:pos="993"/>
        </w:tabs>
        <w:ind w:firstLine="709"/>
        <w:jc w:val="both"/>
      </w:pPr>
      <w:r w:rsidRPr="001844ED">
        <w:t xml:space="preserve">В течение 2 часов после окончания загрузить материалы </w:t>
      </w:r>
      <w:r w:rsidR="002E6C38" w:rsidRPr="001844ED">
        <w:br/>
      </w:r>
      <w:r w:rsidRPr="001844ED">
        <w:t xml:space="preserve">на </w:t>
      </w:r>
      <w:proofErr w:type="spellStart"/>
      <w:r w:rsidR="00E05535" w:rsidRPr="001844ED">
        <w:t>Яндекс.Диск</w:t>
      </w:r>
      <w:proofErr w:type="spellEnd"/>
      <w:r w:rsidR="00A22890">
        <w:t xml:space="preserve"> </w:t>
      </w:r>
      <w:r w:rsidRPr="001844ED">
        <w:t>и разместить ссылку в отчетных таблицах.</w:t>
      </w:r>
    </w:p>
    <w:p w14:paraId="10C82593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69562AD4" w14:textId="11854543" w:rsidR="003D3CC6" w:rsidRPr="001844ED" w:rsidRDefault="002E6C38" w:rsidP="001844ED">
      <w:pPr>
        <w:ind w:firstLine="709"/>
        <w:jc w:val="both"/>
      </w:pPr>
      <w:r w:rsidRPr="001844ED">
        <w:t xml:space="preserve">Плахова Анна Олеговна – сотрудник проектного офиса </w:t>
      </w:r>
      <w:r w:rsidR="00E05535" w:rsidRPr="001844ED">
        <w:br/>
      </w:r>
      <w:r w:rsidRPr="001844ED">
        <w:t xml:space="preserve">Федерального агентства по делам молодежи, тел.: (495) 668-80-08 доб.: (5042), </w:t>
      </w:r>
      <w:r w:rsidR="00BD691D" w:rsidRPr="001844ED">
        <w:br/>
      </w:r>
      <w:r w:rsidRPr="001844ED">
        <w:t>эл. почта: aplahova@fadm.gov.ru.</w:t>
      </w:r>
    </w:p>
    <w:p w14:paraId="59A3BE45" w14:textId="77777777" w:rsidR="002E6C38" w:rsidRPr="001844ED" w:rsidRDefault="002E6C38" w:rsidP="001844ED">
      <w:pPr>
        <w:ind w:firstLine="709"/>
        <w:jc w:val="both"/>
      </w:pPr>
    </w:p>
    <w:p w14:paraId="29B5EA39" w14:textId="0E9DC76E" w:rsidR="003D3CC6" w:rsidRPr="001844ED" w:rsidRDefault="00D43CA1" w:rsidP="00A22890">
      <w:pPr>
        <w:jc w:val="center"/>
      </w:pPr>
      <w:r w:rsidRPr="001844ED">
        <w:rPr>
          <w:b/>
          <w:bCs/>
        </w:rPr>
        <w:t>«Т</w:t>
      </w:r>
      <w:r w:rsidR="00A22890">
        <w:rPr>
          <w:b/>
          <w:bCs/>
        </w:rPr>
        <w:t>е</w:t>
      </w:r>
      <w:r w:rsidRPr="001844ED">
        <w:rPr>
          <w:b/>
          <w:bCs/>
        </w:rPr>
        <w:t>лемосты открытий»</w:t>
      </w:r>
    </w:p>
    <w:p w14:paraId="42E75311" w14:textId="16BD29DB" w:rsidR="003D3CC6" w:rsidRPr="001844ED" w:rsidRDefault="00D43CA1" w:rsidP="001844ED">
      <w:pPr>
        <w:ind w:firstLine="709"/>
        <w:jc w:val="both"/>
      </w:pPr>
      <w:r w:rsidRPr="001844ED">
        <w:t xml:space="preserve">Площадки первичных отделений </w:t>
      </w:r>
      <w:r w:rsidR="00C80DAC" w:rsidRPr="001844ED">
        <w:t xml:space="preserve">«Движение Первых» </w:t>
      </w:r>
      <w:r w:rsidRPr="001844ED">
        <w:t xml:space="preserve">соединятся </w:t>
      </w:r>
      <w:r w:rsidR="00C80DAC" w:rsidRPr="001844ED">
        <w:br/>
      </w:r>
      <w:r w:rsidRPr="001844ED">
        <w:t>в прямом эфире с</w:t>
      </w:r>
      <w:r w:rsidR="00C80DAC" w:rsidRPr="001844ED">
        <w:t xml:space="preserve"> </w:t>
      </w:r>
      <w:r w:rsidRPr="001844ED">
        <w:t xml:space="preserve">первичными отделениями и Советами Первых из Донбасса </w:t>
      </w:r>
      <w:r w:rsidR="00C80DAC" w:rsidRPr="001844ED">
        <w:br/>
      </w:r>
      <w:r w:rsidRPr="001844ED">
        <w:t xml:space="preserve">и Новороссии: участники познакомятся с работой друг друга и обменяются практиками организации детского и молодежного самоуправления </w:t>
      </w:r>
      <w:r w:rsidR="00C80DAC" w:rsidRPr="001844ED">
        <w:br/>
      </w:r>
      <w:r w:rsidRPr="001844ED">
        <w:t>и поддержки инициатив.</w:t>
      </w:r>
    </w:p>
    <w:p w14:paraId="3F6A7C28" w14:textId="51FFB9E1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7329E138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28B2279E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55A69F0E" w14:textId="296CF179" w:rsidR="003D3CC6" w:rsidRPr="001844ED" w:rsidRDefault="00D43CA1" w:rsidP="001844ED">
      <w:pPr>
        <w:pStyle w:val="a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firstLine="709"/>
        <w:jc w:val="both"/>
      </w:pPr>
      <w:r w:rsidRPr="001844ED">
        <w:t xml:space="preserve">Выбрать первичное отделение-партнера для телемоста, связаться </w:t>
      </w:r>
      <w:r w:rsidR="002E6C38" w:rsidRPr="001844ED">
        <w:br/>
      </w:r>
      <w:r w:rsidRPr="001844ED">
        <w:t>с ним и договориться о реализации формата.</w:t>
      </w:r>
    </w:p>
    <w:p w14:paraId="7430C0F0" w14:textId="537877B6" w:rsidR="003D3CC6" w:rsidRPr="001844ED" w:rsidRDefault="00D43CA1" w:rsidP="001844ED">
      <w:pPr>
        <w:pStyle w:val="a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firstLine="709"/>
        <w:jc w:val="both"/>
      </w:pPr>
      <w:r w:rsidRPr="001844ED">
        <w:t xml:space="preserve">Подготовить представление своего первичного отделения </w:t>
      </w:r>
      <w:r w:rsidR="002E6C38" w:rsidRPr="001844ED">
        <w:br/>
      </w:r>
      <w:r w:rsidRPr="001844ED">
        <w:t>и деятельности, а также рассказ о своем субъекте Российской Федерации, национальных традициях и традиционных играх.</w:t>
      </w:r>
    </w:p>
    <w:p w14:paraId="0D66A3C3" w14:textId="77777777" w:rsidR="003D3CC6" w:rsidRPr="001844ED" w:rsidRDefault="00D43CA1" w:rsidP="001844ED">
      <w:pPr>
        <w:pStyle w:val="a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firstLine="709"/>
        <w:jc w:val="both"/>
      </w:pPr>
      <w:r w:rsidRPr="001844ED">
        <w:t>Провести телемост в назначенное время. В завершении организовать развивающую викторину, которая объединит знания обеих команд об истории, географии и выдающихся личностях субъектов Российской Федерации.</w:t>
      </w:r>
    </w:p>
    <w:p w14:paraId="35A52AF6" w14:textId="073C1F43" w:rsidR="003D3CC6" w:rsidRPr="001844ED" w:rsidRDefault="00D43CA1" w:rsidP="001844ED">
      <w:pPr>
        <w:pStyle w:val="a4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ind w:firstLine="709"/>
        <w:jc w:val="both"/>
      </w:pPr>
      <w:r w:rsidRPr="001844ED">
        <w:t>Осуществить качественную фото- и видеосъемку и в течение 2 часов после окончания загрузить материалы на файлообменный ресурс</w:t>
      </w:r>
      <w:r w:rsidR="00B84B4A" w:rsidRPr="001844ED">
        <w:t xml:space="preserve"> </w:t>
      </w:r>
      <w:r w:rsidR="00B84B4A" w:rsidRPr="001844ED">
        <w:lastRenderedPageBreak/>
        <w:t xml:space="preserve">(предпочтительно использовать </w:t>
      </w:r>
      <w:proofErr w:type="spellStart"/>
      <w:r w:rsidR="00B84B4A" w:rsidRPr="001844ED">
        <w:t>Яндекс.Диск</w:t>
      </w:r>
      <w:proofErr w:type="spellEnd"/>
      <w:r w:rsidR="00B84B4A" w:rsidRPr="001844ED">
        <w:t>)</w:t>
      </w:r>
      <w:r w:rsidRPr="001844ED">
        <w:t>, разместив ссылку в отчетных таблицах.</w:t>
      </w:r>
    </w:p>
    <w:p w14:paraId="1C6DDEE9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3E0D4552" w14:textId="490E9501" w:rsidR="003D3CC6" w:rsidRPr="001844ED" w:rsidRDefault="00D43CA1" w:rsidP="001844ED">
      <w:pPr>
        <w:ind w:firstLine="709"/>
        <w:jc w:val="both"/>
      </w:pPr>
      <w:r w:rsidRPr="001844ED">
        <w:t xml:space="preserve">Омельченко Юлия Алексеевна – главный специалист отдела по работе </w:t>
      </w:r>
      <w:r w:rsidR="00C80DAC" w:rsidRPr="001844ED">
        <w:br/>
      </w:r>
      <w:r w:rsidRPr="001844ED">
        <w:t>с участниками Департамента по работе с участниками Общероссийского общественно-государственного движения детей и молодежи «Движение первых», тел.: (927) 128-95-76.</w:t>
      </w:r>
    </w:p>
    <w:p w14:paraId="31F441FA" w14:textId="77777777" w:rsidR="002E6C38" w:rsidRPr="001844ED" w:rsidRDefault="002E6C38" w:rsidP="001844ED">
      <w:pPr>
        <w:jc w:val="center"/>
      </w:pPr>
    </w:p>
    <w:p w14:paraId="1E2928DE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Творческая мастерская «Азбука легенд родного края»</w:t>
      </w:r>
    </w:p>
    <w:p w14:paraId="2C118A77" w14:textId="3EFB948A" w:rsidR="003D3CC6" w:rsidRPr="001844ED" w:rsidRDefault="00D43CA1" w:rsidP="001844ED">
      <w:pPr>
        <w:ind w:firstLine="709"/>
        <w:jc w:val="both"/>
      </w:pPr>
      <w:r w:rsidRPr="001844ED">
        <w:t>Участники в командах изуча</w:t>
      </w:r>
      <w:r w:rsidR="00C80DAC" w:rsidRPr="001844ED">
        <w:t>т</w:t>
      </w:r>
      <w:r w:rsidRPr="001844ED">
        <w:t xml:space="preserve"> краеведческое наследие Донбасса </w:t>
      </w:r>
      <w:r w:rsidR="00C80DAC" w:rsidRPr="001844ED">
        <w:br/>
      </w:r>
      <w:r w:rsidRPr="001844ED">
        <w:t>и Новороссии</w:t>
      </w:r>
      <w:r w:rsidR="005A279C" w:rsidRPr="001844ED">
        <w:t>:</w:t>
      </w:r>
      <w:r w:rsidRPr="001844ED">
        <w:t xml:space="preserve"> от древних легенд до природных памятников и народных промыслов</w:t>
      </w:r>
      <w:r w:rsidR="00C80DAC" w:rsidRPr="001844ED">
        <w:t>.</w:t>
      </w:r>
      <w:r w:rsidR="005A279C" w:rsidRPr="001844ED">
        <w:t xml:space="preserve"> После </w:t>
      </w:r>
      <w:r w:rsidRPr="001844ED">
        <w:t>созда</w:t>
      </w:r>
      <w:r w:rsidR="005A279C" w:rsidRPr="001844ED">
        <w:t>дут</w:t>
      </w:r>
      <w:r w:rsidRPr="001844ED">
        <w:t xml:space="preserve"> на его основе творческую работу, которую затем презентуют.</w:t>
      </w:r>
    </w:p>
    <w:p w14:paraId="37F9CB73" w14:textId="1AC5785C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04FEDAEA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4020F835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4BDEE1BE" w14:textId="67BF1A59" w:rsidR="003D3CC6" w:rsidRPr="001844ED" w:rsidRDefault="00D43CA1" w:rsidP="001844ED">
      <w:pPr>
        <w:pStyle w:val="a4"/>
        <w:numPr>
          <w:ilvl w:val="0"/>
          <w:numId w:val="10"/>
        </w:numPr>
        <w:tabs>
          <w:tab w:val="left" w:pos="1134"/>
        </w:tabs>
        <w:ind w:firstLine="851"/>
        <w:jc w:val="both"/>
      </w:pPr>
      <w:r w:rsidRPr="001844ED">
        <w:t xml:space="preserve">Подготовить материалы, определить территорию исследования </w:t>
      </w:r>
      <w:r w:rsidR="005A279C" w:rsidRPr="001844ED">
        <w:br/>
      </w:r>
      <w:r w:rsidRPr="001844ED">
        <w:t>и подобрать краеведческие источники: книги, материалы музеев, сайты, архивы, интервью с местными жителями.</w:t>
      </w:r>
    </w:p>
    <w:p w14:paraId="408723B8" w14:textId="261F7223" w:rsidR="003D3CC6" w:rsidRPr="001844ED" w:rsidRDefault="00D43CA1" w:rsidP="001844ED">
      <w:pPr>
        <w:pStyle w:val="a4"/>
        <w:numPr>
          <w:ilvl w:val="0"/>
          <w:numId w:val="10"/>
        </w:numPr>
        <w:tabs>
          <w:tab w:val="left" w:pos="1134"/>
        </w:tabs>
        <w:ind w:firstLine="851"/>
        <w:jc w:val="both"/>
      </w:pPr>
      <w:r w:rsidRPr="001844ED">
        <w:t>Разделить участников на команды. Каждая команда получает 3</w:t>
      </w:r>
      <w:r w:rsidR="00A903E0">
        <w:t>-</w:t>
      </w:r>
      <w:r w:rsidRPr="001844ED">
        <w:t>4 буквы алфавита и задание найти для каждой буквы краеведческий материал, связанный с исторической территорией.</w:t>
      </w:r>
    </w:p>
    <w:p w14:paraId="1B7220B0" w14:textId="77777777" w:rsidR="003D3CC6" w:rsidRPr="001844ED" w:rsidRDefault="00D43CA1" w:rsidP="001844ED">
      <w:pPr>
        <w:pStyle w:val="a4"/>
        <w:numPr>
          <w:ilvl w:val="0"/>
          <w:numId w:val="10"/>
        </w:numPr>
        <w:tabs>
          <w:tab w:val="left" w:pos="1134"/>
        </w:tabs>
        <w:ind w:firstLine="851"/>
        <w:jc w:val="both"/>
      </w:pPr>
      <w:r w:rsidRPr="001844ED">
        <w:t>Провести исследование. Участники изучают легенды, топонимы, ремесла, природные объекты. Для каждого факта находят минимум один подтвержденный источник.</w:t>
      </w:r>
    </w:p>
    <w:p w14:paraId="045CC76C" w14:textId="1455BA7D" w:rsidR="003D3CC6" w:rsidRPr="001844ED" w:rsidRDefault="00D43CA1" w:rsidP="001844ED">
      <w:pPr>
        <w:pStyle w:val="a4"/>
        <w:numPr>
          <w:ilvl w:val="0"/>
          <w:numId w:val="10"/>
        </w:numPr>
        <w:tabs>
          <w:tab w:val="left" w:pos="1134"/>
        </w:tabs>
        <w:ind w:firstLine="851"/>
        <w:jc w:val="both"/>
      </w:pPr>
      <w:r w:rsidRPr="001844ED">
        <w:t xml:space="preserve">Создать творческую работу на основе собранных материалов </w:t>
      </w:r>
      <w:r w:rsidR="005A279C" w:rsidRPr="001844ED">
        <w:br/>
      </w:r>
      <w:r w:rsidRPr="001844ED">
        <w:t>и презентовать ее.</w:t>
      </w:r>
    </w:p>
    <w:p w14:paraId="765B38A6" w14:textId="50A9FB17" w:rsidR="003D3CC6" w:rsidRPr="001844ED" w:rsidRDefault="00D43CA1" w:rsidP="001844ED">
      <w:pPr>
        <w:pStyle w:val="a4"/>
        <w:numPr>
          <w:ilvl w:val="0"/>
          <w:numId w:val="10"/>
        </w:numPr>
        <w:tabs>
          <w:tab w:val="left" w:pos="1134"/>
        </w:tabs>
        <w:ind w:firstLine="851"/>
        <w:jc w:val="both"/>
      </w:pPr>
      <w:r w:rsidRPr="001844ED">
        <w:t xml:space="preserve">Осуществить фото- и видеосъемку и в течение 2 часов после окончания загрузить материалы на </w:t>
      </w:r>
      <w:proofErr w:type="spellStart"/>
      <w:r w:rsidR="00B84B4A" w:rsidRPr="001844ED">
        <w:t>Яндекс.Диск</w:t>
      </w:r>
      <w:proofErr w:type="spellEnd"/>
      <w:r w:rsidRPr="001844ED">
        <w:t>, разместив ссылку в отчетных таблицах.</w:t>
      </w:r>
    </w:p>
    <w:p w14:paraId="24991DE9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211D32D0" w14:textId="40BEC410" w:rsidR="003D3CC6" w:rsidRPr="001844ED" w:rsidRDefault="00D43CA1" w:rsidP="001844ED">
      <w:pPr>
        <w:ind w:firstLine="709"/>
        <w:jc w:val="both"/>
      </w:pPr>
      <w:r w:rsidRPr="001844ED">
        <w:t xml:space="preserve">Омельченко Юлия Алексеевна – главный специалист отдела по работе </w:t>
      </w:r>
      <w:r w:rsidR="00E05535" w:rsidRPr="001844ED">
        <w:br/>
      </w:r>
      <w:r w:rsidRPr="001844ED">
        <w:t xml:space="preserve">с участниками Департамента по работе с участниками Общероссийского общественно-государственного движения детей и молодежи </w:t>
      </w:r>
      <w:r w:rsidR="00BD691D" w:rsidRPr="001844ED">
        <w:br/>
      </w:r>
      <w:r w:rsidRPr="001844ED">
        <w:t>«Движение первых», тел.: (927) 128-95-76.</w:t>
      </w:r>
    </w:p>
    <w:p w14:paraId="4913B6B9" w14:textId="77777777" w:rsidR="005A279C" w:rsidRPr="001844ED" w:rsidRDefault="005A279C" w:rsidP="001844ED">
      <w:pPr>
        <w:ind w:firstLine="709"/>
        <w:jc w:val="both"/>
      </w:pPr>
    </w:p>
    <w:p w14:paraId="78330DC1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Добровольческие мастерские «</w:t>
      </w:r>
      <w:proofErr w:type="spellStart"/>
      <w:r w:rsidRPr="001844ED">
        <w:rPr>
          <w:b/>
          <w:bCs/>
        </w:rPr>
        <w:t>СВОими</w:t>
      </w:r>
      <w:proofErr w:type="spellEnd"/>
      <w:r w:rsidRPr="001844ED">
        <w:rPr>
          <w:b/>
          <w:bCs/>
        </w:rPr>
        <w:t xml:space="preserve"> руками»</w:t>
      </w:r>
    </w:p>
    <w:p w14:paraId="59A3AE28" w14:textId="77777777" w:rsidR="003D3CC6" w:rsidRPr="001844ED" w:rsidRDefault="00D43CA1" w:rsidP="001844ED">
      <w:pPr>
        <w:ind w:firstLine="709"/>
        <w:jc w:val="both"/>
      </w:pPr>
      <w:r w:rsidRPr="001844ED">
        <w:t xml:space="preserve">Во всех субъектах Российской Федерации волонтеры проведут добровольческие мастерские по изготовлению изделий для участников специальной военной операции: маскировочных сетей, окопных свечей, </w:t>
      </w:r>
      <w:r w:rsidRPr="001844ED">
        <w:lastRenderedPageBreak/>
        <w:t>тактических браслетов и других изделий в соответствии с актуальными потребностями.</w:t>
      </w:r>
    </w:p>
    <w:p w14:paraId="775D16E9" w14:textId="3B99CD8B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4944D571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70BD1FF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22817293" w14:textId="4B7726A6" w:rsidR="003D3CC6" w:rsidRPr="001844ED" w:rsidRDefault="00D43CA1" w:rsidP="001844ED">
      <w:pPr>
        <w:pStyle w:val="a4"/>
        <w:numPr>
          <w:ilvl w:val="0"/>
          <w:numId w:val="11"/>
        </w:numPr>
        <w:tabs>
          <w:tab w:val="left" w:pos="993"/>
        </w:tabs>
        <w:ind w:firstLine="709"/>
        <w:jc w:val="both"/>
      </w:pPr>
      <w:r w:rsidRPr="001844ED">
        <w:t xml:space="preserve">Связаться с региональным Ресурсным центром добровольчества, </w:t>
      </w:r>
      <w:proofErr w:type="spellStart"/>
      <w:r w:rsidRPr="001844ED">
        <w:t>Добро.Центром</w:t>
      </w:r>
      <w:proofErr w:type="spellEnd"/>
      <w:r w:rsidRPr="001844ED">
        <w:t xml:space="preserve"> или профильной волонтерской организацией, которая занимается помощью участникам специальной военной операции, </w:t>
      </w:r>
      <w:r w:rsidR="005A279C" w:rsidRPr="001844ED">
        <w:br/>
      </w:r>
      <w:r w:rsidRPr="001844ED">
        <w:t>и определить актуальную потребность.</w:t>
      </w:r>
    </w:p>
    <w:p w14:paraId="5B152B78" w14:textId="71747C27" w:rsidR="003D3CC6" w:rsidRPr="001844ED" w:rsidRDefault="00D43CA1" w:rsidP="001844ED">
      <w:pPr>
        <w:pStyle w:val="a4"/>
        <w:numPr>
          <w:ilvl w:val="0"/>
          <w:numId w:val="11"/>
        </w:numPr>
        <w:tabs>
          <w:tab w:val="left" w:pos="993"/>
        </w:tabs>
        <w:ind w:firstLine="709"/>
        <w:jc w:val="both"/>
      </w:pPr>
      <w:r w:rsidRPr="001844ED">
        <w:t xml:space="preserve">Совместно с партнерской организацией выбрать изделие </w:t>
      </w:r>
      <w:r w:rsidR="00E05535" w:rsidRPr="001844ED">
        <w:br/>
      </w:r>
      <w:r w:rsidRPr="001844ED">
        <w:t xml:space="preserve">для изготовления и получить необходимые инструкции по материалам </w:t>
      </w:r>
      <w:r w:rsidR="005A279C" w:rsidRPr="001844ED">
        <w:br/>
      </w:r>
      <w:r w:rsidRPr="001844ED">
        <w:t>и технологии.</w:t>
      </w:r>
    </w:p>
    <w:p w14:paraId="56319207" w14:textId="77777777" w:rsidR="003D3CC6" w:rsidRPr="001844ED" w:rsidRDefault="00D43CA1" w:rsidP="001844ED">
      <w:pPr>
        <w:pStyle w:val="a4"/>
        <w:numPr>
          <w:ilvl w:val="0"/>
          <w:numId w:val="11"/>
        </w:numPr>
        <w:tabs>
          <w:tab w:val="left" w:pos="993"/>
        </w:tabs>
        <w:ind w:firstLine="709"/>
        <w:jc w:val="both"/>
      </w:pPr>
      <w:r w:rsidRPr="001844ED">
        <w:t>Определить площадку, подготовить материалы и привлечь добровольцев. При отсутствии опыта проведения таких мастерских рекомендуется привлечь представителя профильной организации в качестве наставника.</w:t>
      </w:r>
    </w:p>
    <w:p w14:paraId="46BC04EA" w14:textId="77777777" w:rsidR="003D3CC6" w:rsidRPr="001844ED" w:rsidRDefault="00D43CA1" w:rsidP="001844ED">
      <w:pPr>
        <w:pStyle w:val="a4"/>
        <w:numPr>
          <w:ilvl w:val="0"/>
          <w:numId w:val="11"/>
        </w:numPr>
        <w:tabs>
          <w:tab w:val="left" w:pos="993"/>
        </w:tabs>
        <w:ind w:firstLine="709"/>
        <w:jc w:val="both"/>
      </w:pPr>
      <w:r w:rsidRPr="001844ED">
        <w:t>Провести мастерскую и организовать передачу изготовленных изделий участникам специальной военной операции.</w:t>
      </w:r>
    </w:p>
    <w:p w14:paraId="36154DD7" w14:textId="747A39EB" w:rsidR="003D3CC6" w:rsidRPr="001844ED" w:rsidRDefault="00D43CA1" w:rsidP="001844ED">
      <w:pPr>
        <w:pStyle w:val="a4"/>
        <w:numPr>
          <w:ilvl w:val="0"/>
          <w:numId w:val="11"/>
        </w:numPr>
        <w:tabs>
          <w:tab w:val="left" w:pos="993"/>
        </w:tabs>
        <w:ind w:firstLine="709"/>
        <w:jc w:val="both"/>
      </w:pPr>
      <w:r w:rsidRPr="001844ED">
        <w:t xml:space="preserve">Осуществить фото- и видеосъемку и в течение 2 часов после окончания загрузить материалы на </w:t>
      </w:r>
      <w:proofErr w:type="spellStart"/>
      <w:r w:rsidR="00B84B4A" w:rsidRPr="001844ED">
        <w:t>Яндекс.Диск</w:t>
      </w:r>
      <w:proofErr w:type="spellEnd"/>
      <w:r w:rsidRPr="001844ED">
        <w:t>, разместив ссылку в отчетных таблицах.</w:t>
      </w:r>
    </w:p>
    <w:p w14:paraId="6A57F9DC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701C47F2" w14:textId="3E9A297F" w:rsidR="005A279C" w:rsidRPr="001844ED" w:rsidRDefault="00D43CA1" w:rsidP="001844ED">
      <w:pPr>
        <w:ind w:firstLine="709"/>
        <w:jc w:val="both"/>
      </w:pPr>
      <w:r w:rsidRPr="001844ED">
        <w:t>Гришанкина Анастасия Эдуардовна – менеджер по специальным проектам Ассоциации «Добро.рф», тел.: (950) 664-10-39.</w:t>
      </w:r>
    </w:p>
    <w:p w14:paraId="2AA26FC0" w14:textId="77777777" w:rsidR="005A279C" w:rsidRPr="001844ED" w:rsidRDefault="005A279C" w:rsidP="001844ED">
      <w:pPr>
        <w:ind w:firstLine="709"/>
        <w:jc w:val="both"/>
      </w:pPr>
    </w:p>
    <w:p w14:paraId="6F73F409" w14:textId="56FCC522" w:rsidR="003D3CC6" w:rsidRPr="001844ED" w:rsidRDefault="00D43CA1" w:rsidP="001844ED">
      <w:pPr>
        <w:jc w:val="center"/>
      </w:pPr>
      <w:r w:rsidRPr="001844ED">
        <w:rPr>
          <w:b/>
          <w:bCs/>
        </w:rPr>
        <w:t>Онлайн-курс «Код России»</w:t>
      </w:r>
    </w:p>
    <w:p w14:paraId="4E65E019" w14:textId="77C500B0" w:rsidR="003D3CC6" w:rsidRPr="001844ED" w:rsidRDefault="00D43CA1" w:rsidP="001844ED">
      <w:pPr>
        <w:ind w:firstLine="709"/>
        <w:jc w:val="both"/>
      </w:pPr>
      <w:r w:rsidRPr="001844ED">
        <w:t>На онлайн-курсе «Код России» обучающиеся узнают о едином прошлом, настоящем и будущем народов России, общей исторической судьбе, вкладе каждого народа в государственное строительство и развитие страны. Спикерами курса являются государственные и научные деятели. Обучение проводится в онлайн-формате по предварительной регистрации.</w:t>
      </w:r>
    </w:p>
    <w:p w14:paraId="35530F67" w14:textId="63953E03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4E82A09C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04585160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4B36750A" w14:textId="5C01A475" w:rsidR="003D3CC6" w:rsidRPr="001844ED" w:rsidRDefault="00D43CA1" w:rsidP="001844ED">
      <w:pPr>
        <w:pStyle w:val="a4"/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1844ED">
        <w:t xml:space="preserve">Получить ссылку на регистрацию курса у организаторов </w:t>
      </w:r>
      <w:r w:rsidR="00BD691D" w:rsidRPr="001844ED">
        <w:br/>
      </w:r>
      <w:r w:rsidRPr="001844ED">
        <w:t>по указанным контактным данным.</w:t>
      </w:r>
    </w:p>
    <w:p w14:paraId="0334DE13" w14:textId="77777777" w:rsidR="003D3CC6" w:rsidRPr="001844ED" w:rsidRDefault="00D43CA1" w:rsidP="001844ED">
      <w:pPr>
        <w:pStyle w:val="a4"/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1844ED">
        <w:t>Обеспечить широкое распространение ссылки на регистрацию среди молодежи субъекта Российской Федерации через социальные сети, образовательные организации и молодежные объединения.</w:t>
      </w:r>
    </w:p>
    <w:p w14:paraId="1E381F6C" w14:textId="77777777" w:rsidR="003D3CC6" w:rsidRPr="001844ED" w:rsidRDefault="00D43CA1" w:rsidP="001844ED">
      <w:pPr>
        <w:pStyle w:val="a4"/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1844ED">
        <w:lastRenderedPageBreak/>
        <w:t>Организовать коллективное прохождение курса на площадках образовательных или молодежных учреждений при наличии возможности.</w:t>
      </w:r>
    </w:p>
    <w:p w14:paraId="6A1A45A1" w14:textId="77777777" w:rsidR="003D3CC6" w:rsidRPr="001844ED" w:rsidRDefault="00D43CA1" w:rsidP="001844ED">
      <w:pPr>
        <w:pStyle w:val="a4"/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1844ED">
        <w:t>Разместить отчет об участии в отчетных таблицах.</w:t>
      </w:r>
    </w:p>
    <w:p w14:paraId="0CEE28B4" w14:textId="77777777" w:rsidR="003D3CC6" w:rsidRPr="001844ED" w:rsidRDefault="00D43CA1" w:rsidP="001844ED">
      <w:pPr>
        <w:tabs>
          <w:tab w:val="left" w:pos="993"/>
        </w:tabs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279C347E" w14:textId="3DF7A088" w:rsidR="003D3CC6" w:rsidRPr="001844ED" w:rsidRDefault="00D43CA1" w:rsidP="001844ED">
      <w:pPr>
        <w:ind w:firstLine="709"/>
        <w:jc w:val="both"/>
      </w:pPr>
      <w:proofErr w:type="spellStart"/>
      <w:r w:rsidRPr="001844ED">
        <w:t>Мелитонян</w:t>
      </w:r>
      <w:proofErr w:type="spellEnd"/>
      <w:r w:rsidRPr="001844ED">
        <w:t xml:space="preserve"> Артур Юрьевич – руководитель направления реализации образовательных проектов АНО «Больше, чем путешествие», </w:t>
      </w:r>
      <w:r w:rsidR="00BD691D" w:rsidRPr="001844ED">
        <w:br/>
      </w:r>
      <w:r w:rsidRPr="001844ED">
        <w:t xml:space="preserve">эл. почта: </w:t>
      </w:r>
      <w:r w:rsidR="005A279C" w:rsidRPr="001844ED">
        <w:t>artur.melitonyan@morethantrip.ru</w:t>
      </w:r>
      <w:r w:rsidRPr="001844ED">
        <w:t>.</w:t>
      </w:r>
    </w:p>
    <w:p w14:paraId="6893A131" w14:textId="77777777" w:rsidR="005A279C" w:rsidRPr="001844ED" w:rsidRDefault="005A279C" w:rsidP="001844ED">
      <w:pPr>
        <w:ind w:firstLine="709"/>
        <w:jc w:val="both"/>
      </w:pPr>
    </w:p>
    <w:p w14:paraId="62C3E3B9" w14:textId="4461F435" w:rsidR="003D3CC6" w:rsidRPr="001844ED" w:rsidRDefault="00D43CA1" w:rsidP="001844ED">
      <w:pPr>
        <w:jc w:val="center"/>
      </w:pPr>
      <w:r w:rsidRPr="001844ED">
        <w:rPr>
          <w:b/>
          <w:bCs/>
        </w:rPr>
        <w:t>Патриотические мастер-классы от участников конкурса</w:t>
      </w:r>
      <w:r w:rsidR="002B3A6D">
        <w:rPr>
          <w:b/>
          <w:bCs/>
        </w:rPr>
        <w:br/>
      </w:r>
      <w:r w:rsidRPr="001844ED">
        <w:rPr>
          <w:b/>
          <w:bCs/>
        </w:rPr>
        <w:t>«Лидеры России»</w:t>
      </w:r>
    </w:p>
    <w:p w14:paraId="100422ED" w14:textId="77F06EFD" w:rsidR="003D3CC6" w:rsidRPr="001844ED" w:rsidRDefault="005A279C" w:rsidP="001844ED">
      <w:pPr>
        <w:ind w:firstLine="709"/>
        <w:jc w:val="both"/>
      </w:pPr>
      <w:r w:rsidRPr="001844ED">
        <w:t xml:space="preserve">Организаторы проведут серию социально-образовательных мастер-классов для школьников и студентов субъектов Российской Федерации. </w:t>
      </w:r>
    </w:p>
    <w:p w14:paraId="09BC9519" w14:textId="0A185C70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="007963FF" w:rsidRPr="001844ED">
        <w:t>28 сентября - 30 сентября 2026 года.</w:t>
      </w:r>
    </w:p>
    <w:p w14:paraId="22B09FF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6CF6D127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6D40D720" w14:textId="77777777" w:rsidR="003D3CC6" w:rsidRPr="001844ED" w:rsidRDefault="00D43CA1" w:rsidP="001844ED">
      <w:pPr>
        <w:pStyle w:val="a4"/>
        <w:numPr>
          <w:ilvl w:val="0"/>
          <w:numId w:val="14"/>
        </w:numPr>
        <w:tabs>
          <w:tab w:val="left" w:pos="993"/>
        </w:tabs>
        <w:ind w:firstLine="709"/>
        <w:jc w:val="both"/>
      </w:pPr>
      <w:r w:rsidRPr="001844ED">
        <w:t>По запросу исполнительных органов субъекта Российской Федерации или органов местного самоуправления «Лидеры России» могут провести мастер-классы для собранных аудиторий молодежи в рамках торжественных мероприятий.</w:t>
      </w:r>
    </w:p>
    <w:p w14:paraId="6B89D691" w14:textId="77777777" w:rsidR="003D3CC6" w:rsidRPr="001844ED" w:rsidRDefault="00D43CA1" w:rsidP="001844ED">
      <w:pPr>
        <w:pStyle w:val="a4"/>
        <w:numPr>
          <w:ilvl w:val="0"/>
          <w:numId w:val="14"/>
        </w:numPr>
        <w:tabs>
          <w:tab w:val="left" w:pos="993"/>
        </w:tabs>
        <w:ind w:firstLine="709"/>
        <w:jc w:val="both"/>
      </w:pPr>
      <w:r w:rsidRPr="001844ED">
        <w:t>Определить тематику мастер-класса совместно с организатором.</w:t>
      </w:r>
    </w:p>
    <w:p w14:paraId="00455F59" w14:textId="77777777" w:rsidR="00B84B4A" w:rsidRPr="001844ED" w:rsidRDefault="00D43CA1" w:rsidP="001844ED">
      <w:pPr>
        <w:pStyle w:val="a4"/>
        <w:numPr>
          <w:ilvl w:val="0"/>
          <w:numId w:val="14"/>
        </w:numPr>
        <w:tabs>
          <w:tab w:val="left" w:pos="993"/>
        </w:tabs>
        <w:ind w:firstLine="709"/>
        <w:jc w:val="both"/>
      </w:pPr>
      <w:r w:rsidRPr="001844ED">
        <w:t>Провести мастер-класс и обеспечить фото- и видеосъемку.</w:t>
      </w:r>
    </w:p>
    <w:p w14:paraId="7484F922" w14:textId="77777777" w:rsidR="00B170FC" w:rsidRDefault="00D43CA1" w:rsidP="001844ED">
      <w:pPr>
        <w:pStyle w:val="a4"/>
        <w:numPr>
          <w:ilvl w:val="0"/>
          <w:numId w:val="14"/>
        </w:numPr>
        <w:tabs>
          <w:tab w:val="left" w:pos="993"/>
        </w:tabs>
        <w:ind w:firstLine="709"/>
        <w:jc w:val="both"/>
      </w:pPr>
      <w:r w:rsidRPr="001844ED">
        <w:t xml:space="preserve"> В течение 2 часов после окончания загрузить материалы</w:t>
      </w:r>
      <w:r w:rsidR="00B170FC">
        <w:br/>
      </w:r>
      <w:r w:rsidRPr="001844ED">
        <w:t xml:space="preserve">на </w:t>
      </w:r>
      <w:proofErr w:type="spellStart"/>
      <w:r w:rsidR="00B84B4A" w:rsidRPr="001844ED">
        <w:t>Яндекс.Диск</w:t>
      </w:r>
      <w:proofErr w:type="spellEnd"/>
      <w:r w:rsidR="00B84B4A" w:rsidRPr="001844ED">
        <w:t xml:space="preserve"> </w:t>
      </w:r>
      <w:r w:rsidRPr="001844ED">
        <w:t>и разместить ссылку в отчетных таблицах.</w:t>
      </w:r>
    </w:p>
    <w:p w14:paraId="77074ADE" w14:textId="30D19D1C" w:rsidR="003D3CC6" w:rsidRPr="001844ED" w:rsidRDefault="00D43CA1" w:rsidP="00B170FC">
      <w:pPr>
        <w:pStyle w:val="a4"/>
        <w:tabs>
          <w:tab w:val="left" w:pos="993"/>
        </w:tabs>
        <w:ind w:left="709"/>
        <w:jc w:val="both"/>
      </w:pPr>
      <w:r w:rsidRPr="00B170FC">
        <w:rPr>
          <w:b/>
          <w:bCs/>
        </w:rPr>
        <w:t>Контактные данные куратора:</w:t>
      </w:r>
    </w:p>
    <w:p w14:paraId="6DD01564" w14:textId="77777777" w:rsidR="003D3CC6" w:rsidRPr="001844ED" w:rsidRDefault="00D43CA1" w:rsidP="001844ED">
      <w:pPr>
        <w:ind w:firstLine="709"/>
        <w:jc w:val="both"/>
      </w:pPr>
      <w:r w:rsidRPr="001844ED">
        <w:t xml:space="preserve">Алехина Элина </w:t>
      </w:r>
      <w:proofErr w:type="spellStart"/>
      <w:r w:rsidRPr="001844ED">
        <w:t>Казбековна</w:t>
      </w:r>
      <w:proofErr w:type="spellEnd"/>
      <w:r w:rsidRPr="001844ED">
        <w:t xml:space="preserve"> – руководитель направления федеральных коммуникаций президентской платформы «Россия – страна возможностей», тел.: (916) 560-09-28.</w:t>
      </w:r>
    </w:p>
    <w:p w14:paraId="73D96330" w14:textId="77777777" w:rsidR="00BD691D" w:rsidRPr="001844ED" w:rsidRDefault="00BD691D" w:rsidP="001844ED">
      <w:pPr>
        <w:ind w:firstLine="709"/>
        <w:jc w:val="both"/>
      </w:pPr>
    </w:p>
    <w:p w14:paraId="01B522EA" w14:textId="77777777" w:rsidR="00B84B4A" w:rsidRPr="001844ED" w:rsidRDefault="00B84B4A" w:rsidP="001844ED">
      <w:pPr>
        <w:ind w:firstLine="709"/>
        <w:jc w:val="both"/>
      </w:pPr>
    </w:p>
    <w:p w14:paraId="62D18926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UGC-флешмоб «Мы едины и непобедимы»</w:t>
      </w:r>
    </w:p>
    <w:p w14:paraId="1B875F55" w14:textId="20DA8896" w:rsidR="003D3CC6" w:rsidRPr="001844ED" w:rsidRDefault="00B170FC" w:rsidP="001844ED">
      <w:pPr>
        <w:ind w:firstLine="709"/>
        <w:jc w:val="both"/>
      </w:pPr>
      <w:r>
        <w:t xml:space="preserve">Просим </w:t>
      </w:r>
      <w:r w:rsidR="00D43CA1" w:rsidRPr="001844ED">
        <w:t>30 сентября в 11:00 по местному времени про</w:t>
      </w:r>
      <w:r>
        <w:t>вести</w:t>
      </w:r>
      <w:r w:rsidR="00D43CA1" w:rsidRPr="001844ED">
        <w:t xml:space="preserve"> флешмоб, где участники выстраиваются в форме числа 89 – по количеству субъектов России. В ходе видеосъемки </w:t>
      </w:r>
      <w:r>
        <w:t xml:space="preserve">просим </w:t>
      </w:r>
      <w:r w:rsidR="00D43CA1" w:rsidRPr="001844ED">
        <w:t>произн</w:t>
      </w:r>
      <w:r>
        <w:t>ести</w:t>
      </w:r>
      <w:r w:rsidR="00D43CA1" w:rsidRPr="001844ED">
        <w:t xml:space="preserve"> ключевую фразу: «[Название субъекта Российской Федерации] – Донбасс и Новороссия – Мы едины </w:t>
      </w:r>
      <w:r w:rsidR="00B14F95">
        <w:br/>
      </w:r>
      <w:r w:rsidR="00D43CA1" w:rsidRPr="001844ED">
        <w:t>и непобедимы!»</w:t>
      </w:r>
    </w:p>
    <w:p w14:paraId="33610244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Pr="001844ED">
        <w:t>30 сентября 2026 года.</w:t>
      </w:r>
    </w:p>
    <w:p w14:paraId="2BA0C1FF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513F1E90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7D846CB9" w14:textId="1697B41D" w:rsidR="003D3CC6" w:rsidRPr="001844ED" w:rsidRDefault="00D43CA1" w:rsidP="001844ED">
      <w:pPr>
        <w:pStyle w:val="a4"/>
        <w:numPr>
          <w:ilvl w:val="0"/>
          <w:numId w:val="15"/>
        </w:numPr>
        <w:tabs>
          <w:tab w:val="left" w:pos="993"/>
          <w:tab w:val="left" w:pos="4395"/>
        </w:tabs>
        <w:ind w:firstLine="709"/>
        <w:jc w:val="both"/>
      </w:pPr>
      <w:r w:rsidRPr="001844ED">
        <w:t xml:space="preserve">Определить место проведения флешмоба с достаточным открытым пространством для </w:t>
      </w:r>
      <w:r w:rsidR="006232E4" w:rsidRPr="001844ED">
        <w:t>построения</w:t>
      </w:r>
      <w:r w:rsidRPr="001844ED">
        <w:t xml:space="preserve"> участников в форму числа 89.</w:t>
      </w:r>
    </w:p>
    <w:p w14:paraId="5C4C036B" w14:textId="5D917DFF" w:rsidR="003D3CC6" w:rsidRPr="001844ED" w:rsidRDefault="00D43CA1" w:rsidP="001844ED">
      <w:pPr>
        <w:pStyle w:val="a4"/>
        <w:numPr>
          <w:ilvl w:val="0"/>
          <w:numId w:val="15"/>
        </w:numPr>
        <w:tabs>
          <w:tab w:val="left" w:pos="993"/>
          <w:tab w:val="left" w:pos="4395"/>
        </w:tabs>
        <w:ind w:firstLine="709"/>
        <w:jc w:val="both"/>
      </w:pPr>
      <w:r w:rsidRPr="001844ED">
        <w:lastRenderedPageBreak/>
        <w:t>Согласовать проведение мероприятия</w:t>
      </w:r>
      <w:r w:rsidR="00B170FC">
        <w:t>.</w:t>
      </w:r>
    </w:p>
    <w:p w14:paraId="6B2C16C8" w14:textId="56FDBD04" w:rsidR="003D3CC6" w:rsidRPr="001844ED" w:rsidRDefault="00D43CA1" w:rsidP="001844ED">
      <w:pPr>
        <w:pStyle w:val="a4"/>
        <w:numPr>
          <w:ilvl w:val="0"/>
          <w:numId w:val="15"/>
        </w:numPr>
        <w:tabs>
          <w:tab w:val="left" w:pos="993"/>
          <w:tab w:val="left" w:pos="4395"/>
        </w:tabs>
        <w:ind w:firstLine="709"/>
        <w:jc w:val="both"/>
      </w:pPr>
      <w:r w:rsidRPr="001844ED">
        <w:t xml:space="preserve">Собрать участников, заранее проработав схему </w:t>
      </w:r>
      <w:r w:rsidR="006232E4" w:rsidRPr="001844ED">
        <w:t>построени</w:t>
      </w:r>
      <w:r w:rsidRPr="001844ED">
        <w:t>я.</w:t>
      </w:r>
    </w:p>
    <w:p w14:paraId="1572DA9D" w14:textId="77777777" w:rsidR="003D3CC6" w:rsidRPr="001844ED" w:rsidRDefault="00D43CA1" w:rsidP="001844ED">
      <w:pPr>
        <w:pStyle w:val="a4"/>
        <w:numPr>
          <w:ilvl w:val="0"/>
          <w:numId w:val="15"/>
        </w:numPr>
        <w:tabs>
          <w:tab w:val="left" w:pos="993"/>
          <w:tab w:val="left" w:pos="4395"/>
        </w:tabs>
        <w:ind w:firstLine="709"/>
        <w:jc w:val="both"/>
      </w:pPr>
      <w:r w:rsidRPr="001844ED">
        <w:t>Провести флешмоб в 11:00 по местному времени, обеспечить качественную видеосъемку с возвышенности или с помощью квадрокоптера (при наличии разрешения).</w:t>
      </w:r>
    </w:p>
    <w:p w14:paraId="7239787F" w14:textId="7D91ADF6" w:rsidR="003D3CC6" w:rsidRPr="001844ED" w:rsidRDefault="00D43CA1" w:rsidP="001844ED">
      <w:pPr>
        <w:pStyle w:val="a4"/>
        <w:numPr>
          <w:ilvl w:val="0"/>
          <w:numId w:val="15"/>
        </w:numPr>
        <w:tabs>
          <w:tab w:val="left" w:pos="993"/>
          <w:tab w:val="left" w:pos="4395"/>
        </w:tabs>
        <w:ind w:firstLine="709"/>
        <w:jc w:val="both"/>
      </w:pPr>
      <w:r w:rsidRPr="001844ED">
        <w:t xml:space="preserve">В течение 2 часов после окончания загрузить материалы </w:t>
      </w:r>
      <w:r w:rsidR="00E05535" w:rsidRPr="001844ED">
        <w:br/>
      </w:r>
      <w:r w:rsidRPr="001844ED">
        <w:t xml:space="preserve">на </w:t>
      </w:r>
      <w:proofErr w:type="spellStart"/>
      <w:r w:rsidR="00B84B4A" w:rsidRPr="001844ED">
        <w:t>Яндекс.Диск</w:t>
      </w:r>
      <w:proofErr w:type="spellEnd"/>
      <w:r w:rsidR="00B170FC">
        <w:t xml:space="preserve"> </w:t>
      </w:r>
      <w:r w:rsidRPr="001844ED">
        <w:t>и разместить ссылку в отчетных таблицах.</w:t>
      </w:r>
    </w:p>
    <w:p w14:paraId="21D09A92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5AC6A562" w14:textId="44D0A0C6" w:rsidR="003D3CC6" w:rsidRPr="001844ED" w:rsidRDefault="002E6C38" w:rsidP="001844ED">
      <w:pPr>
        <w:ind w:firstLine="709"/>
        <w:jc w:val="both"/>
      </w:pPr>
      <w:r w:rsidRPr="001844ED">
        <w:t xml:space="preserve">Плахова Анна Олеговна – сотрудник проектного офиса </w:t>
      </w:r>
      <w:r w:rsidR="00E05535" w:rsidRPr="001844ED">
        <w:br/>
      </w:r>
      <w:r w:rsidRPr="001844ED">
        <w:t xml:space="preserve">Федерального агентства по делам молодежи, тел.: (495) 668-80-08 доб.: (5042), </w:t>
      </w:r>
      <w:r w:rsidR="00BD691D" w:rsidRPr="001844ED">
        <w:br/>
      </w:r>
      <w:r w:rsidRPr="001844ED">
        <w:t xml:space="preserve">эл. почта: </w:t>
      </w:r>
      <w:r w:rsidR="00BD691D" w:rsidRPr="001844ED">
        <w:t>aplahova@fadm.gov.ru</w:t>
      </w:r>
      <w:r w:rsidRPr="001844ED">
        <w:t>.</w:t>
      </w:r>
    </w:p>
    <w:p w14:paraId="307B105C" w14:textId="77777777" w:rsidR="00BD691D" w:rsidRPr="001844ED" w:rsidRDefault="00BD691D" w:rsidP="001844ED">
      <w:pPr>
        <w:jc w:val="center"/>
      </w:pPr>
    </w:p>
    <w:p w14:paraId="11C39259" w14:textId="77777777" w:rsidR="003D3CC6" w:rsidRPr="001844ED" w:rsidRDefault="00D43CA1" w:rsidP="001844ED">
      <w:pPr>
        <w:jc w:val="center"/>
      </w:pPr>
      <w:r w:rsidRPr="001844ED">
        <w:rPr>
          <w:b/>
          <w:bCs/>
        </w:rPr>
        <w:t>Авто- и мотопробег</w:t>
      </w:r>
    </w:p>
    <w:p w14:paraId="16D20978" w14:textId="77777777" w:rsidR="003D3CC6" w:rsidRPr="001844ED" w:rsidRDefault="00D43CA1" w:rsidP="001844ED">
      <w:pPr>
        <w:ind w:firstLine="709"/>
        <w:jc w:val="both"/>
      </w:pPr>
      <w:r w:rsidRPr="001844ED">
        <w:t>В честь Дня воссоединения автомобилисты и мотоциклисты субъектов Российской Федерации проедут по главным улицам городов и населенных пунктов с флагами России и флагами Донбасса и Новороссии.</w:t>
      </w:r>
    </w:p>
    <w:p w14:paraId="12C20FB9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Сроки реализации: </w:t>
      </w:r>
      <w:r w:rsidRPr="001844ED">
        <w:t>30 сентября 2026 года.</w:t>
      </w:r>
    </w:p>
    <w:p w14:paraId="39E1D87E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 xml:space="preserve">Охват: </w:t>
      </w:r>
      <w:r w:rsidRPr="001844ED">
        <w:t>все субъекты Российской Федерации.</w:t>
      </w:r>
    </w:p>
    <w:p w14:paraId="283B1AAA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Основные этапы подготовки и реализации формата:</w:t>
      </w:r>
    </w:p>
    <w:p w14:paraId="7E7AAAC5" w14:textId="21765685" w:rsidR="003D3CC6" w:rsidRPr="001844ED" w:rsidRDefault="00D43CA1" w:rsidP="001844ED">
      <w:pPr>
        <w:pStyle w:val="a4"/>
        <w:numPr>
          <w:ilvl w:val="0"/>
          <w:numId w:val="16"/>
        </w:numPr>
        <w:tabs>
          <w:tab w:val="left" w:pos="993"/>
        </w:tabs>
        <w:ind w:firstLine="709"/>
        <w:jc w:val="both"/>
      </w:pPr>
      <w:r w:rsidRPr="001844ED">
        <w:t>Определить маршрут автопробега (не менее 1</w:t>
      </w:r>
      <w:r w:rsidR="006226D7">
        <w:t>-</w:t>
      </w:r>
      <w:r w:rsidRPr="001844ED">
        <w:t xml:space="preserve">2 километров) </w:t>
      </w:r>
      <w:r w:rsidR="00E05535" w:rsidRPr="001844ED">
        <w:br/>
      </w:r>
      <w:r w:rsidRPr="001844ED">
        <w:t xml:space="preserve">и согласовать его с администрацией муниципального образования </w:t>
      </w:r>
      <w:r w:rsidR="00E05535" w:rsidRPr="001844ED">
        <w:br/>
      </w:r>
      <w:r w:rsidRPr="001844ED">
        <w:t>и Государственной инспекцией безопасности дорожного движения.</w:t>
      </w:r>
    </w:p>
    <w:p w14:paraId="42F63E8D" w14:textId="77777777" w:rsidR="003D3CC6" w:rsidRPr="001844ED" w:rsidRDefault="00D43CA1" w:rsidP="001844ED">
      <w:pPr>
        <w:pStyle w:val="a4"/>
        <w:numPr>
          <w:ilvl w:val="0"/>
          <w:numId w:val="16"/>
        </w:numPr>
        <w:tabs>
          <w:tab w:val="left" w:pos="993"/>
        </w:tabs>
        <w:ind w:firstLine="709"/>
        <w:jc w:val="both"/>
      </w:pPr>
      <w:r w:rsidRPr="001844ED">
        <w:t>Подготовить флаги Российской Федерации, Донецкой и Луганской Народных Республик, Запорожской и Херсонской областей на флагштоках.</w:t>
      </w:r>
    </w:p>
    <w:p w14:paraId="7BCA9224" w14:textId="28085E54" w:rsidR="003D3CC6" w:rsidRPr="001844ED" w:rsidRDefault="00D43CA1" w:rsidP="001844ED">
      <w:pPr>
        <w:pStyle w:val="a4"/>
        <w:numPr>
          <w:ilvl w:val="0"/>
          <w:numId w:val="16"/>
        </w:numPr>
        <w:tabs>
          <w:tab w:val="left" w:pos="993"/>
        </w:tabs>
        <w:ind w:firstLine="709"/>
        <w:jc w:val="both"/>
      </w:pPr>
      <w:r w:rsidRPr="001844ED">
        <w:t>Сформировать колонну транспортных средств, определить скорость движения (не превышающую 20</w:t>
      </w:r>
      <w:r w:rsidR="006226D7">
        <w:t>-</w:t>
      </w:r>
      <w:r w:rsidRPr="001844ED">
        <w:t>30 км/ч).</w:t>
      </w:r>
    </w:p>
    <w:p w14:paraId="25557700" w14:textId="0FA84A56" w:rsidR="003D3CC6" w:rsidRPr="001844ED" w:rsidRDefault="00D43CA1" w:rsidP="001844ED">
      <w:pPr>
        <w:pStyle w:val="a4"/>
        <w:numPr>
          <w:ilvl w:val="0"/>
          <w:numId w:val="16"/>
        </w:numPr>
        <w:tabs>
          <w:tab w:val="left" w:pos="993"/>
        </w:tabs>
        <w:ind w:firstLine="709"/>
        <w:jc w:val="both"/>
      </w:pPr>
      <w:r w:rsidRPr="001844ED">
        <w:t xml:space="preserve">Провести пробег, обеспечить качественную фото- и видеосъемку </w:t>
      </w:r>
      <w:r w:rsidR="00E05535" w:rsidRPr="001844ED">
        <w:br/>
      </w:r>
      <w:r w:rsidRPr="001844ED">
        <w:t xml:space="preserve">из замыкающих транспортных средств и с помощью квадрокоптера </w:t>
      </w:r>
      <w:r w:rsidR="00B84B4A" w:rsidRPr="001844ED">
        <w:br/>
      </w:r>
      <w:r w:rsidRPr="001844ED">
        <w:t>(при наличии разрешения).</w:t>
      </w:r>
    </w:p>
    <w:p w14:paraId="5AC301A8" w14:textId="59945BAC" w:rsidR="003D3CC6" w:rsidRPr="001844ED" w:rsidRDefault="00D43CA1" w:rsidP="001844ED">
      <w:pPr>
        <w:pStyle w:val="a4"/>
        <w:numPr>
          <w:ilvl w:val="0"/>
          <w:numId w:val="16"/>
        </w:numPr>
        <w:tabs>
          <w:tab w:val="left" w:pos="993"/>
        </w:tabs>
        <w:ind w:firstLine="709"/>
        <w:jc w:val="both"/>
      </w:pPr>
      <w:r w:rsidRPr="001844ED">
        <w:t xml:space="preserve">В течение 2 часов после окончания загрузить материалы </w:t>
      </w:r>
      <w:r w:rsidR="00B84B4A" w:rsidRPr="001844ED">
        <w:br/>
      </w:r>
      <w:r w:rsidRPr="001844ED">
        <w:t xml:space="preserve">на </w:t>
      </w:r>
      <w:proofErr w:type="spellStart"/>
      <w:r w:rsidR="00B84B4A" w:rsidRPr="001844ED">
        <w:t>Яндекс.Диск</w:t>
      </w:r>
      <w:proofErr w:type="spellEnd"/>
      <w:r w:rsidR="006226D7">
        <w:t xml:space="preserve"> </w:t>
      </w:r>
      <w:r w:rsidRPr="001844ED">
        <w:t>и разместить ссылку в отчетных таблицах.</w:t>
      </w:r>
    </w:p>
    <w:p w14:paraId="06236EE3" w14:textId="77777777" w:rsidR="003D3CC6" w:rsidRPr="001844ED" w:rsidRDefault="00D43CA1" w:rsidP="001844ED">
      <w:pPr>
        <w:ind w:firstLine="709"/>
        <w:jc w:val="both"/>
      </w:pPr>
      <w:r w:rsidRPr="001844ED">
        <w:rPr>
          <w:b/>
          <w:bCs/>
        </w:rPr>
        <w:t>Контактные данные куратора:</w:t>
      </w:r>
    </w:p>
    <w:p w14:paraId="1861C0AD" w14:textId="2ADCE5FD" w:rsidR="003D3CC6" w:rsidRPr="001844ED" w:rsidRDefault="002E6C38" w:rsidP="001844ED">
      <w:pPr>
        <w:ind w:firstLine="709"/>
        <w:jc w:val="both"/>
      </w:pPr>
      <w:r w:rsidRPr="001844ED">
        <w:t xml:space="preserve">Плахова Анна Олеговна – сотрудник проектного офиса Федерального агентства по делам молодежи, тел.: (495) 668-80-08 доб.: (5042), </w:t>
      </w:r>
      <w:r w:rsidR="00BD691D" w:rsidRPr="001844ED">
        <w:br/>
      </w:r>
      <w:r w:rsidRPr="001844ED">
        <w:t>эл. почта: aplahova@fadm.gov.ru.</w:t>
      </w:r>
    </w:p>
    <w:sectPr w:rsidR="003D3CC6" w:rsidRPr="001844ED" w:rsidSect="007963FF">
      <w:headerReference w:type="default" r:id="rId9"/>
      <w:pgSz w:w="12240" w:h="15840"/>
      <w:pgMar w:top="1440" w:right="1440" w:bottom="1440" w:left="1440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A30E9" w14:textId="77777777" w:rsidR="009E1518" w:rsidRDefault="009E1518" w:rsidP="007963FF">
      <w:r>
        <w:separator/>
      </w:r>
    </w:p>
  </w:endnote>
  <w:endnote w:type="continuationSeparator" w:id="0">
    <w:p w14:paraId="231883ED" w14:textId="77777777" w:rsidR="009E1518" w:rsidRDefault="009E1518" w:rsidP="0079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4114A" w14:textId="77777777" w:rsidR="009E1518" w:rsidRDefault="009E1518" w:rsidP="007963FF">
      <w:r>
        <w:separator/>
      </w:r>
    </w:p>
  </w:footnote>
  <w:footnote w:type="continuationSeparator" w:id="0">
    <w:p w14:paraId="61073104" w14:textId="77777777" w:rsidR="009E1518" w:rsidRDefault="009E1518" w:rsidP="00796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3385837"/>
      <w:docPartObj>
        <w:docPartGallery w:val="Page Numbers (Top of Page)"/>
        <w:docPartUnique/>
      </w:docPartObj>
    </w:sdtPr>
    <w:sdtEndPr/>
    <w:sdtContent>
      <w:p w14:paraId="142713EB" w14:textId="46281AD1" w:rsidR="007963FF" w:rsidRDefault="007963F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72E23E" w14:textId="77777777" w:rsidR="007963FF" w:rsidRDefault="007963F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332C3"/>
    <w:multiLevelType w:val="hybridMultilevel"/>
    <w:tmpl w:val="5D18DCE0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9A4E17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3C531A"/>
    <w:multiLevelType w:val="hybridMultilevel"/>
    <w:tmpl w:val="A3BE3D48"/>
    <w:lvl w:ilvl="0" w:tplc="0419000F">
      <w:start w:val="1"/>
      <w:numFmt w:val="decimal"/>
      <w:lvlText w:val="%1."/>
      <w:lvlJc w:val="left"/>
      <w:pPr>
        <w:tabs>
          <w:tab w:val="num" w:pos="360"/>
        </w:tabs>
      </w:pPr>
    </w:lvl>
    <w:lvl w:ilvl="1" w:tplc="2780B6C0">
      <w:numFmt w:val="decimal"/>
      <w:lvlText w:val=""/>
      <w:lvlJc w:val="left"/>
    </w:lvl>
    <w:lvl w:ilvl="2" w:tplc="632C1B76">
      <w:numFmt w:val="decimal"/>
      <w:lvlText w:val=""/>
      <w:lvlJc w:val="left"/>
    </w:lvl>
    <w:lvl w:ilvl="3" w:tplc="D6C6F476">
      <w:numFmt w:val="decimal"/>
      <w:lvlText w:val=""/>
      <w:lvlJc w:val="left"/>
    </w:lvl>
    <w:lvl w:ilvl="4" w:tplc="F4B41EF0">
      <w:numFmt w:val="decimal"/>
      <w:lvlText w:val=""/>
      <w:lvlJc w:val="left"/>
    </w:lvl>
    <w:lvl w:ilvl="5" w:tplc="5B705E98">
      <w:numFmt w:val="decimal"/>
      <w:lvlText w:val=""/>
      <w:lvlJc w:val="left"/>
    </w:lvl>
    <w:lvl w:ilvl="6" w:tplc="5B32EA7C">
      <w:numFmt w:val="decimal"/>
      <w:lvlText w:val=""/>
      <w:lvlJc w:val="left"/>
    </w:lvl>
    <w:lvl w:ilvl="7" w:tplc="4CA60892">
      <w:numFmt w:val="decimal"/>
      <w:lvlText w:val=""/>
      <w:lvlJc w:val="left"/>
    </w:lvl>
    <w:lvl w:ilvl="8" w:tplc="203AA342">
      <w:numFmt w:val="decimal"/>
      <w:lvlText w:val=""/>
      <w:lvlJc w:val="left"/>
    </w:lvl>
  </w:abstractNum>
  <w:abstractNum w:abstractNumId="3" w15:restartNumberingAfterBreak="0">
    <w:nsid w:val="19296287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833044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0F2201F"/>
    <w:multiLevelType w:val="hybridMultilevel"/>
    <w:tmpl w:val="5D18DCE0"/>
    <w:lvl w:ilvl="0" w:tplc="0419000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A8439EC"/>
    <w:multiLevelType w:val="hybridMultilevel"/>
    <w:tmpl w:val="5D18DCE0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C214418"/>
    <w:multiLevelType w:val="hybridMultilevel"/>
    <w:tmpl w:val="2FA2B55E"/>
    <w:lvl w:ilvl="0" w:tplc="60FCFE66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3232A19"/>
    <w:multiLevelType w:val="hybridMultilevel"/>
    <w:tmpl w:val="59FA3964"/>
    <w:lvl w:ilvl="0" w:tplc="60FCF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E1F58"/>
    <w:multiLevelType w:val="hybridMultilevel"/>
    <w:tmpl w:val="D91A4B56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6BC44DF"/>
    <w:multiLevelType w:val="hybridMultilevel"/>
    <w:tmpl w:val="680C1AA8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1AC455A"/>
    <w:multiLevelType w:val="hybridMultilevel"/>
    <w:tmpl w:val="91C8118C"/>
    <w:lvl w:ilvl="0" w:tplc="891A1388">
      <w:start w:val="1"/>
      <w:numFmt w:val="bullet"/>
      <w:lvlText w:val="●"/>
      <w:lvlJc w:val="left"/>
      <w:pPr>
        <w:ind w:left="720" w:hanging="360"/>
      </w:pPr>
    </w:lvl>
    <w:lvl w:ilvl="1" w:tplc="AFF8389A">
      <w:start w:val="1"/>
      <w:numFmt w:val="bullet"/>
      <w:lvlText w:val="○"/>
      <w:lvlJc w:val="left"/>
      <w:pPr>
        <w:ind w:left="1440" w:hanging="360"/>
      </w:pPr>
    </w:lvl>
    <w:lvl w:ilvl="2" w:tplc="D3EA7440">
      <w:start w:val="1"/>
      <w:numFmt w:val="bullet"/>
      <w:lvlText w:val="■"/>
      <w:lvlJc w:val="left"/>
      <w:pPr>
        <w:ind w:left="2160" w:hanging="360"/>
      </w:pPr>
    </w:lvl>
    <w:lvl w:ilvl="3" w:tplc="4CCEFB08">
      <w:start w:val="1"/>
      <w:numFmt w:val="bullet"/>
      <w:lvlText w:val="●"/>
      <w:lvlJc w:val="left"/>
      <w:pPr>
        <w:ind w:left="2880" w:hanging="360"/>
      </w:pPr>
    </w:lvl>
    <w:lvl w:ilvl="4" w:tplc="239ECB08">
      <w:start w:val="1"/>
      <w:numFmt w:val="bullet"/>
      <w:lvlText w:val="○"/>
      <w:lvlJc w:val="left"/>
      <w:pPr>
        <w:ind w:left="3600" w:hanging="360"/>
      </w:pPr>
    </w:lvl>
    <w:lvl w:ilvl="5" w:tplc="7D300EF8">
      <w:start w:val="1"/>
      <w:numFmt w:val="bullet"/>
      <w:lvlText w:val="■"/>
      <w:lvlJc w:val="left"/>
      <w:pPr>
        <w:ind w:left="4320" w:hanging="360"/>
      </w:pPr>
    </w:lvl>
    <w:lvl w:ilvl="6" w:tplc="8DB4D44E">
      <w:start w:val="1"/>
      <w:numFmt w:val="bullet"/>
      <w:lvlText w:val="●"/>
      <w:lvlJc w:val="left"/>
      <w:pPr>
        <w:ind w:left="5040" w:hanging="360"/>
      </w:pPr>
    </w:lvl>
    <w:lvl w:ilvl="7" w:tplc="3A6CA3B0">
      <w:start w:val="1"/>
      <w:numFmt w:val="bullet"/>
      <w:lvlText w:val="●"/>
      <w:lvlJc w:val="left"/>
      <w:pPr>
        <w:ind w:left="5760" w:hanging="360"/>
      </w:pPr>
    </w:lvl>
    <w:lvl w:ilvl="8" w:tplc="19C29054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627734BF"/>
    <w:multiLevelType w:val="hybridMultilevel"/>
    <w:tmpl w:val="C55CF3C6"/>
    <w:lvl w:ilvl="0" w:tplc="9F3C3CA8">
      <w:numFmt w:val="none"/>
      <w:lvlText w:val=""/>
      <w:lvlJc w:val="left"/>
      <w:pPr>
        <w:tabs>
          <w:tab w:val="num" w:pos="360"/>
        </w:tabs>
      </w:pPr>
    </w:lvl>
    <w:lvl w:ilvl="1" w:tplc="4AC030A8">
      <w:numFmt w:val="decimal"/>
      <w:lvlText w:val=""/>
      <w:lvlJc w:val="left"/>
    </w:lvl>
    <w:lvl w:ilvl="2" w:tplc="F814A9FC">
      <w:numFmt w:val="decimal"/>
      <w:lvlText w:val=""/>
      <w:lvlJc w:val="left"/>
    </w:lvl>
    <w:lvl w:ilvl="3" w:tplc="B8981B8A">
      <w:numFmt w:val="decimal"/>
      <w:lvlText w:val=""/>
      <w:lvlJc w:val="left"/>
    </w:lvl>
    <w:lvl w:ilvl="4" w:tplc="BEAC614C">
      <w:numFmt w:val="decimal"/>
      <w:lvlText w:val=""/>
      <w:lvlJc w:val="left"/>
    </w:lvl>
    <w:lvl w:ilvl="5" w:tplc="19D8E20E">
      <w:numFmt w:val="decimal"/>
      <w:lvlText w:val=""/>
      <w:lvlJc w:val="left"/>
    </w:lvl>
    <w:lvl w:ilvl="6" w:tplc="F836B820">
      <w:numFmt w:val="decimal"/>
      <w:lvlText w:val=""/>
      <w:lvlJc w:val="left"/>
    </w:lvl>
    <w:lvl w:ilvl="7" w:tplc="5D24B932">
      <w:numFmt w:val="decimal"/>
      <w:lvlText w:val=""/>
      <w:lvlJc w:val="left"/>
    </w:lvl>
    <w:lvl w:ilvl="8" w:tplc="5B0A1CC2">
      <w:numFmt w:val="decimal"/>
      <w:lvlText w:val=""/>
      <w:lvlJc w:val="left"/>
    </w:lvl>
  </w:abstractNum>
  <w:abstractNum w:abstractNumId="13" w15:restartNumberingAfterBreak="0">
    <w:nsid w:val="639526DA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7C47EDD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7307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12"/>
    <w:lvlOverride w:ilvl="0">
      <w:startOverride w:val="1"/>
    </w:lvlOverride>
  </w:num>
  <w:num w:numId="3">
    <w:abstractNumId w:val="2"/>
  </w:num>
  <w:num w:numId="4">
    <w:abstractNumId w:val="12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3"/>
  </w:num>
  <w:num w:numId="10">
    <w:abstractNumId w:val="13"/>
  </w:num>
  <w:num w:numId="11">
    <w:abstractNumId w:val="4"/>
  </w:num>
  <w:num w:numId="12">
    <w:abstractNumId w:val="14"/>
  </w:num>
  <w:num w:numId="13">
    <w:abstractNumId w:val="1"/>
  </w:num>
  <w:num w:numId="14">
    <w:abstractNumId w:val="5"/>
  </w:num>
  <w:num w:numId="15">
    <w:abstractNumId w:val="6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CC6"/>
    <w:rsid w:val="00147899"/>
    <w:rsid w:val="001844ED"/>
    <w:rsid w:val="00274506"/>
    <w:rsid w:val="002B3A6D"/>
    <w:rsid w:val="002E6C38"/>
    <w:rsid w:val="00311798"/>
    <w:rsid w:val="003D3CC6"/>
    <w:rsid w:val="0049425F"/>
    <w:rsid w:val="004B7316"/>
    <w:rsid w:val="004C6111"/>
    <w:rsid w:val="004F1F5A"/>
    <w:rsid w:val="005A279C"/>
    <w:rsid w:val="005D058A"/>
    <w:rsid w:val="005D5066"/>
    <w:rsid w:val="006226D7"/>
    <w:rsid w:val="006232E4"/>
    <w:rsid w:val="006D4709"/>
    <w:rsid w:val="007963FF"/>
    <w:rsid w:val="007B7C4C"/>
    <w:rsid w:val="0088342C"/>
    <w:rsid w:val="009156FD"/>
    <w:rsid w:val="009A029D"/>
    <w:rsid w:val="009E1518"/>
    <w:rsid w:val="00A130D3"/>
    <w:rsid w:val="00A22890"/>
    <w:rsid w:val="00A903E0"/>
    <w:rsid w:val="00B042A0"/>
    <w:rsid w:val="00B14F95"/>
    <w:rsid w:val="00B170FC"/>
    <w:rsid w:val="00B84B4A"/>
    <w:rsid w:val="00BD691D"/>
    <w:rsid w:val="00C0117C"/>
    <w:rsid w:val="00C4437C"/>
    <w:rsid w:val="00C80DAC"/>
    <w:rsid w:val="00C95E09"/>
    <w:rsid w:val="00CB0CE3"/>
    <w:rsid w:val="00CE7B46"/>
    <w:rsid w:val="00D43CA1"/>
    <w:rsid w:val="00DA084D"/>
    <w:rsid w:val="00DD51D2"/>
    <w:rsid w:val="00DD7744"/>
    <w:rsid w:val="00DE15B8"/>
    <w:rsid w:val="00E05535"/>
    <w:rsid w:val="00EB78E0"/>
    <w:rsid w:val="00EF67AA"/>
    <w:rsid w:val="00FB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E29B"/>
  <w15:docId w15:val="{2811A61A-8433-4B0E-86B8-CD7B0B1D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963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963FF"/>
  </w:style>
  <w:style w:type="paragraph" w:styleId="ae">
    <w:name w:val="footer"/>
    <w:basedOn w:val="a"/>
    <w:link w:val="af"/>
    <w:uiPriority w:val="99"/>
    <w:unhideWhenUsed/>
    <w:rsid w:val="007963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963FF"/>
  </w:style>
  <w:style w:type="character" w:styleId="af0">
    <w:name w:val="Unresolved Mention"/>
    <w:basedOn w:val="a0"/>
    <w:uiPriority w:val="99"/>
    <w:semiHidden/>
    <w:unhideWhenUsed/>
    <w:rsid w:val="002E6C38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A130D3"/>
    <w:pPr>
      <w:widowControl w:val="0"/>
      <w:autoSpaceDE w:val="0"/>
      <w:autoSpaceDN w:val="0"/>
      <w:ind w:left="100" w:firstLine="707"/>
      <w:jc w:val="both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A130D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lahova@fadm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plahova@fadm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Гришанкина Анастасия Эдуардовна</cp:lastModifiedBy>
  <cp:revision>3</cp:revision>
  <dcterms:created xsi:type="dcterms:W3CDTF">2026-09-11T10:55:00Z</dcterms:created>
  <dcterms:modified xsi:type="dcterms:W3CDTF">2026-09-18T14:25:00Z</dcterms:modified>
</cp:coreProperties>
</file>