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CA" w:rsidRDefault="006E54CA" w:rsidP="006E54CA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ГОСУДАРСТВЕННОЕ ОБРАЗОВАТЕЛЬНОЕ УЧРЕЖДЕНИЕ ТУЛЬСКОЙ ОБЛАСТИ «ЯСНОПОЛЯНСКИЙ КОМПЛЕКС» им. Л.Н. ТОЛСТОГО</w:t>
      </w:r>
    </w:p>
    <w:p w:rsidR="006E54CA" w:rsidRDefault="006E54CA" w:rsidP="006E54CA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sectPr w:rsidR="006E54CA" w:rsidSect="006E54CA">
          <w:type w:val="continuous"/>
          <w:pgSz w:w="11906" w:h="16838"/>
          <w:pgMar w:top="1134" w:right="849" w:bottom="1134" w:left="1560" w:header="708" w:footer="708" w:gutter="0"/>
          <w:cols w:space="708"/>
          <w:docGrid w:linePitch="360"/>
        </w:sectPr>
      </w:pPr>
    </w:p>
    <w:p w:rsidR="006E54CA" w:rsidRDefault="006E54CA" w:rsidP="006E54CA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6E54CA" w:rsidRDefault="006E54CA" w:rsidP="006E54CA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6E54CA" w:rsidRDefault="006E54CA" w:rsidP="006E54CA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6E54CA" w:rsidRDefault="006E54CA" w:rsidP="006E54CA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6E54CA" w:rsidRDefault="006E54CA" w:rsidP="006E54CA">
      <w:pPr>
        <w:spacing w:line="240" w:lineRule="atLeast"/>
        <w:rPr>
          <w:rFonts w:ascii="Times New Roman" w:hAnsi="Times New Roman" w:cs="Times New Roman"/>
          <w:color w:val="000000"/>
          <w:shd w:val="clear" w:color="auto" w:fill="FFFFFF"/>
        </w:rPr>
        <w:sectPr w:rsidR="006E54CA" w:rsidSect="006E54CA">
          <w:type w:val="continuous"/>
          <w:pgSz w:w="11906" w:h="16838"/>
          <w:pgMar w:top="1134" w:right="849" w:bottom="1134" w:left="1560" w:header="708" w:footer="708" w:gutter="0"/>
          <w:cols w:num="2" w:space="708"/>
          <w:docGrid w:linePitch="360"/>
        </w:sectPr>
      </w:pPr>
    </w:p>
    <w:p w:rsidR="006E54CA" w:rsidRPr="00C40744" w:rsidRDefault="006E54CA" w:rsidP="006E54CA">
      <w:pPr>
        <w:spacing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E54CA" w:rsidRPr="006E54CA" w:rsidRDefault="006E54CA" w:rsidP="0075403D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</w:pPr>
    </w:p>
    <w:p w:rsidR="0047146B" w:rsidRPr="006E54CA" w:rsidRDefault="0047146B" w:rsidP="0075403D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6E54CA">
        <w:rPr>
          <w:rFonts w:ascii="Times New Roman" w:eastAsia="Times New Roman" w:hAnsi="Times New Roman" w:cs="Times New Roman"/>
          <w:b/>
          <w:bCs/>
          <w:color w:val="00000A"/>
          <w:sz w:val="48"/>
          <w:szCs w:val="48"/>
          <w:lang w:eastAsia="ru-RU"/>
        </w:rPr>
        <w:t>Положение</w:t>
      </w:r>
    </w:p>
    <w:p w:rsidR="006E54CA" w:rsidRPr="006E54CA" w:rsidRDefault="0047146B" w:rsidP="0075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6E54CA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 волонтерском движении в</w:t>
      </w:r>
    </w:p>
    <w:p w:rsidR="006E54CA" w:rsidRDefault="0047146B" w:rsidP="0075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6E54CA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r w:rsidR="00DB5121" w:rsidRPr="006E54CA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ГОУ ТО </w:t>
      </w:r>
      <w:r w:rsidRPr="006E54CA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</w:t>
      </w:r>
      <w:r w:rsidR="00DB5121" w:rsidRPr="006E54CA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Яснополянский комплекс»</w:t>
      </w:r>
    </w:p>
    <w:p w:rsidR="006E54CA" w:rsidRDefault="006E54CA" w:rsidP="0075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6E54CA" w:rsidRPr="006E54CA" w:rsidRDefault="006E54CA" w:rsidP="0075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47146B" w:rsidRDefault="006E54CA" w:rsidP="0075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 wp14:anchorId="423BB114" wp14:editId="070518D9">
            <wp:extent cx="4162425" cy="308077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951" cy="308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46B" w:rsidRPr="006E54C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</w:p>
    <w:p w:rsidR="006E54CA" w:rsidRDefault="006E54CA" w:rsidP="0075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54CA" w:rsidRDefault="006E54CA" w:rsidP="0075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54CA" w:rsidRDefault="006E54CA" w:rsidP="0075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54CA" w:rsidRDefault="006E54CA" w:rsidP="0075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54CA" w:rsidRDefault="006E54CA" w:rsidP="0075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54CA" w:rsidRPr="00806C2D" w:rsidRDefault="006E54CA" w:rsidP="006E54C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6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Ясная Поляна</w:t>
      </w:r>
    </w:p>
    <w:p w:rsidR="006E54CA" w:rsidRDefault="006E54CA" w:rsidP="006E54C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6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2021г.</w:t>
      </w:r>
    </w:p>
    <w:p w:rsidR="006E54CA" w:rsidRDefault="006E54CA" w:rsidP="0075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54CA" w:rsidRPr="006E54CA" w:rsidRDefault="006E54CA" w:rsidP="0075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7146B" w:rsidRPr="0075403D" w:rsidRDefault="0047146B" w:rsidP="0075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1.Общие положения.</w:t>
      </w:r>
    </w:p>
    <w:p w:rsidR="0047146B" w:rsidRPr="0075403D" w:rsidRDefault="0047146B" w:rsidP="00754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устанавливает основы организации, правового регулирования волонтерской деятельности в МБОУ «И.....</w:t>
      </w:r>
      <w:proofErr w:type="spellStart"/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spellEnd"/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</w:p>
    <w:p w:rsidR="0047146B" w:rsidRPr="0075403D" w:rsidRDefault="0047146B" w:rsidP="0075403D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2.Деятельность</w:t>
      </w:r>
      <w:proofErr w:type="gramEnd"/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волонтерского движения выстраивается в соответствии с нормативными документами:</w:t>
      </w:r>
    </w:p>
    <w:p w:rsidR="0047146B" w:rsidRPr="0075403D" w:rsidRDefault="0047146B" w:rsidP="0075403D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-Федеральный закон от 29.12.2012 N 273-ФЗ (ред. от 29.07.2017) "Об образовании в Российской Федерации";</w:t>
      </w:r>
    </w:p>
    <w:p w:rsidR="0047146B" w:rsidRPr="0075403D" w:rsidRDefault="0047146B" w:rsidP="00754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-Указ Президента РФ от 7 мая 2018 г. «О национальных целях и стратегических задачах развития российской федерации на период до 2024 года»</w:t>
      </w:r>
    </w:p>
    <w:p w:rsidR="0047146B" w:rsidRPr="0075403D" w:rsidRDefault="0047146B" w:rsidP="0075403D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-Концепция содействия развитию благотворительной деятельности и добровольчества в Российской Федерации (распоряжение Правительства Российской Федерации от 30.07.2009 № 1054-р);</w:t>
      </w:r>
    </w:p>
    <w:p w:rsidR="0047146B" w:rsidRPr="0075403D" w:rsidRDefault="0047146B" w:rsidP="0075403D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-Основы государственной молодежной политики Российской Федерации на период до 2025 года (утв. Распоряжением Правительства РФ от 29.11.2014 N2403-p);</w:t>
      </w:r>
    </w:p>
    <w:p w:rsidR="0047146B" w:rsidRPr="0075403D" w:rsidRDefault="0047146B" w:rsidP="00754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Российской Федерации от 31 октября 2018 г.</w:t>
      </w:r>
    </w:p>
    <w:p w:rsidR="0047146B" w:rsidRPr="0075403D" w:rsidRDefault="0047146B" w:rsidP="00754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1288 «Об организации проектной деятельности в Пра</w:t>
      </w:r>
      <w:r w:rsidR="00DB5121"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вительстве Российской Федерации»</w:t>
      </w:r>
    </w:p>
    <w:p w:rsidR="0047146B" w:rsidRPr="0075403D" w:rsidRDefault="00DB5121" w:rsidP="00754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волонтерской деятельности не противоречит уставу образовательного учреждения.</w:t>
      </w:r>
    </w:p>
    <w:p w:rsidR="0047146B" w:rsidRPr="0075403D" w:rsidRDefault="0047146B" w:rsidP="0075403D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46B" w:rsidRPr="0075403D" w:rsidRDefault="0047146B" w:rsidP="00754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46B" w:rsidRDefault="0047146B" w:rsidP="0075403D">
      <w:pPr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proofErr w:type="gramStart"/>
      <w:r w:rsidRPr="00754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3.Основные</w:t>
      </w:r>
      <w:proofErr w:type="gramEnd"/>
      <w:r w:rsidRPr="00754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понятия:</w:t>
      </w:r>
    </w:p>
    <w:p w:rsidR="0075403D" w:rsidRPr="0075403D" w:rsidRDefault="0075403D" w:rsidP="0075403D">
      <w:pPr>
        <w:spacing w:after="0" w:line="317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Волонтеры (от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англ.Volunteer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</w:t>
      </w:r>
    </w:p>
    <w:p w:rsidR="0047146B" w:rsidRPr="0075403D" w:rsidRDefault="0047146B" w:rsidP="0075403D">
      <w:pPr>
        <w:spacing w:after="0" w:line="317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волонтерской деятельностью понимается добровольная деятельность, не связанная с извлечением прибыли, направленная на решение социальных, культурных, экономических, экологических и других проблем в обществе;</w:t>
      </w:r>
    </w:p>
    <w:p w:rsidR="0047146B" w:rsidRPr="0075403D" w:rsidRDefault="0047146B" w:rsidP="0075403D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-волонтерское движение - добровольное объединение, осуществляющее общественно-полезную деятельность в форме выполнения работ, оказания услуг без получения денежного или материального вознаграждения, кроме случаев возможного возмещения связанных с осуществлением волонтерской деятельности затрат.</w:t>
      </w:r>
    </w:p>
    <w:p w:rsidR="0047146B" w:rsidRPr="0075403D" w:rsidRDefault="00DB5121" w:rsidP="0075403D">
      <w:pPr>
        <w:spacing w:after="0" w:line="331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7146B"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олонтёры - граждане, осуществляющие благотворительную деятельность в форме безвозмездного труда в интересах благополучателя;</w:t>
      </w:r>
    </w:p>
    <w:p w:rsidR="0047146B" w:rsidRDefault="0047146B" w:rsidP="0075403D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-благополучатели- лица, получающие помощь волонтёров (добровольцев);</w:t>
      </w:r>
    </w:p>
    <w:p w:rsidR="006E54CA" w:rsidRPr="0075403D" w:rsidRDefault="006E54CA" w:rsidP="0075403D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46B" w:rsidRPr="0075403D" w:rsidRDefault="0047146B" w:rsidP="00754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46B" w:rsidRPr="0075403D" w:rsidRDefault="0047146B" w:rsidP="0075403D">
      <w:pPr>
        <w:numPr>
          <w:ilvl w:val="0"/>
          <w:numId w:val="1"/>
        </w:numPr>
        <w:spacing w:after="0" w:line="317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lastRenderedPageBreak/>
        <w:t>Цель, задачи и принципы волонтерского движения</w:t>
      </w:r>
    </w:p>
    <w:p w:rsidR="0047146B" w:rsidRPr="0075403D" w:rsidRDefault="0047146B" w:rsidP="0075403D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121" w:rsidRPr="0075403D" w:rsidRDefault="0047146B" w:rsidP="00754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proofErr w:type="gramStart"/>
      <w:r w:rsidRPr="0075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1.Цель</w:t>
      </w:r>
      <w:proofErr w:type="gramEnd"/>
      <w:r w:rsidRPr="00754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 </w:t>
      </w: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добровольчества (волонтерства), развитие талантов и способностей у детей и молодежи путем поддержки общественных инициатив и проектов, вовлечения в добровольческую деятельность учащихся. </w:t>
      </w:r>
    </w:p>
    <w:p w:rsidR="0047146B" w:rsidRPr="0075403D" w:rsidRDefault="0047146B" w:rsidP="00754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школьного проекта является увеличение численности обучающихся, вовлеченных в деятельность объединений на базе</w:t>
      </w:r>
      <w:r w:rsidR="00DB5121"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ГОУ ТО «Яснополянский комплекс»</w:t>
      </w: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146B" w:rsidRPr="0075403D" w:rsidRDefault="0047146B" w:rsidP="00754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46B" w:rsidRPr="0075403D" w:rsidRDefault="0047146B" w:rsidP="007540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proofErr w:type="gramStart"/>
      <w:r w:rsidRPr="00754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2.Задачи</w:t>
      </w:r>
      <w:proofErr w:type="gramEnd"/>
      <w:r w:rsidRPr="00754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7146B" w:rsidRPr="0075403D" w:rsidRDefault="00DB5121" w:rsidP="007540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7146B"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proofErr w:type="spellEnd"/>
      <w:r w:rsidR="0047146B"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активной гражданской позиции, формирование лидерских и нравственно-этических качеств, чувства патриотизма и др.;</w:t>
      </w:r>
      <w:r w:rsidR="0047146B"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-создание условий для поддержки общественных инициатив и проектов в сфере волонтерства;</w:t>
      </w:r>
    </w:p>
    <w:p w:rsidR="0047146B" w:rsidRPr="0075403D" w:rsidRDefault="0047146B" w:rsidP="00754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и внедрение системы социальной поддержки </w:t>
      </w:r>
      <w:proofErr w:type="gramStart"/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,</w:t>
      </w:r>
      <w:proofErr w:type="gramEnd"/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систематически участвующих в волонтерских проектах;</w:t>
      </w:r>
    </w:p>
    <w:p w:rsidR="0047146B" w:rsidRPr="0075403D" w:rsidRDefault="0047146B" w:rsidP="00754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учащихся в проекты, связанные с оказанием социально-психологической и социально-педагогической поддержки различным группам населения.</w:t>
      </w:r>
    </w:p>
    <w:p w:rsidR="0047146B" w:rsidRPr="0075403D" w:rsidRDefault="0047146B" w:rsidP="0075403D">
      <w:pPr>
        <w:spacing w:after="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C4317" w:rsidRPr="00754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54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Принципы деятельности волонтерского движения:</w:t>
      </w:r>
    </w:p>
    <w:p w:rsidR="0047146B" w:rsidRPr="0075403D" w:rsidRDefault="00DB5121" w:rsidP="0075403D">
      <w:pPr>
        <w:spacing w:after="0" w:line="331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7146B"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обровольность (никто не может быть принужден действовать в качестве волонтера);</w:t>
      </w:r>
    </w:p>
    <w:p w:rsidR="0047146B" w:rsidRPr="0075403D" w:rsidRDefault="0047146B" w:rsidP="0075403D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-безвозмездность (труд волонтера не оплачивается, однако могут быть компенсированы расходы волонтера, связанные с его деятельностью: командировочные расходы, затраты на транспорт</w:t>
      </w:r>
      <w:r w:rsidR="006C4317"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организация питания</w:t>
      </w: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другие);</w:t>
      </w:r>
    </w:p>
    <w:p w:rsidR="0047146B" w:rsidRPr="0075403D" w:rsidRDefault="0047146B" w:rsidP="0075403D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-добросовестность (волонтер, взявший на себя обязательство выполнить ту или иную работу, должен довести ее до конца);</w:t>
      </w:r>
    </w:p>
    <w:p w:rsidR="0047146B" w:rsidRPr="0075403D" w:rsidRDefault="0047146B" w:rsidP="0075403D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-законность (деятельность волонтера не должна противоречить законодательству Российской Федерации и РТ).</w:t>
      </w:r>
    </w:p>
    <w:p w:rsidR="006C4317" w:rsidRPr="0075403D" w:rsidRDefault="006C4317" w:rsidP="0075403D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46B" w:rsidRPr="0075403D" w:rsidRDefault="006C4317" w:rsidP="0075403D">
      <w:pPr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4.</w:t>
      </w:r>
      <w:r w:rsidR="0047146B" w:rsidRPr="007540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Организация деятельности волонтерского движения</w:t>
      </w:r>
    </w:p>
    <w:p w:rsidR="0047146B" w:rsidRPr="0075403D" w:rsidRDefault="0047146B" w:rsidP="0075403D">
      <w:pPr>
        <w:numPr>
          <w:ilvl w:val="1"/>
          <w:numId w:val="2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Участниками волонтерского движения могут стать учащиеся, педагогические работники и родители учащихся </w:t>
      </w:r>
      <w:r w:rsidR="006C4317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образовательной организации.</w:t>
      </w:r>
    </w:p>
    <w:p w:rsidR="0047146B" w:rsidRPr="0075403D" w:rsidRDefault="0047146B" w:rsidP="0075403D">
      <w:pPr>
        <w:numPr>
          <w:ilvl w:val="1"/>
          <w:numId w:val="2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Волонтерские мероприятия - мероприятия, не предусмотренные учебным планом. Привлечение учащихся без их согласия и согласия их родителей (законных представителей) к труду, не предусмотренному образовательной программой, запрещается.</w:t>
      </w:r>
    </w:p>
    <w:p w:rsidR="0047146B" w:rsidRPr="0075403D" w:rsidRDefault="0047146B" w:rsidP="0075403D">
      <w:pPr>
        <w:numPr>
          <w:ilvl w:val="1"/>
          <w:numId w:val="2"/>
        </w:numPr>
        <w:spacing w:after="0" w:line="31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Волонтерское движения в школе реализуется в различных формах, среди которых наиболее распространенными являются:</w:t>
      </w:r>
    </w:p>
    <w:p w:rsidR="0047146B" w:rsidRPr="0075403D" w:rsidRDefault="0047146B" w:rsidP="0075403D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-обучающее мероприятие для волонтера: круглый стол, мастер-класс,</w:t>
      </w:r>
    </w:p>
    <w:p w:rsidR="0047146B" w:rsidRPr="0075403D" w:rsidRDefault="0047146B" w:rsidP="0075403D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тренинг, дискуссионная площадка, обучающий семинар, психологическое занятие, тренинг, др.;</w:t>
      </w:r>
    </w:p>
    <w:p w:rsidR="0047146B" w:rsidRPr="0075403D" w:rsidRDefault="0047146B" w:rsidP="0075403D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-социальное мероприятие для благополучателей: массовая акция, выставк</w:t>
      </w:r>
      <w:r w:rsidR="006C4317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</w:t>
      </w: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="006C4317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концерты</w:t>
      </w: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соревнования, игры;</w:t>
      </w:r>
    </w:p>
    <w:p w:rsidR="0047146B" w:rsidRPr="0075403D" w:rsidRDefault="0047146B" w:rsidP="0075403D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</w:t>
      </w:r>
      <w:r w:rsidR="006C4317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Медиа проекты:</w:t>
      </w: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создание плакатов, видеороликов; сбор социологической информации (анкетирование, тестирование, опросы) и обработка данных;</w:t>
      </w:r>
    </w:p>
    <w:p w:rsidR="0047146B" w:rsidRPr="0075403D" w:rsidRDefault="0047146B" w:rsidP="0075403D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-оказание консультационных, информационных, организационных и иных услуг как обучающие курсы для </w:t>
      </w:r>
      <w:r w:rsidR="006C4317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школьников и </w:t>
      </w: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граждан старшего поколения;</w:t>
      </w:r>
    </w:p>
    <w:p w:rsidR="0047146B" w:rsidRPr="0075403D" w:rsidRDefault="0047146B" w:rsidP="0075403D">
      <w:pPr>
        <w:spacing w:after="0" w:line="317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-сопровождение лиц с ограниченными возможностями здоровья и инвалидов, др.</w:t>
      </w:r>
    </w:p>
    <w:p w:rsidR="006C4317" w:rsidRPr="0075403D" w:rsidRDefault="006C4317" w:rsidP="0075403D">
      <w:pPr>
        <w:spacing w:after="0" w:line="317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281461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кции, направленные на сохранение мемориального облика ФГБУК «Государственного мемориального и природного заповедника «Музей – усадьба Л.Н.Толстого «Ясная Поляна»»</w:t>
      </w:r>
      <w:r w:rsidR="00281461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сохранение и</w:t>
      </w: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сторич</w:t>
      </w:r>
      <w:r w:rsidR="00281461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еского и культурного наследия пространства деревни Ясная Поляна и школы им. Л</w:t>
      </w: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281461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Н. Толстого.</w:t>
      </w:r>
    </w:p>
    <w:p w:rsidR="00281461" w:rsidRPr="0075403D" w:rsidRDefault="00281461" w:rsidP="0075403D">
      <w:pPr>
        <w:spacing w:after="0" w:line="317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Акции, направленные на патриотическое воспитание и сохранение исторической памяти среди детей и молодежи, развитие музейного пространства, охрана памятников, шефская помощь старикам.</w:t>
      </w:r>
    </w:p>
    <w:p w:rsidR="00E94EA5" w:rsidRPr="0075403D" w:rsidRDefault="00E94EA5" w:rsidP="0075403D">
      <w:pPr>
        <w:spacing w:after="0" w:line="317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81461" w:rsidRPr="0075403D" w:rsidRDefault="00281461" w:rsidP="0075403D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5.Формы </w:t>
      </w:r>
      <w:r w:rsidR="00DF1B9A" w:rsidRPr="0075403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и содержание </w:t>
      </w:r>
      <w:r w:rsidRPr="0075403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волонтерских мероприятий.</w:t>
      </w:r>
    </w:p>
    <w:p w:rsidR="0047146B" w:rsidRPr="0075403D" w:rsidRDefault="00DF1B9A" w:rsidP="0075403D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</w:t>
      </w:r>
      <w:r w:rsidR="0047146B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Формы проведения волонтерских мероприятий определя</w:t>
      </w:r>
      <w:r w:rsidR="00281461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ют </w:t>
      </w:r>
      <w:r w:rsidR="0047146B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лица или организации, ответственные за их проведение.</w:t>
      </w:r>
    </w:p>
    <w:p w:rsidR="0047146B" w:rsidRPr="0075403D" w:rsidRDefault="00DF1B9A" w:rsidP="0075403D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</w:t>
      </w:r>
      <w:r w:rsidR="0047146B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Содержание волонтерской деятельности определяется социальным заказом, благополучателей или по инициативе учащихся и сотрудников.</w:t>
      </w:r>
    </w:p>
    <w:p w:rsidR="0047146B" w:rsidRPr="0075403D" w:rsidRDefault="00DF1B9A" w:rsidP="0075403D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</w:t>
      </w:r>
      <w:r w:rsidR="0047146B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Основными направлениями волонтерской деятельности в школе являются:</w:t>
      </w:r>
    </w:p>
    <w:p w:rsidR="0047146B" w:rsidRPr="0075403D" w:rsidRDefault="0047146B" w:rsidP="0075403D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-оказание помощи категориям и группам лиц, нуждающимся в посторонней помощи и поддержке;</w:t>
      </w:r>
    </w:p>
    <w:p w:rsidR="0047146B" w:rsidRPr="0075403D" w:rsidRDefault="0047146B" w:rsidP="0075403D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-участие в защите и охране окружающей среды и благоустройстве территорий, </w:t>
      </w:r>
      <w:r w:rsidR="00DF1B9A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сохранение </w:t>
      </w: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духовного и культурного наследия;</w:t>
      </w:r>
    </w:p>
    <w:p w:rsidR="00DF1B9A" w:rsidRPr="0075403D" w:rsidRDefault="0047146B" w:rsidP="0075403D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</w:t>
      </w:r>
      <w:r w:rsidR="00DF1B9A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участие в проведении массовых, культурных, физкультурных, спортивных и других зрелищных и общественных мероприятий разного уровня;</w:t>
      </w:r>
    </w:p>
    <w:p w:rsidR="0047146B" w:rsidRPr="0075403D" w:rsidRDefault="0047146B" w:rsidP="0075403D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участие в развитии и популяризации физической культуры и спорта, пропаганде здорового образа жизни;</w:t>
      </w:r>
    </w:p>
    <w:p w:rsidR="0047146B" w:rsidRPr="0075403D" w:rsidRDefault="0047146B" w:rsidP="0075403D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-участие в мероприятиях, направленных на профилактику негативных проявлений в молодежной среде:</w:t>
      </w:r>
    </w:p>
    <w:p w:rsidR="0047146B" w:rsidRPr="0075403D" w:rsidRDefault="0047146B" w:rsidP="0075403D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--участие в создании возможностей для творческого самовыражения и раскрытия творческого потенциала каждого волонтера.</w:t>
      </w:r>
    </w:p>
    <w:p w:rsidR="00DF1B9A" w:rsidRPr="0075403D" w:rsidRDefault="0047146B" w:rsidP="0075403D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Указанные направления могут расширяться в зависимости от существующих проектов действующих волонтёрских формирований.</w:t>
      </w:r>
    </w:p>
    <w:p w:rsidR="00DF1B9A" w:rsidRPr="0075403D" w:rsidRDefault="00DF1B9A" w:rsidP="0075403D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B9A" w:rsidRPr="0075403D" w:rsidRDefault="00A838E4" w:rsidP="0075403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5403D">
        <w:rPr>
          <w:b/>
          <w:bCs/>
          <w:color w:val="000000"/>
          <w:sz w:val="28"/>
          <w:szCs w:val="28"/>
        </w:rPr>
        <w:t xml:space="preserve">6. </w:t>
      </w:r>
      <w:r w:rsidR="00DF1B9A" w:rsidRPr="0075403D">
        <w:rPr>
          <w:b/>
          <w:bCs/>
          <w:color w:val="000000"/>
          <w:sz w:val="28"/>
          <w:szCs w:val="28"/>
        </w:rPr>
        <w:t>Организация и структура волонтёрского отряда</w:t>
      </w:r>
    </w:p>
    <w:p w:rsidR="00DF1B9A" w:rsidRPr="0075403D" w:rsidRDefault="00DF1B9A" w:rsidP="0075403D">
      <w:pPr>
        <w:spacing w:after="0" w:line="331" w:lineRule="atLeast"/>
        <w:ind w:firstLine="708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Общее руководство волонтерским движением в школе назначается приказом директора из числа педагогических работников.</w:t>
      </w:r>
    </w:p>
    <w:p w:rsidR="00DF1B9A" w:rsidRPr="0075403D" w:rsidRDefault="00DF1B9A" w:rsidP="007540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Куратор</w:t>
      </w:r>
      <w:r w:rsidR="00E94EA5" w:rsidRPr="0075403D">
        <w:rPr>
          <w:color w:val="000000"/>
          <w:sz w:val="28"/>
          <w:szCs w:val="28"/>
        </w:rPr>
        <w:t>а</w:t>
      </w:r>
      <w:r w:rsidRPr="0075403D">
        <w:rPr>
          <w:color w:val="000000"/>
          <w:sz w:val="28"/>
          <w:szCs w:val="28"/>
        </w:rPr>
        <w:t xml:space="preserve"> волонтёрского отряда. </w:t>
      </w:r>
    </w:p>
    <w:p w:rsidR="00DF1B9A" w:rsidRPr="0075403D" w:rsidRDefault="00DF1B9A" w:rsidP="007540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 xml:space="preserve">Основой волонтёрского движения является отряд обучающихся-добровольцев из числа школьников и других представителей </w:t>
      </w:r>
      <w:r w:rsidR="00E94EA5" w:rsidRPr="0075403D">
        <w:rPr>
          <w:color w:val="000000"/>
          <w:sz w:val="28"/>
          <w:szCs w:val="28"/>
        </w:rPr>
        <w:t>воспитательного</w:t>
      </w:r>
      <w:r w:rsidRPr="0075403D">
        <w:rPr>
          <w:color w:val="000000"/>
          <w:sz w:val="28"/>
          <w:szCs w:val="28"/>
        </w:rPr>
        <w:t xml:space="preserve"> и образовательного пространства образовательной организации.</w:t>
      </w:r>
    </w:p>
    <w:p w:rsidR="00DF1B9A" w:rsidRPr="0075403D" w:rsidRDefault="00DF1B9A" w:rsidP="007540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lastRenderedPageBreak/>
        <w:t>В начале года выбираются органы самоуправления под председательством куратора: командир отряда, ответственные за каждое из направлений реализации программы.</w:t>
      </w:r>
    </w:p>
    <w:p w:rsidR="00DF1B9A" w:rsidRPr="0075403D" w:rsidRDefault="00DF1B9A" w:rsidP="0075403D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Ежегодно проводятся заседания волонтёрского отряда, на которых заслушиваются отчёты о деятельности волонтёров и подводятся итоги о выпо</w:t>
      </w:r>
      <w:r w:rsidR="00E94EA5" w:rsidRPr="0075403D">
        <w:rPr>
          <w:color w:val="000000"/>
          <w:sz w:val="28"/>
          <w:szCs w:val="28"/>
        </w:rPr>
        <w:t>лненной работе за прошедший год</w:t>
      </w:r>
      <w:r w:rsidRPr="0075403D">
        <w:rPr>
          <w:color w:val="000000"/>
          <w:sz w:val="28"/>
          <w:szCs w:val="28"/>
        </w:rPr>
        <w:t>, планируются мероприятия на предстоящий, летний период.</w:t>
      </w:r>
    </w:p>
    <w:p w:rsidR="00DF1B9A" w:rsidRPr="0075403D" w:rsidRDefault="00DF1B9A" w:rsidP="007540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F1B9A" w:rsidRPr="0075403D" w:rsidRDefault="00A838E4" w:rsidP="0075403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403D">
        <w:rPr>
          <w:b/>
          <w:bCs/>
          <w:color w:val="000000"/>
          <w:sz w:val="28"/>
          <w:szCs w:val="28"/>
        </w:rPr>
        <w:t xml:space="preserve">7. </w:t>
      </w:r>
      <w:r w:rsidR="00DF1B9A" w:rsidRPr="0075403D">
        <w:rPr>
          <w:b/>
          <w:bCs/>
          <w:color w:val="000000"/>
          <w:sz w:val="28"/>
          <w:szCs w:val="28"/>
        </w:rPr>
        <w:t>Права и обязанности куратора волонтерского отряда</w:t>
      </w:r>
    </w:p>
    <w:p w:rsidR="00DF1B9A" w:rsidRPr="0075403D" w:rsidRDefault="00DF1B9A" w:rsidP="0075403D">
      <w:pPr>
        <w:pStyle w:val="a3"/>
        <w:spacing w:line="240" w:lineRule="atLeast"/>
        <w:rPr>
          <w:color w:val="000000"/>
          <w:sz w:val="28"/>
          <w:szCs w:val="28"/>
        </w:rPr>
      </w:pPr>
      <w:r w:rsidRPr="0075403D">
        <w:rPr>
          <w:b/>
          <w:bCs/>
          <w:color w:val="000000"/>
          <w:sz w:val="28"/>
          <w:szCs w:val="28"/>
        </w:rPr>
        <w:t>Куратор имеет право:</w:t>
      </w:r>
    </w:p>
    <w:p w:rsidR="00DF1B9A" w:rsidRPr="0075403D" w:rsidRDefault="00DF1B9A" w:rsidP="0075403D">
      <w:pPr>
        <w:pStyle w:val="a3"/>
        <w:spacing w:line="240" w:lineRule="atLeast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Требовать от волонтера отчет за проделанную работу.</w:t>
      </w:r>
    </w:p>
    <w:p w:rsidR="00DF1B9A" w:rsidRPr="0075403D" w:rsidRDefault="00DF1B9A" w:rsidP="0075403D">
      <w:pPr>
        <w:pStyle w:val="a3"/>
        <w:spacing w:line="240" w:lineRule="atLeast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Требовать уважительного отношения к руководителю и ко всем тем, с кем общается в ходе подготовки и выполнения волонтерской деятельности.</w:t>
      </w:r>
    </w:p>
    <w:p w:rsidR="00DF1B9A" w:rsidRPr="0075403D" w:rsidRDefault="00DF1B9A" w:rsidP="0075403D">
      <w:pPr>
        <w:pStyle w:val="a3"/>
        <w:spacing w:line="240" w:lineRule="atLeast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Отказаться от услуг волонтера при невыполнении им обязательств, нарушении дисциплины, некорректном поведении в отношении других активистов.</w:t>
      </w:r>
    </w:p>
    <w:p w:rsidR="00DF1B9A" w:rsidRPr="0075403D" w:rsidRDefault="00DF1B9A" w:rsidP="0075403D">
      <w:pPr>
        <w:pStyle w:val="a3"/>
        <w:spacing w:line="240" w:lineRule="atLeast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Предоставлять возможность для получения волонтером дополнительных знаний, необходимых ему для успешного осуществления его деятельности.</w:t>
      </w:r>
    </w:p>
    <w:p w:rsidR="00DF1B9A" w:rsidRPr="0075403D" w:rsidRDefault="00DF1B9A" w:rsidP="0075403D">
      <w:pPr>
        <w:pStyle w:val="a3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В случае неявки или не выполнения взятых на себя обязательств волонтером, не выставлять волонтерские часы в электронную книжку волонтера.</w:t>
      </w:r>
    </w:p>
    <w:p w:rsidR="00DF1B9A" w:rsidRPr="0075403D" w:rsidRDefault="00DF1B9A" w:rsidP="0075403D">
      <w:pPr>
        <w:pStyle w:val="a3"/>
        <w:spacing w:line="240" w:lineRule="atLeast"/>
        <w:jc w:val="center"/>
        <w:rPr>
          <w:color w:val="000000"/>
          <w:sz w:val="28"/>
          <w:szCs w:val="28"/>
        </w:rPr>
      </w:pPr>
      <w:r w:rsidRPr="0075403D">
        <w:rPr>
          <w:b/>
          <w:bCs/>
          <w:color w:val="000000"/>
          <w:sz w:val="28"/>
          <w:szCs w:val="28"/>
        </w:rPr>
        <w:t>Куратор обязан:</w:t>
      </w:r>
    </w:p>
    <w:p w:rsidR="00A838E4" w:rsidRPr="0075403D" w:rsidRDefault="00A838E4" w:rsidP="0075403D">
      <w:pPr>
        <w:pStyle w:val="a3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5403D">
        <w:rPr>
          <w:color w:val="00000A"/>
          <w:sz w:val="28"/>
          <w:szCs w:val="28"/>
        </w:rPr>
        <w:t xml:space="preserve">1. </w:t>
      </w:r>
      <w:r w:rsidR="0015098F" w:rsidRPr="0075403D">
        <w:rPr>
          <w:color w:val="000000"/>
          <w:sz w:val="28"/>
          <w:szCs w:val="28"/>
        </w:rPr>
        <w:t xml:space="preserve">Планировать волонтерскую деятельность в рамках устава образовательной организации и в соответствии с нормативно-правовыми актами волонтерского движения РФ. </w:t>
      </w:r>
      <w:r w:rsidRPr="0075403D">
        <w:rPr>
          <w:color w:val="00000A"/>
          <w:sz w:val="28"/>
          <w:szCs w:val="28"/>
        </w:rPr>
        <w:t>Куратор волонтерского движения взаимодействует непосредственно с организаторами мероприятий и благополучателями</w:t>
      </w:r>
      <w:r w:rsidR="0015098F" w:rsidRPr="0075403D">
        <w:rPr>
          <w:color w:val="00000A"/>
          <w:sz w:val="28"/>
          <w:szCs w:val="28"/>
        </w:rPr>
        <w:t xml:space="preserve"> для формирования социального заказа и востребованности волонтерских проектов</w:t>
      </w:r>
      <w:r w:rsidRPr="0075403D">
        <w:rPr>
          <w:color w:val="00000A"/>
          <w:sz w:val="28"/>
          <w:szCs w:val="28"/>
        </w:rPr>
        <w:t>.</w:t>
      </w:r>
    </w:p>
    <w:p w:rsidR="00A838E4" w:rsidRPr="0075403D" w:rsidRDefault="00A838E4" w:rsidP="0075403D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</w:t>
      </w:r>
      <w:r w:rsidR="00DF1B9A" w:rsidRPr="0075403D">
        <w:rPr>
          <w:rFonts w:ascii="Times New Roman" w:hAnsi="Times New Roman" w:cs="Times New Roman"/>
          <w:color w:val="000000"/>
          <w:sz w:val="28"/>
          <w:szCs w:val="28"/>
        </w:rPr>
        <w:t>Зарегистрировать волонтерский отряд образовательной организации на сайте ДОБРО.РУ.</w:t>
      </w:r>
    </w:p>
    <w:p w:rsidR="00A838E4" w:rsidRPr="0075403D" w:rsidRDefault="00A838E4" w:rsidP="0075403D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5403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F1B9A" w:rsidRPr="0075403D">
        <w:rPr>
          <w:rFonts w:ascii="Times New Roman" w:hAnsi="Times New Roman" w:cs="Times New Roman"/>
          <w:color w:val="000000"/>
          <w:sz w:val="28"/>
          <w:szCs w:val="28"/>
        </w:rPr>
        <w:t>Проводить разъяснительную работу среди учащихся о деятельности волонтерского отряда, регистрации, направлениях деятельности волонтерской работы, возможностях реализовать сво</w:t>
      </w:r>
      <w:r w:rsidRPr="0075403D">
        <w:rPr>
          <w:rFonts w:ascii="Times New Roman" w:hAnsi="Times New Roman" w:cs="Times New Roman"/>
          <w:color w:val="000000"/>
          <w:sz w:val="28"/>
          <w:szCs w:val="28"/>
        </w:rPr>
        <w:t xml:space="preserve">й потенциал в </w:t>
      </w:r>
      <w:r w:rsidR="00DF1B9A" w:rsidRPr="0075403D">
        <w:rPr>
          <w:rFonts w:ascii="Times New Roman" w:hAnsi="Times New Roman" w:cs="Times New Roman"/>
          <w:color w:val="000000"/>
          <w:sz w:val="28"/>
          <w:szCs w:val="28"/>
        </w:rPr>
        <w:t>социально значимых делах.</w:t>
      </w:r>
    </w:p>
    <w:p w:rsidR="00DF1B9A" w:rsidRPr="0075403D" w:rsidRDefault="00E94EA5" w:rsidP="0075403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838E4" w:rsidRPr="0075403D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15098F" w:rsidRPr="0075403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838E4" w:rsidRPr="0075403D">
        <w:rPr>
          <w:rFonts w:ascii="Times New Roman" w:hAnsi="Times New Roman" w:cs="Times New Roman"/>
          <w:color w:val="000000"/>
          <w:sz w:val="28"/>
          <w:szCs w:val="28"/>
        </w:rPr>
        <w:t>водить работу по привлечению</w:t>
      </w:r>
      <w:r w:rsidR="00DF1B9A" w:rsidRPr="0075403D">
        <w:rPr>
          <w:rFonts w:ascii="Times New Roman" w:hAnsi="Times New Roman" w:cs="Times New Roman"/>
          <w:color w:val="000000"/>
          <w:sz w:val="28"/>
          <w:szCs w:val="28"/>
        </w:rPr>
        <w:t xml:space="preserve"> новых членов в волонтерское движение. </w:t>
      </w:r>
      <w:r w:rsidRPr="0075403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DF1B9A" w:rsidRPr="0075403D">
        <w:rPr>
          <w:rFonts w:ascii="Times New Roman" w:hAnsi="Times New Roman" w:cs="Times New Roman"/>
          <w:color w:val="000000"/>
          <w:sz w:val="28"/>
          <w:szCs w:val="28"/>
        </w:rPr>
        <w:t>Разъяснять волонтеру его права и обязанности.</w:t>
      </w:r>
    </w:p>
    <w:p w:rsidR="00E94EA5" w:rsidRPr="0075403D" w:rsidRDefault="00E94EA5" w:rsidP="0075403D">
      <w:pPr>
        <w:spacing w:after="0" w:line="33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5403D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DF1B9A" w:rsidRPr="0075403D">
        <w:rPr>
          <w:rFonts w:ascii="Times New Roman" w:hAnsi="Times New Roman" w:cs="Times New Roman"/>
          <w:color w:val="000000"/>
          <w:sz w:val="28"/>
          <w:szCs w:val="28"/>
        </w:rPr>
        <w:t>Создавать в электронном ресурсе мероприятия, с их описанием и открывать вакансии для волонтеров, проводить процедуру одобрения зарегистрировавшихся добровольцев</w:t>
      </w:r>
      <w:r w:rsidRPr="007540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1B9A" w:rsidRPr="0075403D" w:rsidRDefault="00E94EA5" w:rsidP="0075403D">
      <w:pPr>
        <w:spacing w:after="0" w:line="33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5403D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К</w:t>
      </w:r>
      <w:r w:rsidR="00DF1B9A" w:rsidRPr="0075403D">
        <w:rPr>
          <w:rFonts w:ascii="Times New Roman" w:hAnsi="Times New Roman" w:cs="Times New Roman"/>
          <w:color w:val="000000"/>
          <w:sz w:val="28"/>
          <w:szCs w:val="28"/>
        </w:rPr>
        <w:t>онтролировать итоги работы волонтерских групп, оценивать качество выполненной работы, выставлять волонтерские часы в электронную книжку волонтера.</w:t>
      </w: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Личную книжку волонтёра со сведения о выполняемых видах деятельности, выполненных объемах работ и заверять подписью ответственного лица и печатью организации.</w:t>
      </w:r>
    </w:p>
    <w:p w:rsidR="00DF1B9A" w:rsidRPr="0075403D" w:rsidRDefault="00E94EA5" w:rsidP="0075403D">
      <w:pPr>
        <w:pStyle w:val="a3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 xml:space="preserve">8. </w:t>
      </w:r>
      <w:r w:rsidR="00DF1B9A" w:rsidRPr="0075403D">
        <w:rPr>
          <w:color w:val="000000"/>
          <w:sz w:val="28"/>
          <w:szCs w:val="28"/>
        </w:rPr>
        <w:t>Поддерживать инициативу волонтеров в реализации идей, проектов и акций.</w:t>
      </w:r>
    </w:p>
    <w:p w:rsidR="00DF1B9A" w:rsidRPr="0075403D" w:rsidRDefault="00E94EA5" w:rsidP="0075403D">
      <w:pPr>
        <w:pStyle w:val="a3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 xml:space="preserve">9. </w:t>
      </w:r>
      <w:r w:rsidR="00DF1B9A" w:rsidRPr="0075403D">
        <w:rPr>
          <w:color w:val="000000"/>
          <w:sz w:val="28"/>
          <w:szCs w:val="28"/>
        </w:rPr>
        <w:t>Создать волонтеру все необходимые условия труда.</w:t>
      </w:r>
    </w:p>
    <w:p w:rsidR="00DF1B9A" w:rsidRPr="0075403D" w:rsidRDefault="00E94EA5" w:rsidP="0075403D">
      <w:pPr>
        <w:pStyle w:val="a3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 xml:space="preserve">10. </w:t>
      </w:r>
      <w:r w:rsidR="00DF1B9A" w:rsidRPr="0075403D">
        <w:rPr>
          <w:color w:val="000000"/>
          <w:sz w:val="28"/>
          <w:szCs w:val="28"/>
        </w:rPr>
        <w:t>Обеспечить безопасность волонтера (инструктировать технике безопасности при проведении работ).</w:t>
      </w:r>
    </w:p>
    <w:p w:rsidR="00DF1B9A" w:rsidRPr="0075403D" w:rsidRDefault="00E94EA5" w:rsidP="0075403D">
      <w:pPr>
        <w:pStyle w:val="a3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 xml:space="preserve">11. </w:t>
      </w:r>
      <w:r w:rsidR="00DF1B9A" w:rsidRPr="0075403D">
        <w:rPr>
          <w:color w:val="000000"/>
          <w:sz w:val="28"/>
          <w:szCs w:val="28"/>
        </w:rPr>
        <w:t>Разрешать конфликтные ситуации, возникающие в процессе волонтерской деятельности.</w:t>
      </w:r>
    </w:p>
    <w:p w:rsidR="00DF1B9A" w:rsidRPr="0075403D" w:rsidRDefault="00E94EA5" w:rsidP="0075403D">
      <w:pPr>
        <w:pStyle w:val="a3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 xml:space="preserve">12. </w:t>
      </w:r>
      <w:r w:rsidR="00DF1B9A" w:rsidRPr="0075403D">
        <w:rPr>
          <w:color w:val="000000"/>
          <w:sz w:val="28"/>
          <w:szCs w:val="28"/>
        </w:rPr>
        <w:t>Проводить обучающие беседы и тренинги, семинары, круглые столы, занятия.</w:t>
      </w:r>
    </w:p>
    <w:p w:rsidR="00E94EA5" w:rsidRPr="0075403D" w:rsidRDefault="00E94EA5" w:rsidP="0075403D">
      <w:pPr>
        <w:pStyle w:val="a3"/>
        <w:spacing w:before="0" w:beforeAutospacing="0" w:after="0" w:afterAutospacing="0" w:line="0" w:lineRule="atLeast"/>
        <w:rPr>
          <w:color w:val="00000A"/>
          <w:sz w:val="28"/>
          <w:szCs w:val="28"/>
        </w:rPr>
      </w:pPr>
      <w:r w:rsidRPr="0075403D">
        <w:rPr>
          <w:color w:val="00000A"/>
          <w:sz w:val="28"/>
          <w:szCs w:val="28"/>
        </w:rPr>
        <w:t>13. Согласовывать и организовывать сопровождение волонтеров к месту проведения мероприятий.</w:t>
      </w:r>
    </w:p>
    <w:p w:rsidR="00E94EA5" w:rsidRPr="0075403D" w:rsidRDefault="00E94EA5" w:rsidP="0075403D">
      <w:pPr>
        <w:spacing w:after="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Куратор волонтерского (добровольческого) отряда имеет право:</w:t>
      </w:r>
    </w:p>
    <w:p w:rsidR="0075403D" w:rsidRPr="0075403D" w:rsidRDefault="00E94EA5" w:rsidP="0075403D">
      <w:pPr>
        <w:spacing w:after="0" w:line="331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-привлекать к волонтерской деятельности учащихся и педагогических работнико</w:t>
      </w:r>
      <w:r w:rsidR="002448CC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в, вести разъяснительную работу</w:t>
      </w:r>
      <w:r w:rsidR="0075403D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среди всех участников образовательного и воспитательного процесса.</w:t>
      </w:r>
    </w:p>
    <w:p w:rsidR="0075403D" w:rsidRPr="0075403D" w:rsidRDefault="002448CC" w:rsidP="0075403D">
      <w:pPr>
        <w:spacing w:after="0" w:line="331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проводить анкетирование и изучение социального состава и возможностей реализации волонтера.</w:t>
      </w:r>
      <w:r w:rsidR="0075403D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2448CC" w:rsidRPr="0075403D" w:rsidRDefault="0075403D" w:rsidP="0075403D">
      <w:pPr>
        <w:spacing w:after="0" w:line="331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-привлекать специалистов социально- психологической </w:t>
      </w:r>
      <w:proofErr w:type="gramStart"/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службы  и</w:t>
      </w:r>
      <w:proofErr w:type="gramEnd"/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иных специалистов для проведения тренингов, обучающих семинаров, круглых столов и прочих обучающих и развивающих мероприятий</w:t>
      </w:r>
    </w:p>
    <w:p w:rsidR="00E94EA5" w:rsidRPr="0075403D" w:rsidRDefault="00E94EA5" w:rsidP="0075403D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-создавать профильные (творческие, рабочие) группы (не менее 3 волонтеров) по направлениям волонтерского движения;</w:t>
      </w:r>
    </w:p>
    <w:p w:rsidR="00E94EA5" w:rsidRPr="0075403D" w:rsidRDefault="00E94EA5" w:rsidP="0075403D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-отказаться от услуг волонтера в случае невыполнения им своих обязанностей;</w:t>
      </w:r>
    </w:p>
    <w:p w:rsidR="00E94EA5" w:rsidRPr="0075403D" w:rsidRDefault="00E94EA5" w:rsidP="0075403D">
      <w:pPr>
        <w:pStyle w:val="a3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F1B9A" w:rsidRPr="0075403D" w:rsidRDefault="00A838E4" w:rsidP="0075403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403D">
        <w:rPr>
          <w:b/>
          <w:bCs/>
          <w:color w:val="000000"/>
          <w:sz w:val="28"/>
          <w:szCs w:val="28"/>
        </w:rPr>
        <w:t xml:space="preserve">7.2. </w:t>
      </w:r>
      <w:r w:rsidR="00DF1B9A" w:rsidRPr="0075403D">
        <w:rPr>
          <w:b/>
          <w:bCs/>
          <w:color w:val="000000"/>
          <w:sz w:val="28"/>
          <w:szCs w:val="28"/>
        </w:rPr>
        <w:t xml:space="preserve">Права и обязанности членов </w:t>
      </w:r>
      <w:r w:rsidR="006E54CA">
        <w:rPr>
          <w:b/>
          <w:bCs/>
          <w:color w:val="000000"/>
          <w:sz w:val="28"/>
          <w:szCs w:val="28"/>
        </w:rPr>
        <w:t xml:space="preserve">волонтерского </w:t>
      </w:r>
      <w:bookmarkStart w:id="0" w:name="_GoBack"/>
      <w:bookmarkEnd w:id="0"/>
      <w:r w:rsidR="00DF1B9A" w:rsidRPr="0075403D">
        <w:rPr>
          <w:b/>
          <w:bCs/>
          <w:color w:val="000000"/>
          <w:sz w:val="28"/>
          <w:szCs w:val="28"/>
        </w:rPr>
        <w:t>отряда</w:t>
      </w:r>
    </w:p>
    <w:p w:rsidR="00DF1B9A" w:rsidRPr="0075403D" w:rsidRDefault="00DF1B9A" w:rsidP="007540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403D">
        <w:rPr>
          <w:b/>
          <w:bCs/>
          <w:color w:val="000000"/>
          <w:sz w:val="28"/>
          <w:szCs w:val="28"/>
        </w:rPr>
        <w:t>Волонтёр имеет право:</w:t>
      </w:r>
    </w:p>
    <w:p w:rsidR="00DF1B9A" w:rsidRPr="0075403D" w:rsidRDefault="00DF1B9A" w:rsidP="007540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Выбрать тот вид добровольческой деятельности, который отвечает его потребностям и устремлениям.</w:t>
      </w:r>
    </w:p>
    <w:p w:rsidR="00DF1B9A" w:rsidRPr="0075403D" w:rsidRDefault="00DF1B9A" w:rsidP="007540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Вносить предложения при обсуждении форм и методов осуществления волонтерской деятельности.</w:t>
      </w:r>
    </w:p>
    <w:p w:rsidR="00DF1B9A" w:rsidRPr="0075403D" w:rsidRDefault="00DF1B9A" w:rsidP="007540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На признание и благодарность за свой труд.</w:t>
      </w:r>
    </w:p>
    <w:p w:rsidR="00DF1B9A" w:rsidRPr="0075403D" w:rsidRDefault="00DF1B9A" w:rsidP="007540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Получение дополнительных заданий, необходимых волонтеру для выполнения возложенных на него задач.</w:t>
      </w:r>
    </w:p>
    <w:p w:rsidR="00DF1B9A" w:rsidRPr="0075403D" w:rsidRDefault="00DF1B9A" w:rsidP="007540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Отказаться от выполнения задания (с объяснением уважительной причины)</w:t>
      </w:r>
    </w:p>
    <w:p w:rsidR="00DF1B9A" w:rsidRPr="0075403D" w:rsidRDefault="00DF1B9A" w:rsidP="007540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Прекратить свою деятельность о волонтерском объединении (по уважительной причине).</w:t>
      </w:r>
    </w:p>
    <w:p w:rsidR="00DF1B9A" w:rsidRPr="0075403D" w:rsidRDefault="00DF1B9A" w:rsidP="007540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 xml:space="preserve">Принимать участие в иных волонтерских проектах и акциях на любых других волонтерских площадках. </w:t>
      </w:r>
    </w:p>
    <w:p w:rsidR="00DF1B9A" w:rsidRPr="0075403D" w:rsidRDefault="00DF1B9A" w:rsidP="0075403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F1B9A" w:rsidRPr="0075403D" w:rsidRDefault="00DF1B9A" w:rsidP="007540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403D">
        <w:rPr>
          <w:b/>
          <w:bCs/>
          <w:color w:val="000000"/>
          <w:sz w:val="28"/>
          <w:szCs w:val="28"/>
        </w:rPr>
        <w:lastRenderedPageBreak/>
        <w:t>Волонтёр обязан:</w:t>
      </w:r>
    </w:p>
    <w:p w:rsidR="00DF1B9A" w:rsidRPr="0075403D" w:rsidRDefault="00DF1B9A" w:rsidP="0075403D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Предоставить о себе сведения, необходимые для регистрации: Согласие родителей (для несовершеннолетних) на работу в волонтерском отряде и обработку персональных данных ребенка.</w:t>
      </w:r>
    </w:p>
    <w:p w:rsidR="00DF1B9A" w:rsidRPr="0075403D" w:rsidRDefault="00DF1B9A" w:rsidP="007540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Заполнить о себе анкету, утвержденной формы, включая персональные данные.</w:t>
      </w:r>
    </w:p>
    <w:p w:rsidR="00DF1B9A" w:rsidRPr="0075403D" w:rsidRDefault="00DF1B9A" w:rsidP="007540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Четко и добросовестно выполнять порученную ему работу.</w:t>
      </w:r>
    </w:p>
    <w:p w:rsidR="00DF1B9A" w:rsidRPr="0075403D" w:rsidRDefault="00DF1B9A" w:rsidP="007540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Знать, уважать и следовать целям и принципам волонтерского движения. 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людей).</w:t>
      </w:r>
    </w:p>
    <w:p w:rsidR="00DF1B9A" w:rsidRPr="0075403D" w:rsidRDefault="00DF1B9A" w:rsidP="007540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Следовать инструкциям, выданным ему при инструктаже.</w:t>
      </w:r>
    </w:p>
    <w:p w:rsidR="00DF1B9A" w:rsidRPr="0075403D" w:rsidRDefault="00DF1B9A" w:rsidP="007540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>Уведомить о своем желании прекратить волонтерскую деятельность в организации не менее чем за 2 недели.</w:t>
      </w:r>
    </w:p>
    <w:p w:rsidR="00DF1B9A" w:rsidRPr="0075403D" w:rsidRDefault="00DF1B9A" w:rsidP="0075403D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46B" w:rsidRPr="0075403D" w:rsidRDefault="0015098F" w:rsidP="0075403D">
      <w:pPr>
        <w:spacing w:after="0" w:line="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8. </w:t>
      </w:r>
      <w:r w:rsidR="0047146B" w:rsidRPr="0075403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Порядок приема и регистрации работы волонтера</w:t>
      </w:r>
    </w:p>
    <w:p w:rsidR="0047146B" w:rsidRPr="0075403D" w:rsidRDefault="0047146B" w:rsidP="0075403D">
      <w:pPr>
        <w:numPr>
          <w:ilvl w:val="1"/>
          <w:numId w:val="4"/>
        </w:numPr>
        <w:tabs>
          <w:tab w:val="clear" w:pos="1440"/>
          <w:tab w:val="num" w:pos="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Оформление отношений с волонтерами закрепляется следующей документацией:</w:t>
      </w:r>
    </w:p>
    <w:p w:rsidR="0047146B" w:rsidRPr="0075403D" w:rsidRDefault="0047146B" w:rsidP="0075403D">
      <w:pPr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-личное заявление волонтера</w:t>
      </w:r>
      <w:r w:rsidR="00A838E4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 указанием</w:t>
      </w:r>
      <w:r w:rsidR="00A838E4" w:rsidRPr="007540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38E4" w:rsidRPr="0075403D">
        <w:rPr>
          <w:rFonts w:ascii="Times New Roman" w:hAnsi="Times New Roman" w:cs="Times New Roman"/>
          <w:color w:val="000000"/>
          <w:sz w:val="28"/>
          <w:szCs w:val="28"/>
          <w:lang w:val="en-US"/>
        </w:rPr>
        <w:t>ID</w:t>
      </w:r>
      <w:r w:rsidR="00A838E4" w:rsidRPr="0075403D">
        <w:rPr>
          <w:rFonts w:ascii="Times New Roman" w:hAnsi="Times New Roman" w:cs="Times New Roman"/>
          <w:color w:val="000000"/>
          <w:sz w:val="28"/>
          <w:szCs w:val="28"/>
        </w:rPr>
        <w:t xml:space="preserve"> кода на сайте ДОБРО.РУ</w:t>
      </w:r>
      <w:proofErr w:type="gramStart"/>
      <w:r w:rsidR="00A838E4" w:rsidRPr="007540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38E4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  <w:proofErr w:type="gramEnd"/>
    </w:p>
    <w:p w:rsidR="00A838E4" w:rsidRPr="0075403D" w:rsidRDefault="0047146B" w:rsidP="0075403D">
      <w:pPr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</w:t>
      </w:r>
      <w:r w:rsidR="00A838E4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согласие на обработку персональных данных</w:t>
      </w:r>
    </w:p>
    <w:p w:rsidR="0047146B" w:rsidRPr="0075403D" w:rsidRDefault="00A838E4" w:rsidP="0075403D">
      <w:pPr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Согласие родителей обучающихся на волонтерскую деятельность своих несовершеннолетних </w:t>
      </w:r>
      <w:proofErr w:type="gramStart"/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детей </w:t>
      </w:r>
      <w:r w:rsidR="0047146B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</w:p>
    <w:p w:rsidR="0015098F" w:rsidRPr="0075403D" w:rsidRDefault="0015098F" w:rsidP="0075403D">
      <w:pPr>
        <w:pStyle w:val="a3"/>
        <w:tabs>
          <w:tab w:val="num" w:pos="0"/>
        </w:tabs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 xml:space="preserve">Для начала работы в волонтерском отряде пройти регистрацию на сайте ДОБРО.РУ. Подучить </w:t>
      </w:r>
      <w:r w:rsidRPr="0075403D">
        <w:rPr>
          <w:color w:val="000000"/>
          <w:sz w:val="28"/>
          <w:szCs w:val="28"/>
          <w:lang w:val="en-US"/>
        </w:rPr>
        <w:t>ID</w:t>
      </w:r>
      <w:r w:rsidRPr="0075403D">
        <w:rPr>
          <w:color w:val="000000"/>
          <w:sz w:val="28"/>
          <w:szCs w:val="28"/>
        </w:rPr>
        <w:t xml:space="preserve"> код волонтера, предоставив необходимые сведения о себе с электронном виде. И получить электронную книжку волонтера.</w:t>
      </w:r>
    </w:p>
    <w:p w:rsidR="0015098F" w:rsidRPr="0075403D" w:rsidRDefault="0015098F" w:rsidP="0075403D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0" w:lineRule="atLeast"/>
        <w:ind w:left="0" w:firstLine="0"/>
        <w:rPr>
          <w:color w:val="000000"/>
          <w:sz w:val="28"/>
          <w:szCs w:val="28"/>
        </w:rPr>
      </w:pPr>
      <w:r w:rsidRPr="0075403D">
        <w:rPr>
          <w:color w:val="000000"/>
          <w:sz w:val="28"/>
          <w:szCs w:val="28"/>
        </w:rPr>
        <w:t xml:space="preserve">Принимать участие в мероприятиях, исключительно на добровольной основе, в соответствии с соблюдением порядка регистрации на мероприятие: поиск открытых вакансий, регистрация, одобрение, получение разъяснений о </w:t>
      </w:r>
      <w:proofErr w:type="gramStart"/>
      <w:r w:rsidRPr="0075403D">
        <w:rPr>
          <w:color w:val="000000"/>
          <w:sz w:val="28"/>
          <w:szCs w:val="28"/>
        </w:rPr>
        <w:t>функциях  на</w:t>
      </w:r>
      <w:proofErr w:type="gramEnd"/>
      <w:r w:rsidRPr="0075403D">
        <w:rPr>
          <w:color w:val="000000"/>
          <w:sz w:val="28"/>
          <w:szCs w:val="28"/>
        </w:rPr>
        <w:t xml:space="preserve"> данном мероприятии от организатора.</w:t>
      </w:r>
    </w:p>
    <w:p w:rsidR="0047146B" w:rsidRPr="0075403D" w:rsidRDefault="0047146B" w:rsidP="0075403D">
      <w:pPr>
        <w:pStyle w:val="a4"/>
        <w:numPr>
          <w:ilvl w:val="0"/>
          <w:numId w:val="5"/>
        </w:numPr>
        <w:tabs>
          <w:tab w:val="clear" w:pos="720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Личная книжка волонтера - документ, подтверждающий добровольческую деятельность учащегося в образовательном пространстве школы и за ее пределами. Оформленная на основании письменного личного заявления волонтера в соответствии с установленным образцом и заверенная директором, она вручается волонтеру лично.</w:t>
      </w:r>
    </w:p>
    <w:p w:rsidR="00A838E4" w:rsidRPr="0075403D" w:rsidRDefault="00A838E4" w:rsidP="0075403D">
      <w:pPr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7146B" w:rsidRPr="0075403D" w:rsidRDefault="0015098F" w:rsidP="0075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9</w:t>
      </w:r>
      <w:r w:rsidR="002448CC" w:rsidRPr="0075403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.Поощрение волонтёра</w:t>
      </w:r>
    </w:p>
    <w:p w:rsidR="002448CC" w:rsidRPr="0075403D" w:rsidRDefault="002448CC" w:rsidP="00754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Поощрения волонтера не носят характера материальных или денежных поощрений, а характеризуется его социальными достижениями.</w:t>
      </w:r>
    </w:p>
    <w:p w:rsidR="002448CC" w:rsidRPr="0075403D" w:rsidRDefault="002448CC" w:rsidP="00754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46B" w:rsidRPr="0075403D" w:rsidRDefault="0047146B" w:rsidP="00754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-награждение грамотой;</w:t>
      </w:r>
    </w:p>
    <w:p w:rsidR="0047146B" w:rsidRPr="0075403D" w:rsidRDefault="0047146B" w:rsidP="00754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-подготовка публикации о достижениях участника волонтерского</w:t>
      </w:r>
    </w:p>
    <w:p w:rsidR="0047146B" w:rsidRPr="0075403D" w:rsidRDefault="0047146B" w:rsidP="00754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движения на сайте школы</w:t>
      </w:r>
      <w:r w:rsidR="002448CC" w:rsidRPr="007540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призы, подарки, памятные знаки с символикой мероприятий….</w:t>
      </w:r>
    </w:p>
    <w:p w:rsidR="002448CC" w:rsidRPr="00AE3683" w:rsidRDefault="0047146B" w:rsidP="00AE3683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448CC" w:rsidRDefault="002448CC" w:rsidP="002448CC">
      <w:pPr>
        <w:pStyle w:val="2"/>
        <w:shd w:val="clear" w:color="auto" w:fill="auto"/>
        <w:spacing w:after="0" w:line="240" w:lineRule="auto"/>
        <w:ind w:lef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2448CC" w:rsidRDefault="002448CC" w:rsidP="002448CC">
      <w:pPr>
        <w:pStyle w:val="2"/>
        <w:shd w:val="clear" w:color="auto" w:fill="auto"/>
        <w:spacing w:after="0" w:line="240" w:lineRule="auto"/>
        <w:ind w:left="180"/>
        <w:jc w:val="right"/>
        <w:rPr>
          <w:rFonts w:ascii="Times New Roman" w:hAnsi="Times New Roman" w:cs="Times New Roman"/>
          <w:sz w:val="24"/>
          <w:szCs w:val="24"/>
        </w:rPr>
      </w:pPr>
    </w:p>
    <w:p w:rsidR="002448CC" w:rsidRPr="002D521E" w:rsidRDefault="002448CC" w:rsidP="002448CC">
      <w:pPr>
        <w:pStyle w:val="2"/>
        <w:shd w:val="clear" w:color="auto" w:fill="auto"/>
        <w:spacing w:after="0" w:line="240" w:lineRule="auto"/>
        <w:ind w:left="180"/>
        <w:jc w:val="right"/>
        <w:rPr>
          <w:rFonts w:ascii="Times New Roman" w:hAnsi="Times New Roman" w:cs="Times New Roman"/>
          <w:sz w:val="28"/>
          <w:szCs w:val="28"/>
        </w:rPr>
      </w:pPr>
    </w:p>
    <w:p w:rsidR="002448CC" w:rsidRPr="002D521E" w:rsidRDefault="002448CC" w:rsidP="002448CC">
      <w:pPr>
        <w:pStyle w:val="2"/>
        <w:shd w:val="clear" w:color="auto" w:fill="auto"/>
        <w:spacing w:after="0" w:line="240" w:lineRule="auto"/>
        <w:ind w:left="18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D521E">
        <w:rPr>
          <w:rFonts w:ascii="Times New Roman" w:hAnsi="Times New Roman" w:cs="Times New Roman"/>
          <w:sz w:val="28"/>
          <w:szCs w:val="28"/>
        </w:rPr>
        <w:t>Директору  ГОУ</w:t>
      </w:r>
      <w:proofErr w:type="gramEnd"/>
      <w:r w:rsidRPr="002D521E">
        <w:rPr>
          <w:rFonts w:ascii="Times New Roman" w:hAnsi="Times New Roman" w:cs="Times New Roman"/>
          <w:sz w:val="28"/>
          <w:szCs w:val="28"/>
        </w:rPr>
        <w:t xml:space="preserve"> ТО</w:t>
      </w:r>
    </w:p>
    <w:p w:rsidR="002448CC" w:rsidRPr="002D521E" w:rsidRDefault="002448CC" w:rsidP="002448CC">
      <w:pPr>
        <w:pStyle w:val="2"/>
        <w:shd w:val="clear" w:color="auto" w:fill="auto"/>
        <w:spacing w:after="0" w:line="240" w:lineRule="auto"/>
        <w:ind w:left="180"/>
        <w:jc w:val="right"/>
        <w:rPr>
          <w:rFonts w:ascii="Times New Roman" w:hAnsi="Times New Roman" w:cs="Times New Roman"/>
          <w:sz w:val="28"/>
          <w:szCs w:val="28"/>
        </w:rPr>
      </w:pPr>
      <w:r w:rsidRPr="002D521E">
        <w:rPr>
          <w:rFonts w:ascii="Times New Roman" w:hAnsi="Times New Roman" w:cs="Times New Roman"/>
          <w:sz w:val="28"/>
          <w:szCs w:val="28"/>
        </w:rPr>
        <w:t xml:space="preserve"> «Яснополянский комплекс»</w:t>
      </w:r>
    </w:p>
    <w:p w:rsidR="002448CC" w:rsidRPr="002D521E" w:rsidRDefault="002448CC" w:rsidP="002448CC">
      <w:pPr>
        <w:pStyle w:val="2"/>
        <w:shd w:val="clear" w:color="auto" w:fill="auto"/>
        <w:spacing w:after="0" w:line="312" w:lineRule="auto"/>
        <w:ind w:left="180"/>
        <w:jc w:val="right"/>
        <w:rPr>
          <w:rFonts w:ascii="Times New Roman" w:hAnsi="Times New Roman" w:cs="Times New Roman"/>
          <w:sz w:val="28"/>
          <w:szCs w:val="28"/>
        </w:rPr>
      </w:pPr>
      <w:r w:rsidRPr="002D521E">
        <w:rPr>
          <w:rFonts w:ascii="Times New Roman" w:hAnsi="Times New Roman" w:cs="Times New Roman"/>
          <w:sz w:val="28"/>
          <w:szCs w:val="28"/>
        </w:rPr>
        <w:t>Киселеву Д.В.</w:t>
      </w:r>
    </w:p>
    <w:p w:rsidR="002448CC" w:rsidRDefault="002448CC" w:rsidP="002448CC">
      <w:pPr>
        <w:pStyle w:val="2"/>
        <w:shd w:val="clear" w:color="auto" w:fill="auto"/>
        <w:spacing w:after="0" w:line="312" w:lineRule="auto"/>
        <w:ind w:left="18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448CC" w:rsidRDefault="002448CC" w:rsidP="002448CC">
      <w:pPr>
        <w:pStyle w:val="2"/>
        <w:shd w:val="clear" w:color="auto" w:fill="auto"/>
        <w:spacing w:after="0" w:line="312" w:lineRule="auto"/>
        <w:ind w:left="18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448CC" w:rsidRDefault="002448CC" w:rsidP="002448CC">
      <w:pPr>
        <w:pStyle w:val="2"/>
        <w:shd w:val="clear" w:color="auto" w:fill="auto"/>
        <w:spacing w:after="0" w:line="312" w:lineRule="auto"/>
        <w:ind w:left="18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2448CC" w:rsidRPr="002D521E" w:rsidRDefault="002448CC" w:rsidP="002448CC">
      <w:pPr>
        <w:pStyle w:val="2"/>
        <w:shd w:val="clear" w:color="auto" w:fill="auto"/>
        <w:spacing w:after="0" w:line="312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3569BB">
        <w:rPr>
          <w:rFonts w:ascii="Times New Roman" w:hAnsi="Times New Roman" w:cs="Times New Roman"/>
          <w:sz w:val="28"/>
          <w:szCs w:val="24"/>
        </w:rPr>
        <w:t xml:space="preserve">Учащегося </w:t>
      </w:r>
      <w:r>
        <w:rPr>
          <w:rFonts w:ascii="Times New Roman" w:hAnsi="Times New Roman" w:cs="Times New Roman"/>
          <w:sz w:val="24"/>
          <w:szCs w:val="24"/>
        </w:rPr>
        <w:t xml:space="preserve">ГОУ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ТО«</w:t>
      </w:r>
      <w:proofErr w:type="gramEnd"/>
      <w:r>
        <w:rPr>
          <w:rFonts w:ascii="Times New Roman" w:hAnsi="Times New Roman" w:cs="Times New Roman"/>
          <w:sz w:val="24"/>
          <w:szCs w:val="24"/>
        </w:rPr>
        <w:t>Яснополянский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ФИОполностью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________________________________________________________________________________________________________________________________________________________</w:t>
      </w:r>
    </w:p>
    <w:p w:rsidR="002448CC" w:rsidRPr="00854ED7" w:rsidRDefault="002448CC" w:rsidP="002448CC">
      <w:pPr>
        <w:pStyle w:val="2"/>
        <w:shd w:val="clear" w:color="auto" w:fill="auto"/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54ED7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принять меня в школьный волонтерский отряд</w:t>
      </w:r>
    </w:p>
    <w:p w:rsidR="002448CC" w:rsidRPr="00854ED7" w:rsidRDefault="002448CC" w:rsidP="002448CC">
      <w:pPr>
        <w:pStyle w:val="2"/>
        <w:shd w:val="clear" w:color="auto" w:fill="auto"/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54ED7">
        <w:rPr>
          <w:rFonts w:ascii="Times New Roman" w:hAnsi="Times New Roman" w:cs="Times New Roman"/>
          <w:sz w:val="24"/>
          <w:szCs w:val="24"/>
        </w:rPr>
        <w:t>Личные данные для оформления книжки:</w:t>
      </w:r>
    </w:p>
    <w:p w:rsidR="002448CC" w:rsidRPr="00854ED7" w:rsidRDefault="002448CC" w:rsidP="0075403D">
      <w:pPr>
        <w:pStyle w:val="2"/>
        <w:shd w:val="clear" w:color="auto" w:fill="auto"/>
        <w:tabs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___________________ </w:t>
      </w:r>
    </w:p>
    <w:p w:rsidR="002448CC" w:rsidRPr="00854ED7" w:rsidRDefault="002448CC" w:rsidP="002448CC">
      <w:pPr>
        <w:pStyle w:val="2"/>
        <w:shd w:val="clear" w:color="auto" w:fill="auto"/>
        <w:tabs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Знания, умения,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навыки ,</w:t>
      </w:r>
      <w:proofErr w:type="gramEnd"/>
      <w:r w:rsidRPr="00854ED7">
        <w:rPr>
          <w:rFonts w:ascii="Times New Roman" w:hAnsi="Times New Roman" w:cs="Times New Roman"/>
          <w:sz w:val="24"/>
          <w:szCs w:val="24"/>
        </w:rPr>
        <w:t>:</w:t>
      </w:r>
    </w:p>
    <w:p w:rsidR="002448CC" w:rsidRDefault="002448CC" w:rsidP="002448CC">
      <w:pPr>
        <w:pStyle w:val="2"/>
        <w:numPr>
          <w:ilvl w:val="0"/>
          <w:numId w:val="9"/>
        </w:numPr>
        <w:shd w:val="clear" w:color="auto" w:fill="auto"/>
        <w:tabs>
          <w:tab w:val="left" w:pos="0"/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54ED7">
        <w:rPr>
          <w:rFonts w:ascii="Times New Roman" w:hAnsi="Times New Roman" w:cs="Times New Roman"/>
          <w:sz w:val="24"/>
          <w:szCs w:val="24"/>
        </w:rPr>
        <w:tab/>
      </w:r>
    </w:p>
    <w:p w:rsidR="002448CC" w:rsidRPr="00854ED7" w:rsidRDefault="002448CC" w:rsidP="002448CC">
      <w:pPr>
        <w:pStyle w:val="2"/>
        <w:numPr>
          <w:ilvl w:val="0"/>
          <w:numId w:val="9"/>
        </w:numPr>
        <w:shd w:val="clear" w:color="auto" w:fill="auto"/>
        <w:tabs>
          <w:tab w:val="left" w:pos="0"/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48CC" w:rsidRPr="00854ED7" w:rsidRDefault="002448CC" w:rsidP="002448CC">
      <w:pPr>
        <w:pStyle w:val="2"/>
        <w:shd w:val="clear" w:color="auto" w:fill="auto"/>
        <w:tabs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54ED7">
        <w:rPr>
          <w:rFonts w:ascii="Times New Roman" w:hAnsi="Times New Roman" w:cs="Times New Roman"/>
          <w:sz w:val="24"/>
          <w:szCs w:val="24"/>
        </w:rPr>
        <w:t>акую работу Вы предпочитаете (нужное подчеркнуть):</w:t>
      </w:r>
    </w:p>
    <w:p w:rsidR="002448CC" w:rsidRPr="00854ED7" w:rsidRDefault="002448CC" w:rsidP="002448CC">
      <w:pPr>
        <w:pStyle w:val="2"/>
        <w:numPr>
          <w:ilvl w:val="0"/>
          <w:numId w:val="9"/>
        </w:numPr>
        <w:shd w:val="clear" w:color="auto" w:fill="auto"/>
        <w:tabs>
          <w:tab w:val="left" w:pos="0"/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54ED7">
        <w:rPr>
          <w:rFonts w:ascii="Times New Roman" w:hAnsi="Times New Roman" w:cs="Times New Roman"/>
          <w:sz w:val="24"/>
          <w:szCs w:val="24"/>
        </w:rPr>
        <w:t>Связанную непосредственно с людьми</w:t>
      </w:r>
    </w:p>
    <w:p w:rsidR="002448CC" w:rsidRPr="00854ED7" w:rsidRDefault="002448CC" w:rsidP="002448CC">
      <w:pPr>
        <w:pStyle w:val="2"/>
        <w:numPr>
          <w:ilvl w:val="0"/>
          <w:numId w:val="9"/>
        </w:numPr>
        <w:shd w:val="clear" w:color="auto" w:fill="auto"/>
        <w:tabs>
          <w:tab w:val="left" w:pos="0"/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54ED7">
        <w:rPr>
          <w:rFonts w:ascii="Times New Roman" w:hAnsi="Times New Roman" w:cs="Times New Roman"/>
          <w:sz w:val="24"/>
          <w:szCs w:val="24"/>
        </w:rPr>
        <w:t>Не связанную с общением</w:t>
      </w:r>
    </w:p>
    <w:p w:rsidR="002448CC" w:rsidRPr="00854ED7" w:rsidRDefault="002448CC" w:rsidP="002448CC">
      <w:pPr>
        <w:pStyle w:val="2"/>
        <w:numPr>
          <w:ilvl w:val="0"/>
          <w:numId w:val="9"/>
        </w:numPr>
        <w:shd w:val="clear" w:color="auto" w:fill="auto"/>
        <w:tabs>
          <w:tab w:val="left" w:pos="0"/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54ED7">
        <w:rPr>
          <w:rFonts w:ascii="Times New Roman" w:hAnsi="Times New Roman" w:cs="Times New Roman"/>
          <w:sz w:val="24"/>
          <w:szCs w:val="24"/>
        </w:rPr>
        <w:t>В группе с другими людьми</w:t>
      </w:r>
    </w:p>
    <w:p w:rsidR="002448CC" w:rsidRPr="00854ED7" w:rsidRDefault="002448CC" w:rsidP="002448CC">
      <w:pPr>
        <w:pStyle w:val="2"/>
        <w:numPr>
          <w:ilvl w:val="0"/>
          <w:numId w:val="9"/>
        </w:numPr>
        <w:shd w:val="clear" w:color="auto" w:fill="auto"/>
        <w:tabs>
          <w:tab w:val="left" w:pos="0"/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54ED7">
        <w:rPr>
          <w:rFonts w:ascii="Times New Roman" w:hAnsi="Times New Roman" w:cs="Times New Roman"/>
          <w:sz w:val="24"/>
          <w:szCs w:val="24"/>
        </w:rPr>
        <w:t>Индивидуальную деятельность</w:t>
      </w:r>
    </w:p>
    <w:p w:rsidR="002448CC" w:rsidRPr="00942F31" w:rsidRDefault="002448CC" w:rsidP="002448CC">
      <w:pPr>
        <w:pStyle w:val="2"/>
        <w:numPr>
          <w:ilvl w:val="0"/>
          <w:numId w:val="9"/>
        </w:numPr>
        <w:shd w:val="clear" w:color="auto" w:fill="auto"/>
        <w:tabs>
          <w:tab w:val="left" w:pos="0"/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2F31">
        <w:rPr>
          <w:rFonts w:ascii="Times New Roman" w:hAnsi="Times New Roman" w:cs="Times New Roman"/>
          <w:sz w:val="24"/>
          <w:szCs w:val="24"/>
        </w:rPr>
        <w:t>Все равно</w:t>
      </w:r>
    </w:p>
    <w:p w:rsidR="002448CC" w:rsidRDefault="002448CC" w:rsidP="002448CC">
      <w:pPr>
        <w:pStyle w:val="2"/>
        <w:shd w:val="clear" w:color="auto" w:fill="auto"/>
        <w:tabs>
          <w:tab w:val="left" w:leader="underscore" w:pos="4158"/>
          <w:tab w:val="left" w:leader="underscore" w:pos="4158"/>
          <w:tab w:val="left" w:leader="underscore" w:pos="6502"/>
          <w:tab w:val="left" w:leader="underscore" w:pos="9356"/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 w:rsidRPr="00854ED7">
        <w:rPr>
          <w:rFonts w:ascii="Times New Roman" w:hAnsi="Times New Roman" w:cs="Times New Roman"/>
          <w:sz w:val="24"/>
          <w:szCs w:val="24"/>
        </w:rPr>
        <w:t>:</w:t>
      </w:r>
    </w:p>
    <w:p w:rsidR="002448CC" w:rsidRPr="00854ED7" w:rsidRDefault="002448CC" w:rsidP="002448CC">
      <w:pPr>
        <w:pStyle w:val="2"/>
        <w:shd w:val="clear" w:color="auto" w:fill="auto"/>
        <w:tabs>
          <w:tab w:val="left" w:leader="underscore" w:pos="4158"/>
          <w:tab w:val="left" w:leader="underscore" w:pos="4158"/>
          <w:tab w:val="left" w:leader="underscore" w:pos="6502"/>
          <w:tab w:val="left" w:leader="underscore" w:pos="9356"/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 ________________________________________________________________</w:t>
      </w:r>
    </w:p>
    <w:p w:rsidR="002448CC" w:rsidRPr="00854ED7" w:rsidRDefault="002448CC" w:rsidP="002448CC">
      <w:pPr>
        <w:pStyle w:val="2"/>
        <w:shd w:val="clear" w:color="auto" w:fill="auto"/>
        <w:tabs>
          <w:tab w:val="left" w:leader="underscore" w:pos="3562"/>
          <w:tab w:val="left" w:leader="underscore" w:pos="5070"/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448CC" w:rsidRPr="00854ED7" w:rsidRDefault="002448CC" w:rsidP="002448CC">
      <w:pPr>
        <w:pStyle w:val="2"/>
        <w:shd w:val="clear" w:color="auto" w:fill="auto"/>
        <w:tabs>
          <w:tab w:val="left" w:leader="underscore" w:pos="5070"/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________________________________________________________________</w:t>
      </w:r>
    </w:p>
    <w:p w:rsidR="002448CC" w:rsidRDefault="002448CC" w:rsidP="002448CC">
      <w:pPr>
        <w:pStyle w:val="2"/>
        <w:shd w:val="clear" w:color="auto" w:fill="auto"/>
        <w:tabs>
          <w:tab w:val="left" w:leader="underscore" w:pos="4158"/>
          <w:tab w:val="left" w:leader="underscore" w:pos="4158"/>
          <w:tab w:val="left" w:leader="underscore" w:pos="6502"/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54ED7">
        <w:rPr>
          <w:rFonts w:ascii="Times New Roman" w:hAnsi="Times New Roman" w:cs="Times New Roman"/>
          <w:sz w:val="24"/>
          <w:szCs w:val="24"/>
        </w:rPr>
        <w:t>Контактный электронный адрес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448CC" w:rsidRPr="00EF3113" w:rsidRDefault="002448CC" w:rsidP="002448CC">
      <w:pPr>
        <w:pStyle w:val="2"/>
        <w:shd w:val="clear" w:color="auto" w:fill="auto"/>
        <w:tabs>
          <w:tab w:val="left" w:leader="underscore" w:pos="4158"/>
          <w:tab w:val="left" w:leader="underscore" w:pos="4158"/>
          <w:tab w:val="left" w:leader="underscore" w:pos="6502"/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в социальных сетях_________________________________________________________</w:t>
      </w:r>
    </w:p>
    <w:p w:rsidR="002448CC" w:rsidRDefault="002448CC" w:rsidP="002448CC">
      <w:pPr>
        <w:pStyle w:val="2"/>
        <w:shd w:val="clear" w:color="auto" w:fill="auto"/>
        <w:tabs>
          <w:tab w:val="left" w:leader="underscore" w:pos="4158"/>
          <w:tab w:val="left" w:leader="underscore" w:pos="4158"/>
          <w:tab w:val="left" w:leader="underscore" w:pos="6502"/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>
        <w:rPr>
          <w:rFonts w:ascii="Times New Roman" w:hAnsi="Times New Roman" w:cs="Times New Roman"/>
          <w:sz w:val="24"/>
          <w:szCs w:val="24"/>
        </w:rPr>
        <w:t>на портале ДОБРО.РУ__________________________________________________________</w:t>
      </w:r>
    </w:p>
    <w:p w:rsidR="002448CC" w:rsidRDefault="002448CC" w:rsidP="002448CC">
      <w:pPr>
        <w:pStyle w:val="2"/>
        <w:shd w:val="clear" w:color="auto" w:fill="auto"/>
        <w:tabs>
          <w:tab w:val="left" w:leader="underscore" w:pos="4158"/>
          <w:tab w:val="left" w:leader="underscore" w:pos="4158"/>
          <w:tab w:val="left" w:leader="underscore" w:pos="6502"/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мероприятия: ___________________________________________________________</w:t>
      </w:r>
    </w:p>
    <w:p w:rsidR="002448CC" w:rsidRPr="00B45A28" w:rsidRDefault="002448CC" w:rsidP="002448CC">
      <w:pPr>
        <w:pStyle w:val="2"/>
        <w:shd w:val="clear" w:color="auto" w:fill="auto"/>
        <w:tabs>
          <w:tab w:val="left" w:leader="underscore" w:pos="4158"/>
          <w:tab w:val="left" w:leader="underscore" w:pos="4158"/>
          <w:tab w:val="left" w:leader="underscore" w:pos="6502"/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одежды (</w:t>
      </w:r>
      <w:r>
        <w:rPr>
          <w:rFonts w:ascii="Times New Roman" w:hAnsi="Times New Roman" w:cs="Times New Roman"/>
          <w:sz w:val="24"/>
          <w:szCs w:val="24"/>
          <w:lang w:val="en-US"/>
        </w:rPr>
        <w:t>XS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XL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XXL</w:t>
      </w:r>
      <w:r>
        <w:rPr>
          <w:rFonts w:ascii="Times New Roman" w:hAnsi="Times New Roman" w:cs="Times New Roman"/>
          <w:sz w:val="24"/>
          <w:szCs w:val="24"/>
        </w:rPr>
        <w:t>) ______________</w:t>
      </w:r>
    </w:p>
    <w:p w:rsidR="002448CC" w:rsidRDefault="002448CC" w:rsidP="002448CC">
      <w:pPr>
        <w:pStyle w:val="2"/>
        <w:shd w:val="clear" w:color="auto" w:fill="auto"/>
        <w:tabs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48CC" w:rsidRPr="00854ED7" w:rsidRDefault="002448CC" w:rsidP="002448CC">
      <w:pPr>
        <w:pStyle w:val="2"/>
        <w:shd w:val="clear" w:color="auto" w:fill="auto"/>
        <w:tabs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                    _____________________________           </w:t>
      </w:r>
    </w:p>
    <w:p w:rsidR="002448CC" w:rsidRPr="006C7F7E" w:rsidRDefault="002448CC" w:rsidP="002448CC">
      <w:pPr>
        <w:pStyle w:val="2"/>
        <w:shd w:val="clear" w:color="auto" w:fill="auto"/>
        <w:tabs>
          <w:tab w:val="right" w:pos="5954"/>
          <w:tab w:val="left" w:leader="underscore" w:pos="9498"/>
        </w:tabs>
        <w:spacing w:after="0" w:line="288" w:lineRule="auto"/>
        <w:ind w:left="567"/>
        <w:jc w:val="both"/>
        <w:rPr>
          <w:rFonts w:ascii="Times New Roman" w:hAnsi="Times New Roman" w:cs="Times New Roman"/>
          <w:sz w:val="22"/>
          <w:szCs w:val="24"/>
        </w:rPr>
      </w:pPr>
      <w:r w:rsidRPr="00D3568D">
        <w:rPr>
          <w:rFonts w:ascii="Times New Roman" w:hAnsi="Times New Roman" w:cs="Times New Roman"/>
          <w:sz w:val="22"/>
          <w:szCs w:val="24"/>
        </w:rPr>
        <w:t>Подпись</w:t>
      </w:r>
      <w:r>
        <w:rPr>
          <w:rFonts w:ascii="Times New Roman" w:hAnsi="Times New Roman" w:cs="Times New Roman"/>
          <w:sz w:val="22"/>
          <w:szCs w:val="24"/>
        </w:rPr>
        <w:tab/>
      </w:r>
      <w:r w:rsidRPr="00D3568D">
        <w:rPr>
          <w:rFonts w:ascii="Times New Roman" w:hAnsi="Times New Roman" w:cs="Times New Roman"/>
          <w:sz w:val="22"/>
          <w:szCs w:val="24"/>
        </w:rPr>
        <w:t>ФИО</w:t>
      </w:r>
    </w:p>
    <w:p w:rsidR="002448CC" w:rsidRDefault="002448CC" w:rsidP="002448CC">
      <w:pPr>
        <w:pStyle w:val="2"/>
        <w:shd w:val="clear" w:color="auto" w:fill="auto"/>
        <w:tabs>
          <w:tab w:val="right" w:pos="346"/>
          <w:tab w:val="left" w:leader="underscore" w:pos="1158"/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48CC" w:rsidRPr="00854ED7" w:rsidRDefault="002448CC" w:rsidP="002448CC">
      <w:pPr>
        <w:pStyle w:val="2"/>
        <w:shd w:val="clear" w:color="auto" w:fill="auto"/>
        <w:tabs>
          <w:tab w:val="right" w:pos="346"/>
          <w:tab w:val="left" w:leader="underscore" w:pos="1158"/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ab/>
        <w:t>»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 w:rsidRPr="00B45A28">
        <w:rPr>
          <w:rFonts w:ascii="Times New Roman" w:hAnsi="Times New Roman" w:cs="Times New Roman"/>
          <w:sz w:val="24"/>
          <w:szCs w:val="24"/>
        </w:rPr>
        <w:t>__</w:t>
      </w:r>
      <w:r w:rsidRPr="00854ED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48CC" w:rsidRPr="00B26E25" w:rsidRDefault="002448CC" w:rsidP="002448CC">
      <w:pPr>
        <w:pStyle w:val="2"/>
        <w:shd w:val="clear" w:color="auto" w:fill="auto"/>
        <w:tabs>
          <w:tab w:val="left" w:leader="underscore" w:pos="9498"/>
        </w:tabs>
        <w:spacing w:after="0" w:line="288" w:lineRule="auto"/>
        <w:ind w:left="-284"/>
        <w:jc w:val="both"/>
        <w:rPr>
          <w:rFonts w:ascii="Times New Roman" w:hAnsi="Times New Roman" w:cs="Times New Roman"/>
          <w:sz w:val="22"/>
          <w:szCs w:val="24"/>
        </w:rPr>
      </w:pPr>
      <w:r w:rsidRPr="00B26E25">
        <w:rPr>
          <w:rFonts w:ascii="Times New Roman" w:hAnsi="Times New Roman" w:cs="Times New Roman"/>
          <w:sz w:val="22"/>
          <w:szCs w:val="24"/>
        </w:rPr>
        <w:t>(дата заполнения заявки)</w:t>
      </w:r>
    </w:p>
    <w:bookmarkStart w:id="1" w:name="_MON_1692167337"/>
    <w:bookmarkEnd w:id="1"/>
    <w:p w:rsidR="002448CC" w:rsidRDefault="002448CC" w:rsidP="002448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17BE">
        <w:rPr>
          <w:color w:val="000000"/>
          <w:sz w:val="28"/>
          <w:szCs w:val="28"/>
        </w:rPr>
        <w:object w:dxaOrig="9355" w:dyaOrig="13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3pt" o:ole="">
            <v:imagedata r:id="rId6" o:title=""/>
          </v:shape>
          <o:OLEObject Type="Embed" ProgID="Word.Document.12" ShapeID="_x0000_i1025" DrawAspect="Content" ObjectID="_1693289676" r:id="rId7">
            <o:FieldCodes>\s</o:FieldCodes>
          </o:OLEObject>
        </w:object>
      </w:r>
      <w:bookmarkStart w:id="2" w:name="_MON_1692167397"/>
      <w:bookmarkEnd w:id="2"/>
      <w:r w:rsidRPr="00B917BE">
        <w:rPr>
          <w:color w:val="000000"/>
          <w:sz w:val="28"/>
          <w:szCs w:val="28"/>
        </w:rPr>
        <w:object w:dxaOrig="9355" w:dyaOrig="14647">
          <v:shape id="_x0000_i1026" type="#_x0000_t75" style="width:468pt;height:732pt" o:ole="">
            <v:imagedata r:id="rId8" o:title=""/>
          </v:shape>
          <o:OLEObject Type="Embed" ProgID="Word.Document.12" ShapeID="_x0000_i1026" DrawAspect="Content" ObjectID="_1693289677" r:id="rId9">
            <o:FieldCodes>\s</o:FieldCodes>
          </o:OLEObject>
        </w:object>
      </w:r>
    </w:p>
    <w:p w:rsidR="002448CC" w:rsidRPr="002D521E" w:rsidRDefault="002448CC" w:rsidP="002448CC">
      <w:pPr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52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Приложение№4</w:t>
      </w:r>
    </w:p>
    <w:p w:rsidR="002448CC" w:rsidRPr="005F7048" w:rsidRDefault="002448CC" w:rsidP="002448C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добровольца</w:t>
      </w:r>
    </w:p>
    <w:p w:rsidR="002448CC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</w:t>
      </w:r>
      <w:r w:rsidRPr="006D5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И.______________________________________________ Группа_____________</w:t>
      </w:r>
    </w:p>
    <w:p w:rsidR="002448CC" w:rsidRPr="006D563F" w:rsidRDefault="002448CC" w:rsidP="002448CC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Хотели бы вы заниматься волонтерской деятельностью?</w:t>
      </w:r>
    </w:p>
    <w:p w:rsidR="002448CC" w:rsidRPr="006D563F" w:rsidRDefault="002448CC" w:rsidP="002448C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8CC" w:rsidRPr="006D563F" w:rsidRDefault="002448CC" w:rsidP="002448CC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Вы думаете, почему люди становятся волонтерами? </w:t>
      </w:r>
      <w:r w:rsidRPr="005F7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(выбрать варианты ответов)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чтобы удовлетворить потребность в общении/ потребность быть нужным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чтобы иметь возможность поделиться своим опытом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чтобы расширить свои ресурсные возможности (поездки, новые связи, материальные ценности)</w:t>
      </w:r>
    </w:p>
    <w:p w:rsidR="002448CC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Как Вы считаете, какими чувствами руководствуется человек, решивший стать волонтером?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свой вариант ________________________________________________________________________________________________________________________________________________________________________________________________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Что бы привлекло Вас в волонтерском движении?  </w:t>
      </w:r>
      <w:r w:rsidRPr="005F7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(выбрать варианты ответов)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публичное признание заслуг перед обществом с привлечением прессы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благодарственное письмо или личная благодарность от известного человека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вручение грамоты или знака отличия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наем на работу по результатам деятельности в волонтерском движении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возможность получения материального вознаграждения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возможность перспектив (поездка, обучение на семинаре и т.д.)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С Вашей точки зрения, на что в первую очередь необходимо обратить внимание в рекламе волонтерства?  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на поддержку и уважительное отношение к волонтерской работе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на обеспечение социальными благами (организация питания, транспортировки волонтеров к месту работы)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на допуск до ресурсов и материальное обеспечение (возможность пользоваться компьютером/Интернетом, канцелярскими принадлежностями и т.д.)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 возможность обучения (специальные курсы и тренинги)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По Вашему мнению, на что должна опираться реклама волонтерского движения?  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на привлечение внимания потенциального волонтера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на информацию о возможных перспективах после волонтерской работы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на акцентировании ответственности перед обществом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 чувство жалости к нуждающимся в помощи и поддержке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на заинтересованности в новом опыте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Оцените себя по шкале от 1 до 10 по следующим </w:t>
      </w:r>
      <w:proofErr w:type="gramStart"/>
      <w:r w:rsidRPr="006D5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качествам :</w:t>
      </w:r>
      <w:proofErr w:type="gramEnd"/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   _________________</w:t>
      </w: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Конфликтность   _________________</w:t>
      </w: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Стрессоустойчивость  _________________</w:t>
      </w: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Коммуникабельность  _________________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Каким образом Вы готовы оказывать помощь (отметьте нужное):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 Отдавать вещи, книги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​ Отдавать свое время (совершать поездки по детским домам, больницам, домам престарелых)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Участвовать в организационной работе (подготовка и проведение мероприятий, праздников)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Делиться профессиональными навыками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 Ваши Варианты: 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Какие виды деятельности Вы предпочитаете: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​ связанные непосредственно с людьми (в том числе с незнакомыми)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 не связанные с общением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коллективную деятельность (в группе с другими людьми – единомышленниками)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 индивидуальную деятельность (делать что-то самому)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​ все равно</w:t>
      </w:r>
    </w:p>
    <w:p w:rsidR="002448CC" w:rsidRPr="006D563F" w:rsidRDefault="002448CC" w:rsidP="002448CC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Сколько времени Вы готовы посвящать волонтерской деятельности: </w:t>
      </w:r>
    </w:p>
    <w:p w:rsidR="002448CC" w:rsidRPr="005F7048" w:rsidRDefault="002448CC" w:rsidP="002448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48CC" w:rsidRPr="005F7048" w:rsidRDefault="002448CC" w:rsidP="002448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48CC" w:rsidRPr="005F7048" w:rsidRDefault="002448CC" w:rsidP="002448C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___________________</w:t>
      </w:r>
      <w:r w:rsidRPr="005F7048">
        <w:rPr>
          <w:color w:val="000000"/>
          <w:sz w:val="28"/>
          <w:szCs w:val="28"/>
        </w:rPr>
        <w:t> </w:t>
      </w:r>
    </w:p>
    <w:p w:rsidR="002448CC" w:rsidRDefault="002448CC" w:rsidP="002448C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448CC" w:rsidRDefault="002448CC" w:rsidP="002448CC"/>
    <w:p w:rsidR="0047146B" w:rsidRPr="0047146B" w:rsidRDefault="0047146B" w:rsidP="0015098F">
      <w:pPr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14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7146B" w:rsidRPr="0047146B" w:rsidRDefault="0047146B" w:rsidP="0015098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1BA3" w:rsidRDefault="006E54CA" w:rsidP="0015098F"/>
    <w:sectPr w:rsidR="00F61BA3" w:rsidSect="006E54CA">
      <w:type w:val="continuous"/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C92"/>
    <w:multiLevelType w:val="multilevel"/>
    <w:tmpl w:val="71C0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810EA"/>
    <w:multiLevelType w:val="multilevel"/>
    <w:tmpl w:val="5DA26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20F15"/>
    <w:multiLevelType w:val="multilevel"/>
    <w:tmpl w:val="B5C60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31971"/>
    <w:multiLevelType w:val="multilevel"/>
    <w:tmpl w:val="8F30B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27773"/>
    <w:multiLevelType w:val="multilevel"/>
    <w:tmpl w:val="A8CAD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244BB2"/>
    <w:multiLevelType w:val="multilevel"/>
    <w:tmpl w:val="50346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85F0F"/>
    <w:multiLevelType w:val="multilevel"/>
    <w:tmpl w:val="28D85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8F169D"/>
    <w:multiLevelType w:val="multilevel"/>
    <w:tmpl w:val="FAF06F1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801E18"/>
    <w:multiLevelType w:val="multilevel"/>
    <w:tmpl w:val="7424E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D6077B"/>
    <w:multiLevelType w:val="multilevel"/>
    <w:tmpl w:val="5866C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13"/>
    <w:rsid w:val="0015098F"/>
    <w:rsid w:val="00182013"/>
    <w:rsid w:val="002448CC"/>
    <w:rsid w:val="00281461"/>
    <w:rsid w:val="0047146B"/>
    <w:rsid w:val="006C4317"/>
    <w:rsid w:val="006D7E01"/>
    <w:rsid w:val="006E54CA"/>
    <w:rsid w:val="0075403D"/>
    <w:rsid w:val="00A838E4"/>
    <w:rsid w:val="00AE3683"/>
    <w:rsid w:val="00DB5121"/>
    <w:rsid w:val="00DF1B9A"/>
    <w:rsid w:val="00E94EA5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CAC309"/>
  <w15:chartTrackingRefBased/>
  <w15:docId w15:val="{1A81EB46-253B-48A7-8758-C1691AC4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1B9A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2448CC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2448CC"/>
    <w:pPr>
      <w:widowControl w:val="0"/>
      <w:shd w:val="clear" w:color="auto" w:fill="FFFFFF"/>
      <w:spacing w:after="240" w:line="0" w:lineRule="atLeas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2021-09-11T09:45:00Z</dcterms:created>
  <dcterms:modified xsi:type="dcterms:W3CDTF">2021-09-16T06:28:00Z</dcterms:modified>
</cp:coreProperties>
</file>