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CCC" w:rsidRDefault="005C6CCC" w:rsidP="0028420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  <w:sectPr w:rsidR="005C6CCC" w:rsidSect="008312B2">
          <w:pgSz w:w="11906" w:h="16838"/>
          <w:pgMar w:top="1559" w:right="851" w:bottom="709" w:left="1701" w:header="0" w:footer="709" w:gutter="0"/>
          <w:cols w:space="708"/>
          <w:docGrid w:linePitch="360"/>
        </w:sectPr>
      </w:pPr>
    </w:p>
    <w:p w:rsidR="001055DA" w:rsidRPr="008E54A4" w:rsidRDefault="001055DA" w:rsidP="001055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E54A4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 w:rsidR="001A1C91">
        <w:rPr>
          <w:rFonts w:ascii="Times New Roman" w:eastAsia="Times New Roman" w:hAnsi="Times New Roman" w:cs="Times New Roman"/>
          <w:lang w:eastAsia="ru-RU"/>
        </w:rPr>
        <w:t xml:space="preserve">1 </w:t>
      </w:r>
      <w:r w:rsidRPr="008E54A4">
        <w:rPr>
          <w:rFonts w:ascii="Times New Roman" w:eastAsia="Times New Roman" w:hAnsi="Times New Roman" w:cs="Times New Roman"/>
          <w:lang w:eastAsia="ru-RU"/>
        </w:rPr>
        <w:t xml:space="preserve">к письму </w:t>
      </w:r>
    </w:p>
    <w:p w:rsidR="001055DA" w:rsidRPr="008E54A4" w:rsidRDefault="001055DA" w:rsidP="001055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E54A4">
        <w:rPr>
          <w:rFonts w:ascii="Times New Roman" w:eastAsia="Times New Roman" w:hAnsi="Times New Roman" w:cs="Times New Roman"/>
          <w:lang w:eastAsia="ru-RU"/>
        </w:rPr>
        <w:t xml:space="preserve">АУ «Ханты-Мансийский </w:t>
      </w:r>
    </w:p>
    <w:p w:rsidR="001055DA" w:rsidRPr="008E54A4" w:rsidRDefault="001055DA" w:rsidP="001055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E54A4">
        <w:rPr>
          <w:rFonts w:ascii="Times New Roman" w:eastAsia="Times New Roman" w:hAnsi="Times New Roman" w:cs="Times New Roman"/>
          <w:lang w:eastAsia="ru-RU"/>
        </w:rPr>
        <w:t>технолого-педагогический колледж»</w:t>
      </w:r>
    </w:p>
    <w:p w:rsidR="008E54A4" w:rsidRPr="008E54A4" w:rsidRDefault="008E54A4" w:rsidP="008E54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E54A4">
        <w:rPr>
          <w:rFonts w:ascii="Times New Roman" w:eastAsia="Times New Roman" w:hAnsi="Times New Roman" w:cs="Times New Roman"/>
          <w:lang w:eastAsia="ru-RU"/>
        </w:rPr>
        <w:t xml:space="preserve">от </w:t>
      </w:r>
      <w:r w:rsidRPr="008E54A4">
        <w:rPr>
          <w:rFonts w:ascii="Times New Roman" w:hAnsi="Times New Roman" w:cs="Times New Roman"/>
          <w:color w:val="D9D9D9" w:themeColor="background1" w:themeShade="D9"/>
        </w:rPr>
        <w:t>[Дата документа]</w:t>
      </w:r>
      <w:r w:rsidRPr="008E54A4">
        <w:rPr>
          <w:rFonts w:ascii="Times New Roman" w:eastAsia="Times New Roman" w:hAnsi="Times New Roman" w:cs="Times New Roman"/>
          <w:lang w:eastAsia="ru-RU"/>
        </w:rPr>
        <w:t xml:space="preserve"> № </w:t>
      </w:r>
      <w:r w:rsidRPr="008E54A4">
        <w:rPr>
          <w:rFonts w:ascii="Times New Roman" w:hAnsi="Times New Roman" w:cs="Times New Roman"/>
          <w:color w:val="D9D9D9" w:themeColor="background1" w:themeShade="D9"/>
        </w:rPr>
        <w:t>[Номер документа]</w:t>
      </w:r>
    </w:p>
    <w:p w:rsidR="001055DA" w:rsidRDefault="001055DA" w:rsidP="00105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775A6" w:rsidRDefault="001775A6" w:rsidP="00105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055DA" w:rsidRPr="006974E9" w:rsidRDefault="00284203" w:rsidP="00284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4203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Перечень мероприятий, подтверждающих достижение показателя «Общая численность граждан Российской Федерации,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деятельность» федерального проекта «Социальная активность» национального проекта «Образование» в 2024 году</w:t>
      </w:r>
    </w:p>
    <w:p w:rsidR="006974E9" w:rsidRDefault="006974E9" w:rsidP="00697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84203" w:rsidRDefault="00284203" w:rsidP="00284203">
      <w:pPr>
        <w:pStyle w:val="Standard"/>
        <w:contextualSpacing/>
        <w:jc w:val="center"/>
        <w:rPr>
          <w:b/>
          <w:u w:val="single"/>
          <w:lang w:val="ru-RU"/>
        </w:rPr>
      </w:pPr>
      <w:r>
        <w:rPr>
          <w:lang w:val="ru-RU"/>
        </w:rPr>
        <w:t>Наименование организации</w:t>
      </w:r>
      <w:r w:rsidRPr="0039041C">
        <w:rPr>
          <w:rFonts w:eastAsia="Calibri" w:cs="Times New Roman"/>
          <w:color w:val="000000"/>
          <w:kern w:val="0"/>
          <w:sz w:val="26"/>
          <w:szCs w:val="26"/>
          <w:lang w:val="ru-RU" w:eastAsia="en-US" w:bidi="ar-SA"/>
        </w:rPr>
        <w:t xml:space="preserve"> </w:t>
      </w:r>
      <w:r w:rsidRPr="0039041C">
        <w:rPr>
          <w:b/>
          <w:u w:val="single"/>
          <w:lang w:val="ru-RU"/>
        </w:rPr>
        <w:t>Автономное учреждение профессионального образования Ханты-Мансийского автономного округа-Югры «Ханты-Мансийский технолого-педагогический колледж»</w:t>
      </w:r>
    </w:p>
    <w:p w:rsidR="001775A6" w:rsidRPr="0039041C" w:rsidRDefault="001775A6" w:rsidP="00284203">
      <w:pPr>
        <w:pStyle w:val="Standard"/>
        <w:contextualSpacing/>
        <w:jc w:val="center"/>
        <w:rPr>
          <w:b/>
          <w:lang w:val="ru-RU"/>
        </w:rPr>
      </w:pPr>
    </w:p>
    <w:tbl>
      <w:tblPr>
        <w:tblW w:w="14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1945"/>
        <w:gridCol w:w="3402"/>
        <w:gridCol w:w="3664"/>
        <w:gridCol w:w="3690"/>
      </w:tblGrid>
      <w:tr w:rsidR="00BC513D" w:rsidRPr="001775A6" w:rsidTr="00825D33">
        <w:trPr>
          <w:trHeight w:val="1288"/>
        </w:trPr>
        <w:tc>
          <w:tcPr>
            <w:tcW w:w="1882" w:type="dxa"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945" w:type="dxa"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Количество добровольцев (волонтеров), человек</w:t>
            </w:r>
          </w:p>
          <w:p w:rsidR="00BC513D" w:rsidRPr="00BC513D" w:rsidRDefault="00BC513D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3D" w:rsidRPr="00BC513D" w:rsidRDefault="00BC513D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BC513D" w:rsidRPr="00BC513D" w:rsidRDefault="00BC513D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Краткие итоги</w:t>
            </w:r>
          </w:p>
        </w:tc>
        <w:tc>
          <w:tcPr>
            <w:tcW w:w="3690" w:type="dxa"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Ссылки на мероприятия в сети «Интернет» (сайты, СМИ, социальные сети, порталы в сфере добровольчества (волонтерства) и т.д.)</w:t>
            </w:r>
          </w:p>
        </w:tc>
      </w:tr>
      <w:tr w:rsidR="00BC513D" w:rsidRPr="001775A6" w:rsidTr="00825D33">
        <w:trPr>
          <w:trHeight w:val="768"/>
        </w:trPr>
        <w:tc>
          <w:tcPr>
            <w:tcW w:w="1882" w:type="dxa"/>
            <w:vMerge w:val="restart"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45" w:type="dxa"/>
            <w:shd w:val="clear" w:color="auto" w:fill="auto"/>
          </w:tcPr>
          <w:p w:rsidR="00BC513D" w:rsidRPr="00BC513D" w:rsidRDefault="00BC513D" w:rsidP="00A50D2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C513D" w:rsidRPr="00BC513D" w:rsidRDefault="00BC513D" w:rsidP="00A50D2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3D" w:rsidRPr="00BC513D" w:rsidRDefault="00BC513D" w:rsidP="00A50D2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  <w:p w:rsidR="00BC513D" w:rsidRPr="00BC513D" w:rsidRDefault="00BC513D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3D" w:rsidRPr="00BC513D" w:rsidRDefault="00BC513D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Собрано 170кг макулатуры;</w:t>
            </w:r>
          </w:p>
          <w:p w:rsidR="00BC513D" w:rsidRPr="00BC513D" w:rsidRDefault="00BC513D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3D" w:rsidRPr="00BC513D" w:rsidRDefault="00BC513D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:rsidR="00BC513D" w:rsidRPr="00BC513D" w:rsidRDefault="003850AF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C513D" w:rsidRPr="00BC513D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https://vk.com/hmtpk?w=wall-122421776_6729</w:t>
              </w:r>
            </w:hyperlink>
          </w:p>
          <w:p w:rsidR="00BC513D" w:rsidRPr="00BC513D" w:rsidRDefault="00BC513D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13D" w:rsidRPr="001775A6" w:rsidTr="00825D33">
        <w:trPr>
          <w:trHeight w:val="1425"/>
        </w:trPr>
        <w:tc>
          <w:tcPr>
            <w:tcW w:w="1882" w:type="dxa"/>
            <w:vMerge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BC513D" w:rsidRPr="00BC513D" w:rsidRDefault="00BC513D" w:rsidP="00A50D2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C513D" w:rsidRPr="00BC513D" w:rsidRDefault="00BC513D" w:rsidP="00A50D2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3D" w:rsidRPr="00BC513D" w:rsidRDefault="00BC513D" w:rsidP="00A50D2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3D" w:rsidRPr="00BC513D" w:rsidRDefault="00BC513D" w:rsidP="00A50D2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3D" w:rsidRPr="00BC513D" w:rsidRDefault="00BC513D" w:rsidP="00A50D23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Акция «#МЫВМЕСТЕ!»</w:t>
            </w:r>
          </w:p>
          <w:p w:rsidR="00BC513D" w:rsidRPr="00BC513D" w:rsidRDefault="00BC513D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3D" w:rsidRPr="00BC513D" w:rsidRDefault="00BC513D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3D" w:rsidRPr="00BC513D" w:rsidRDefault="00BC513D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3D" w:rsidRPr="00BC513D" w:rsidRDefault="00BC513D" w:rsidP="00BC513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Студентами подготовлена квартира участника СВО под текущий ремонт</w:t>
            </w:r>
          </w:p>
          <w:p w:rsidR="00BC513D" w:rsidRPr="00BC513D" w:rsidRDefault="00BC513D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3D" w:rsidRPr="00BC513D" w:rsidRDefault="00BC513D" w:rsidP="00BC513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shd w:val="clear" w:color="auto" w:fill="auto"/>
          </w:tcPr>
          <w:p w:rsidR="00BC513D" w:rsidRPr="00BC513D" w:rsidRDefault="003850AF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C513D" w:rsidRPr="00BC513D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https://vk.com/hmtpk?w=wall-122421776_6740</w:t>
              </w:r>
            </w:hyperlink>
          </w:p>
          <w:p w:rsidR="00BC513D" w:rsidRPr="00BC513D" w:rsidRDefault="00BC513D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3D" w:rsidRPr="00BC513D" w:rsidRDefault="00BC513D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3D" w:rsidRPr="00BC513D" w:rsidRDefault="00BC513D" w:rsidP="00BC513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13D" w:rsidRPr="001775A6" w:rsidTr="00825D33">
        <w:trPr>
          <w:trHeight w:val="1365"/>
        </w:trPr>
        <w:tc>
          <w:tcPr>
            <w:tcW w:w="1882" w:type="dxa"/>
            <w:vMerge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BC513D" w:rsidRPr="00BC513D" w:rsidRDefault="00BC513D" w:rsidP="00A50D2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C513D" w:rsidRPr="00BC513D" w:rsidRDefault="00BC513D" w:rsidP="00A50D2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3D" w:rsidRPr="00BC513D" w:rsidRDefault="00BC513D" w:rsidP="00A50D2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3D" w:rsidRPr="00BC513D" w:rsidRDefault="00BC513D" w:rsidP="00A50D23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Акция «Карьера Первых»</w:t>
            </w:r>
          </w:p>
          <w:p w:rsidR="00BC513D" w:rsidRPr="00BC513D" w:rsidRDefault="00BC513D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3D" w:rsidRPr="00BC513D" w:rsidRDefault="00BC513D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3D" w:rsidRPr="00BC513D" w:rsidRDefault="00BC513D" w:rsidP="00BC513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Встреча со школьниками о профессиях, реализуемых в ХМТПК</w:t>
            </w:r>
          </w:p>
          <w:p w:rsidR="00BC513D" w:rsidRPr="00BC513D" w:rsidRDefault="00BC513D" w:rsidP="00BC513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shd w:val="clear" w:color="auto" w:fill="auto"/>
          </w:tcPr>
          <w:p w:rsidR="00BC513D" w:rsidRPr="00BC513D" w:rsidRDefault="003850AF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C513D" w:rsidRPr="00BC513D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https://vk.com/hmtpk?w=wall-122421776_6792</w:t>
              </w:r>
            </w:hyperlink>
          </w:p>
          <w:p w:rsidR="00BC513D" w:rsidRPr="00BC513D" w:rsidRDefault="00BC513D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3D" w:rsidRPr="00BC513D" w:rsidRDefault="00BC513D" w:rsidP="00BC513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13D" w:rsidRPr="001775A6" w:rsidTr="00825D33">
        <w:trPr>
          <w:trHeight w:val="1356"/>
        </w:trPr>
        <w:tc>
          <w:tcPr>
            <w:tcW w:w="1882" w:type="dxa"/>
            <w:vMerge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BC513D" w:rsidRPr="00BC513D" w:rsidRDefault="00BC513D" w:rsidP="00A50D2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C513D" w:rsidRPr="00BC513D" w:rsidRDefault="00BC513D" w:rsidP="00A50D2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3D" w:rsidRPr="00BC513D" w:rsidRDefault="00BC513D" w:rsidP="00A50D2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3D" w:rsidRPr="00BC513D" w:rsidRDefault="00BC513D" w:rsidP="00A50D23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Года Семьи в ХМАО-ЮГРЕ</w:t>
            </w:r>
          </w:p>
          <w:p w:rsidR="00BC513D" w:rsidRPr="00BC513D" w:rsidRDefault="00BC513D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3D" w:rsidRPr="00BC513D" w:rsidRDefault="00BC513D" w:rsidP="00BC513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Студенты оказали помощь в организации мастер-классов и активностей;</w:t>
            </w:r>
          </w:p>
          <w:p w:rsidR="00BC513D" w:rsidRPr="00BC513D" w:rsidRDefault="00BC513D" w:rsidP="00BC513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shd w:val="clear" w:color="auto" w:fill="auto"/>
          </w:tcPr>
          <w:p w:rsidR="00BC513D" w:rsidRPr="00BC513D" w:rsidRDefault="003850AF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C513D" w:rsidRPr="00BC513D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https://vk.com/wall-100567039_41997</w:t>
              </w:r>
            </w:hyperlink>
          </w:p>
          <w:p w:rsidR="00BC513D" w:rsidRPr="00BC513D" w:rsidRDefault="00BC513D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3D" w:rsidRPr="00BC513D" w:rsidRDefault="00BC513D" w:rsidP="00BC513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13D" w:rsidRPr="001775A6" w:rsidTr="00825D33">
        <w:trPr>
          <w:trHeight w:val="1170"/>
        </w:trPr>
        <w:tc>
          <w:tcPr>
            <w:tcW w:w="1882" w:type="dxa"/>
            <w:vMerge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BC513D" w:rsidRPr="00BC513D" w:rsidRDefault="00BC513D" w:rsidP="00A50D2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3D" w:rsidRPr="00BC513D" w:rsidRDefault="00BC513D" w:rsidP="00A50D2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C513D" w:rsidRPr="00BC513D" w:rsidRDefault="00BC513D" w:rsidP="00A50D2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3D" w:rsidRPr="00BC513D" w:rsidRDefault="00BC513D" w:rsidP="00A50D23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3D" w:rsidRPr="00BC513D" w:rsidRDefault="00BC513D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Параспартакиада Югры по бочча</w:t>
            </w:r>
          </w:p>
          <w:p w:rsidR="00BC513D" w:rsidRPr="00BC513D" w:rsidRDefault="00BC513D" w:rsidP="00BC513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3D" w:rsidRPr="00BC513D" w:rsidRDefault="00BC513D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 xml:space="preserve">Оказали помощь участникам в соревнованиях и судействе </w:t>
            </w:r>
          </w:p>
          <w:p w:rsidR="00BC513D" w:rsidRPr="00BC513D" w:rsidRDefault="00BC513D" w:rsidP="00BC513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3D" w:rsidRPr="00BC513D" w:rsidRDefault="003850AF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C513D" w:rsidRPr="00BC513D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https://vk.com/wall-213221448_64</w:t>
              </w:r>
            </w:hyperlink>
          </w:p>
          <w:p w:rsidR="00BC513D" w:rsidRPr="00BC513D" w:rsidRDefault="00BC513D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3D" w:rsidRPr="00BC513D" w:rsidRDefault="00BC513D" w:rsidP="00BC513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13D" w:rsidRPr="001775A6" w:rsidTr="00825D33">
        <w:trPr>
          <w:trHeight w:val="1469"/>
        </w:trPr>
        <w:tc>
          <w:tcPr>
            <w:tcW w:w="1882" w:type="dxa"/>
            <w:vMerge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BC513D" w:rsidRPr="00BC513D" w:rsidRDefault="00BC513D" w:rsidP="00A50D2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3D" w:rsidRPr="00BC513D" w:rsidRDefault="00BC513D" w:rsidP="00A50D23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3D" w:rsidRPr="00BC513D" w:rsidRDefault="00BC513D" w:rsidP="00BC513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Флешмоб «900» в честь 80-ой годовщины освобождения от фашистской блокады города Ленинграда</w:t>
            </w:r>
          </w:p>
        </w:tc>
        <w:tc>
          <w:tcPr>
            <w:tcW w:w="3664" w:type="dxa"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3D" w:rsidRPr="00BC513D" w:rsidRDefault="00BC513D" w:rsidP="00BC513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 xml:space="preserve">Студенты, как и все участники акции, выстроились в форме цифры 900 </w:t>
            </w:r>
          </w:p>
        </w:tc>
        <w:tc>
          <w:tcPr>
            <w:tcW w:w="3690" w:type="dxa"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3D" w:rsidRPr="00BC513D" w:rsidRDefault="003850AF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C513D" w:rsidRPr="00BC513D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https://vk.com/wall-140736271_9813</w:t>
              </w:r>
            </w:hyperlink>
          </w:p>
          <w:p w:rsidR="00BC513D" w:rsidRPr="00BC513D" w:rsidRDefault="00BC513D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3D" w:rsidRPr="00BC513D" w:rsidRDefault="00BC513D" w:rsidP="00BC513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13D" w:rsidRPr="001775A6" w:rsidTr="00825D33">
        <w:trPr>
          <w:trHeight w:val="459"/>
        </w:trPr>
        <w:tc>
          <w:tcPr>
            <w:tcW w:w="1882" w:type="dxa"/>
            <w:vMerge w:val="restart"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45" w:type="dxa"/>
            <w:shd w:val="clear" w:color="auto" w:fill="auto"/>
          </w:tcPr>
          <w:p w:rsidR="00BC513D" w:rsidRPr="00BC513D" w:rsidRDefault="00BC513D" w:rsidP="00A50D2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3664" w:type="dxa"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Собрали 112</w:t>
            </w:r>
            <w:r w:rsidRPr="00BC5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 xml:space="preserve"> кг макулатуры</w:t>
            </w:r>
          </w:p>
        </w:tc>
        <w:tc>
          <w:tcPr>
            <w:tcW w:w="3690" w:type="dxa"/>
            <w:shd w:val="clear" w:color="auto" w:fill="auto"/>
          </w:tcPr>
          <w:p w:rsidR="00BC513D" w:rsidRPr="00BC513D" w:rsidRDefault="003850AF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C513D" w:rsidRPr="00BC513D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https://vk.com/public218722676?w=wall-218722676_243</w:t>
              </w:r>
            </w:hyperlink>
            <w:r w:rsidR="00BC513D" w:rsidRPr="00BC5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513D" w:rsidRPr="001775A6" w:rsidTr="00825D33">
        <w:trPr>
          <w:trHeight w:val="459"/>
        </w:trPr>
        <w:tc>
          <w:tcPr>
            <w:tcW w:w="1882" w:type="dxa"/>
            <w:vMerge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vMerge w:val="restart"/>
            <w:shd w:val="clear" w:color="auto" w:fill="auto"/>
          </w:tcPr>
          <w:p w:rsidR="00BC513D" w:rsidRPr="00BC513D" w:rsidRDefault="00BC513D" w:rsidP="00A50D23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Изготовление окопных свечей</w:t>
            </w:r>
          </w:p>
        </w:tc>
        <w:tc>
          <w:tcPr>
            <w:tcW w:w="3664" w:type="dxa"/>
            <w:vMerge w:val="restart"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Изготовлено 35 свечей (Каталымов Богдан, Кузнецова Татьяна- 1 курс)</w:t>
            </w:r>
          </w:p>
        </w:tc>
        <w:tc>
          <w:tcPr>
            <w:tcW w:w="3690" w:type="dxa"/>
            <w:vMerge w:val="restart"/>
            <w:shd w:val="clear" w:color="auto" w:fill="auto"/>
          </w:tcPr>
          <w:p w:rsidR="00BC513D" w:rsidRPr="00BC513D" w:rsidRDefault="003850AF" w:rsidP="00BC513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BC513D" w:rsidRPr="00BC513D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https://vk.com/wall-122421776_7013?w=wall-122421776_7013</w:t>
              </w:r>
            </w:hyperlink>
            <w:r w:rsidR="00BC513D" w:rsidRPr="00BC5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="00BC513D" w:rsidRPr="00BC513D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https://vk.com/hmtpk?w=wall-122421776_6881</w:t>
              </w:r>
            </w:hyperlink>
            <w:r w:rsidR="00BC513D" w:rsidRPr="00BC5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513D" w:rsidRPr="001775A6" w:rsidTr="00825D33">
        <w:trPr>
          <w:trHeight w:val="459"/>
        </w:trPr>
        <w:tc>
          <w:tcPr>
            <w:tcW w:w="1882" w:type="dxa"/>
            <w:vMerge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vMerge w:val="restart"/>
            <w:shd w:val="clear" w:color="auto" w:fill="auto"/>
          </w:tcPr>
          <w:p w:rsidR="00BC513D" w:rsidRPr="00BC513D" w:rsidRDefault="00BC513D" w:rsidP="00A50D23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Изготовление печек-буржуек</w:t>
            </w:r>
          </w:p>
        </w:tc>
        <w:tc>
          <w:tcPr>
            <w:tcW w:w="3664" w:type="dxa"/>
            <w:vMerge w:val="restart"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Изготовлено 30 печек</w:t>
            </w:r>
          </w:p>
        </w:tc>
        <w:tc>
          <w:tcPr>
            <w:tcW w:w="3690" w:type="dxa"/>
            <w:vMerge w:val="restart"/>
            <w:shd w:val="clear" w:color="auto" w:fill="auto"/>
          </w:tcPr>
          <w:p w:rsidR="00BC513D" w:rsidRPr="00BC513D" w:rsidRDefault="003850AF" w:rsidP="00BC513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BC513D" w:rsidRPr="00BC513D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https://vk.com/hmtpk?w=wall-122421776_7021</w:t>
              </w:r>
            </w:hyperlink>
            <w:r w:rsidR="00BC513D" w:rsidRPr="00BC5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513D" w:rsidRPr="001775A6" w:rsidTr="00825D33">
        <w:trPr>
          <w:trHeight w:val="459"/>
        </w:trPr>
        <w:tc>
          <w:tcPr>
            <w:tcW w:w="1882" w:type="dxa"/>
            <w:vMerge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vMerge w:val="restart"/>
            <w:shd w:val="clear" w:color="auto" w:fill="auto"/>
          </w:tcPr>
          <w:p w:rsidR="00BC513D" w:rsidRPr="00BC513D" w:rsidRDefault="00BC513D" w:rsidP="00A50D23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Участие во Всемирном Фестивале молодежи в г. Сочи</w:t>
            </w:r>
          </w:p>
        </w:tc>
        <w:tc>
          <w:tcPr>
            <w:tcW w:w="3664" w:type="dxa"/>
            <w:vMerge w:val="restart"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В состав делегации  и волонтерского корпуса ХМАО-Югры вошли 4 чел. от ХМТПК (Зайдуллин Ю.Ф., Волкова А., Качалова А., Снытко К.)</w:t>
            </w:r>
          </w:p>
        </w:tc>
        <w:tc>
          <w:tcPr>
            <w:tcW w:w="3690" w:type="dxa"/>
            <w:vMerge w:val="restart"/>
            <w:shd w:val="clear" w:color="auto" w:fill="auto"/>
          </w:tcPr>
          <w:p w:rsidR="00BC513D" w:rsidRPr="00BC513D" w:rsidRDefault="003850AF" w:rsidP="00BC513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BC513D" w:rsidRPr="00BC513D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https://vk.com/hmtpk?w=wall-122421776_7001</w:t>
              </w:r>
            </w:hyperlink>
            <w:r w:rsidR="00BC513D" w:rsidRPr="00BC5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513D" w:rsidRPr="001775A6" w:rsidTr="00825D33">
        <w:trPr>
          <w:trHeight w:val="459"/>
        </w:trPr>
        <w:tc>
          <w:tcPr>
            <w:tcW w:w="1882" w:type="dxa"/>
            <w:vMerge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vMerge w:val="restart"/>
            <w:shd w:val="clear" w:color="auto" w:fill="auto"/>
          </w:tcPr>
          <w:p w:rsidR="00BC513D" w:rsidRPr="00BC513D" w:rsidRDefault="00BC513D" w:rsidP="00A50D23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Волонтеры в Международный день родного языка</w:t>
            </w:r>
          </w:p>
        </w:tc>
        <w:tc>
          <w:tcPr>
            <w:tcW w:w="3664" w:type="dxa"/>
            <w:vMerge w:val="restart"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работали 21.02.2024 на территории «Центра молодежных проектов» в гардеробе и накануне Дня в </w:t>
            </w:r>
            <w:r w:rsidRPr="00BC5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подготовке залов для проведения мероприятия</w:t>
            </w:r>
          </w:p>
        </w:tc>
        <w:tc>
          <w:tcPr>
            <w:tcW w:w="3690" w:type="dxa"/>
            <w:vMerge w:val="restart"/>
            <w:shd w:val="clear" w:color="auto" w:fill="auto"/>
          </w:tcPr>
          <w:p w:rsidR="00BC513D" w:rsidRPr="00BC513D" w:rsidRDefault="003850AF" w:rsidP="00BC513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BC513D" w:rsidRPr="00BC513D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https://vk.com/wall-122421776_7000?w=wall-122421776_7000</w:t>
              </w:r>
            </w:hyperlink>
            <w:r w:rsidR="00BC513D" w:rsidRPr="00BC5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513D" w:rsidRPr="001775A6" w:rsidTr="00825D33">
        <w:trPr>
          <w:trHeight w:val="459"/>
        </w:trPr>
        <w:tc>
          <w:tcPr>
            <w:tcW w:w="1882" w:type="dxa"/>
            <w:vMerge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BC513D" w:rsidRPr="00BC513D" w:rsidRDefault="00BC513D" w:rsidP="00A50D23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«Лыжня России – 2024» прошел в г. Ханты-Мансийске</w:t>
            </w:r>
          </w:p>
        </w:tc>
        <w:tc>
          <w:tcPr>
            <w:tcW w:w="3664" w:type="dxa"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Работали ростовыми куклами, помогали на точках с подвижными играми и содействовали помощи на территории лыжни</w:t>
            </w:r>
          </w:p>
        </w:tc>
        <w:tc>
          <w:tcPr>
            <w:tcW w:w="3690" w:type="dxa"/>
            <w:shd w:val="clear" w:color="auto" w:fill="auto"/>
          </w:tcPr>
          <w:p w:rsidR="00BC513D" w:rsidRPr="00BC513D" w:rsidRDefault="003850AF" w:rsidP="00BC513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BC513D" w:rsidRPr="00BC513D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https://vk.com/hmtpk?w=wall-122421776_7035</w:t>
              </w:r>
            </w:hyperlink>
            <w:r w:rsidR="00BC513D" w:rsidRPr="00BC5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513D" w:rsidRPr="001775A6" w:rsidTr="00825D33">
        <w:trPr>
          <w:trHeight w:val="288"/>
        </w:trPr>
        <w:tc>
          <w:tcPr>
            <w:tcW w:w="1882" w:type="dxa"/>
            <w:vMerge w:val="restart"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45" w:type="dxa"/>
            <w:shd w:val="clear" w:color="auto" w:fill="auto"/>
          </w:tcPr>
          <w:p w:rsidR="00BC513D" w:rsidRPr="00BC513D" w:rsidRDefault="00BC513D" w:rsidP="00A50D2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02" w:type="dxa"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5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Всероссийская акция «Тепло для героя» </w:t>
            </w:r>
          </w:p>
        </w:tc>
        <w:tc>
          <w:tcPr>
            <w:tcW w:w="3664" w:type="dxa"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написали письма с </w:t>
            </w:r>
            <w:r w:rsidRPr="00BC5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поздравлениями бойцам с праздником 23 Февраля и смастерили защитные обереги в виде брелков с использованием традиционных элементов изделий обских угров</w:t>
            </w:r>
          </w:p>
        </w:tc>
        <w:tc>
          <w:tcPr>
            <w:tcW w:w="3690" w:type="dxa"/>
            <w:shd w:val="clear" w:color="auto" w:fill="auto"/>
          </w:tcPr>
          <w:p w:rsidR="00BC513D" w:rsidRPr="00BC513D" w:rsidRDefault="003850AF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BC513D" w:rsidRPr="00BC513D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https://vk.com/wall-122421776_7064</w:t>
              </w:r>
            </w:hyperlink>
          </w:p>
        </w:tc>
      </w:tr>
      <w:tr w:rsidR="00BC513D" w:rsidRPr="001775A6" w:rsidTr="00825D33">
        <w:trPr>
          <w:trHeight w:val="281"/>
        </w:trPr>
        <w:tc>
          <w:tcPr>
            <w:tcW w:w="1882" w:type="dxa"/>
            <w:vMerge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BC513D" w:rsidRPr="00BC513D" w:rsidRDefault="00BC513D" w:rsidP="00A50D23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C5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«Добрые руки»</w:t>
            </w:r>
          </w:p>
        </w:tc>
        <w:tc>
          <w:tcPr>
            <w:tcW w:w="3664" w:type="dxa"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Парикмахеры-волонтеры оказали пожилым людям, проживающим в отделении-интернате парикмахерские услуги</w:t>
            </w:r>
          </w:p>
        </w:tc>
        <w:tc>
          <w:tcPr>
            <w:tcW w:w="3690" w:type="dxa"/>
            <w:shd w:val="clear" w:color="auto" w:fill="auto"/>
          </w:tcPr>
          <w:p w:rsidR="00BC513D" w:rsidRPr="00BC513D" w:rsidRDefault="003850AF" w:rsidP="00BC513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gtFrame="_blank" w:history="1">
              <w:r w:rsidR="00BC513D" w:rsidRPr="00BC513D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https://vk.com/wall-122421776_7090</w:t>
              </w:r>
            </w:hyperlink>
          </w:p>
        </w:tc>
      </w:tr>
      <w:tr w:rsidR="00BC513D" w:rsidRPr="001775A6" w:rsidTr="00825D33">
        <w:trPr>
          <w:trHeight w:val="281"/>
        </w:trPr>
        <w:tc>
          <w:tcPr>
            <w:tcW w:w="1882" w:type="dxa"/>
            <w:vMerge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BC513D" w:rsidRPr="00BC513D" w:rsidRDefault="00BC513D" w:rsidP="00A50D23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C5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Выборы Президента Российской Федерации.</w:t>
            </w:r>
          </w:p>
        </w:tc>
        <w:tc>
          <w:tcPr>
            <w:tcW w:w="3664" w:type="dxa"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Студенты организовали работу на избирательных участках города и помогали людям с ограниченными возможностями принимать участие в Выборах Президента РФ</w:t>
            </w:r>
          </w:p>
        </w:tc>
        <w:tc>
          <w:tcPr>
            <w:tcW w:w="3690" w:type="dxa"/>
            <w:shd w:val="clear" w:color="auto" w:fill="auto"/>
          </w:tcPr>
          <w:p w:rsidR="00BC513D" w:rsidRPr="00BC513D" w:rsidRDefault="003850AF" w:rsidP="00BC513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gtFrame="_blank" w:history="1">
              <w:r w:rsidR="00BC513D" w:rsidRPr="00BC513D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https://vk.com/wall-122421776_7224</w:t>
              </w:r>
            </w:hyperlink>
          </w:p>
        </w:tc>
      </w:tr>
      <w:tr w:rsidR="00BC513D" w:rsidRPr="001775A6" w:rsidTr="00825D33">
        <w:trPr>
          <w:trHeight w:val="281"/>
        </w:trPr>
        <w:tc>
          <w:tcPr>
            <w:tcW w:w="1882" w:type="dxa"/>
            <w:vMerge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BC513D" w:rsidRPr="00BC513D" w:rsidRDefault="00BC513D" w:rsidP="00A50D23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C5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Программа «Широкая масленица» на Центральной площади</w:t>
            </w:r>
          </w:p>
        </w:tc>
        <w:tc>
          <w:tcPr>
            <w:tcW w:w="3664" w:type="dxa"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Студенты приняли участие в культурной программе на Центральной площади, посвященной весеннему празднику. Проводили спортивные состязания для жителей города.</w:t>
            </w:r>
          </w:p>
        </w:tc>
        <w:tc>
          <w:tcPr>
            <w:tcW w:w="3690" w:type="dxa"/>
            <w:shd w:val="clear" w:color="auto" w:fill="auto"/>
          </w:tcPr>
          <w:p w:rsidR="00BC513D" w:rsidRPr="00BC513D" w:rsidRDefault="003850AF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BC513D" w:rsidRPr="00BC513D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https://vk.com/wall-122421776_7218</w:t>
              </w:r>
            </w:hyperlink>
          </w:p>
          <w:p w:rsidR="00BC513D" w:rsidRPr="00BC513D" w:rsidRDefault="003850AF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="00BC513D" w:rsidRPr="00BC513D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https://vk.com/wall-122421776_7228</w:t>
              </w:r>
            </w:hyperlink>
          </w:p>
          <w:p w:rsidR="00BC513D" w:rsidRPr="00BC513D" w:rsidRDefault="00BC513D" w:rsidP="00BC513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13D" w:rsidRPr="001775A6" w:rsidTr="00825D33">
        <w:trPr>
          <w:trHeight w:val="341"/>
        </w:trPr>
        <w:tc>
          <w:tcPr>
            <w:tcW w:w="1882" w:type="dxa"/>
            <w:vMerge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BC513D" w:rsidRPr="00BC513D" w:rsidRDefault="00BC513D" w:rsidP="00A50D23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402" w:type="dxa"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C5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Открытие зимних игр Паралимпийцев «Мы вместе. Спорт» в г. Ханты-Мансийске.</w:t>
            </w:r>
          </w:p>
        </w:tc>
        <w:tc>
          <w:tcPr>
            <w:tcW w:w="3664" w:type="dxa"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ХМТПК приняли участие в торжественном открытии мероприятия на площадке КТЦ «Югра-Классик». </w:t>
            </w:r>
          </w:p>
        </w:tc>
        <w:tc>
          <w:tcPr>
            <w:tcW w:w="3690" w:type="dxa"/>
            <w:shd w:val="clear" w:color="auto" w:fill="auto"/>
          </w:tcPr>
          <w:p w:rsidR="00BC513D" w:rsidRPr="00BC513D" w:rsidRDefault="003850AF" w:rsidP="00BC513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gtFrame="_blank" w:history="1">
              <w:r w:rsidR="00BC513D" w:rsidRPr="00BC513D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https://vk.com/wall-122421776_7276</w:t>
              </w:r>
            </w:hyperlink>
          </w:p>
        </w:tc>
      </w:tr>
      <w:tr w:rsidR="00BC513D" w:rsidRPr="001775A6" w:rsidTr="00825D33">
        <w:trPr>
          <w:trHeight w:val="999"/>
        </w:trPr>
        <w:tc>
          <w:tcPr>
            <w:tcW w:w="1882" w:type="dxa"/>
            <w:vMerge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BC513D" w:rsidRPr="00BC513D" w:rsidRDefault="00BC513D" w:rsidP="00A50D23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C5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Фестиваль «Действуй!»</w:t>
            </w:r>
          </w:p>
        </w:tc>
        <w:tc>
          <w:tcPr>
            <w:tcW w:w="3664" w:type="dxa"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В рамках фестиваля «Действуй!» студенты ХМТПК организовывали 2 мастер-класса. Первый был посвящён масленичной неделе – выпечка блинов, а второй изготовлению традиционной куклы-оберега обских угров - "Акань".</w:t>
            </w:r>
          </w:p>
        </w:tc>
        <w:tc>
          <w:tcPr>
            <w:tcW w:w="3690" w:type="dxa"/>
            <w:shd w:val="clear" w:color="auto" w:fill="auto"/>
          </w:tcPr>
          <w:p w:rsidR="00BC513D" w:rsidRPr="00BC513D" w:rsidRDefault="003850AF" w:rsidP="00BC513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BC513D" w:rsidRPr="00BC513D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https://vk.com/hmtpk?w=wall-122421776_7190</w:t>
              </w:r>
            </w:hyperlink>
          </w:p>
        </w:tc>
      </w:tr>
      <w:tr w:rsidR="00BC513D" w:rsidRPr="001775A6" w:rsidTr="00825D33">
        <w:trPr>
          <w:trHeight w:val="544"/>
        </w:trPr>
        <w:tc>
          <w:tcPr>
            <w:tcW w:w="1882" w:type="dxa"/>
            <w:vMerge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BC513D" w:rsidRPr="00BC513D" w:rsidRDefault="00BC513D" w:rsidP="00A50D23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C5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ВФМ 2024</w:t>
            </w:r>
          </w:p>
        </w:tc>
        <w:tc>
          <w:tcPr>
            <w:tcW w:w="3664" w:type="dxa"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В рамках фестиваля, студенты под руководством педагогов-организаторов принимали участие в выставке-представлении Ханты-Мансийского автономного округа.</w:t>
            </w:r>
          </w:p>
        </w:tc>
        <w:tc>
          <w:tcPr>
            <w:tcW w:w="3690" w:type="dxa"/>
            <w:shd w:val="clear" w:color="auto" w:fill="auto"/>
          </w:tcPr>
          <w:p w:rsidR="00BC513D" w:rsidRPr="00BC513D" w:rsidRDefault="003850AF" w:rsidP="00BC513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BC513D" w:rsidRPr="00BC513D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https://vk.com/hmtpk?w=wall-122421776_7096</w:t>
              </w:r>
            </w:hyperlink>
          </w:p>
        </w:tc>
      </w:tr>
      <w:tr w:rsidR="00BC513D" w:rsidRPr="001775A6" w:rsidTr="00825D33">
        <w:trPr>
          <w:trHeight w:val="543"/>
        </w:trPr>
        <w:tc>
          <w:tcPr>
            <w:tcW w:w="1882" w:type="dxa"/>
            <w:vMerge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BC513D" w:rsidRPr="00BC513D" w:rsidRDefault="00BC513D" w:rsidP="00A50D23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C5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печек-буржуек</w:t>
            </w:r>
          </w:p>
        </w:tc>
        <w:tc>
          <w:tcPr>
            <w:tcW w:w="3664" w:type="dxa"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Студенты профессии "Сварщик" сварили 100 штук печек-буржуек, которые будут отправлены в зону СВО.</w:t>
            </w:r>
          </w:p>
        </w:tc>
        <w:tc>
          <w:tcPr>
            <w:tcW w:w="3690" w:type="dxa"/>
            <w:shd w:val="clear" w:color="auto" w:fill="auto"/>
          </w:tcPr>
          <w:p w:rsidR="00BC513D" w:rsidRPr="00BC513D" w:rsidRDefault="003850AF" w:rsidP="00BC513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BC513D" w:rsidRPr="00BC513D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https://vk.com/hmtpk?w=wall-122421776_7301</w:t>
              </w:r>
            </w:hyperlink>
          </w:p>
        </w:tc>
      </w:tr>
      <w:tr w:rsidR="00BC513D" w:rsidRPr="001775A6" w:rsidTr="00825D33">
        <w:trPr>
          <w:trHeight w:val="543"/>
        </w:trPr>
        <w:tc>
          <w:tcPr>
            <w:tcW w:w="1882" w:type="dxa"/>
            <w:tcBorders>
              <w:top w:val="nil"/>
            </w:tcBorders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BC513D" w:rsidRPr="00BC513D" w:rsidRDefault="00BC513D" w:rsidP="00A50D2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5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Праздник Хлеба</w:t>
            </w:r>
          </w:p>
        </w:tc>
        <w:tc>
          <w:tcPr>
            <w:tcW w:w="3664" w:type="dxa"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В течение 16-17 марта студенты проводили в Югра-Экспо мастер-класс по выпечке блинов для населения города</w:t>
            </w:r>
          </w:p>
        </w:tc>
        <w:tc>
          <w:tcPr>
            <w:tcW w:w="3690" w:type="dxa"/>
            <w:shd w:val="clear" w:color="auto" w:fill="auto"/>
          </w:tcPr>
          <w:p w:rsidR="00BC513D" w:rsidRPr="00BC513D" w:rsidRDefault="003850AF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BC513D" w:rsidRPr="00BC513D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https://vk.com/hmtpk?w=wall-122421776_7302</w:t>
              </w:r>
            </w:hyperlink>
            <w:r w:rsidR="00BC513D" w:rsidRPr="00BC5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513D" w:rsidRPr="001775A6" w:rsidTr="00825D33">
        <w:trPr>
          <w:trHeight w:val="459"/>
        </w:trPr>
        <w:tc>
          <w:tcPr>
            <w:tcW w:w="1882" w:type="dxa"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45" w:type="dxa"/>
            <w:shd w:val="clear" w:color="auto" w:fill="auto"/>
          </w:tcPr>
          <w:p w:rsidR="00BC513D" w:rsidRPr="00BC513D" w:rsidRDefault="00BC513D" w:rsidP="00A50D23">
            <w:pPr>
              <w:pStyle w:val="ac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C513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100</w:t>
            </w:r>
          </w:p>
        </w:tc>
        <w:tc>
          <w:tcPr>
            <w:tcW w:w="3402" w:type="dxa"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C513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Всероссийская акция «Зажги синим»</w:t>
            </w: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513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направленная на поддержку и просвещение общества о проблемах, связанных с аутизмом</w:t>
            </w:r>
          </w:p>
        </w:tc>
        <w:tc>
          <w:tcPr>
            <w:tcW w:w="3664" w:type="dxa"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– будущие педагоги для понимания важности помощи людям с расстройством аутистического спектра провели занятие по знакомству с особенностями </w:t>
            </w:r>
            <w:r w:rsidRPr="00BC5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таких людей, чтоб далее рассказывать об этом в студенческих группах иных специальностей</w:t>
            </w:r>
          </w:p>
        </w:tc>
        <w:tc>
          <w:tcPr>
            <w:tcW w:w="3690" w:type="dxa"/>
            <w:shd w:val="clear" w:color="auto" w:fill="auto"/>
          </w:tcPr>
          <w:p w:rsidR="00BC513D" w:rsidRPr="00BC513D" w:rsidRDefault="003850AF" w:rsidP="00BC513D">
            <w:pPr>
              <w:pStyle w:val="ac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hyperlink r:id="rId31" w:history="1">
              <w:r w:rsidR="00BC513D" w:rsidRPr="00BC513D">
                <w:rPr>
                  <w:rStyle w:val="ad"/>
                  <w:rFonts w:ascii="Times New Roman" w:eastAsia="Andale Sans UI" w:hAnsi="Times New Roman" w:cs="Times New Roman"/>
                  <w:kern w:val="3"/>
                  <w:sz w:val="24"/>
                  <w:szCs w:val="24"/>
                  <w:lang w:eastAsia="ja-JP" w:bidi="fa-IR"/>
                </w:rPr>
                <w:t>https://vk.com/hmtpk?w=wall-122421776_7445</w:t>
              </w:r>
            </w:hyperlink>
          </w:p>
        </w:tc>
      </w:tr>
      <w:tr w:rsidR="00A50D23" w:rsidRPr="001775A6" w:rsidTr="00825D33">
        <w:trPr>
          <w:trHeight w:val="459"/>
        </w:trPr>
        <w:tc>
          <w:tcPr>
            <w:tcW w:w="1882" w:type="dxa"/>
            <w:vMerge w:val="restart"/>
            <w:tcBorders>
              <w:top w:val="nil"/>
            </w:tcBorders>
            <w:shd w:val="clear" w:color="auto" w:fill="auto"/>
          </w:tcPr>
          <w:p w:rsidR="00A50D23" w:rsidRDefault="00A50D23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D24" w:rsidRDefault="00735D24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D24" w:rsidRDefault="00735D24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D24" w:rsidRDefault="00735D24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D24" w:rsidRDefault="00735D24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D24" w:rsidRDefault="00735D24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D24" w:rsidRDefault="00735D24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D24" w:rsidRDefault="00735D24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D24" w:rsidRDefault="00735D24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D24" w:rsidRDefault="00735D24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D24" w:rsidRDefault="00735D24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D24" w:rsidRDefault="00735D24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D24" w:rsidRDefault="00735D24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D24" w:rsidRDefault="00735D24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D24" w:rsidRDefault="00735D24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D24" w:rsidRDefault="00735D24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D24" w:rsidRDefault="00735D24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D24" w:rsidRDefault="00735D24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D24" w:rsidRDefault="00735D24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D24" w:rsidRDefault="00735D24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D24" w:rsidRDefault="00735D24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D24" w:rsidRDefault="00735D24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D24" w:rsidRDefault="00735D24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D24" w:rsidRDefault="00735D24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D24" w:rsidRDefault="00735D24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D24" w:rsidRDefault="00735D24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D24" w:rsidRDefault="00735D24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D24" w:rsidRPr="00BC513D" w:rsidRDefault="00735D24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A50D23" w:rsidRPr="00BC513D" w:rsidRDefault="00A50D23" w:rsidP="00A50D23">
            <w:pPr>
              <w:pStyle w:val="ac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C513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  <w:tc>
          <w:tcPr>
            <w:tcW w:w="3402" w:type="dxa"/>
            <w:shd w:val="clear" w:color="auto" w:fill="auto"/>
          </w:tcPr>
          <w:p w:rsidR="00A50D23" w:rsidRPr="00BC513D" w:rsidRDefault="00A50D23" w:rsidP="00BC513D">
            <w:pPr>
              <w:pStyle w:val="ac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C513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Акция «Помощь братьям нашим меньшим», в приюте для бездомных животных «Велес»</w:t>
            </w:r>
          </w:p>
        </w:tc>
        <w:tc>
          <w:tcPr>
            <w:tcW w:w="3664" w:type="dxa"/>
            <w:shd w:val="clear" w:color="auto" w:fill="auto"/>
          </w:tcPr>
          <w:p w:rsidR="00A50D23" w:rsidRPr="00BC513D" w:rsidRDefault="00A50D23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Студенты помогали в ухаживании за животными</w:t>
            </w:r>
          </w:p>
        </w:tc>
        <w:tc>
          <w:tcPr>
            <w:tcW w:w="3690" w:type="dxa"/>
            <w:shd w:val="clear" w:color="auto" w:fill="auto"/>
          </w:tcPr>
          <w:p w:rsidR="00A50D23" w:rsidRPr="00BC513D" w:rsidRDefault="003850AF" w:rsidP="00BC513D">
            <w:pPr>
              <w:pStyle w:val="ac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hyperlink r:id="rId32" w:history="1">
              <w:r w:rsidR="00A50D23" w:rsidRPr="00BC513D">
                <w:rPr>
                  <w:rStyle w:val="ad"/>
                  <w:rFonts w:ascii="Times New Roman" w:eastAsia="Andale Sans UI" w:hAnsi="Times New Roman" w:cs="Times New Roman"/>
                  <w:kern w:val="3"/>
                  <w:sz w:val="24"/>
                  <w:szCs w:val="24"/>
                  <w:lang w:eastAsia="ja-JP" w:bidi="fa-IR"/>
                </w:rPr>
                <w:t>https://vk.com/hmtpk?w=wall-122421776_7549</w:t>
              </w:r>
            </w:hyperlink>
          </w:p>
          <w:p w:rsidR="00A50D23" w:rsidRPr="00BC513D" w:rsidRDefault="003850AF" w:rsidP="00BC513D">
            <w:pPr>
              <w:pStyle w:val="ac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hyperlink r:id="rId33" w:history="1">
              <w:r w:rsidR="00A50D23" w:rsidRPr="00BC513D">
                <w:rPr>
                  <w:rStyle w:val="ad"/>
                  <w:rFonts w:ascii="Times New Roman" w:eastAsia="Andale Sans UI" w:hAnsi="Times New Roman" w:cs="Times New Roman"/>
                  <w:kern w:val="3"/>
                  <w:sz w:val="24"/>
                  <w:szCs w:val="24"/>
                  <w:lang w:eastAsia="ja-JP" w:bidi="fa-IR"/>
                </w:rPr>
                <w:t>https://vk.com/hmtpk?w=wall-122421776_7638</w:t>
              </w:r>
            </w:hyperlink>
          </w:p>
        </w:tc>
      </w:tr>
      <w:tr w:rsidR="00A50D23" w:rsidRPr="001775A6" w:rsidTr="00825D33">
        <w:trPr>
          <w:trHeight w:val="459"/>
        </w:trPr>
        <w:tc>
          <w:tcPr>
            <w:tcW w:w="1882" w:type="dxa"/>
            <w:vMerge/>
            <w:tcBorders>
              <w:top w:val="nil"/>
            </w:tcBorders>
            <w:shd w:val="clear" w:color="auto" w:fill="auto"/>
          </w:tcPr>
          <w:p w:rsidR="00A50D23" w:rsidRPr="00BC513D" w:rsidRDefault="00A50D23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A50D23" w:rsidRPr="00BC513D" w:rsidRDefault="00A50D23" w:rsidP="00A50D23">
            <w:pPr>
              <w:pStyle w:val="ac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C513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A50D23" w:rsidRPr="00BC513D" w:rsidRDefault="00A50D23" w:rsidP="00BC513D">
            <w:pPr>
              <w:pStyle w:val="ac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C513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Мастер-класс «Кукла Акань-свёртка» в рамках Югорского форума молодёжного наставничества «Рассвет поколений»</w:t>
            </w:r>
          </w:p>
        </w:tc>
        <w:tc>
          <w:tcPr>
            <w:tcW w:w="3664" w:type="dxa"/>
            <w:shd w:val="clear" w:color="auto" w:fill="auto"/>
          </w:tcPr>
          <w:p w:rsidR="00A50D23" w:rsidRPr="00BC513D" w:rsidRDefault="00A50D23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С участниками форума студенты провели мастер-класс по изготовлению куклы-Акань (национального оберега ханты). Приобщение к культуре и традициям народа ханты.</w:t>
            </w:r>
          </w:p>
        </w:tc>
        <w:tc>
          <w:tcPr>
            <w:tcW w:w="3690" w:type="dxa"/>
            <w:shd w:val="clear" w:color="auto" w:fill="auto"/>
          </w:tcPr>
          <w:p w:rsidR="00A50D23" w:rsidRPr="00BC513D" w:rsidRDefault="003850AF" w:rsidP="00BC513D">
            <w:pPr>
              <w:pStyle w:val="ac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hyperlink r:id="rId34" w:history="1">
              <w:r w:rsidR="00A50D23" w:rsidRPr="00BC513D">
                <w:rPr>
                  <w:rStyle w:val="ad"/>
                  <w:rFonts w:ascii="Times New Roman" w:eastAsia="Andale Sans UI" w:hAnsi="Times New Roman" w:cs="Times New Roman"/>
                  <w:kern w:val="3"/>
                  <w:sz w:val="24"/>
                  <w:szCs w:val="24"/>
                  <w:lang w:eastAsia="ja-JP" w:bidi="fa-IR"/>
                </w:rPr>
                <w:t>https://vk.com/hmtpk?w=wall-122421776_7572</w:t>
              </w:r>
            </w:hyperlink>
          </w:p>
        </w:tc>
      </w:tr>
      <w:tr w:rsidR="00A50D23" w:rsidRPr="001775A6" w:rsidTr="00825D33">
        <w:trPr>
          <w:trHeight w:val="537"/>
        </w:trPr>
        <w:tc>
          <w:tcPr>
            <w:tcW w:w="1882" w:type="dxa"/>
            <w:vMerge/>
            <w:tcBorders>
              <w:top w:val="nil"/>
            </w:tcBorders>
            <w:shd w:val="clear" w:color="auto" w:fill="auto"/>
          </w:tcPr>
          <w:p w:rsidR="00A50D23" w:rsidRPr="00BC513D" w:rsidRDefault="00A50D23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 w:val="restart"/>
            <w:shd w:val="clear" w:color="auto" w:fill="auto"/>
          </w:tcPr>
          <w:p w:rsidR="00A50D23" w:rsidRPr="00BC513D" w:rsidRDefault="00A50D23" w:rsidP="00A50D23">
            <w:pPr>
              <w:pStyle w:val="ac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C513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A50D23" w:rsidRPr="00BC513D" w:rsidRDefault="00A50D23" w:rsidP="00BC513D">
            <w:pPr>
              <w:pStyle w:val="ac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C513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Окружной фестиваль «Студенческая Весна 2024»</w:t>
            </w:r>
          </w:p>
        </w:tc>
        <w:tc>
          <w:tcPr>
            <w:tcW w:w="3664" w:type="dxa"/>
            <w:vMerge w:val="restart"/>
            <w:shd w:val="clear" w:color="auto" w:fill="auto"/>
          </w:tcPr>
          <w:p w:rsidR="00A50D23" w:rsidRPr="00BC513D" w:rsidRDefault="00A50D23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Студенты работали волонтерами на площадках фестиваля</w:t>
            </w:r>
          </w:p>
        </w:tc>
        <w:tc>
          <w:tcPr>
            <w:tcW w:w="3690" w:type="dxa"/>
            <w:vMerge w:val="restart"/>
            <w:shd w:val="clear" w:color="auto" w:fill="auto"/>
          </w:tcPr>
          <w:p w:rsidR="00A50D23" w:rsidRPr="00BC513D" w:rsidRDefault="003850AF" w:rsidP="00BC513D">
            <w:pPr>
              <w:pStyle w:val="ac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hyperlink r:id="rId35" w:history="1">
              <w:r w:rsidR="00A50D23" w:rsidRPr="00BC513D">
                <w:rPr>
                  <w:rStyle w:val="ad"/>
                  <w:rFonts w:ascii="Times New Roman" w:eastAsia="Andale Sans UI" w:hAnsi="Times New Roman" w:cs="Times New Roman"/>
                  <w:kern w:val="3"/>
                  <w:sz w:val="24"/>
                  <w:szCs w:val="24"/>
                  <w:lang w:eastAsia="ja-JP" w:bidi="fa-IR"/>
                </w:rPr>
                <w:t>https://vk.com/hmtpk?w=wall-122421776_7601</w:t>
              </w:r>
            </w:hyperlink>
          </w:p>
        </w:tc>
      </w:tr>
      <w:tr w:rsidR="00A50D23" w:rsidRPr="001775A6" w:rsidTr="00825D33">
        <w:trPr>
          <w:trHeight w:val="537"/>
        </w:trPr>
        <w:tc>
          <w:tcPr>
            <w:tcW w:w="1882" w:type="dxa"/>
            <w:vMerge/>
            <w:tcBorders>
              <w:top w:val="nil"/>
            </w:tcBorders>
            <w:shd w:val="clear" w:color="auto" w:fill="auto"/>
          </w:tcPr>
          <w:p w:rsidR="00A50D23" w:rsidRPr="00BC513D" w:rsidRDefault="00A50D23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 w:val="restart"/>
            <w:shd w:val="clear" w:color="auto" w:fill="auto"/>
          </w:tcPr>
          <w:p w:rsidR="00A50D23" w:rsidRPr="00BC513D" w:rsidRDefault="00A50D23" w:rsidP="00A50D23">
            <w:pPr>
              <w:pStyle w:val="ac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C513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A50D23" w:rsidRPr="00BC513D" w:rsidRDefault="00A50D23" w:rsidP="00BC513D">
            <w:pPr>
              <w:pStyle w:val="ac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C513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Активисты строительного студенческого отряда «Другой ритм» посетили СборХМ</w:t>
            </w:r>
          </w:p>
        </w:tc>
        <w:tc>
          <w:tcPr>
            <w:tcW w:w="3664" w:type="dxa"/>
            <w:vMerge w:val="restart"/>
            <w:shd w:val="clear" w:color="auto" w:fill="auto"/>
          </w:tcPr>
          <w:p w:rsidR="00A50D23" w:rsidRPr="00BC513D" w:rsidRDefault="00A50D23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 xml:space="preserve">Плетение сетей </w:t>
            </w:r>
            <w:r w:rsidRPr="00BC5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</w:p>
        </w:tc>
        <w:tc>
          <w:tcPr>
            <w:tcW w:w="3690" w:type="dxa"/>
            <w:vMerge w:val="restart"/>
            <w:shd w:val="clear" w:color="auto" w:fill="auto"/>
          </w:tcPr>
          <w:p w:rsidR="00A50D23" w:rsidRPr="00BC513D" w:rsidRDefault="003850AF" w:rsidP="00BC513D">
            <w:pPr>
              <w:pStyle w:val="ac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hyperlink r:id="rId36" w:history="1">
              <w:r w:rsidR="00A50D23" w:rsidRPr="00BC513D">
                <w:rPr>
                  <w:rStyle w:val="ad"/>
                  <w:rFonts w:ascii="Times New Roman" w:eastAsia="Andale Sans UI" w:hAnsi="Times New Roman" w:cs="Times New Roman"/>
                  <w:kern w:val="3"/>
                  <w:sz w:val="24"/>
                  <w:szCs w:val="24"/>
                  <w:lang w:eastAsia="ja-JP" w:bidi="fa-IR"/>
                </w:rPr>
                <w:t>https://vk.com/hmtpk?w=wall-122421776_7672</w:t>
              </w:r>
            </w:hyperlink>
          </w:p>
        </w:tc>
      </w:tr>
      <w:tr w:rsidR="00A50D23" w:rsidRPr="001775A6" w:rsidTr="00825D33">
        <w:trPr>
          <w:trHeight w:val="537"/>
        </w:trPr>
        <w:tc>
          <w:tcPr>
            <w:tcW w:w="1882" w:type="dxa"/>
            <w:vMerge/>
            <w:tcBorders>
              <w:top w:val="nil"/>
            </w:tcBorders>
            <w:shd w:val="clear" w:color="auto" w:fill="auto"/>
          </w:tcPr>
          <w:p w:rsidR="00A50D23" w:rsidRPr="00BC513D" w:rsidRDefault="00A50D23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 w:val="restart"/>
            <w:shd w:val="clear" w:color="auto" w:fill="auto"/>
          </w:tcPr>
          <w:p w:rsidR="00A50D23" w:rsidRPr="00BC513D" w:rsidRDefault="00A50D23" w:rsidP="00A50D23">
            <w:pPr>
              <w:pStyle w:val="ac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C513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12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A50D23" w:rsidRPr="00BC513D" w:rsidRDefault="00A50D23" w:rsidP="00BC513D">
            <w:pPr>
              <w:pStyle w:val="ac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C513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Акция </w:t>
            </w:r>
            <w:r w:rsidRPr="00BC513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eastAsia="ja-JP" w:bidi="fa-IR"/>
              </w:rPr>
              <w:t>#</w:t>
            </w:r>
            <w:r w:rsidRPr="00BC513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МестаПобеды</w:t>
            </w:r>
          </w:p>
          <w:p w:rsidR="00A50D23" w:rsidRPr="00BC513D" w:rsidRDefault="00A50D23" w:rsidP="00BC513D">
            <w:pPr>
              <w:pStyle w:val="ac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664" w:type="dxa"/>
            <w:vMerge w:val="restart"/>
            <w:shd w:val="clear" w:color="auto" w:fill="auto"/>
          </w:tcPr>
          <w:p w:rsidR="00A50D23" w:rsidRPr="00BC513D" w:rsidRDefault="00A50D23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Уборка памятника погибшим в годы Великой Отечественной войны педагогов и студентов колледжа</w:t>
            </w:r>
          </w:p>
        </w:tc>
        <w:tc>
          <w:tcPr>
            <w:tcW w:w="3690" w:type="dxa"/>
            <w:vMerge w:val="restart"/>
            <w:shd w:val="clear" w:color="auto" w:fill="auto"/>
          </w:tcPr>
          <w:p w:rsidR="00A50D23" w:rsidRPr="00BC513D" w:rsidRDefault="003850AF" w:rsidP="00BC513D">
            <w:pPr>
              <w:pStyle w:val="ac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hyperlink r:id="rId37" w:history="1">
              <w:r w:rsidR="00A50D23" w:rsidRPr="00BC513D">
                <w:rPr>
                  <w:rStyle w:val="ad"/>
                  <w:rFonts w:ascii="Times New Roman" w:eastAsia="Andale Sans UI" w:hAnsi="Times New Roman" w:cs="Times New Roman"/>
                  <w:kern w:val="3"/>
                  <w:sz w:val="24"/>
                  <w:szCs w:val="24"/>
                  <w:lang w:eastAsia="ja-JP" w:bidi="fa-IR"/>
                </w:rPr>
                <w:t>https://vk.com/hmtpk?w=wall-122421776_7677</w:t>
              </w:r>
            </w:hyperlink>
          </w:p>
        </w:tc>
      </w:tr>
      <w:tr w:rsidR="00A50D23" w:rsidRPr="001775A6" w:rsidTr="00825D33">
        <w:trPr>
          <w:trHeight w:val="545"/>
        </w:trPr>
        <w:tc>
          <w:tcPr>
            <w:tcW w:w="1882" w:type="dxa"/>
            <w:vMerge/>
            <w:tcBorders>
              <w:top w:val="nil"/>
            </w:tcBorders>
            <w:shd w:val="clear" w:color="auto" w:fill="auto"/>
          </w:tcPr>
          <w:p w:rsidR="00A50D23" w:rsidRPr="00BC513D" w:rsidRDefault="00A50D23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 w:val="restart"/>
            <w:shd w:val="clear" w:color="auto" w:fill="auto"/>
          </w:tcPr>
          <w:p w:rsidR="00A50D23" w:rsidRPr="00BC513D" w:rsidRDefault="00A50D23" w:rsidP="00A50D23">
            <w:pPr>
              <w:pStyle w:val="ac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C513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107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A50D23" w:rsidRPr="00BC513D" w:rsidRDefault="00A50D23" w:rsidP="00BC513D">
            <w:pPr>
              <w:pStyle w:val="ac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C513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Всероссийский субботник</w:t>
            </w:r>
          </w:p>
        </w:tc>
        <w:tc>
          <w:tcPr>
            <w:tcW w:w="3664" w:type="dxa"/>
            <w:vMerge w:val="restart"/>
            <w:shd w:val="clear" w:color="auto" w:fill="auto"/>
          </w:tcPr>
          <w:p w:rsidR="00A50D23" w:rsidRPr="00BC513D" w:rsidRDefault="00A50D23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Студенты приняли участие в уборке уличной территории колледжа, а также городских мест в г. Ханты-Мансийске: ул. Уральская, Парк Победы</w:t>
            </w:r>
          </w:p>
        </w:tc>
        <w:tc>
          <w:tcPr>
            <w:tcW w:w="3690" w:type="dxa"/>
            <w:vMerge w:val="restart"/>
            <w:shd w:val="clear" w:color="auto" w:fill="auto"/>
          </w:tcPr>
          <w:p w:rsidR="00A50D23" w:rsidRPr="00BC513D" w:rsidRDefault="003850AF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A50D23" w:rsidRPr="00BC513D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https://vk.com/hmtpk?w=wall-122421776_7699</w:t>
              </w:r>
            </w:hyperlink>
            <w:r w:rsidR="00A50D23" w:rsidRPr="00BC5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9" w:history="1">
              <w:r w:rsidR="00A50D23" w:rsidRPr="00BC513D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https://vk.com/hmtpk?w=wall-122421776_7703</w:t>
              </w:r>
            </w:hyperlink>
          </w:p>
        </w:tc>
      </w:tr>
      <w:tr w:rsidR="00A50D23" w:rsidRPr="001775A6" w:rsidTr="00825D33">
        <w:trPr>
          <w:trHeight w:val="537"/>
        </w:trPr>
        <w:tc>
          <w:tcPr>
            <w:tcW w:w="1882" w:type="dxa"/>
            <w:vMerge/>
            <w:tcBorders>
              <w:top w:val="nil"/>
            </w:tcBorders>
            <w:shd w:val="clear" w:color="auto" w:fill="auto"/>
          </w:tcPr>
          <w:p w:rsidR="00A50D23" w:rsidRPr="00BC513D" w:rsidRDefault="00A50D23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 w:val="restart"/>
            <w:shd w:val="clear" w:color="auto" w:fill="auto"/>
          </w:tcPr>
          <w:p w:rsidR="00A50D23" w:rsidRPr="00BC513D" w:rsidRDefault="00A50D23" w:rsidP="00A50D23">
            <w:pPr>
              <w:pStyle w:val="ac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C513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A50D23" w:rsidRPr="00BC513D" w:rsidRDefault="00A50D23" w:rsidP="00BC513D">
            <w:pPr>
              <w:pStyle w:val="ac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C513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Студенческая волонтерская акция по оказанию парикмахерских услуг пожилым людям в «День добрых дел», с выездом в д. </w:t>
            </w:r>
            <w:r w:rsidRPr="00BC513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lastRenderedPageBreak/>
              <w:t>Шапша БУ ХМАО-Югры «Дом – интернат для престарелых и инвалидов «Уют»</w:t>
            </w:r>
          </w:p>
        </w:tc>
        <w:tc>
          <w:tcPr>
            <w:tcW w:w="3664" w:type="dxa"/>
            <w:vMerge w:val="restart"/>
            <w:shd w:val="clear" w:color="auto" w:fill="auto"/>
          </w:tcPr>
          <w:p w:rsidR="00A50D23" w:rsidRPr="00BC513D" w:rsidRDefault="00A50D23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Студенты сделали стрижки одиноко проживающим пожилым людям</w:t>
            </w:r>
          </w:p>
        </w:tc>
        <w:tc>
          <w:tcPr>
            <w:tcW w:w="3690" w:type="dxa"/>
            <w:vMerge w:val="restart"/>
            <w:shd w:val="clear" w:color="auto" w:fill="auto"/>
          </w:tcPr>
          <w:p w:rsidR="00A50D23" w:rsidRPr="00BC513D" w:rsidRDefault="00A50D23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13D" w:rsidRPr="001775A6" w:rsidTr="00825D33">
        <w:trPr>
          <w:trHeight w:val="459"/>
        </w:trPr>
        <w:tc>
          <w:tcPr>
            <w:tcW w:w="18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BC513D" w:rsidRPr="00BC513D" w:rsidRDefault="00BC513D" w:rsidP="00A50D23">
            <w:pPr>
              <w:pStyle w:val="ac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C513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C513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Участие студентов в сопровождении школьников из г. Белгород</w:t>
            </w:r>
          </w:p>
        </w:tc>
        <w:tc>
          <w:tcPr>
            <w:tcW w:w="3664" w:type="dxa"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513D">
              <w:rPr>
                <w:rFonts w:ascii="Times New Roman" w:hAnsi="Times New Roman" w:cs="Times New Roman"/>
                <w:sz w:val="24"/>
                <w:szCs w:val="24"/>
              </w:rPr>
              <w:t>В течение дня студенты сопровождали школьников и вечером проводили «свечку», подводили итог дня</w:t>
            </w:r>
          </w:p>
        </w:tc>
        <w:tc>
          <w:tcPr>
            <w:tcW w:w="3690" w:type="dxa"/>
            <w:shd w:val="clear" w:color="auto" w:fill="auto"/>
          </w:tcPr>
          <w:p w:rsidR="00BC513D" w:rsidRPr="00BC513D" w:rsidRDefault="00BC513D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23" w:rsidRPr="001775A6" w:rsidTr="00825D33">
        <w:trPr>
          <w:trHeight w:val="459"/>
        </w:trPr>
        <w:tc>
          <w:tcPr>
            <w:tcW w:w="18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50D23" w:rsidRPr="00BC513D" w:rsidRDefault="00A50D23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45" w:type="dxa"/>
            <w:shd w:val="clear" w:color="auto" w:fill="auto"/>
          </w:tcPr>
          <w:p w:rsidR="00A50D23" w:rsidRPr="00BC513D" w:rsidRDefault="005220D7" w:rsidP="00A50D23">
            <w:pPr>
              <w:pStyle w:val="ac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18</w:t>
            </w:r>
          </w:p>
        </w:tc>
        <w:tc>
          <w:tcPr>
            <w:tcW w:w="3402" w:type="dxa"/>
            <w:shd w:val="clear" w:color="auto" w:fill="auto"/>
          </w:tcPr>
          <w:p w:rsidR="00A50D23" w:rsidRPr="00527915" w:rsidRDefault="005220D7" w:rsidP="00BC513D">
            <w:pPr>
              <w:pStyle w:val="ac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Акции</w:t>
            </w:r>
            <w:r w:rsidR="00735D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735D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eastAsia="ja-JP" w:bidi="fa-IR"/>
              </w:rPr>
              <w:t>#</w:t>
            </w:r>
            <w:r w:rsidR="00735D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ВспомниБлизких </w:t>
            </w:r>
            <w:r w:rsidR="0052791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eastAsia="ja-JP" w:bidi="fa-IR"/>
              </w:rPr>
              <w:t>#</w:t>
            </w:r>
            <w:r w:rsidR="0052791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МестаПобеды</w:t>
            </w:r>
          </w:p>
        </w:tc>
        <w:tc>
          <w:tcPr>
            <w:tcW w:w="3664" w:type="dxa"/>
            <w:shd w:val="clear" w:color="auto" w:fill="auto"/>
          </w:tcPr>
          <w:p w:rsidR="00A50D23" w:rsidRPr="00BC513D" w:rsidRDefault="00735D24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 студенты и пр</w:t>
            </w:r>
            <w:r w:rsidR="00EB400A">
              <w:rPr>
                <w:rFonts w:ascii="Times New Roman" w:hAnsi="Times New Roman" w:cs="Times New Roman"/>
                <w:sz w:val="24"/>
                <w:szCs w:val="24"/>
              </w:rPr>
              <w:t>еподаватели колледжа размещали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видеоматериалы, в которых были зачитан</w:t>
            </w:r>
            <w:r w:rsidR="00EB400A">
              <w:rPr>
                <w:rFonts w:ascii="Times New Roman" w:hAnsi="Times New Roman" w:cs="Times New Roman"/>
                <w:sz w:val="24"/>
                <w:szCs w:val="24"/>
              </w:rPr>
              <w:t>ы письма военных лет близких и родных людей</w:t>
            </w:r>
            <w:r w:rsidR="00527915">
              <w:rPr>
                <w:rFonts w:ascii="Times New Roman" w:hAnsi="Times New Roman" w:cs="Times New Roman"/>
                <w:sz w:val="24"/>
                <w:szCs w:val="24"/>
              </w:rPr>
              <w:t xml:space="preserve">, приводили в порядок памятник погибшим в годы </w:t>
            </w:r>
            <w:r w:rsidR="005220D7" w:rsidRPr="005220D7"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</w:t>
            </w:r>
            <w:r w:rsidR="005220D7">
              <w:rPr>
                <w:rFonts w:ascii="Times New Roman" w:hAnsi="Times New Roman" w:cs="Times New Roman"/>
                <w:sz w:val="24"/>
                <w:szCs w:val="24"/>
              </w:rPr>
              <w:t>ойны</w:t>
            </w:r>
            <w:r w:rsidR="00527915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колледжа (г. Ханты-Мансийск, ул. Гагарина,3)</w:t>
            </w:r>
          </w:p>
        </w:tc>
        <w:tc>
          <w:tcPr>
            <w:tcW w:w="3690" w:type="dxa"/>
            <w:shd w:val="clear" w:color="auto" w:fill="auto"/>
          </w:tcPr>
          <w:p w:rsidR="00A50D23" w:rsidRDefault="003850AF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735D24" w:rsidRPr="007A0774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https://vk.com/hmtpk?w=wall-122421776_7715</w:t>
              </w:r>
            </w:hyperlink>
          </w:p>
          <w:p w:rsidR="00735D24" w:rsidRDefault="003850AF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735D24" w:rsidRPr="007A0774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https://vk.com/hmtpk?w=wall-122421776_7724</w:t>
              </w:r>
            </w:hyperlink>
          </w:p>
          <w:p w:rsidR="00735D24" w:rsidRDefault="003850AF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735D24" w:rsidRPr="007A0774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https://vk.com/hmtpk?w=wall-122421776_7733</w:t>
              </w:r>
            </w:hyperlink>
          </w:p>
          <w:p w:rsidR="00735D24" w:rsidRDefault="003850AF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735D24" w:rsidRPr="007A0774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https://vk.com/hmtpk?w=wall-122421776_7735</w:t>
              </w:r>
            </w:hyperlink>
          </w:p>
          <w:p w:rsidR="00735D24" w:rsidRDefault="003850AF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735D24" w:rsidRPr="007A0774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https://vk.com/hmtpk?w=wall-122421776_7747</w:t>
              </w:r>
            </w:hyperlink>
          </w:p>
          <w:p w:rsidR="00735D24" w:rsidRDefault="003850AF" w:rsidP="00BC513D">
            <w:pPr>
              <w:pStyle w:val="ac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735D24" w:rsidRPr="007A0774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https://vk.com/hmtpk?w=wall-122421776_7750</w:t>
              </w:r>
            </w:hyperlink>
          </w:p>
          <w:p w:rsidR="00527915" w:rsidRPr="00BC513D" w:rsidRDefault="003850AF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527915" w:rsidRPr="00DB673C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https://vk.com/hmtpk?w=wall-122421776_7677</w:t>
              </w:r>
            </w:hyperlink>
            <w:r w:rsidR="00527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0D23" w:rsidRPr="001775A6" w:rsidTr="00825D33">
        <w:trPr>
          <w:trHeight w:val="459"/>
        </w:trPr>
        <w:tc>
          <w:tcPr>
            <w:tcW w:w="1882" w:type="dxa"/>
            <w:tcBorders>
              <w:top w:val="nil"/>
              <w:bottom w:val="nil"/>
            </w:tcBorders>
            <w:shd w:val="clear" w:color="auto" w:fill="auto"/>
          </w:tcPr>
          <w:p w:rsidR="00A50D23" w:rsidRPr="00BC513D" w:rsidRDefault="00A50D23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A50D23" w:rsidRPr="00BC513D" w:rsidRDefault="008447CE" w:rsidP="00A50D23">
            <w:pPr>
              <w:pStyle w:val="ac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A50D23" w:rsidRPr="00BC513D" w:rsidRDefault="00735D24" w:rsidP="00BC513D">
            <w:pPr>
              <w:pStyle w:val="ac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Акция «Читающий автобус»</w:t>
            </w:r>
          </w:p>
        </w:tc>
        <w:tc>
          <w:tcPr>
            <w:tcW w:w="3664" w:type="dxa"/>
            <w:shd w:val="clear" w:color="auto" w:fill="auto"/>
          </w:tcPr>
          <w:p w:rsidR="00A50D23" w:rsidRPr="00BC513D" w:rsidRDefault="00735D24" w:rsidP="00EB40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в преддверии праздника 9 мая </w:t>
            </w:r>
            <w:r w:rsidR="00EB400A">
              <w:rPr>
                <w:rFonts w:ascii="Times New Roman" w:hAnsi="Times New Roman" w:cs="Times New Roman"/>
                <w:sz w:val="24"/>
                <w:szCs w:val="24"/>
              </w:rPr>
              <w:t xml:space="preserve">в автобусах общественного транспорта г. Ханты-Мансийска </w:t>
            </w:r>
            <w:r w:rsidR="005220D7">
              <w:rPr>
                <w:rFonts w:ascii="Times New Roman" w:hAnsi="Times New Roman" w:cs="Times New Roman"/>
                <w:sz w:val="24"/>
                <w:szCs w:val="24"/>
              </w:rPr>
              <w:t xml:space="preserve">вместе с пассажирами </w:t>
            </w:r>
            <w:r w:rsidR="008447CE">
              <w:rPr>
                <w:rFonts w:ascii="Times New Roman" w:hAnsi="Times New Roman" w:cs="Times New Roman"/>
                <w:sz w:val="24"/>
                <w:szCs w:val="24"/>
              </w:rPr>
              <w:t xml:space="preserve">исполняли стихотворения и песни, посвященные </w:t>
            </w:r>
            <w:r w:rsidR="00EB400A">
              <w:rPr>
                <w:rFonts w:ascii="Times New Roman" w:hAnsi="Times New Roman" w:cs="Times New Roman"/>
                <w:sz w:val="24"/>
                <w:szCs w:val="24"/>
              </w:rPr>
              <w:t xml:space="preserve">Победе в </w:t>
            </w:r>
            <w:r w:rsidR="005220D7"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</w:t>
            </w:r>
            <w:r w:rsidR="008447CE">
              <w:rPr>
                <w:rFonts w:ascii="Times New Roman" w:hAnsi="Times New Roman" w:cs="Times New Roman"/>
                <w:sz w:val="24"/>
                <w:szCs w:val="24"/>
              </w:rPr>
              <w:t>ойне</w:t>
            </w:r>
          </w:p>
        </w:tc>
        <w:tc>
          <w:tcPr>
            <w:tcW w:w="3690" w:type="dxa"/>
            <w:shd w:val="clear" w:color="auto" w:fill="auto"/>
          </w:tcPr>
          <w:p w:rsidR="00A50D23" w:rsidRDefault="003850AF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735D24" w:rsidRPr="007A0774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https://vk.com/hmtpk?w=wall-122421776_7753</w:t>
              </w:r>
            </w:hyperlink>
          </w:p>
          <w:p w:rsidR="00735D24" w:rsidRPr="00BC513D" w:rsidRDefault="003850AF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735D24" w:rsidRPr="007A0774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https://vk.com/hmtpk?w=wall-122421776_7754</w:t>
              </w:r>
            </w:hyperlink>
          </w:p>
        </w:tc>
      </w:tr>
      <w:tr w:rsidR="00A50D23" w:rsidRPr="001775A6" w:rsidTr="00825D33">
        <w:trPr>
          <w:trHeight w:val="459"/>
        </w:trPr>
        <w:tc>
          <w:tcPr>
            <w:tcW w:w="1882" w:type="dxa"/>
            <w:tcBorders>
              <w:top w:val="nil"/>
              <w:bottom w:val="nil"/>
            </w:tcBorders>
            <w:shd w:val="clear" w:color="auto" w:fill="auto"/>
          </w:tcPr>
          <w:p w:rsidR="00A50D23" w:rsidRPr="00BC513D" w:rsidRDefault="00A50D23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A50D23" w:rsidRPr="00BC513D" w:rsidRDefault="008447CE" w:rsidP="00A50D23">
            <w:pPr>
              <w:pStyle w:val="ac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A50D23" w:rsidRPr="00BC513D" w:rsidRDefault="008447CE" w:rsidP="00BC513D">
            <w:pPr>
              <w:pStyle w:val="ac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Субботник «День соседа!»</w:t>
            </w:r>
          </w:p>
        </w:tc>
        <w:tc>
          <w:tcPr>
            <w:tcW w:w="3664" w:type="dxa"/>
            <w:shd w:val="clear" w:color="auto" w:fill="auto"/>
          </w:tcPr>
          <w:p w:rsidR="00A50D23" w:rsidRPr="00BC513D" w:rsidRDefault="008447CE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47CE">
              <w:rPr>
                <w:rFonts w:ascii="Times New Roman" w:hAnsi="Times New Roman" w:cs="Times New Roman"/>
                <w:sz w:val="24"/>
                <w:szCs w:val="24"/>
              </w:rPr>
              <w:t>туденты, проживающие в ОЖК "Ладья"</w:t>
            </w:r>
            <w:r w:rsidR="00EB40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447CE"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астие в субботнике и привели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территорию рядом с общежитием в</w:t>
            </w:r>
            <w:r w:rsidR="00EB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</w:p>
        </w:tc>
        <w:tc>
          <w:tcPr>
            <w:tcW w:w="3690" w:type="dxa"/>
            <w:shd w:val="clear" w:color="auto" w:fill="auto"/>
          </w:tcPr>
          <w:p w:rsidR="00A50D23" w:rsidRDefault="003850AF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8447CE" w:rsidRPr="007A0774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https://vk.com/hmtpk?w=wall-122421776_7847</w:t>
              </w:r>
            </w:hyperlink>
          </w:p>
          <w:p w:rsidR="008447CE" w:rsidRPr="00BC513D" w:rsidRDefault="008447CE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23" w:rsidRPr="001775A6" w:rsidTr="00825D33">
        <w:trPr>
          <w:trHeight w:val="459"/>
        </w:trPr>
        <w:tc>
          <w:tcPr>
            <w:tcW w:w="1882" w:type="dxa"/>
            <w:tcBorders>
              <w:top w:val="nil"/>
              <w:bottom w:val="nil"/>
            </w:tcBorders>
            <w:shd w:val="clear" w:color="auto" w:fill="auto"/>
          </w:tcPr>
          <w:p w:rsidR="00A50D23" w:rsidRPr="00BC513D" w:rsidRDefault="00A50D23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A50D23" w:rsidRPr="00BC513D" w:rsidRDefault="008447CE" w:rsidP="00A50D23">
            <w:pPr>
              <w:pStyle w:val="ac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A50D23" w:rsidRPr="00BC513D" w:rsidRDefault="008447CE" w:rsidP="00BC513D">
            <w:pPr>
              <w:pStyle w:val="ac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447C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«День рождения медведя Степана»</w:t>
            </w:r>
          </w:p>
        </w:tc>
        <w:tc>
          <w:tcPr>
            <w:tcW w:w="3664" w:type="dxa"/>
            <w:shd w:val="clear" w:color="auto" w:fill="auto"/>
          </w:tcPr>
          <w:p w:rsidR="00A50D23" w:rsidRPr="00BC513D" w:rsidRDefault="00EB400A" w:rsidP="00EB40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Студенты-волонтеры</w:t>
            </w:r>
            <w:r w:rsidR="008447CE" w:rsidRPr="008447CE">
              <w:rPr>
                <w:rFonts w:ascii="Times New Roman" w:hAnsi="Times New Roman" w:cs="Times New Roman"/>
                <w:sz w:val="24"/>
                <w:szCs w:val="24"/>
              </w:rPr>
              <w:t xml:space="preserve"> «Югорского экологическог</w:t>
            </w:r>
            <w:r w:rsidR="008447CE">
              <w:rPr>
                <w:rFonts w:ascii="Times New Roman" w:hAnsi="Times New Roman" w:cs="Times New Roman"/>
                <w:sz w:val="24"/>
                <w:szCs w:val="24"/>
              </w:rPr>
              <w:t xml:space="preserve">о легиона» </w:t>
            </w:r>
            <w:r w:rsidR="008447CE" w:rsidRPr="008447CE">
              <w:rPr>
                <w:rFonts w:ascii="Times New Roman" w:hAnsi="Times New Roman" w:cs="Times New Roman"/>
                <w:sz w:val="24"/>
                <w:szCs w:val="24"/>
              </w:rPr>
              <w:t>подготовили и про</w:t>
            </w:r>
            <w:r w:rsidR="008447CE">
              <w:rPr>
                <w:rFonts w:ascii="Times New Roman" w:hAnsi="Times New Roman" w:cs="Times New Roman"/>
                <w:sz w:val="24"/>
                <w:szCs w:val="24"/>
              </w:rPr>
              <w:t>вели игры и викторины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детьми</w:t>
            </w:r>
            <w:r w:rsidR="00844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тему</w:t>
            </w:r>
            <w:r w:rsidR="008447CE" w:rsidRPr="008447CE">
              <w:rPr>
                <w:rFonts w:ascii="Times New Roman" w:hAnsi="Times New Roman" w:cs="Times New Roman"/>
                <w:sz w:val="24"/>
                <w:szCs w:val="24"/>
              </w:rPr>
              <w:t xml:space="preserve"> охраны природы и экологии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празднике в с. Шапша</w:t>
            </w:r>
          </w:p>
        </w:tc>
        <w:tc>
          <w:tcPr>
            <w:tcW w:w="3690" w:type="dxa"/>
            <w:shd w:val="clear" w:color="auto" w:fill="auto"/>
          </w:tcPr>
          <w:p w:rsidR="008447CE" w:rsidRPr="00BC513D" w:rsidRDefault="003850AF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8447CE" w:rsidRPr="007A0774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https://vk.com/hmtpk?w=wall-122421776_7864</w:t>
              </w:r>
            </w:hyperlink>
          </w:p>
        </w:tc>
      </w:tr>
      <w:tr w:rsidR="00A50D23" w:rsidRPr="001775A6" w:rsidTr="00825D33">
        <w:trPr>
          <w:trHeight w:val="459"/>
        </w:trPr>
        <w:tc>
          <w:tcPr>
            <w:tcW w:w="1882" w:type="dxa"/>
            <w:tcBorders>
              <w:top w:val="nil"/>
              <w:bottom w:val="nil"/>
            </w:tcBorders>
            <w:shd w:val="clear" w:color="auto" w:fill="auto"/>
          </w:tcPr>
          <w:p w:rsidR="00A50D23" w:rsidRPr="00BC513D" w:rsidRDefault="00A50D23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A50D23" w:rsidRPr="00BC513D" w:rsidRDefault="00EB400A" w:rsidP="00A50D23">
            <w:pPr>
              <w:pStyle w:val="ac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A50D23" w:rsidRPr="00BC513D" w:rsidRDefault="008447CE" w:rsidP="00BC513D">
            <w:pPr>
              <w:pStyle w:val="ac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Акция «Студенты</w:t>
            </w:r>
            <w:r w:rsidR="000B66F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детям!»</w:t>
            </w:r>
          </w:p>
        </w:tc>
        <w:tc>
          <w:tcPr>
            <w:tcW w:w="3664" w:type="dxa"/>
            <w:shd w:val="clear" w:color="auto" w:fill="auto"/>
          </w:tcPr>
          <w:p w:rsidR="00A50D23" w:rsidRPr="00BC513D" w:rsidRDefault="008447CE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 студенты организовывали игровую программу для детей, подготовили и провели различные игры, мастер-классы и эстафеты с призами</w:t>
            </w:r>
            <w:r w:rsidR="00527915">
              <w:rPr>
                <w:rFonts w:ascii="Times New Roman" w:hAnsi="Times New Roman" w:cs="Times New Roman"/>
                <w:sz w:val="24"/>
                <w:szCs w:val="24"/>
              </w:rPr>
              <w:t xml:space="preserve"> (26 мая)</w:t>
            </w:r>
          </w:p>
        </w:tc>
        <w:tc>
          <w:tcPr>
            <w:tcW w:w="3690" w:type="dxa"/>
            <w:shd w:val="clear" w:color="auto" w:fill="auto"/>
          </w:tcPr>
          <w:p w:rsidR="00A50D23" w:rsidRPr="00BC513D" w:rsidRDefault="003850AF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0B66FE" w:rsidRPr="008B6B6D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https://vk.com/hmtpk?w=wall-122421776_7939</w:t>
              </w:r>
            </w:hyperlink>
            <w:r w:rsidR="000B6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0D23" w:rsidRPr="001775A6" w:rsidTr="00825D33">
        <w:trPr>
          <w:trHeight w:val="459"/>
        </w:trPr>
        <w:tc>
          <w:tcPr>
            <w:tcW w:w="1882" w:type="dxa"/>
            <w:tcBorders>
              <w:top w:val="nil"/>
              <w:bottom w:val="nil"/>
            </w:tcBorders>
            <w:shd w:val="clear" w:color="auto" w:fill="auto"/>
          </w:tcPr>
          <w:p w:rsidR="00A50D23" w:rsidRPr="00BC513D" w:rsidRDefault="00A50D23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A50D23" w:rsidRPr="00BC513D" w:rsidRDefault="00EB400A" w:rsidP="00A50D23">
            <w:pPr>
              <w:pStyle w:val="ac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A50D23" w:rsidRPr="00BC513D" w:rsidRDefault="005220D7" w:rsidP="00BC513D">
            <w:pPr>
              <w:pStyle w:val="ac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Инсталляции «</w:t>
            </w:r>
            <w:r w:rsidR="00EB400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Символы Победы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»</w:t>
            </w:r>
          </w:p>
        </w:tc>
        <w:tc>
          <w:tcPr>
            <w:tcW w:w="3664" w:type="dxa"/>
            <w:shd w:val="clear" w:color="auto" w:fill="auto"/>
          </w:tcPr>
          <w:p w:rsidR="00A50D23" w:rsidRPr="00BC513D" w:rsidRDefault="00EB400A" w:rsidP="00EB40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 течение 9 мая работали волонтерами на инсталляциях</w:t>
            </w:r>
            <w:r w:rsidRPr="00EB400A">
              <w:rPr>
                <w:rFonts w:ascii="Times New Roman" w:hAnsi="Times New Roman" w:cs="Times New Roman"/>
                <w:sz w:val="24"/>
                <w:szCs w:val="24"/>
              </w:rPr>
              <w:t xml:space="preserve"> мемориалов и памятников «Символы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центральной площади г. Ханты-Мансийска</w:t>
            </w:r>
          </w:p>
        </w:tc>
        <w:tc>
          <w:tcPr>
            <w:tcW w:w="3690" w:type="dxa"/>
            <w:shd w:val="clear" w:color="auto" w:fill="auto"/>
          </w:tcPr>
          <w:p w:rsidR="00A50D23" w:rsidRPr="00BC513D" w:rsidRDefault="00024BFE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D23" w:rsidRPr="001775A6" w:rsidTr="00825D33">
        <w:trPr>
          <w:trHeight w:val="459"/>
        </w:trPr>
        <w:tc>
          <w:tcPr>
            <w:tcW w:w="18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0D23" w:rsidRPr="00BC513D" w:rsidRDefault="00A50D23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A50D23" w:rsidRPr="00BC513D" w:rsidRDefault="00EB400A" w:rsidP="00A50D23">
            <w:pPr>
              <w:pStyle w:val="ac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A50D23" w:rsidRPr="00BC513D" w:rsidRDefault="00EB400A" w:rsidP="00BC513D">
            <w:pPr>
              <w:pStyle w:val="ac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Праздничный концерт для белгородских школьников </w:t>
            </w:r>
          </w:p>
        </w:tc>
        <w:tc>
          <w:tcPr>
            <w:tcW w:w="3664" w:type="dxa"/>
            <w:shd w:val="clear" w:color="auto" w:fill="auto"/>
          </w:tcPr>
          <w:p w:rsidR="00A50D23" w:rsidRPr="00BC513D" w:rsidRDefault="00EB400A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специальности «</w:t>
            </w:r>
            <w:r w:rsidR="0052791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льное образование» подготовили концертные номера в «Центре содействия семейному воспитанию», г. Ханты-Мансийск</w:t>
            </w:r>
            <w:r w:rsidR="00527915">
              <w:rPr>
                <w:rFonts w:ascii="Times New Roman" w:hAnsi="Times New Roman" w:cs="Times New Roman"/>
                <w:sz w:val="24"/>
                <w:szCs w:val="24"/>
              </w:rPr>
              <w:t xml:space="preserve"> (30 мая)</w:t>
            </w:r>
          </w:p>
        </w:tc>
        <w:tc>
          <w:tcPr>
            <w:tcW w:w="3690" w:type="dxa"/>
            <w:shd w:val="clear" w:color="auto" w:fill="auto"/>
          </w:tcPr>
          <w:p w:rsidR="00A50D23" w:rsidRPr="00BC513D" w:rsidRDefault="00024BFE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0D23" w:rsidRPr="001775A6" w:rsidTr="00825D33">
        <w:trPr>
          <w:trHeight w:val="459"/>
        </w:trPr>
        <w:tc>
          <w:tcPr>
            <w:tcW w:w="18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50D23" w:rsidRPr="00BC513D" w:rsidRDefault="007D3E07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45" w:type="dxa"/>
            <w:shd w:val="clear" w:color="auto" w:fill="auto"/>
          </w:tcPr>
          <w:p w:rsidR="00A50D23" w:rsidRPr="00BC513D" w:rsidRDefault="00F16205" w:rsidP="00A50D23">
            <w:pPr>
              <w:pStyle w:val="ac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A50D23" w:rsidRPr="00BC513D" w:rsidRDefault="00F16205" w:rsidP="00BC513D">
            <w:pPr>
              <w:pStyle w:val="ac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«Профессии. Труд крут» Фестиваль Первых</w:t>
            </w:r>
          </w:p>
        </w:tc>
        <w:tc>
          <w:tcPr>
            <w:tcW w:w="3664" w:type="dxa"/>
            <w:shd w:val="clear" w:color="auto" w:fill="auto"/>
          </w:tcPr>
          <w:p w:rsidR="00A50D23" w:rsidRPr="00BC513D" w:rsidRDefault="00F16205" w:rsidP="00ED100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  <w:r w:rsidRPr="00F16205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мастера производственного обучения заведующего практикой </w:t>
            </w:r>
            <w:r w:rsidR="00ED1002">
              <w:rPr>
                <w:rFonts w:ascii="Times New Roman" w:hAnsi="Times New Roman" w:cs="Times New Roman"/>
                <w:sz w:val="24"/>
                <w:szCs w:val="24"/>
              </w:rPr>
              <w:t>проводили мастер-класс, презентовали студенческий строительный отряд «Другой ритм»</w:t>
            </w:r>
          </w:p>
        </w:tc>
        <w:tc>
          <w:tcPr>
            <w:tcW w:w="3690" w:type="dxa"/>
            <w:shd w:val="clear" w:color="auto" w:fill="auto"/>
          </w:tcPr>
          <w:p w:rsidR="00A50D23" w:rsidRDefault="003850AF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F16205" w:rsidRPr="005E073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https://vk.com/hmtpk?w=wall-122421776_8001</w:t>
              </w:r>
            </w:hyperlink>
          </w:p>
          <w:p w:rsidR="00F16205" w:rsidRPr="00BC513D" w:rsidRDefault="00F16205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23" w:rsidRPr="001775A6" w:rsidTr="00825D33">
        <w:trPr>
          <w:trHeight w:val="459"/>
        </w:trPr>
        <w:tc>
          <w:tcPr>
            <w:tcW w:w="1882" w:type="dxa"/>
            <w:tcBorders>
              <w:top w:val="nil"/>
              <w:bottom w:val="nil"/>
            </w:tcBorders>
            <w:shd w:val="clear" w:color="auto" w:fill="auto"/>
          </w:tcPr>
          <w:p w:rsidR="00A50D23" w:rsidRPr="00BC513D" w:rsidRDefault="00A50D23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A50D23" w:rsidRPr="00BC513D" w:rsidRDefault="00F16205" w:rsidP="00A50D23">
            <w:pPr>
              <w:pStyle w:val="ac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50</w:t>
            </w:r>
          </w:p>
        </w:tc>
        <w:tc>
          <w:tcPr>
            <w:tcW w:w="3402" w:type="dxa"/>
            <w:shd w:val="clear" w:color="auto" w:fill="auto"/>
          </w:tcPr>
          <w:p w:rsidR="00A50D23" w:rsidRPr="00BC513D" w:rsidRDefault="00F16205" w:rsidP="00BC513D">
            <w:pPr>
              <w:pStyle w:val="ac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Экологический субботник</w:t>
            </w:r>
          </w:p>
        </w:tc>
        <w:tc>
          <w:tcPr>
            <w:tcW w:w="3664" w:type="dxa"/>
            <w:shd w:val="clear" w:color="auto" w:fill="auto"/>
          </w:tcPr>
          <w:p w:rsidR="00A50D23" w:rsidRPr="00BC513D" w:rsidRDefault="00F16205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вместе с преподавателями </w:t>
            </w:r>
            <w:r w:rsidRPr="00F16205">
              <w:rPr>
                <w:rFonts w:ascii="Times New Roman" w:hAnsi="Times New Roman" w:cs="Times New Roman"/>
                <w:sz w:val="24"/>
                <w:szCs w:val="24"/>
              </w:rPr>
              <w:t>провели экологический субботник на прилегающей территории колледжа и общественной теплой остановке по адресу ул. Уральская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0" w:type="dxa"/>
            <w:shd w:val="clear" w:color="auto" w:fill="auto"/>
          </w:tcPr>
          <w:p w:rsidR="00A50D23" w:rsidRDefault="003850AF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F16205" w:rsidRPr="005E073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https://vk.com/hmtpk?w=wall-122421776_8003</w:t>
              </w:r>
            </w:hyperlink>
          </w:p>
          <w:p w:rsidR="00F16205" w:rsidRPr="00BC513D" w:rsidRDefault="00F16205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E07" w:rsidRPr="001775A6" w:rsidTr="00825D33">
        <w:trPr>
          <w:trHeight w:val="459"/>
        </w:trPr>
        <w:tc>
          <w:tcPr>
            <w:tcW w:w="1882" w:type="dxa"/>
            <w:tcBorders>
              <w:top w:val="nil"/>
              <w:bottom w:val="nil"/>
            </w:tcBorders>
            <w:shd w:val="clear" w:color="auto" w:fill="auto"/>
          </w:tcPr>
          <w:p w:rsidR="007D3E07" w:rsidRPr="00BC513D" w:rsidRDefault="007D3E07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7D3E07" w:rsidRPr="00BC513D" w:rsidRDefault="00F16205" w:rsidP="00A50D23">
            <w:pPr>
              <w:pStyle w:val="ac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7D3E07" w:rsidRPr="00BC513D" w:rsidRDefault="00F16205" w:rsidP="00F16205">
            <w:pPr>
              <w:pStyle w:val="ac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r w:rsidRPr="00F1620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роект «Озеленение набережной», по инициативе АО "ЮТЭК-Р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егиональные сети"</w:t>
            </w:r>
          </w:p>
        </w:tc>
        <w:tc>
          <w:tcPr>
            <w:tcW w:w="3664" w:type="dxa"/>
            <w:shd w:val="clear" w:color="auto" w:fill="auto"/>
          </w:tcPr>
          <w:p w:rsidR="007D3E07" w:rsidRPr="00BC513D" w:rsidRDefault="00F16205" w:rsidP="00F1620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под руководством сотрудников</w:t>
            </w:r>
            <w:r w:rsidRPr="00F16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4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6205">
              <w:rPr>
                <w:rFonts w:ascii="Times New Roman" w:hAnsi="Times New Roman" w:cs="Times New Roman"/>
                <w:sz w:val="24"/>
                <w:szCs w:val="24"/>
              </w:rPr>
              <w:t>Югра-Экология</w:t>
            </w:r>
            <w:r w:rsidR="00F614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620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F614C6">
              <w:rPr>
                <w:rFonts w:ascii="Times New Roman" w:hAnsi="Times New Roman" w:cs="Times New Roman"/>
                <w:sz w:val="24"/>
                <w:szCs w:val="24"/>
              </w:rPr>
              <w:t>ысадили двести хвойных саженцев</w:t>
            </w:r>
          </w:p>
        </w:tc>
        <w:tc>
          <w:tcPr>
            <w:tcW w:w="3690" w:type="dxa"/>
            <w:shd w:val="clear" w:color="auto" w:fill="auto"/>
          </w:tcPr>
          <w:p w:rsidR="007D3E07" w:rsidRDefault="003850AF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F16205" w:rsidRPr="005E073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https://vk.com/hmtpk?w=wall-122421776_8004</w:t>
              </w:r>
            </w:hyperlink>
          </w:p>
          <w:p w:rsidR="00F16205" w:rsidRPr="00BC513D" w:rsidRDefault="00F16205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E07" w:rsidRPr="001775A6" w:rsidTr="00825D33">
        <w:trPr>
          <w:trHeight w:val="459"/>
        </w:trPr>
        <w:tc>
          <w:tcPr>
            <w:tcW w:w="1882" w:type="dxa"/>
            <w:tcBorders>
              <w:top w:val="nil"/>
              <w:bottom w:val="nil"/>
            </w:tcBorders>
            <w:shd w:val="clear" w:color="auto" w:fill="auto"/>
          </w:tcPr>
          <w:p w:rsidR="007D3E07" w:rsidRPr="00BC513D" w:rsidRDefault="007D3E07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7D3E07" w:rsidRPr="00BC513D" w:rsidRDefault="00F16205" w:rsidP="00A50D23">
            <w:pPr>
              <w:pStyle w:val="ac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  <w:tc>
          <w:tcPr>
            <w:tcW w:w="3402" w:type="dxa"/>
            <w:shd w:val="clear" w:color="auto" w:fill="auto"/>
          </w:tcPr>
          <w:p w:rsidR="007D3E07" w:rsidRPr="00BC513D" w:rsidRDefault="00F614C6" w:rsidP="00F614C6">
            <w:pPr>
              <w:pStyle w:val="ac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Акция «Любимый русский язык», посвященная 225-летнему юбилею</w:t>
            </w:r>
            <w:r w:rsidR="00F16205" w:rsidRPr="00F1620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Александра Сергеевича Пушкина</w:t>
            </w:r>
            <w:r w:rsidR="00F1620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, День русского языка</w:t>
            </w:r>
          </w:p>
        </w:tc>
        <w:tc>
          <w:tcPr>
            <w:tcW w:w="3664" w:type="dxa"/>
            <w:shd w:val="clear" w:color="auto" w:fill="auto"/>
          </w:tcPr>
          <w:p w:rsidR="007D3E07" w:rsidRPr="00BC513D" w:rsidRDefault="00F16205" w:rsidP="00F614C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16205">
              <w:rPr>
                <w:rFonts w:ascii="Times New Roman" w:hAnsi="Times New Roman" w:cs="Times New Roman"/>
                <w:sz w:val="24"/>
                <w:szCs w:val="24"/>
              </w:rPr>
              <w:t>Студен</w:t>
            </w:r>
            <w:r w:rsidR="00F614C6">
              <w:rPr>
                <w:rFonts w:ascii="Times New Roman" w:hAnsi="Times New Roman" w:cs="Times New Roman"/>
                <w:sz w:val="24"/>
                <w:szCs w:val="24"/>
              </w:rPr>
              <w:t>ты под руководством библиотекарей</w:t>
            </w:r>
            <w:r w:rsidRPr="00F16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почтили</w:t>
            </w:r>
            <w:r w:rsidRPr="00F16205">
              <w:rPr>
                <w:rFonts w:ascii="Times New Roman" w:hAnsi="Times New Roman" w:cs="Times New Roman"/>
                <w:sz w:val="24"/>
                <w:szCs w:val="24"/>
              </w:rPr>
              <w:t xml:space="preserve"> память великого поэта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4C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возложением цветов</w:t>
            </w:r>
            <w:r w:rsidRPr="00F16205">
              <w:rPr>
                <w:rFonts w:ascii="Times New Roman" w:hAnsi="Times New Roman" w:cs="Times New Roman"/>
                <w:sz w:val="24"/>
                <w:szCs w:val="24"/>
              </w:rPr>
              <w:t xml:space="preserve"> к памятнику, расположенному около КТЦ «Югра-Классик»,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614C6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публичным декламированием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стихотворений</w:t>
            </w:r>
            <w:r w:rsidRPr="00F16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4C6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делились впечатлениями.</w:t>
            </w:r>
            <w:r w:rsidR="00F614C6">
              <w:rPr>
                <w:rFonts w:ascii="Times New Roman" w:hAnsi="Times New Roman" w:cs="Times New Roman"/>
                <w:sz w:val="24"/>
                <w:szCs w:val="24"/>
              </w:rPr>
              <w:t>с горожанами</w:t>
            </w:r>
          </w:p>
        </w:tc>
        <w:tc>
          <w:tcPr>
            <w:tcW w:w="3690" w:type="dxa"/>
            <w:shd w:val="clear" w:color="auto" w:fill="auto"/>
          </w:tcPr>
          <w:p w:rsidR="007D3E07" w:rsidRDefault="003850AF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F16205" w:rsidRPr="005E073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https://vk.com/hmtpk?w=wall-122421776_8042</w:t>
              </w:r>
            </w:hyperlink>
          </w:p>
          <w:p w:rsidR="00F16205" w:rsidRPr="00BC513D" w:rsidRDefault="00F16205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E07" w:rsidRPr="001775A6" w:rsidTr="00825D33">
        <w:trPr>
          <w:trHeight w:val="459"/>
        </w:trPr>
        <w:tc>
          <w:tcPr>
            <w:tcW w:w="1882" w:type="dxa"/>
            <w:tcBorders>
              <w:top w:val="nil"/>
              <w:bottom w:val="nil"/>
            </w:tcBorders>
            <w:shd w:val="clear" w:color="auto" w:fill="auto"/>
          </w:tcPr>
          <w:p w:rsidR="007D3E07" w:rsidRPr="00BC513D" w:rsidRDefault="007D3E07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7D3E07" w:rsidRPr="00BC513D" w:rsidRDefault="00F16205" w:rsidP="00A50D23">
            <w:pPr>
              <w:pStyle w:val="ac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  <w:tc>
          <w:tcPr>
            <w:tcW w:w="3402" w:type="dxa"/>
            <w:shd w:val="clear" w:color="auto" w:fill="auto"/>
          </w:tcPr>
          <w:p w:rsidR="007D3E07" w:rsidRPr="00BC513D" w:rsidRDefault="00F16205" w:rsidP="00BC513D">
            <w:pPr>
              <w:pStyle w:val="ac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Проект</w:t>
            </w:r>
            <w:r w:rsidRPr="00F1620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«Сохранение уникальных водных объектов»</w:t>
            </w:r>
          </w:p>
        </w:tc>
        <w:tc>
          <w:tcPr>
            <w:tcW w:w="3664" w:type="dxa"/>
            <w:shd w:val="clear" w:color="auto" w:fill="auto"/>
          </w:tcPr>
          <w:p w:rsidR="007D3E07" w:rsidRPr="00BC513D" w:rsidRDefault="00F16205" w:rsidP="00F614C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16205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регионального проекта «Сохранение уникальных водных объектов», входящего в портфель национального проекта «Экология», </w:t>
            </w:r>
            <w:r w:rsidR="00F614C6">
              <w:rPr>
                <w:rFonts w:ascii="Times New Roman" w:hAnsi="Times New Roman" w:cs="Times New Roman"/>
                <w:sz w:val="24"/>
                <w:szCs w:val="24"/>
              </w:rPr>
              <w:t>студенты участвовали в</w:t>
            </w:r>
            <w:r w:rsidRPr="00F16205">
              <w:rPr>
                <w:rFonts w:ascii="Times New Roman" w:hAnsi="Times New Roman" w:cs="Times New Roman"/>
                <w:sz w:val="24"/>
                <w:szCs w:val="24"/>
              </w:rPr>
              <w:t xml:space="preserve"> убо</w:t>
            </w:r>
            <w:r w:rsidR="00F614C6">
              <w:rPr>
                <w:rFonts w:ascii="Times New Roman" w:hAnsi="Times New Roman" w:cs="Times New Roman"/>
                <w:sz w:val="24"/>
                <w:szCs w:val="24"/>
              </w:rPr>
              <w:t>рке береговой полосы реки Иртыш в районе Учхоза</w:t>
            </w:r>
          </w:p>
        </w:tc>
        <w:tc>
          <w:tcPr>
            <w:tcW w:w="3690" w:type="dxa"/>
            <w:shd w:val="clear" w:color="auto" w:fill="auto"/>
          </w:tcPr>
          <w:p w:rsidR="007D3E07" w:rsidRDefault="003850AF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F16205" w:rsidRPr="005E073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https://vk.com/hmtpk?w=wall-122421776_8051</w:t>
              </w:r>
            </w:hyperlink>
          </w:p>
          <w:p w:rsidR="00F16205" w:rsidRPr="00BC513D" w:rsidRDefault="00F16205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E07" w:rsidRPr="001775A6" w:rsidTr="00825D33">
        <w:trPr>
          <w:trHeight w:val="459"/>
        </w:trPr>
        <w:tc>
          <w:tcPr>
            <w:tcW w:w="1882" w:type="dxa"/>
            <w:tcBorders>
              <w:top w:val="nil"/>
              <w:bottom w:val="nil"/>
            </w:tcBorders>
            <w:shd w:val="clear" w:color="auto" w:fill="auto"/>
          </w:tcPr>
          <w:p w:rsidR="007D3E07" w:rsidRPr="00BC513D" w:rsidRDefault="007D3E07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7D3E07" w:rsidRPr="00BC513D" w:rsidRDefault="00333F4C" w:rsidP="00A50D23">
            <w:pPr>
              <w:pStyle w:val="ac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7D3E07" w:rsidRPr="00BC513D" w:rsidRDefault="00333F4C" w:rsidP="00BC513D">
            <w:pPr>
              <w:pStyle w:val="ac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Граффити-акция</w:t>
            </w:r>
            <w:r w:rsidRPr="00333F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в рамках профилакт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ической акции «Внимание, дети!»</w:t>
            </w:r>
          </w:p>
        </w:tc>
        <w:tc>
          <w:tcPr>
            <w:tcW w:w="3664" w:type="dxa"/>
            <w:shd w:val="clear" w:color="auto" w:fill="auto"/>
          </w:tcPr>
          <w:p w:rsidR="00333F4C" w:rsidRPr="00BC513D" w:rsidRDefault="00333F4C" w:rsidP="00333F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совместно с сотрудниками </w:t>
            </w:r>
            <w:r w:rsidRPr="00333F4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Госавтоинспекции Югры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нанесли п</w:t>
            </w:r>
            <w:r w:rsidR="00F16205" w:rsidRPr="00F16205">
              <w:rPr>
                <w:rFonts w:ascii="Times New Roman" w:hAnsi="Times New Roman" w:cs="Times New Roman"/>
                <w:sz w:val="24"/>
                <w:szCs w:val="24"/>
              </w:rPr>
              <w:t xml:space="preserve">редупреждающие </w:t>
            </w:r>
            <w:r w:rsidR="00F16205" w:rsidRPr="00F16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надписи для горожан появились вблизи пеше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ходных переходов Ханты-Мансийска.</w:t>
            </w:r>
          </w:p>
          <w:p w:rsidR="007D3E07" w:rsidRPr="00BC513D" w:rsidRDefault="007D3E07" w:rsidP="00F1620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:rsidR="007D3E07" w:rsidRDefault="003850AF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333F4C" w:rsidRPr="005E073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https://vk.com/hmtpk?w=wall-122421776_8059</w:t>
              </w:r>
            </w:hyperlink>
          </w:p>
          <w:p w:rsidR="00333F4C" w:rsidRPr="00BC513D" w:rsidRDefault="00333F4C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E07" w:rsidRPr="001775A6" w:rsidTr="00825D33">
        <w:trPr>
          <w:trHeight w:val="459"/>
        </w:trPr>
        <w:tc>
          <w:tcPr>
            <w:tcW w:w="1882" w:type="dxa"/>
            <w:tcBorders>
              <w:top w:val="nil"/>
              <w:bottom w:val="nil"/>
            </w:tcBorders>
            <w:shd w:val="clear" w:color="auto" w:fill="auto"/>
          </w:tcPr>
          <w:p w:rsidR="007D3E07" w:rsidRPr="00BC513D" w:rsidRDefault="007D3E07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7D3E07" w:rsidRPr="00BC513D" w:rsidRDefault="00333F4C" w:rsidP="00A50D23">
            <w:pPr>
              <w:pStyle w:val="ac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7D3E07" w:rsidRPr="00BC513D" w:rsidRDefault="00333F4C" w:rsidP="00BC513D">
            <w:pPr>
              <w:pStyle w:val="ac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33F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Акция «Расти, осётр!» в рамках XXI Международной экологической акции «Спасти и сохранить»</w:t>
            </w:r>
          </w:p>
        </w:tc>
        <w:tc>
          <w:tcPr>
            <w:tcW w:w="3664" w:type="dxa"/>
            <w:shd w:val="clear" w:color="auto" w:fill="auto"/>
          </w:tcPr>
          <w:p w:rsidR="007D3E07" w:rsidRPr="00BC513D" w:rsidRDefault="00333F4C" w:rsidP="00333F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 w:rsidRPr="00333F4C">
              <w:rPr>
                <w:rFonts w:ascii="Times New Roman" w:hAnsi="Times New Roman" w:cs="Times New Roman"/>
                <w:sz w:val="24"/>
                <w:szCs w:val="24"/>
              </w:rPr>
              <w:t>организовали работу тематической площадки с проведением опытов и экспресс-тестирования проб воды, а также приняли участие в выпуске ценных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 рыб.</w:t>
            </w:r>
          </w:p>
        </w:tc>
        <w:tc>
          <w:tcPr>
            <w:tcW w:w="3690" w:type="dxa"/>
            <w:shd w:val="clear" w:color="auto" w:fill="auto"/>
          </w:tcPr>
          <w:p w:rsidR="007D3E07" w:rsidRPr="00A01D1D" w:rsidRDefault="003850AF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333F4C" w:rsidRPr="00A01D1D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https://vk.com/hmtpk?w=wall-122421776_8067</w:t>
              </w:r>
            </w:hyperlink>
          </w:p>
          <w:p w:rsidR="00333F4C" w:rsidRPr="00A01D1D" w:rsidRDefault="00333F4C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E07" w:rsidRPr="001775A6" w:rsidTr="00825D33">
        <w:trPr>
          <w:trHeight w:val="459"/>
        </w:trPr>
        <w:tc>
          <w:tcPr>
            <w:tcW w:w="18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3E07" w:rsidRPr="00BC513D" w:rsidRDefault="007D3E07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auto"/>
          </w:tcPr>
          <w:p w:rsidR="007D3E07" w:rsidRPr="00BC513D" w:rsidRDefault="00333F4C" w:rsidP="00A50D23">
            <w:pPr>
              <w:pStyle w:val="ac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7D3E07" w:rsidRPr="00BC513D" w:rsidRDefault="00333F4C" w:rsidP="00333F4C">
            <w:pPr>
              <w:pStyle w:val="ac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Субботник, </w:t>
            </w:r>
            <w:r w:rsidR="00ED100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посвящённый 79-летию Великой </w:t>
            </w:r>
            <w:r w:rsidRPr="00333F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Победы.</w:t>
            </w:r>
          </w:p>
        </w:tc>
        <w:tc>
          <w:tcPr>
            <w:tcW w:w="3664" w:type="dxa"/>
            <w:shd w:val="clear" w:color="auto" w:fill="auto"/>
          </w:tcPr>
          <w:p w:rsidR="007D3E07" w:rsidRPr="00BC513D" w:rsidRDefault="00333F4C" w:rsidP="00333F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3F4C">
              <w:rPr>
                <w:rFonts w:ascii="Times New Roman" w:hAnsi="Times New Roman" w:cs="Times New Roman"/>
                <w:sz w:val="24"/>
                <w:szCs w:val="24"/>
              </w:rPr>
              <w:t>туденты вместе с педагогами дополнительного образования приняли участие в субботнике по благоустройству мест захоронения участников Великой Отечественной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0" w:type="dxa"/>
            <w:shd w:val="clear" w:color="auto" w:fill="auto"/>
          </w:tcPr>
          <w:p w:rsidR="007D3E07" w:rsidRPr="00A01D1D" w:rsidRDefault="003850AF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333F4C" w:rsidRPr="00A01D1D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https://vk.com/hmtpk?w=wall-122421776_8115</w:t>
              </w:r>
            </w:hyperlink>
          </w:p>
          <w:p w:rsidR="00333F4C" w:rsidRPr="00A01D1D" w:rsidRDefault="00333F4C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DE6" w:rsidRPr="001775A6" w:rsidTr="00825D33">
        <w:trPr>
          <w:trHeight w:val="459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4DE6" w:rsidRPr="00BC513D" w:rsidRDefault="00E94DE6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45" w:type="dxa"/>
            <w:tcBorders>
              <w:top w:val="single" w:sz="4" w:space="0" w:color="auto"/>
            </w:tcBorders>
            <w:shd w:val="clear" w:color="auto" w:fill="auto"/>
          </w:tcPr>
          <w:p w:rsidR="00E94DE6" w:rsidRDefault="00825D33" w:rsidP="00A50D23">
            <w:pPr>
              <w:pStyle w:val="ac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E94DE6" w:rsidRDefault="00E94DE6" w:rsidP="00E94DE6">
            <w:pPr>
              <w:pStyle w:val="ac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Межрегиональная детская смена</w:t>
            </w:r>
            <w:r w:rsidR="00825D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E94DE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"Наука.Творчество.Спорт"</w:t>
            </w:r>
          </w:p>
        </w:tc>
        <w:tc>
          <w:tcPr>
            <w:tcW w:w="3664" w:type="dxa"/>
            <w:shd w:val="clear" w:color="auto" w:fill="auto"/>
          </w:tcPr>
          <w:p w:rsidR="00E94DE6" w:rsidRDefault="00E94DE6" w:rsidP="00E94DE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были вожатыми и кураторами </w:t>
            </w:r>
            <w:r w:rsidRPr="00E94DE6">
              <w:rPr>
                <w:rFonts w:ascii="Times New Roman" w:hAnsi="Times New Roman" w:cs="Times New Roman"/>
                <w:sz w:val="24"/>
                <w:szCs w:val="24"/>
              </w:rPr>
              <w:t>детей, прибывших из Белгородской области на межрегиональную смену "Наука.Творчество.Спорт"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(школа 9)</w:t>
            </w:r>
          </w:p>
        </w:tc>
        <w:tc>
          <w:tcPr>
            <w:tcW w:w="3690" w:type="dxa"/>
            <w:shd w:val="clear" w:color="auto" w:fill="auto"/>
          </w:tcPr>
          <w:p w:rsidR="00E94DE6" w:rsidRPr="00A01D1D" w:rsidRDefault="003850AF" w:rsidP="00BC513D">
            <w:pPr>
              <w:pStyle w:val="ac"/>
              <w:rPr>
                <w:rFonts w:ascii="Times New Roman" w:hAnsi="Times New Roman" w:cs="Times New Roman"/>
              </w:rPr>
            </w:pPr>
            <w:hyperlink r:id="rId60" w:history="1">
              <w:r w:rsidR="00E94DE6" w:rsidRPr="00A01D1D">
                <w:rPr>
                  <w:rStyle w:val="ad"/>
                  <w:rFonts w:ascii="Times New Roman" w:hAnsi="Times New Roman" w:cs="Times New Roman"/>
                </w:rPr>
                <w:t>https://vk.com/hmtpk?w=wall-122421776_8355</w:t>
              </w:r>
            </w:hyperlink>
            <w:r w:rsidR="00E94DE6" w:rsidRPr="00A01D1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5D33" w:rsidRPr="001775A6" w:rsidTr="00825D33">
        <w:trPr>
          <w:trHeight w:val="459"/>
        </w:trPr>
        <w:tc>
          <w:tcPr>
            <w:tcW w:w="188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25D33" w:rsidRPr="00BC513D" w:rsidRDefault="00825D33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45" w:type="dxa"/>
            <w:shd w:val="clear" w:color="auto" w:fill="auto"/>
          </w:tcPr>
          <w:p w:rsidR="00825D33" w:rsidRDefault="00825D33" w:rsidP="00A50D23">
            <w:pPr>
              <w:pStyle w:val="ac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825D33" w:rsidRDefault="00825D33" w:rsidP="00333F4C">
            <w:pPr>
              <w:pStyle w:val="ac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Финальный этап Кубка России по лыжероллерам</w:t>
            </w:r>
          </w:p>
        </w:tc>
        <w:tc>
          <w:tcPr>
            <w:tcW w:w="3664" w:type="dxa"/>
            <w:shd w:val="clear" w:color="auto" w:fill="auto"/>
          </w:tcPr>
          <w:p w:rsidR="00825D33" w:rsidRDefault="00825D33" w:rsidP="00825D3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 и педагог организуют площадку по гиревому спорту</w:t>
            </w:r>
          </w:p>
        </w:tc>
        <w:tc>
          <w:tcPr>
            <w:tcW w:w="3690" w:type="dxa"/>
            <w:shd w:val="clear" w:color="auto" w:fill="auto"/>
          </w:tcPr>
          <w:p w:rsidR="00825D33" w:rsidRDefault="00825D33" w:rsidP="00BC513D">
            <w:pPr>
              <w:pStyle w:val="ac"/>
            </w:pPr>
            <w:r>
              <w:t>-</w:t>
            </w:r>
          </w:p>
        </w:tc>
      </w:tr>
      <w:tr w:rsidR="00825D33" w:rsidRPr="001775A6" w:rsidTr="00825D33">
        <w:trPr>
          <w:trHeight w:val="459"/>
        </w:trPr>
        <w:tc>
          <w:tcPr>
            <w:tcW w:w="1882" w:type="dxa"/>
            <w:vMerge/>
            <w:tcBorders>
              <w:top w:val="single" w:sz="4" w:space="0" w:color="auto"/>
            </w:tcBorders>
            <w:shd w:val="clear" w:color="auto" w:fill="auto"/>
          </w:tcPr>
          <w:p w:rsidR="00825D33" w:rsidRDefault="00825D33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825D33" w:rsidRDefault="00825D33" w:rsidP="00A50D23">
            <w:pPr>
              <w:pStyle w:val="ac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825D33" w:rsidRDefault="00825D33" w:rsidP="00333F4C">
            <w:pPr>
              <w:pStyle w:val="ac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Финал «Большая перемена»</w:t>
            </w:r>
          </w:p>
        </w:tc>
        <w:tc>
          <w:tcPr>
            <w:tcW w:w="3664" w:type="dxa"/>
            <w:shd w:val="clear" w:color="auto" w:fill="auto"/>
          </w:tcPr>
          <w:p w:rsidR="00825D33" w:rsidRDefault="00825D33" w:rsidP="00333F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готовили между сменами комнаты для проживания участников в ОЖК «Ладья»</w:t>
            </w:r>
          </w:p>
        </w:tc>
        <w:tc>
          <w:tcPr>
            <w:tcW w:w="3690" w:type="dxa"/>
            <w:shd w:val="clear" w:color="auto" w:fill="auto"/>
          </w:tcPr>
          <w:p w:rsidR="00825D33" w:rsidRDefault="00825D33" w:rsidP="00BC513D">
            <w:pPr>
              <w:pStyle w:val="ac"/>
            </w:pPr>
            <w:r>
              <w:t>-</w:t>
            </w:r>
          </w:p>
        </w:tc>
      </w:tr>
      <w:tr w:rsidR="00825D33" w:rsidRPr="001775A6" w:rsidTr="00825D33">
        <w:trPr>
          <w:trHeight w:val="459"/>
        </w:trPr>
        <w:tc>
          <w:tcPr>
            <w:tcW w:w="1882" w:type="dxa"/>
            <w:vMerge/>
            <w:shd w:val="clear" w:color="auto" w:fill="auto"/>
          </w:tcPr>
          <w:p w:rsidR="00825D33" w:rsidRDefault="00825D33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825D33" w:rsidRDefault="00825D33" w:rsidP="00A50D23">
            <w:pPr>
              <w:pStyle w:val="ac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825D33" w:rsidRDefault="00BD131A" w:rsidP="00333F4C">
            <w:pPr>
              <w:pStyle w:val="ac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Трудовой десант в новый</w:t>
            </w:r>
            <w:r w:rsidR="00825D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учебный корпус</w:t>
            </w:r>
            <w:r w:rsidR="00825D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ХМТПК</w:t>
            </w:r>
          </w:p>
        </w:tc>
        <w:tc>
          <w:tcPr>
            <w:tcW w:w="3664" w:type="dxa"/>
            <w:shd w:val="clear" w:color="auto" w:fill="auto"/>
          </w:tcPr>
          <w:p w:rsidR="00825D33" w:rsidRDefault="00825D33" w:rsidP="00BD1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занимались </w:t>
            </w:r>
            <w:r w:rsidR="00BD131A">
              <w:rPr>
                <w:rFonts w:ascii="Times New Roman" w:hAnsi="Times New Roman" w:cs="Times New Roman"/>
                <w:sz w:val="24"/>
                <w:szCs w:val="24"/>
              </w:rPr>
              <w:t xml:space="preserve">расстановкой мебели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D131A">
              <w:rPr>
                <w:rFonts w:ascii="Times New Roman" w:hAnsi="Times New Roman" w:cs="Times New Roman"/>
                <w:sz w:val="24"/>
                <w:szCs w:val="24"/>
              </w:rPr>
              <w:t xml:space="preserve">уборкой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прилегающей территории к новому учебному корпусу колледжа</w:t>
            </w:r>
          </w:p>
        </w:tc>
        <w:tc>
          <w:tcPr>
            <w:tcW w:w="3690" w:type="dxa"/>
            <w:shd w:val="clear" w:color="auto" w:fill="auto"/>
          </w:tcPr>
          <w:p w:rsidR="00825D33" w:rsidRDefault="00BD131A" w:rsidP="00BC513D">
            <w:pPr>
              <w:pStyle w:val="ac"/>
            </w:pPr>
            <w:r>
              <w:t>-</w:t>
            </w:r>
          </w:p>
        </w:tc>
      </w:tr>
      <w:tr w:rsidR="00BC7CAF" w:rsidRPr="001775A6" w:rsidTr="00BC7CAF">
        <w:trPr>
          <w:trHeight w:val="1380"/>
        </w:trPr>
        <w:tc>
          <w:tcPr>
            <w:tcW w:w="1882" w:type="dxa"/>
            <w:shd w:val="clear" w:color="auto" w:fill="auto"/>
          </w:tcPr>
          <w:p w:rsidR="00BC7CAF" w:rsidRDefault="00BC7CAF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945" w:type="dxa"/>
            <w:shd w:val="clear" w:color="auto" w:fill="auto"/>
          </w:tcPr>
          <w:p w:rsidR="00BC7CAF" w:rsidRDefault="00BC7CAF" w:rsidP="00A50D23">
            <w:pPr>
              <w:pStyle w:val="ac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BC7CAF" w:rsidRDefault="00BC7CAF" w:rsidP="00A01D1D">
            <w:pPr>
              <w:pStyle w:val="ac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0447D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Благоустройство 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мест </w:t>
            </w:r>
            <w:r w:rsidRPr="000447D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захоронений ветеранов ВОВ г. Ханты-Мансийска</w:t>
            </w:r>
          </w:p>
        </w:tc>
        <w:tc>
          <w:tcPr>
            <w:tcW w:w="3664" w:type="dxa"/>
            <w:shd w:val="clear" w:color="auto" w:fill="auto"/>
          </w:tcPr>
          <w:p w:rsidR="00BC7CAF" w:rsidRDefault="00BC7CAF" w:rsidP="00BD1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09E">
              <w:rPr>
                <w:rFonts w:ascii="Times New Roman" w:eastAsia="Calibri" w:hAnsi="Times New Roman" w:cs="Times New Roman"/>
                <w:sz w:val="24"/>
                <w:szCs w:val="24"/>
              </w:rPr>
              <w:t>Студе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нты приняли участие в субботниках</w:t>
            </w:r>
            <w:r w:rsidRPr="003460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благоустройству мест захоронения участников Великой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Отечественной войны, посвящённых</w:t>
            </w:r>
            <w:r w:rsidRPr="003460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80-летию Победы, на южном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северном кладбищах</w:t>
            </w:r>
            <w:r w:rsidRPr="003460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вместе с городским советом ветеранов и группой инициативных и неравнодушных жителей г. Ханты-Мансийска</w:t>
            </w:r>
          </w:p>
        </w:tc>
        <w:tc>
          <w:tcPr>
            <w:tcW w:w="3690" w:type="dxa"/>
            <w:shd w:val="clear" w:color="auto" w:fill="auto"/>
          </w:tcPr>
          <w:p w:rsidR="00BC7CAF" w:rsidRPr="00A01D1D" w:rsidRDefault="003850AF" w:rsidP="00A01D1D">
            <w:pPr>
              <w:pStyle w:val="ac"/>
              <w:rPr>
                <w:rFonts w:ascii="Times New Roman" w:hAnsi="Times New Roman" w:cs="Times New Roman"/>
              </w:rPr>
            </w:pPr>
            <w:hyperlink r:id="rId61" w:history="1">
              <w:r w:rsidR="00BC7CAF" w:rsidRPr="00A01D1D">
                <w:rPr>
                  <w:rStyle w:val="ad"/>
                  <w:rFonts w:ascii="Times New Roman" w:hAnsi="Times New Roman" w:cs="Times New Roman"/>
                </w:rPr>
                <w:t>https://vk.com/wall-122421776?q=%23БудьВкурсе&amp;w=wall-122421776_8594</w:t>
              </w:r>
            </w:hyperlink>
          </w:p>
          <w:p w:rsidR="00BC7CAF" w:rsidRPr="00A01D1D" w:rsidRDefault="00BC7CAF" w:rsidP="00A01D1D">
            <w:pPr>
              <w:pStyle w:val="ac"/>
              <w:rPr>
                <w:rFonts w:ascii="Times New Roman" w:hAnsi="Times New Roman" w:cs="Times New Roman"/>
              </w:rPr>
            </w:pPr>
          </w:p>
          <w:p w:rsidR="00BC7CAF" w:rsidRDefault="003850AF" w:rsidP="00A01D1D">
            <w:pPr>
              <w:pStyle w:val="ac"/>
            </w:pPr>
            <w:hyperlink r:id="rId62" w:history="1">
              <w:r w:rsidR="00BC7CAF" w:rsidRPr="00A01D1D">
                <w:rPr>
                  <w:rStyle w:val="ad"/>
                  <w:rFonts w:ascii="Times New Roman" w:hAnsi="Times New Roman" w:cs="Times New Roman"/>
                </w:rPr>
                <w:t>https://vk.com/wall-122421776?q=%23БудьВкурсе&amp;w=wall-122421776_8659</w:t>
              </w:r>
            </w:hyperlink>
            <w:r w:rsidR="00BC7CAF" w:rsidRPr="00A01D1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C7CAF" w:rsidRPr="001775A6" w:rsidTr="00BC7CAF">
        <w:trPr>
          <w:trHeight w:val="198"/>
        </w:trPr>
        <w:tc>
          <w:tcPr>
            <w:tcW w:w="1882" w:type="dxa"/>
            <w:vMerge w:val="restart"/>
            <w:shd w:val="clear" w:color="auto" w:fill="auto"/>
          </w:tcPr>
          <w:p w:rsidR="00BC7CAF" w:rsidRDefault="00BC7CAF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45" w:type="dxa"/>
            <w:shd w:val="clear" w:color="auto" w:fill="auto"/>
          </w:tcPr>
          <w:p w:rsidR="00BC7CAF" w:rsidRDefault="00BC7CAF" w:rsidP="00A50D23">
            <w:pPr>
              <w:pStyle w:val="ac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BC7CAF" w:rsidRPr="000447D4" w:rsidRDefault="00BC7CAF" w:rsidP="00A01D1D">
            <w:pPr>
              <w:pStyle w:val="ac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C7CA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Инклюзивный детский фестиваль «Футбол — школа жизни»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</w:tc>
        <w:tc>
          <w:tcPr>
            <w:tcW w:w="3664" w:type="dxa"/>
            <w:shd w:val="clear" w:color="auto" w:fill="auto"/>
          </w:tcPr>
          <w:p w:rsidR="00BC7CAF" w:rsidRPr="0034609E" w:rsidRDefault="00BC7CAF" w:rsidP="00BD131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оказывали содействие в организации мероприятия. </w:t>
            </w:r>
          </w:p>
        </w:tc>
        <w:tc>
          <w:tcPr>
            <w:tcW w:w="3690" w:type="dxa"/>
            <w:shd w:val="clear" w:color="auto" w:fill="auto"/>
          </w:tcPr>
          <w:p w:rsidR="00BC7CAF" w:rsidRDefault="00BC7CAF" w:rsidP="00A01D1D">
            <w:pPr>
              <w:pStyle w:val="ac"/>
            </w:pPr>
          </w:p>
        </w:tc>
      </w:tr>
      <w:tr w:rsidR="00BC7CAF" w:rsidRPr="001775A6" w:rsidTr="00825D33">
        <w:trPr>
          <w:trHeight w:val="197"/>
        </w:trPr>
        <w:tc>
          <w:tcPr>
            <w:tcW w:w="1882" w:type="dxa"/>
            <w:vMerge/>
            <w:shd w:val="clear" w:color="auto" w:fill="auto"/>
          </w:tcPr>
          <w:p w:rsidR="00BC7CAF" w:rsidRDefault="00BC7CAF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BC7CAF" w:rsidRDefault="00BC7CAF" w:rsidP="00A50D23">
            <w:pPr>
              <w:pStyle w:val="ac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BC7CAF" w:rsidRPr="000447D4" w:rsidRDefault="00BC7CAF" w:rsidP="00A01D1D">
            <w:pPr>
              <w:pStyle w:val="ac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C7CA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Обучение волонтеров объединение «Art-project»</w:t>
            </w:r>
          </w:p>
        </w:tc>
        <w:tc>
          <w:tcPr>
            <w:tcW w:w="3664" w:type="dxa"/>
            <w:shd w:val="clear" w:color="auto" w:fill="auto"/>
          </w:tcPr>
          <w:p w:rsidR="00BC7CAF" w:rsidRPr="0034609E" w:rsidRDefault="00BC7CAF" w:rsidP="00BD131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Студенты приняли участие в обучении волонтёров.</w:t>
            </w:r>
          </w:p>
        </w:tc>
        <w:tc>
          <w:tcPr>
            <w:tcW w:w="3690" w:type="dxa"/>
            <w:shd w:val="clear" w:color="auto" w:fill="auto"/>
          </w:tcPr>
          <w:p w:rsidR="00BC7CAF" w:rsidRDefault="00BC7CAF" w:rsidP="00A01D1D">
            <w:pPr>
              <w:pStyle w:val="ac"/>
            </w:pPr>
          </w:p>
        </w:tc>
      </w:tr>
      <w:tr w:rsidR="00BC7CAF" w:rsidRPr="001775A6" w:rsidTr="00825D33">
        <w:trPr>
          <w:trHeight w:val="197"/>
        </w:trPr>
        <w:tc>
          <w:tcPr>
            <w:tcW w:w="1882" w:type="dxa"/>
            <w:vMerge/>
            <w:shd w:val="clear" w:color="auto" w:fill="auto"/>
          </w:tcPr>
          <w:p w:rsidR="00BC7CAF" w:rsidRDefault="00BC7CAF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BC7CAF" w:rsidRDefault="00BC7CAF" w:rsidP="00A50D23">
            <w:pPr>
              <w:pStyle w:val="ac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150</w:t>
            </w:r>
          </w:p>
        </w:tc>
        <w:tc>
          <w:tcPr>
            <w:tcW w:w="3402" w:type="dxa"/>
            <w:shd w:val="clear" w:color="auto" w:fill="auto"/>
          </w:tcPr>
          <w:p w:rsidR="00BC7CAF" w:rsidRPr="000447D4" w:rsidRDefault="00BC7CAF" w:rsidP="00A01D1D">
            <w:pPr>
              <w:pStyle w:val="ac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C7CA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Акция по сбору макулатуры «БумБатл»</w:t>
            </w:r>
          </w:p>
        </w:tc>
        <w:tc>
          <w:tcPr>
            <w:tcW w:w="3664" w:type="dxa"/>
            <w:shd w:val="clear" w:color="auto" w:fill="auto"/>
          </w:tcPr>
          <w:p w:rsidR="00BC7CAF" w:rsidRPr="00BC7CAF" w:rsidRDefault="00BC7CAF" w:rsidP="00BD131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Студенты приняли участие в ежегодной акции</w:t>
            </w:r>
            <w:r w:rsidRPr="00BC7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движения «Экосистема» по сбору макулатуры в поддержку Нацпроекта «Экология»</w:t>
            </w:r>
          </w:p>
        </w:tc>
        <w:tc>
          <w:tcPr>
            <w:tcW w:w="3690" w:type="dxa"/>
            <w:shd w:val="clear" w:color="auto" w:fill="auto"/>
          </w:tcPr>
          <w:p w:rsidR="00BC7CAF" w:rsidRPr="00BC7CAF" w:rsidRDefault="003850AF" w:rsidP="00A01D1D">
            <w:pPr>
              <w:pStyle w:val="ac"/>
              <w:rPr>
                <w:rFonts w:ascii="Times New Roman" w:hAnsi="Times New Roman" w:cs="Times New Roman"/>
              </w:rPr>
            </w:pPr>
            <w:hyperlink r:id="rId63" w:history="1">
              <w:r w:rsidR="00BC7CAF" w:rsidRPr="00BC7CAF">
                <w:rPr>
                  <w:rStyle w:val="ad"/>
                  <w:rFonts w:ascii="Times New Roman" w:hAnsi="Times New Roman" w:cs="Times New Roman"/>
                </w:rPr>
                <w:t>https://vk.com/hmtpk?w=wall-122421776_8729</w:t>
              </w:r>
            </w:hyperlink>
          </w:p>
          <w:p w:rsidR="00BC7CAF" w:rsidRPr="00BC7CAF" w:rsidRDefault="00BC7CAF" w:rsidP="00A01D1D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C7CAF" w:rsidRPr="001775A6" w:rsidTr="00825D33">
        <w:trPr>
          <w:trHeight w:val="197"/>
        </w:trPr>
        <w:tc>
          <w:tcPr>
            <w:tcW w:w="1882" w:type="dxa"/>
            <w:vMerge/>
            <w:shd w:val="clear" w:color="auto" w:fill="auto"/>
          </w:tcPr>
          <w:p w:rsidR="00BC7CAF" w:rsidRDefault="00BC7CAF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BC7CAF" w:rsidRDefault="00BC7CAF" w:rsidP="00A50D23">
            <w:pPr>
              <w:pStyle w:val="ac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40</w:t>
            </w:r>
          </w:p>
        </w:tc>
        <w:tc>
          <w:tcPr>
            <w:tcW w:w="3402" w:type="dxa"/>
            <w:shd w:val="clear" w:color="auto" w:fill="auto"/>
          </w:tcPr>
          <w:p w:rsidR="00BC7CAF" w:rsidRPr="000447D4" w:rsidRDefault="00BC7CAF" w:rsidP="00A01D1D">
            <w:pPr>
              <w:pStyle w:val="ac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C7CA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Всероссийская акция «НеСловомАделом»</w:t>
            </w:r>
          </w:p>
        </w:tc>
        <w:tc>
          <w:tcPr>
            <w:tcW w:w="3664" w:type="dxa"/>
            <w:shd w:val="clear" w:color="auto" w:fill="auto"/>
          </w:tcPr>
          <w:p w:rsidR="00BC7CAF" w:rsidRPr="00BC7CAF" w:rsidRDefault="00BC7CAF" w:rsidP="00BC7CAF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C7CAF">
              <w:rPr>
                <w:rFonts w:ascii="Times New Roman" w:eastAsia="Calibri" w:hAnsi="Times New Roman" w:cs="Times New Roman"/>
                <w:sz w:val="24"/>
                <w:szCs w:val="24"/>
              </w:rPr>
              <w:t>туденты, являющиеся волонтерами студенческого объединения «Югорский экологический легион», активно уч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аствуют во Всероссийской акции, </w:t>
            </w:r>
            <w:r w:rsidRPr="00BC7CAF">
              <w:rPr>
                <w:rFonts w:ascii="Times New Roman" w:eastAsia="Calibri" w:hAnsi="Times New Roman" w:cs="Times New Roman"/>
                <w:sz w:val="24"/>
                <w:szCs w:val="24"/>
              </w:rPr>
              <w:t>приуроченной ко Дню рождения Президента РФ.</w:t>
            </w:r>
          </w:p>
        </w:tc>
        <w:tc>
          <w:tcPr>
            <w:tcW w:w="3690" w:type="dxa"/>
            <w:shd w:val="clear" w:color="auto" w:fill="auto"/>
          </w:tcPr>
          <w:p w:rsidR="00BC7CAF" w:rsidRPr="00BC7CAF" w:rsidRDefault="003850AF" w:rsidP="00BC7CAF">
            <w:pPr>
              <w:rPr>
                <w:rFonts w:ascii="Times New Roman" w:hAnsi="Times New Roman" w:cs="Times New Roman"/>
              </w:rPr>
            </w:pPr>
            <w:hyperlink r:id="rId64" w:history="1">
              <w:r w:rsidR="00BC7CAF" w:rsidRPr="00BC7CAF">
                <w:rPr>
                  <w:rStyle w:val="ad"/>
                  <w:rFonts w:ascii="Times New Roman" w:hAnsi="Times New Roman" w:cs="Times New Roman"/>
                </w:rPr>
                <w:t>https://vk.com/hmtpk?w=wall-122421776_9039</w:t>
              </w:r>
            </w:hyperlink>
          </w:p>
          <w:p w:rsidR="00BC7CAF" w:rsidRPr="00BC7CAF" w:rsidRDefault="00BC7CAF" w:rsidP="00BC7C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C7CAF" w:rsidRPr="001775A6" w:rsidTr="00825D33">
        <w:trPr>
          <w:trHeight w:val="197"/>
        </w:trPr>
        <w:tc>
          <w:tcPr>
            <w:tcW w:w="1882" w:type="dxa"/>
            <w:vMerge/>
            <w:shd w:val="clear" w:color="auto" w:fill="auto"/>
          </w:tcPr>
          <w:p w:rsidR="00BC7CAF" w:rsidRDefault="00BC7CAF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BC7CAF" w:rsidRDefault="00BC7CAF" w:rsidP="00A50D23">
            <w:pPr>
              <w:pStyle w:val="ac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60</w:t>
            </w:r>
          </w:p>
        </w:tc>
        <w:tc>
          <w:tcPr>
            <w:tcW w:w="3402" w:type="dxa"/>
            <w:shd w:val="clear" w:color="auto" w:fill="auto"/>
          </w:tcPr>
          <w:p w:rsidR="00BC7CAF" w:rsidRPr="000447D4" w:rsidRDefault="00BC7CAF" w:rsidP="00A01D1D">
            <w:pPr>
              <w:pStyle w:val="ac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C7CA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Региональный проект «Студенческие смены в Югре»</w:t>
            </w:r>
          </w:p>
        </w:tc>
        <w:tc>
          <w:tcPr>
            <w:tcW w:w="3664" w:type="dxa"/>
            <w:shd w:val="clear" w:color="auto" w:fill="auto"/>
          </w:tcPr>
          <w:p w:rsidR="00BC7CAF" w:rsidRPr="0034609E" w:rsidRDefault="00BC7CAF" w:rsidP="00BD131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Студенты принимали участие в организации мероприятия. Оказывали волонтерскую поддержку.</w:t>
            </w:r>
          </w:p>
        </w:tc>
        <w:tc>
          <w:tcPr>
            <w:tcW w:w="3690" w:type="dxa"/>
            <w:shd w:val="clear" w:color="auto" w:fill="auto"/>
          </w:tcPr>
          <w:p w:rsidR="00BC7CAF" w:rsidRPr="00BC7CAF" w:rsidRDefault="003850AF" w:rsidP="00BC7CAF">
            <w:pPr>
              <w:rPr>
                <w:rFonts w:ascii="Times New Roman" w:hAnsi="Times New Roman" w:cs="Times New Roman"/>
              </w:rPr>
            </w:pPr>
            <w:hyperlink r:id="rId65" w:history="1">
              <w:r w:rsidR="00BC7CAF" w:rsidRPr="00BC7CAF">
                <w:rPr>
                  <w:rStyle w:val="ad"/>
                  <w:rFonts w:ascii="Times New Roman" w:hAnsi="Times New Roman" w:cs="Times New Roman"/>
                </w:rPr>
                <w:t>https://vk.com/hmtpk?w=wall-122421776_9243</w:t>
              </w:r>
            </w:hyperlink>
          </w:p>
        </w:tc>
      </w:tr>
      <w:tr w:rsidR="00BC7CAF" w:rsidRPr="001775A6" w:rsidTr="00825D33">
        <w:trPr>
          <w:trHeight w:val="197"/>
        </w:trPr>
        <w:tc>
          <w:tcPr>
            <w:tcW w:w="1882" w:type="dxa"/>
            <w:vMerge/>
            <w:shd w:val="clear" w:color="auto" w:fill="auto"/>
          </w:tcPr>
          <w:p w:rsidR="00BC7CAF" w:rsidRDefault="00BC7CAF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BC7CAF" w:rsidRDefault="00BC7CAF" w:rsidP="00A50D23">
            <w:pPr>
              <w:pStyle w:val="ac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300</w:t>
            </w:r>
          </w:p>
        </w:tc>
        <w:tc>
          <w:tcPr>
            <w:tcW w:w="3402" w:type="dxa"/>
            <w:shd w:val="clear" w:color="auto" w:fill="auto"/>
          </w:tcPr>
          <w:p w:rsidR="00BC7CAF" w:rsidRPr="000447D4" w:rsidRDefault="00BC7CAF" w:rsidP="00A01D1D">
            <w:pPr>
              <w:pStyle w:val="ac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C7CA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Акция #Мывместе в рамках «Недели добра» в Югре</w:t>
            </w:r>
          </w:p>
        </w:tc>
        <w:tc>
          <w:tcPr>
            <w:tcW w:w="3664" w:type="dxa"/>
            <w:shd w:val="clear" w:color="auto" w:fill="auto"/>
          </w:tcPr>
          <w:p w:rsidR="00BC7CAF" w:rsidRPr="0034609E" w:rsidRDefault="00BC7CAF" w:rsidP="00BC7CAF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C7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туденты нашего колледжа приняли активное участие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акции, </w:t>
            </w:r>
            <w:r w:rsidRPr="00BC7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собрав гуманитарную помощь для участников СВО. </w:t>
            </w:r>
          </w:p>
        </w:tc>
        <w:tc>
          <w:tcPr>
            <w:tcW w:w="3690" w:type="dxa"/>
            <w:shd w:val="clear" w:color="auto" w:fill="auto"/>
          </w:tcPr>
          <w:p w:rsidR="00BC7CAF" w:rsidRDefault="003850AF" w:rsidP="00A01D1D">
            <w:pPr>
              <w:pStyle w:val="ac"/>
            </w:pPr>
            <w:hyperlink r:id="rId66" w:history="1">
              <w:r w:rsidR="00BC7CAF" w:rsidRPr="00B50423">
                <w:rPr>
                  <w:rStyle w:val="ad"/>
                </w:rPr>
                <w:t>https://vk.com/hmtpk?w=wall-122421776_9285</w:t>
              </w:r>
            </w:hyperlink>
          </w:p>
        </w:tc>
      </w:tr>
      <w:tr w:rsidR="00BC7CAF" w:rsidRPr="001775A6" w:rsidTr="00825D33">
        <w:trPr>
          <w:trHeight w:val="197"/>
        </w:trPr>
        <w:tc>
          <w:tcPr>
            <w:tcW w:w="1882" w:type="dxa"/>
            <w:vMerge/>
            <w:shd w:val="clear" w:color="auto" w:fill="auto"/>
          </w:tcPr>
          <w:p w:rsidR="00BC7CAF" w:rsidRDefault="00BC7CAF" w:rsidP="00BC51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BC7CAF" w:rsidRDefault="00BC7CAF" w:rsidP="00A50D23">
            <w:pPr>
              <w:pStyle w:val="ac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402" w:type="dxa"/>
            <w:shd w:val="clear" w:color="auto" w:fill="auto"/>
          </w:tcPr>
          <w:p w:rsidR="00BC7CAF" w:rsidRPr="000447D4" w:rsidRDefault="00BC7CAF" w:rsidP="00A01D1D">
            <w:pPr>
              <w:pStyle w:val="ac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664" w:type="dxa"/>
            <w:shd w:val="clear" w:color="auto" w:fill="auto"/>
          </w:tcPr>
          <w:p w:rsidR="00BC7CAF" w:rsidRPr="0034609E" w:rsidRDefault="00BC7CAF" w:rsidP="00BD131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:rsidR="00BC7CAF" w:rsidRDefault="00BC7CAF" w:rsidP="00A01D1D">
            <w:pPr>
              <w:pStyle w:val="ac"/>
            </w:pPr>
          </w:p>
        </w:tc>
      </w:tr>
    </w:tbl>
    <w:p w:rsidR="001775A6" w:rsidRDefault="001775A6" w:rsidP="001775A6">
      <w:pPr>
        <w:spacing w:after="0" w:line="240" w:lineRule="auto"/>
        <w:ind w:right="-1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1775A6" w:rsidSect="005C6CCC">
      <w:pgSz w:w="16838" w:h="11906" w:orient="landscape"/>
      <w:pgMar w:top="1701" w:right="1559" w:bottom="851" w:left="709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0AF" w:rsidRDefault="003850AF" w:rsidP="00617B40">
      <w:pPr>
        <w:spacing w:after="0" w:line="240" w:lineRule="auto"/>
      </w:pPr>
      <w:r>
        <w:separator/>
      </w:r>
    </w:p>
  </w:endnote>
  <w:endnote w:type="continuationSeparator" w:id="0">
    <w:p w:rsidR="003850AF" w:rsidRDefault="003850AF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0AF" w:rsidRDefault="003850AF" w:rsidP="00617B40">
      <w:pPr>
        <w:spacing w:after="0" w:line="240" w:lineRule="auto"/>
      </w:pPr>
      <w:r>
        <w:separator/>
      </w:r>
    </w:p>
  </w:footnote>
  <w:footnote w:type="continuationSeparator" w:id="0">
    <w:p w:rsidR="003850AF" w:rsidRDefault="003850AF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1ED"/>
    <w:multiLevelType w:val="hybridMultilevel"/>
    <w:tmpl w:val="BED8D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3B34"/>
    <w:rsid w:val="00012153"/>
    <w:rsid w:val="000126ED"/>
    <w:rsid w:val="00023AE8"/>
    <w:rsid w:val="00024BFE"/>
    <w:rsid w:val="00035128"/>
    <w:rsid w:val="00036D00"/>
    <w:rsid w:val="000553F6"/>
    <w:rsid w:val="000557B0"/>
    <w:rsid w:val="00055B5F"/>
    <w:rsid w:val="00064F13"/>
    <w:rsid w:val="0007136F"/>
    <w:rsid w:val="0009485B"/>
    <w:rsid w:val="00094C89"/>
    <w:rsid w:val="000A20DE"/>
    <w:rsid w:val="000B21B3"/>
    <w:rsid w:val="000B30E4"/>
    <w:rsid w:val="000B4C48"/>
    <w:rsid w:val="000B55FE"/>
    <w:rsid w:val="000B66FE"/>
    <w:rsid w:val="000B6BD3"/>
    <w:rsid w:val="000C377F"/>
    <w:rsid w:val="000D7699"/>
    <w:rsid w:val="000E10C9"/>
    <w:rsid w:val="000E2AD9"/>
    <w:rsid w:val="000E2D00"/>
    <w:rsid w:val="000E3926"/>
    <w:rsid w:val="000F0C49"/>
    <w:rsid w:val="000F242D"/>
    <w:rsid w:val="000F26F0"/>
    <w:rsid w:val="001017C8"/>
    <w:rsid w:val="001055DA"/>
    <w:rsid w:val="00113D3B"/>
    <w:rsid w:val="00116161"/>
    <w:rsid w:val="001175F7"/>
    <w:rsid w:val="0014174A"/>
    <w:rsid w:val="00150967"/>
    <w:rsid w:val="001666A7"/>
    <w:rsid w:val="00167936"/>
    <w:rsid w:val="00171BF3"/>
    <w:rsid w:val="001775A6"/>
    <w:rsid w:val="00177B41"/>
    <w:rsid w:val="00182B80"/>
    <w:rsid w:val="001847D2"/>
    <w:rsid w:val="0018600B"/>
    <w:rsid w:val="00186A59"/>
    <w:rsid w:val="00196D5D"/>
    <w:rsid w:val="001A1C91"/>
    <w:rsid w:val="001B0CE9"/>
    <w:rsid w:val="001C2AA2"/>
    <w:rsid w:val="001C5C3F"/>
    <w:rsid w:val="001E0F4A"/>
    <w:rsid w:val="001E4EBF"/>
    <w:rsid w:val="001F1705"/>
    <w:rsid w:val="002000B3"/>
    <w:rsid w:val="00207BA9"/>
    <w:rsid w:val="00210F46"/>
    <w:rsid w:val="00225C7D"/>
    <w:rsid w:val="00227E2B"/>
    <w:rsid w:val="002300FD"/>
    <w:rsid w:val="00233756"/>
    <w:rsid w:val="00234040"/>
    <w:rsid w:val="002529F0"/>
    <w:rsid w:val="00252AB6"/>
    <w:rsid w:val="00261D49"/>
    <w:rsid w:val="00265914"/>
    <w:rsid w:val="00266170"/>
    <w:rsid w:val="00273D91"/>
    <w:rsid w:val="002841E2"/>
    <w:rsid w:val="00284203"/>
    <w:rsid w:val="002A58BF"/>
    <w:rsid w:val="002A75A0"/>
    <w:rsid w:val="002B2F43"/>
    <w:rsid w:val="002D0994"/>
    <w:rsid w:val="002F382F"/>
    <w:rsid w:val="002F7C94"/>
    <w:rsid w:val="00301280"/>
    <w:rsid w:val="00305785"/>
    <w:rsid w:val="00306758"/>
    <w:rsid w:val="003228EF"/>
    <w:rsid w:val="00323BA7"/>
    <w:rsid w:val="00333F4C"/>
    <w:rsid w:val="00343BF0"/>
    <w:rsid w:val="00343FF5"/>
    <w:rsid w:val="003624D8"/>
    <w:rsid w:val="003654FB"/>
    <w:rsid w:val="003667B6"/>
    <w:rsid w:val="003850AF"/>
    <w:rsid w:val="00390603"/>
    <w:rsid w:val="00393DAD"/>
    <w:rsid w:val="00397EFC"/>
    <w:rsid w:val="003A0D62"/>
    <w:rsid w:val="003C18F4"/>
    <w:rsid w:val="003C4F7A"/>
    <w:rsid w:val="003E5CF2"/>
    <w:rsid w:val="003E6724"/>
    <w:rsid w:val="003F2416"/>
    <w:rsid w:val="003F3603"/>
    <w:rsid w:val="003F4902"/>
    <w:rsid w:val="00404BE7"/>
    <w:rsid w:val="00406B8C"/>
    <w:rsid w:val="00417101"/>
    <w:rsid w:val="00422070"/>
    <w:rsid w:val="00431272"/>
    <w:rsid w:val="004333EE"/>
    <w:rsid w:val="0044100C"/>
    <w:rsid w:val="00442C1D"/>
    <w:rsid w:val="0044500A"/>
    <w:rsid w:val="00447A83"/>
    <w:rsid w:val="00454816"/>
    <w:rsid w:val="00463AD7"/>
    <w:rsid w:val="00465FC6"/>
    <w:rsid w:val="0048267F"/>
    <w:rsid w:val="00484092"/>
    <w:rsid w:val="004B28BF"/>
    <w:rsid w:val="004B566E"/>
    <w:rsid w:val="004B66BA"/>
    <w:rsid w:val="004C069C"/>
    <w:rsid w:val="004C7125"/>
    <w:rsid w:val="004E762F"/>
    <w:rsid w:val="004F72DA"/>
    <w:rsid w:val="004F7CDE"/>
    <w:rsid w:val="00514C49"/>
    <w:rsid w:val="00521DB7"/>
    <w:rsid w:val="005220D7"/>
    <w:rsid w:val="005249D2"/>
    <w:rsid w:val="00527915"/>
    <w:rsid w:val="00532CA8"/>
    <w:rsid w:val="005439BD"/>
    <w:rsid w:val="0055690C"/>
    <w:rsid w:val="00557EEF"/>
    <w:rsid w:val="005603F1"/>
    <w:rsid w:val="0056694C"/>
    <w:rsid w:val="00571942"/>
    <w:rsid w:val="00572202"/>
    <w:rsid w:val="005723DE"/>
    <w:rsid w:val="00585808"/>
    <w:rsid w:val="005A66B0"/>
    <w:rsid w:val="005B2935"/>
    <w:rsid w:val="005B3FE3"/>
    <w:rsid w:val="005B7083"/>
    <w:rsid w:val="005C35E9"/>
    <w:rsid w:val="005C55E9"/>
    <w:rsid w:val="005C6CCC"/>
    <w:rsid w:val="005D0D5E"/>
    <w:rsid w:val="005D6DBA"/>
    <w:rsid w:val="005E4AA1"/>
    <w:rsid w:val="005E7729"/>
    <w:rsid w:val="005F0864"/>
    <w:rsid w:val="00613C75"/>
    <w:rsid w:val="0061646E"/>
    <w:rsid w:val="00617B40"/>
    <w:rsid w:val="006208FA"/>
    <w:rsid w:val="0062166C"/>
    <w:rsid w:val="00623C81"/>
    <w:rsid w:val="00624276"/>
    <w:rsid w:val="00626321"/>
    <w:rsid w:val="00636F28"/>
    <w:rsid w:val="00636FBD"/>
    <w:rsid w:val="00642EC9"/>
    <w:rsid w:val="00643D8F"/>
    <w:rsid w:val="00646D85"/>
    <w:rsid w:val="00655734"/>
    <w:rsid w:val="006615CF"/>
    <w:rsid w:val="006722F9"/>
    <w:rsid w:val="006764AA"/>
    <w:rsid w:val="00681141"/>
    <w:rsid w:val="0068650E"/>
    <w:rsid w:val="006866DB"/>
    <w:rsid w:val="00690B2B"/>
    <w:rsid w:val="006974E9"/>
    <w:rsid w:val="006A40DD"/>
    <w:rsid w:val="006A5B30"/>
    <w:rsid w:val="006B1282"/>
    <w:rsid w:val="006C07F1"/>
    <w:rsid w:val="006C37AF"/>
    <w:rsid w:val="006C77B8"/>
    <w:rsid w:val="006D18AE"/>
    <w:rsid w:val="006D495B"/>
    <w:rsid w:val="007133D5"/>
    <w:rsid w:val="0071426F"/>
    <w:rsid w:val="00721DCF"/>
    <w:rsid w:val="007343BF"/>
    <w:rsid w:val="00735D24"/>
    <w:rsid w:val="0074046A"/>
    <w:rsid w:val="007456C8"/>
    <w:rsid w:val="00752F46"/>
    <w:rsid w:val="00763038"/>
    <w:rsid w:val="007675F6"/>
    <w:rsid w:val="0077481C"/>
    <w:rsid w:val="007754A3"/>
    <w:rsid w:val="007A0722"/>
    <w:rsid w:val="007B6F50"/>
    <w:rsid w:val="007C1E45"/>
    <w:rsid w:val="007C5828"/>
    <w:rsid w:val="007C73B6"/>
    <w:rsid w:val="007D3313"/>
    <w:rsid w:val="007D3E07"/>
    <w:rsid w:val="007D5FE8"/>
    <w:rsid w:val="00801346"/>
    <w:rsid w:val="00802494"/>
    <w:rsid w:val="00805A4C"/>
    <w:rsid w:val="00806831"/>
    <w:rsid w:val="00813290"/>
    <w:rsid w:val="00822F9D"/>
    <w:rsid w:val="00825D33"/>
    <w:rsid w:val="00827E0A"/>
    <w:rsid w:val="008312B2"/>
    <w:rsid w:val="0083308E"/>
    <w:rsid w:val="008447CE"/>
    <w:rsid w:val="008459BB"/>
    <w:rsid w:val="00866C61"/>
    <w:rsid w:val="008757A2"/>
    <w:rsid w:val="00882258"/>
    <w:rsid w:val="00886731"/>
    <w:rsid w:val="00887852"/>
    <w:rsid w:val="0089042C"/>
    <w:rsid w:val="00892422"/>
    <w:rsid w:val="00894326"/>
    <w:rsid w:val="00897CB6"/>
    <w:rsid w:val="008B5400"/>
    <w:rsid w:val="008C2ACB"/>
    <w:rsid w:val="008D3E11"/>
    <w:rsid w:val="008D6252"/>
    <w:rsid w:val="008D74DD"/>
    <w:rsid w:val="008E4601"/>
    <w:rsid w:val="008E54A4"/>
    <w:rsid w:val="008F278D"/>
    <w:rsid w:val="008F52C3"/>
    <w:rsid w:val="00903CF1"/>
    <w:rsid w:val="00927695"/>
    <w:rsid w:val="00931812"/>
    <w:rsid w:val="009326BD"/>
    <w:rsid w:val="00933810"/>
    <w:rsid w:val="00933F0B"/>
    <w:rsid w:val="00935898"/>
    <w:rsid w:val="0096338B"/>
    <w:rsid w:val="0097589C"/>
    <w:rsid w:val="009917B5"/>
    <w:rsid w:val="009A231B"/>
    <w:rsid w:val="009B355C"/>
    <w:rsid w:val="009C0855"/>
    <w:rsid w:val="009C1751"/>
    <w:rsid w:val="009F1656"/>
    <w:rsid w:val="009F2CD5"/>
    <w:rsid w:val="009F56EE"/>
    <w:rsid w:val="009F6EC2"/>
    <w:rsid w:val="00A00446"/>
    <w:rsid w:val="00A01D1D"/>
    <w:rsid w:val="00A1087B"/>
    <w:rsid w:val="00A14960"/>
    <w:rsid w:val="00A16C37"/>
    <w:rsid w:val="00A21981"/>
    <w:rsid w:val="00A33D50"/>
    <w:rsid w:val="00A33D81"/>
    <w:rsid w:val="00A40B83"/>
    <w:rsid w:val="00A41809"/>
    <w:rsid w:val="00A44219"/>
    <w:rsid w:val="00A50D23"/>
    <w:rsid w:val="00A6074F"/>
    <w:rsid w:val="00A72A8C"/>
    <w:rsid w:val="00A77994"/>
    <w:rsid w:val="00A93C85"/>
    <w:rsid w:val="00AC16A7"/>
    <w:rsid w:val="00AC194A"/>
    <w:rsid w:val="00AC3521"/>
    <w:rsid w:val="00AC67D9"/>
    <w:rsid w:val="00AD3D6B"/>
    <w:rsid w:val="00AD697A"/>
    <w:rsid w:val="00AE1428"/>
    <w:rsid w:val="00AF22BE"/>
    <w:rsid w:val="00AF6396"/>
    <w:rsid w:val="00B17E67"/>
    <w:rsid w:val="00B2079F"/>
    <w:rsid w:val="00B2089C"/>
    <w:rsid w:val="00B2259C"/>
    <w:rsid w:val="00B230DD"/>
    <w:rsid w:val="00B45F61"/>
    <w:rsid w:val="00B46F29"/>
    <w:rsid w:val="00B53A62"/>
    <w:rsid w:val="00B557E6"/>
    <w:rsid w:val="00B626AF"/>
    <w:rsid w:val="00B726D8"/>
    <w:rsid w:val="00B76CD1"/>
    <w:rsid w:val="00B81A2D"/>
    <w:rsid w:val="00BA5C28"/>
    <w:rsid w:val="00BB611F"/>
    <w:rsid w:val="00BB6639"/>
    <w:rsid w:val="00BC513D"/>
    <w:rsid w:val="00BC7CAF"/>
    <w:rsid w:val="00BD131A"/>
    <w:rsid w:val="00BD39AA"/>
    <w:rsid w:val="00BE2AF4"/>
    <w:rsid w:val="00BE4D37"/>
    <w:rsid w:val="00BF0A8F"/>
    <w:rsid w:val="00BF262A"/>
    <w:rsid w:val="00BF47CB"/>
    <w:rsid w:val="00C002B4"/>
    <w:rsid w:val="00C05087"/>
    <w:rsid w:val="00C114EF"/>
    <w:rsid w:val="00C16253"/>
    <w:rsid w:val="00C21D1F"/>
    <w:rsid w:val="00C239F1"/>
    <w:rsid w:val="00C36F0C"/>
    <w:rsid w:val="00C36F5A"/>
    <w:rsid w:val="00C42B4F"/>
    <w:rsid w:val="00C45070"/>
    <w:rsid w:val="00C51F70"/>
    <w:rsid w:val="00C7412C"/>
    <w:rsid w:val="00C76BD8"/>
    <w:rsid w:val="00C8389C"/>
    <w:rsid w:val="00CA6400"/>
    <w:rsid w:val="00CA7141"/>
    <w:rsid w:val="00CB7F6E"/>
    <w:rsid w:val="00CC3504"/>
    <w:rsid w:val="00CC7C2A"/>
    <w:rsid w:val="00CD3698"/>
    <w:rsid w:val="00CD46AA"/>
    <w:rsid w:val="00CD76D1"/>
    <w:rsid w:val="00CE55FC"/>
    <w:rsid w:val="00CF3794"/>
    <w:rsid w:val="00CF44D0"/>
    <w:rsid w:val="00CF744D"/>
    <w:rsid w:val="00CF7812"/>
    <w:rsid w:val="00D000E1"/>
    <w:rsid w:val="00D007DF"/>
    <w:rsid w:val="00D155CC"/>
    <w:rsid w:val="00D20948"/>
    <w:rsid w:val="00D213D8"/>
    <w:rsid w:val="00D24637"/>
    <w:rsid w:val="00D26095"/>
    <w:rsid w:val="00D27F5A"/>
    <w:rsid w:val="00D439A7"/>
    <w:rsid w:val="00D4701F"/>
    <w:rsid w:val="00D53054"/>
    <w:rsid w:val="00D64FB3"/>
    <w:rsid w:val="00D8061E"/>
    <w:rsid w:val="00DB032D"/>
    <w:rsid w:val="00DC2E97"/>
    <w:rsid w:val="00DC6D73"/>
    <w:rsid w:val="00DE12FA"/>
    <w:rsid w:val="00DE5675"/>
    <w:rsid w:val="00E020E1"/>
    <w:rsid w:val="00E024DC"/>
    <w:rsid w:val="00E034F3"/>
    <w:rsid w:val="00E05238"/>
    <w:rsid w:val="00E05262"/>
    <w:rsid w:val="00E23D95"/>
    <w:rsid w:val="00E26486"/>
    <w:rsid w:val="00E31FEF"/>
    <w:rsid w:val="00E35112"/>
    <w:rsid w:val="00E516F7"/>
    <w:rsid w:val="00E624C3"/>
    <w:rsid w:val="00E6396E"/>
    <w:rsid w:val="00E65476"/>
    <w:rsid w:val="00E73246"/>
    <w:rsid w:val="00E74AB1"/>
    <w:rsid w:val="00E84891"/>
    <w:rsid w:val="00E94DE6"/>
    <w:rsid w:val="00EB400A"/>
    <w:rsid w:val="00EC0AEF"/>
    <w:rsid w:val="00ED01A2"/>
    <w:rsid w:val="00ED1002"/>
    <w:rsid w:val="00ED123C"/>
    <w:rsid w:val="00ED3939"/>
    <w:rsid w:val="00EF0CCA"/>
    <w:rsid w:val="00EF214F"/>
    <w:rsid w:val="00EF781B"/>
    <w:rsid w:val="00F0105E"/>
    <w:rsid w:val="00F114E8"/>
    <w:rsid w:val="00F155DA"/>
    <w:rsid w:val="00F16205"/>
    <w:rsid w:val="00F25068"/>
    <w:rsid w:val="00F262C9"/>
    <w:rsid w:val="00F449DF"/>
    <w:rsid w:val="00F54901"/>
    <w:rsid w:val="00F55E37"/>
    <w:rsid w:val="00F614C6"/>
    <w:rsid w:val="00F65E37"/>
    <w:rsid w:val="00F70A32"/>
    <w:rsid w:val="00F765C7"/>
    <w:rsid w:val="00F81A19"/>
    <w:rsid w:val="00F95ABC"/>
    <w:rsid w:val="00FA4CF5"/>
    <w:rsid w:val="00FB0604"/>
    <w:rsid w:val="00FB1108"/>
    <w:rsid w:val="00FC3FBE"/>
    <w:rsid w:val="00FD24EC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0B55FE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EF781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F781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F781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F781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F781B"/>
    <w:rPr>
      <w:b/>
      <w:bCs/>
      <w:sz w:val="20"/>
      <w:szCs w:val="20"/>
    </w:rPr>
  </w:style>
  <w:style w:type="paragraph" w:customStyle="1" w:styleId="ConsPlusNonformat">
    <w:name w:val="ConsPlusNonformat"/>
    <w:uiPriority w:val="99"/>
    <w:rsid w:val="00196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">
    <w:name w:val="Body text_"/>
    <w:link w:val="Bodytext1"/>
    <w:uiPriority w:val="99"/>
    <w:locked/>
    <w:rsid w:val="00572202"/>
    <w:rPr>
      <w:rFonts w:ascii="Sylfaen" w:hAnsi="Sylfaen"/>
      <w:spacing w:val="10"/>
      <w:sz w:val="24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572202"/>
    <w:pPr>
      <w:shd w:val="clear" w:color="auto" w:fill="FFFFFF"/>
      <w:spacing w:before="720" w:after="0" w:line="322" w:lineRule="exact"/>
    </w:pPr>
    <w:rPr>
      <w:rFonts w:ascii="Sylfaen" w:hAnsi="Sylfaen"/>
      <w:spacing w:val="10"/>
      <w:sz w:val="24"/>
    </w:rPr>
  </w:style>
  <w:style w:type="table" w:customStyle="1" w:styleId="1">
    <w:name w:val="Сетка таблицы1"/>
    <w:basedOn w:val="a1"/>
    <w:next w:val="a5"/>
    <w:uiPriority w:val="59"/>
    <w:rsid w:val="000557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uiPriority w:val="59"/>
    <w:rsid w:val="004E76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Title"/>
    <w:basedOn w:val="a"/>
    <w:link w:val="af4"/>
    <w:qFormat/>
    <w:rsid w:val="004E76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4">
    <w:name w:val="Заголовок Знак"/>
    <w:basedOn w:val="a0"/>
    <w:link w:val="af3"/>
    <w:rsid w:val="004E76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List Paragraph"/>
    <w:basedOn w:val="a"/>
    <w:uiPriority w:val="34"/>
    <w:qFormat/>
    <w:rsid w:val="004E762F"/>
    <w:pPr>
      <w:ind w:left="720"/>
      <w:contextualSpacing/>
    </w:pPr>
  </w:style>
  <w:style w:type="table" w:customStyle="1" w:styleId="3">
    <w:name w:val="Сетка таблицы3"/>
    <w:basedOn w:val="a1"/>
    <w:next w:val="a5"/>
    <w:uiPriority w:val="59"/>
    <w:rsid w:val="00463A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5"/>
    <w:uiPriority w:val="59"/>
    <w:rsid w:val="00463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59"/>
    <w:rsid w:val="009326B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5"/>
    <w:uiPriority w:val="59"/>
    <w:rsid w:val="00933F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">
    <w:name w:val="Сетка таблицы111"/>
    <w:basedOn w:val="a1"/>
    <w:uiPriority w:val="59"/>
    <w:rsid w:val="00933F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933F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84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140736271_9813" TargetMode="External"/><Relationship Id="rId18" Type="http://schemas.openxmlformats.org/officeDocument/2006/relationships/hyperlink" Target="https://vk.com/hmtpk?w=wall-122421776_7001" TargetMode="External"/><Relationship Id="rId26" Type="http://schemas.openxmlformats.org/officeDocument/2006/relationships/hyperlink" Target="https://vk.com/wall-122421776_7276" TargetMode="External"/><Relationship Id="rId39" Type="http://schemas.openxmlformats.org/officeDocument/2006/relationships/hyperlink" Target="https://vk.com/hmtpk?w=wall-122421776_7703" TargetMode="External"/><Relationship Id="rId21" Type="http://schemas.openxmlformats.org/officeDocument/2006/relationships/hyperlink" Target="https://vk.com/wall-122421776_7064" TargetMode="External"/><Relationship Id="rId34" Type="http://schemas.openxmlformats.org/officeDocument/2006/relationships/hyperlink" Target="https://vk.com/hmtpk?w=wall-122421776_7572" TargetMode="External"/><Relationship Id="rId42" Type="http://schemas.openxmlformats.org/officeDocument/2006/relationships/hyperlink" Target="https://vk.com/hmtpk?w=wall-122421776_7733" TargetMode="External"/><Relationship Id="rId47" Type="http://schemas.openxmlformats.org/officeDocument/2006/relationships/hyperlink" Target="https://vk.com/hmtpk?w=wall-122421776_7753" TargetMode="External"/><Relationship Id="rId50" Type="http://schemas.openxmlformats.org/officeDocument/2006/relationships/hyperlink" Target="https://vk.com/hmtpk?w=wall-122421776_7864" TargetMode="External"/><Relationship Id="rId55" Type="http://schemas.openxmlformats.org/officeDocument/2006/relationships/hyperlink" Target="https://vk.com/hmtpk?w=wall-122421776_8042" TargetMode="External"/><Relationship Id="rId63" Type="http://schemas.openxmlformats.org/officeDocument/2006/relationships/hyperlink" Target="https://vk.com/hmtpk?w=wall-122421776_8729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vk.com/hmtpk?w=wall-122421776_6881" TargetMode="External"/><Relationship Id="rId29" Type="http://schemas.openxmlformats.org/officeDocument/2006/relationships/hyperlink" Target="https://vk.com/hmtpk?w=wall-122421776_73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-100567039_41997" TargetMode="External"/><Relationship Id="rId24" Type="http://schemas.openxmlformats.org/officeDocument/2006/relationships/hyperlink" Target="https://vk.com/wall-122421776_7218" TargetMode="External"/><Relationship Id="rId32" Type="http://schemas.openxmlformats.org/officeDocument/2006/relationships/hyperlink" Target="https://vk.com/hmtpk?w=wall-122421776_7549" TargetMode="External"/><Relationship Id="rId37" Type="http://schemas.openxmlformats.org/officeDocument/2006/relationships/hyperlink" Target="https://vk.com/hmtpk?w=wall-122421776_7677" TargetMode="External"/><Relationship Id="rId40" Type="http://schemas.openxmlformats.org/officeDocument/2006/relationships/hyperlink" Target="https://vk.com/hmtpk?w=wall-122421776_7715" TargetMode="External"/><Relationship Id="rId45" Type="http://schemas.openxmlformats.org/officeDocument/2006/relationships/hyperlink" Target="https://vk.com/hmtpk?w=wall-122421776_7750" TargetMode="External"/><Relationship Id="rId53" Type="http://schemas.openxmlformats.org/officeDocument/2006/relationships/hyperlink" Target="https://vk.com/hmtpk?w=wall-122421776_8003" TargetMode="External"/><Relationship Id="rId58" Type="http://schemas.openxmlformats.org/officeDocument/2006/relationships/hyperlink" Target="https://vk.com/hmtpk?w=wall-122421776_8067" TargetMode="External"/><Relationship Id="rId66" Type="http://schemas.openxmlformats.org/officeDocument/2006/relationships/hyperlink" Target="https://vk.com/hmtpk?w=wall-122421776_92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22421776_7013?w=wall-122421776_7013" TargetMode="External"/><Relationship Id="rId23" Type="http://schemas.openxmlformats.org/officeDocument/2006/relationships/hyperlink" Target="https://vk.com/wall-122421776_7224" TargetMode="External"/><Relationship Id="rId28" Type="http://schemas.openxmlformats.org/officeDocument/2006/relationships/hyperlink" Target="https://vk.com/hmtpk?w=wall-122421776_7096" TargetMode="External"/><Relationship Id="rId36" Type="http://schemas.openxmlformats.org/officeDocument/2006/relationships/hyperlink" Target="https://vk.com/hmtpk?w=wall-122421776_7672" TargetMode="External"/><Relationship Id="rId49" Type="http://schemas.openxmlformats.org/officeDocument/2006/relationships/hyperlink" Target="https://vk.com/hmtpk?w=wall-122421776_7847" TargetMode="External"/><Relationship Id="rId57" Type="http://schemas.openxmlformats.org/officeDocument/2006/relationships/hyperlink" Target="https://vk.com/hmtpk?w=wall-122421776_8059" TargetMode="External"/><Relationship Id="rId61" Type="http://schemas.openxmlformats.org/officeDocument/2006/relationships/hyperlink" Target="https://vk.com/wall-122421776?q=%23&#1041;&#1091;&#1076;&#1100;&#1042;&#1082;&#1091;&#1088;&#1089;&#1077;&amp;w=wall-122421776_8594" TargetMode="External"/><Relationship Id="rId10" Type="http://schemas.openxmlformats.org/officeDocument/2006/relationships/hyperlink" Target="https://vk.com/hmtpk?w=wall-122421776_6792" TargetMode="External"/><Relationship Id="rId19" Type="http://schemas.openxmlformats.org/officeDocument/2006/relationships/hyperlink" Target="https://vk.com/wall-122421776_7000?w=wall-122421776_7000" TargetMode="External"/><Relationship Id="rId31" Type="http://schemas.openxmlformats.org/officeDocument/2006/relationships/hyperlink" Target="https://vk.com/hmtpk?w=wall-122421776_7445" TargetMode="External"/><Relationship Id="rId44" Type="http://schemas.openxmlformats.org/officeDocument/2006/relationships/hyperlink" Target="https://vk.com/hmtpk?w=wall-122421776_7747" TargetMode="External"/><Relationship Id="rId52" Type="http://schemas.openxmlformats.org/officeDocument/2006/relationships/hyperlink" Target="https://vk.com/hmtpk?w=wall-122421776_8001" TargetMode="External"/><Relationship Id="rId60" Type="http://schemas.openxmlformats.org/officeDocument/2006/relationships/hyperlink" Target="https://vk.com/hmtpk?w=wall-122421776_8355" TargetMode="External"/><Relationship Id="rId65" Type="http://schemas.openxmlformats.org/officeDocument/2006/relationships/hyperlink" Target="https://vk.com/hmtpk?w=wall-122421776_92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hmtpk?w=wall-122421776_6740" TargetMode="External"/><Relationship Id="rId14" Type="http://schemas.openxmlformats.org/officeDocument/2006/relationships/hyperlink" Target="https://vk.com/public218722676?w=wall-218722676_243" TargetMode="External"/><Relationship Id="rId22" Type="http://schemas.openxmlformats.org/officeDocument/2006/relationships/hyperlink" Target="https://vk.com/wall-122421776_7090" TargetMode="External"/><Relationship Id="rId27" Type="http://schemas.openxmlformats.org/officeDocument/2006/relationships/hyperlink" Target="https://vk.com/hmtpk?w=wall-122421776_7190" TargetMode="External"/><Relationship Id="rId30" Type="http://schemas.openxmlformats.org/officeDocument/2006/relationships/hyperlink" Target="https://vk.com/hmtpk?w=wall-122421776_7302" TargetMode="External"/><Relationship Id="rId35" Type="http://schemas.openxmlformats.org/officeDocument/2006/relationships/hyperlink" Target="https://vk.com/hmtpk?w=wall-122421776_7601" TargetMode="External"/><Relationship Id="rId43" Type="http://schemas.openxmlformats.org/officeDocument/2006/relationships/hyperlink" Target="https://vk.com/hmtpk?w=wall-122421776_7735" TargetMode="External"/><Relationship Id="rId48" Type="http://schemas.openxmlformats.org/officeDocument/2006/relationships/hyperlink" Target="https://vk.com/hmtpk?w=wall-122421776_7754" TargetMode="External"/><Relationship Id="rId56" Type="http://schemas.openxmlformats.org/officeDocument/2006/relationships/hyperlink" Target="https://vk.com/hmtpk?w=wall-122421776_8051" TargetMode="External"/><Relationship Id="rId64" Type="http://schemas.openxmlformats.org/officeDocument/2006/relationships/hyperlink" Target="https://vk.com/hmtpk?w=wall-122421776_9039" TargetMode="External"/><Relationship Id="rId8" Type="http://schemas.openxmlformats.org/officeDocument/2006/relationships/hyperlink" Target="https://vk.com/hmtpk?w=wall-122421776_6729" TargetMode="External"/><Relationship Id="rId51" Type="http://schemas.openxmlformats.org/officeDocument/2006/relationships/hyperlink" Target="https://vk.com/hmtpk?w=wall-122421776_7939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wall-213221448_64" TargetMode="External"/><Relationship Id="rId17" Type="http://schemas.openxmlformats.org/officeDocument/2006/relationships/hyperlink" Target="https://vk.com/hmtpk?w=wall-122421776_7021" TargetMode="External"/><Relationship Id="rId25" Type="http://schemas.openxmlformats.org/officeDocument/2006/relationships/hyperlink" Target="https://vk.com/wall-122421776_7228" TargetMode="External"/><Relationship Id="rId33" Type="http://schemas.openxmlformats.org/officeDocument/2006/relationships/hyperlink" Target="https://vk.com/hmtpk?w=wall-122421776_7638" TargetMode="External"/><Relationship Id="rId38" Type="http://schemas.openxmlformats.org/officeDocument/2006/relationships/hyperlink" Target="https://vk.com/hmtpk?w=wall-122421776_7699" TargetMode="External"/><Relationship Id="rId46" Type="http://schemas.openxmlformats.org/officeDocument/2006/relationships/hyperlink" Target="https://vk.com/hmtpk?w=wall-122421776_7677" TargetMode="External"/><Relationship Id="rId59" Type="http://schemas.openxmlformats.org/officeDocument/2006/relationships/hyperlink" Target="https://vk.com/hmtpk?w=wall-122421776_8115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vk.com/hmtpk?w=wall-122421776_7035" TargetMode="External"/><Relationship Id="rId41" Type="http://schemas.openxmlformats.org/officeDocument/2006/relationships/hyperlink" Target="https://vk.com/hmtpk?w=wall-122421776_7724" TargetMode="External"/><Relationship Id="rId54" Type="http://schemas.openxmlformats.org/officeDocument/2006/relationships/hyperlink" Target="https://vk.com/hmtpk?w=wall-122421776_8004" TargetMode="External"/><Relationship Id="rId62" Type="http://schemas.openxmlformats.org/officeDocument/2006/relationships/hyperlink" Target="https://vk.com/wall-122421776?q=%23&#1041;&#1091;&#1076;&#1100;&#1042;&#1082;&#1091;&#1088;&#1089;&#1077;&amp;w=wall-122421776_86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FFAD9-FD44-470E-B2F6-0359AC349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2539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2024-10-28T12:43:00Z</dcterms:created>
  <dcterms:modified xsi:type="dcterms:W3CDTF">2024-11-09T09:40:00Z</dcterms:modified>
</cp:coreProperties>
</file>