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84" w:rsidRDefault="003E0384" w:rsidP="0036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0384" w:rsidRPr="003E0384" w:rsidRDefault="003E0384" w:rsidP="003E0384">
      <w:pPr>
        <w:spacing w:after="0" w:line="0" w:lineRule="atLeast"/>
        <w:ind w:firstLine="567"/>
        <w:jc w:val="center"/>
        <w:rPr>
          <w:rStyle w:val="FontStyle33"/>
          <w:b/>
          <w:sz w:val="20"/>
          <w:szCs w:val="20"/>
        </w:rPr>
      </w:pPr>
      <w:r w:rsidRPr="003E0384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 Камышловского городского округа «Камышловский краеведческий музей»</w:t>
      </w:r>
      <w:r w:rsidRPr="003E0384">
        <w:rPr>
          <w:rStyle w:val="FontStyle33"/>
          <w:b/>
          <w:sz w:val="20"/>
          <w:szCs w:val="20"/>
        </w:rPr>
        <w:t xml:space="preserve"> </w:t>
      </w:r>
    </w:p>
    <w:p w:rsidR="003E0384" w:rsidRPr="00312897" w:rsidRDefault="003E0384" w:rsidP="003E0384">
      <w:pPr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3E0384" w:rsidRPr="00312897" w:rsidRDefault="003E0384" w:rsidP="003E0384">
      <w:pPr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3E0384" w:rsidRPr="00312897" w:rsidRDefault="003E0384" w:rsidP="003E0384">
      <w:pPr>
        <w:ind w:left="4395"/>
        <w:rPr>
          <w:rFonts w:ascii="Times New Roman" w:hAnsi="Times New Roman" w:cs="Times New Roman"/>
          <w:b/>
          <w:sz w:val="28"/>
          <w:szCs w:val="28"/>
        </w:rPr>
      </w:pPr>
      <w:r w:rsidRPr="0031289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E0384" w:rsidRPr="00312897" w:rsidRDefault="003E0384" w:rsidP="003E0384">
      <w:pPr>
        <w:ind w:left="4395"/>
        <w:rPr>
          <w:rFonts w:ascii="Times New Roman" w:hAnsi="Times New Roman" w:cs="Times New Roman"/>
          <w:b/>
          <w:sz w:val="28"/>
          <w:szCs w:val="28"/>
        </w:rPr>
      </w:pPr>
      <w:r w:rsidRPr="00312897">
        <w:rPr>
          <w:rFonts w:ascii="Times New Roman" w:hAnsi="Times New Roman" w:cs="Times New Roman"/>
          <w:b/>
          <w:sz w:val="28"/>
          <w:szCs w:val="28"/>
        </w:rPr>
        <w:t>Директор____________ Т.В. Шевелёва</w:t>
      </w:r>
    </w:p>
    <w:p w:rsidR="003E0384" w:rsidRPr="00312897" w:rsidRDefault="003E0384" w:rsidP="003E0384">
      <w:pPr>
        <w:pStyle w:val="1"/>
        <w:rPr>
          <w:sz w:val="28"/>
          <w:szCs w:val="28"/>
        </w:rPr>
      </w:pPr>
    </w:p>
    <w:p w:rsidR="003E0384" w:rsidRPr="00312897" w:rsidRDefault="003E0384" w:rsidP="003E0384">
      <w:pPr>
        <w:pStyle w:val="1"/>
        <w:rPr>
          <w:sz w:val="28"/>
          <w:szCs w:val="28"/>
        </w:rPr>
      </w:pPr>
    </w:p>
    <w:p w:rsidR="003E0384" w:rsidRPr="00312897" w:rsidRDefault="003E0384" w:rsidP="003E0384">
      <w:pPr>
        <w:pStyle w:val="1"/>
        <w:rPr>
          <w:sz w:val="28"/>
          <w:szCs w:val="28"/>
        </w:rPr>
      </w:pPr>
    </w:p>
    <w:p w:rsidR="003E0384" w:rsidRPr="00312897" w:rsidRDefault="003E0384" w:rsidP="003E0384">
      <w:pPr>
        <w:pStyle w:val="1"/>
        <w:rPr>
          <w:sz w:val="28"/>
          <w:szCs w:val="28"/>
        </w:rPr>
      </w:pPr>
    </w:p>
    <w:p w:rsidR="003E0384" w:rsidRPr="00312897" w:rsidRDefault="003E0384" w:rsidP="003E0384">
      <w:pPr>
        <w:pStyle w:val="1"/>
        <w:rPr>
          <w:sz w:val="28"/>
          <w:szCs w:val="28"/>
        </w:rPr>
      </w:pPr>
    </w:p>
    <w:p w:rsidR="003E0384" w:rsidRPr="00312897" w:rsidRDefault="003E0384" w:rsidP="003E0384">
      <w:pPr>
        <w:rPr>
          <w:rFonts w:ascii="Times New Roman" w:hAnsi="Times New Roman" w:cs="Times New Roman"/>
          <w:sz w:val="28"/>
          <w:szCs w:val="28"/>
        </w:rPr>
      </w:pPr>
    </w:p>
    <w:p w:rsidR="003E0384" w:rsidRPr="00312897" w:rsidRDefault="003E0384" w:rsidP="003E0384">
      <w:pPr>
        <w:rPr>
          <w:rFonts w:ascii="Times New Roman" w:hAnsi="Times New Roman" w:cs="Times New Roman"/>
          <w:sz w:val="28"/>
          <w:szCs w:val="28"/>
        </w:rPr>
      </w:pPr>
    </w:p>
    <w:p w:rsidR="003E0384" w:rsidRPr="00312897" w:rsidRDefault="003E0384" w:rsidP="003E038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289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58484A">
        <w:rPr>
          <w:rFonts w:ascii="Times New Roman" w:hAnsi="Times New Roman" w:cs="Times New Roman"/>
          <w:b/>
          <w:color w:val="000000"/>
          <w:sz w:val="28"/>
          <w:szCs w:val="28"/>
        </w:rPr>
        <w:t>Непобедимая и Легендарная»</w:t>
      </w:r>
      <w:r w:rsidRPr="00312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E0384" w:rsidRPr="00312897" w:rsidRDefault="003E0384" w:rsidP="0058484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2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сценарий </w:t>
      </w:r>
      <w:r w:rsidR="0058484A">
        <w:rPr>
          <w:rFonts w:ascii="Times New Roman" w:hAnsi="Times New Roman" w:cs="Times New Roman"/>
          <w:b/>
          <w:color w:val="000000"/>
          <w:sz w:val="28"/>
          <w:szCs w:val="28"/>
        </w:rPr>
        <w:t>игровой программы, посвященной Дню Защитника Отечества</w:t>
      </w:r>
    </w:p>
    <w:p w:rsidR="003E0384" w:rsidRPr="00312897" w:rsidRDefault="003E0384" w:rsidP="003E0384">
      <w:pPr>
        <w:pStyle w:val="1"/>
        <w:rPr>
          <w:b/>
          <w:bCs/>
          <w:sz w:val="28"/>
          <w:szCs w:val="28"/>
        </w:rPr>
      </w:pPr>
      <w:r w:rsidRPr="00312897">
        <w:rPr>
          <w:sz w:val="28"/>
          <w:szCs w:val="28"/>
        </w:rPr>
        <w:t xml:space="preserve"> </w:t>
      </w:r>
    </w:p>
    <w:p w:rsidR="003E0384" w:rsidRPr="00312897" w:rsidRDefault="003E0384" w:rsidP="003E03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384" w:rsidRPr="00312897" w:rsidRDefault="003E0384" w:rsidP="003E03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384" w:rsidRPr="00312897" w:rsidRDefault="003E0384" w:rsidP="003E03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384" w:rsidRPr="00312897" w:rsidRDefault="003E0384" w:rsidP="003E03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384" w:rsidRPr="00312897" w:rsidRDefault="003E0384" w:rsidP="003E03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2897">
        <w:rPr>
          <w:rFonts w:ascii="Times New Roman" w:hAnsi="Times New Roman" w:cs="Times New Roman"/>
          <w:b/>
          <w:sz w:val="28"/>
          <w:szCs w:val="28"/>
        </w:rPr>
        <w:t>Составители: Бзердеревская М.Л.</w:t>
      </w:r>
    </w:p>
    <w:p w:rsidR="003E0384" w:rsidRPr="00312897" w:rsidRDefault="003E0384" w:rsidP="003E03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2897">
        <w:rPr>
          <w:rFonts w:ascii="Times New Roman" w:hAnsi="Times New Roman" w:cs="Times New Roman"/>
          <w:b/>
          <w:sz w:val="28"/>
          <w:szCs w:val="28"/>
        </w:rPr>
        <w:t>Методист</w:t>
      </w:r>
    </w:p>
    <w:p w:rsidR="003E0384" w:rsidRPr="00312897" w:rsidRDefault="003E0384" w:rsidP="003E0384">
      <w:pPr>
        <w:rPr>
          <w:rFonts w:ascii="Times New Roman" w:hAnsi="Times New Roman" w:cs="Times New Roman"/>
          <w:b/>
          <w:sz w:val="28"/>
          <w:szCs w:val="28"/>
        </w:rPr>
      </w:pPr>
    </w:p>
    <w:p w:rsidR="003E0384" w:rsidRPr="00312897" w:rsidRDefault="003E0384" w:rsidP="003E0384">
      <w:pPr>
        <w:rPr>
          <w:rFonts w:ascii="Times New Roman" w:hAnsi="Times New Roman" w:cs="Times New Roman"/>
          <w:b/>
          <w:sz w:val="28"/>
          <w:szCs w:val="28"/>
        </w:rPr>
      </w:pPr>
    </w:p>
    <w:p w:rsidR="003E0384" w:rsidRPr="00312897" w:rsidRDefault="003E0384" w:rsidP="003E0384">
      <w:pPr>
        <w:rPr>
          <w:rFonts w:ascii="Times New Roman" w:hAnsi="Times New Roman" w:cs="Times New Roman"/>
          <w:b/>
          <w:sz w:val="28"/>
          <w:szCs w:val="28"/>
        </w:rPr>
      </w:pPr>
    </w:p>
    <w:p w:rsidR="003E0384" w:rsidRPr="00312897" w:rsidRDefault="003E0384" w:rsidP="003E0384">
      <w:pPr>
        <w:rPr>
          <w:rFonts w:ascii="Times New Roman" w:hAnsi="Times New Roman" w:cs="Times New Roman"/>
          <w:b/>
          <w:sz w:val="28"/>
          <w:szCs w:val="28"/>
        </w:rPr>
      </w:pPr>
    </w:p>
    <w:p w:rsidR="003E0384" w:rsidRPr="00312897" w:rsidRDefault="003E0384" w:rsidP="003E0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384" w:rsidRPr="00312897" w:rsidRDefault="003E0384" w:rsidP="003E038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897">
        <w:rPr>
          <w:rFonts w:ascii="Times New Roman" w:hAnsi="Times New Roman" w:cs="Times New Roman"/>
          <w:b/>
          <w:sz w:val="28"/>
          <w:szCs w:val="28"/>
        </w:rPr>
        <w:t>20</w:t>
      </w:r>
      <w:r w:rsidR="0058484A">
        <w:rPr>
          <w:rFonts w:ascii="Times New Roman" w:hAnsi="Times New Roman" w:cs="Times New Roman"/>
          <w:b/>
          <w:sz w:val="28"/>
          <w:szCs w:val="28"/>
        </w:rPr>
        <w:t>20</w:t>
      </w:r>
      <w:r w:rsidRPr="0031289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12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B2343" w:rsidRDefault="00DB2343" w:rsidP="00DB234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B2343" w:rsidRPr="00DB2343" w:rsidRDefault="00DB2343" w:rsidP="00DB234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343" w:rsidRPr="00DB2343" w:rsidRDefault="00DB2343" w:rsidP="00DB234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23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Защита Родины есть защита и своего достоинства.</w:t>
      </w:r>
    </w:p>
    <w:p w:rsidR="00DB2343" w:rsidRPr="00DB2343" w:rsidRDefault="00DB2343" w:rsidP="00DB234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B23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Н.К. Рерих</w:t>
      </w:r>
    </w:p>
    <w:p w:rsidR="00DB2343" w:rsidRPr="00DB2343" w:rsidRDefault="00DB2343" w:rsidP="00DB234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343" w:rsidRPr="00DB2343" w:rsidRDefault="00DB2343" w:rsidP="00DB234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- самая благодатная пора для привития чувства патриотизма. Под патриотическим воспитанием понимается постепенное и неуклонное формирование у учащихся любви к собственной Родине. Патриотизм - одна из важнейших черт всесторонне развитой личности.</w:t>
      </w:r>
    </w:p>
    <w:p w:rsidR="00DB2343" w:rsidRPr="00DB2343" w:rsidRDefault="00DB2343" w:rsidP="00DB234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школьников должно вырабатываться чувство гордости за свою Родину и свой люд, уважение к его великим свершениям и достойным страничкам прошедшего.</w:t>
      </w:r>
    </w:p>
    <w:p w:rsidR="00DB2343" w:rsidRPr="00DB2343" w:rsidRDefault="00DB2343" w:rsidP="00DB234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такая проблема, как проблема патриотического воспитания является очень актуальной. Если раньше это решалось с помощью октябрят, пионеров, комсомольцев, с помощью военно-патриотических слётов, тимуровского движения, то сейчас почти всё это забыто.</w:t>
      </w:r>
    </w:p>
    <w:p w:rsidR="00DB2343" w:rsidRPr="00DB2343" w:rsidRDefault="00DB2343" w:rsidP="00DB234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Коренные преобразования в стране конца XX — начале XXI века, определившие крутой поворот в новейшей истории России, сопровождаются изменениями в социально-экономической, политической и духовной сферах общества и сознании ее граждан. Резко снизился воспитательный потенциал российской культуры, искусства, образования как важнейших факторов формирования патриотизма.</w:t>
      </w:r>
    </w:p>
    <w:p w:rsidR="00DB2343" w:rsidRPr="00DB2343" w:rsidRDefault="00DB2343" w:rsidP="00DB234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</w:t>
      </w:r>
    </w:p>
    <w:p w:rsidR="00DB2343" w:rsidRPr="00DB2343" w:rsidRDefault="00333224" w:rsidP="00DB234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Камышловский краеведческий музей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 мероприятий в рамках М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защитников Отечества</w:t>
      </w:r>
      <w:r w:rsidR="00FF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направлены на решение 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 w:rsidR="00FF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главных задач воспитания подрастающего поколения - формирование у подростков высокого патриотического сознания, идей служения Отечеству, проявлению гражданских чувств и сохранению верности Родине.</w:t>
      </w:r>
    </w:p>
    <w:p w:rsidR="00ED0971" w:rsidRPr="00840076" w:rsidRDefault="00DB2343" w:rsidP="00ED09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</w:t>
      </w:r>
      <w:r w:rsidR="00840076" w:rsidRPr="00840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задачи</w:t>
      </w:r>
      <w:r w:rsidRPr="00840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D0971" w:rsidRDefault="00D556AA" w:rsidP="00ED09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подвига во имя Родины, позитивно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героическому прошлому России;</w:t>
      </w:r>
    </w:p>
    <w:p w:rsidR="00ED0971" w:rsidRDefault="00D556AA" w:rsidP="00ED09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уважительно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своей страны и своего народа;</w:t>
      </w:r>
    </w:p>
    <w:p w:rsidR="00ED0971" w:rsidRDefault="00D556AA" w:rsidP="00ED09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изучению военной истории России, к участию в патриотических акциях и мероприят</w:t>
      </w:r>
      <w:r w:rsidR="0084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иях;</w:t>
      </w:r>
    </w:p>
    <w:p w:rsidR="00AB55E8" w:rsidRDefault="00D556AA" w:rsidP="00AB55E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учащихся </w:t>
      </w:r>
      <w:proofErr w:type="spellStart"/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Родине, уважени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её защитникам,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служить Отечеству; воспитание чувства дружбы,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товарищества;</w:t>
      </w:r>
    </w:p>
    <w:p w:rsidR="00AB55E8" w:rsidRDefault="00840076" w:rsidP="00AB55E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AB55E8">
        <w:rPr>
          <w:rFonts w:ascii="Times New Roman" w:hAnsi="Times New Roman" w:cs="Times New Roman"/>
          <w:sz w:val="28"/>
          <w:szCs w:val="28"/>
        </w:rPr>
        <w:t>формирование</w:t>
      </w:r>
      <w:r w:rsidRPr="00840076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AB55E8">
        <w:rPr>
          <w:rFonts w:ascii="Times New Roman" w:hAnsi="Times New Roman" w:cs="Times New Roman"/>
          <w:sz w:val="28"/>
          <w:szCs w:val="28"/>
        </w:rPr>
        <w:t>ов</w:t>
      </w:r>
      <w:r w:rsidRPr="00840076">
        <w:rPr>
          <w:rFonts w:ascii="Times New Roman" w:hAnsi="Times New Roman" w:cs="Times New Roman"/>
          <w:sz w:val="28"/>
          <w:szCs w:val="28"/>
        </w:rPr>
        <w:t xml:space="preserve"> правильного поведения во время соревнований, разви</w:t>
      </w:r>
      <w:r w:rsidR="00AB55E8">
        <w:rPr>
          <w:rFonts w:ascii="Times New Roman" w:hAnsi="Times New Roman" w:cs="Times New Roman"/>
          <w:sz w:val="28"/>
          <w:szCs w:val="28"/>
        </w:rPr>
        <w:t>тие</w:t>
      </w:r>
      <w:r w:rsidRPr="00840076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AB55E8">
        <w:rPr>
          <w:rFonts w:ascii="Times New Roman" w:hAnsi="Times New Roman" w:cs="Times New Roman"/>
          <w:sz w:val="28"/>
          <w:szCs w:val="28"/>
        </w:rPr>
        <w:t>а</w:t>
      </w:r>
      <w:r w:rsidRPr="00840076">
        <w:rPr>
          <w:rFonts w:ascii="Times New Roman" w:hAnsi="Times New Roman" w:cs="Times New Roman"/>
          <w:sz w:val="28"/>
          <w:szCs w:val="28"/>
        </w:rPr>
        <w:t xml:space="preserve"> дружбы, коллективизма, </w:t>
      </w:r>
      <w:proofErr w:type="spellStart"/>
      <w:r w:rsidRPr="00840076">
        <w:rPr>
          <w:rFonts w:ascii="Times New Roman" w:hAnsi="Times New Roman" w:cs="Times New Roman"/>
          <w:sz w:val="28"/>
          <w:szCs w:val="28"/>
        </w:rPr>
        <w:t>взаимоподдержки.</w:t>
      </w:r>
      <w:proofErr w:type="spellEnd"/>
    </w:p>
    <w:p w:rsidR="00AB55E8" w:rsidRPr="00AB55E8" w:rsidRDefault="00AB55E8" w:rsidP="00AB55E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деятельности</w:t>
      </w:r>
      <w:r w:rsidRPr="00AB55E8">
        <w:rPr>
          <w:rFonts w:ascii="Times New Roman" w:hAnsi="Times New Roman" w:cs="Times New Roman"/>
          <w:color w:val="000000"/>
          <w:sz w:val="28"/>
          <w:szCs w:val="28"/>
        </w:rPr>
        <w:t>: игровая, коммуникативная, познавательная, двигательная.</w:t>
      </w:r>
    </w:p>
    <w:p w:rsidR="00840076" w:rsidRPr="00312897" w:rsidRDefault="00840076" w:rsidP="008400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пространства</w:t>
      </w:r>
    </w:p>
    <w:p w:rsidR="00D759D4" w:rsidRDefault="00D759D4" w:rsidP="00D759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выставочный зал музея - м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 проведения праздника должно быть оформлено так, чтобы все приглашённые на него смогли бы сразу почувствовать атмосферу воинской службы.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зале на видных местах размещены плакаты с военными афоризмами, пословицами и поговорками: «Солдата к славе ведут — ученье и труд», «Солдату надлежит быть </w:t>
      </w:r>
      <w:proofErr w:type="spellStart"/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здорову</w:t>
      </w:r>
      <w:proofErr w:type="spellEnd"/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твёрду</w:t>
      </w:r>
      <w:proofErr w:type="spellEnd"/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решиму</w:t>
      </w:r>
      <w:proofErr w:type="spellEnd"/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правдиву</w:t>
      </w:r>
      <w:proofErr w:type="spellEnd"/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(Суворов А. В.), «Кто сердцем присягнёт, того враг не согнёт», «Российское воинство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 несёт честь и достоинство»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«Главное в жизни — честно служить Отчизне»,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343" w:rsidRPr="00DB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газеты – поздравления с Днем защитника Отечества.</w:t>
      </w:r>
      <w:r w:rsidR="00AB5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Определены места для двух команд</w:t>
      </w:r>
      <w:r w:rsidR="009C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членов жюри, игровая площадка. Установлен экран и мультимедийный проектор.</w:t>
      </w:r>
    </w:p>
    <w:p w:rsidR="009C1718" w:rsidRDefault="00DB2343" w:rsidP="009C17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</w:p>
    <w:p w:rsidR="003E0384" w:rsidRDefault="009C1718" w:rsidP="009C17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0384" w:rsidRPr="009C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оформление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1718" w:rsidRDefault="009C1718" w:rsidP="009C17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Презентационный материал;</w:t>
      </w:r>
    </w:p>
    <w:p w:rsidR="00E03239" w:rsidRDefault="009C1718" w:rsidP="00E0323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0384" w:rsidRPr="009C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Микрофоны </w:t>
      </w:r>
      <w:r w:rsidR="00D759D4" w:rsidRPr="009C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E0384" w:rsidRPr="009C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3239" w:rsidRPr="00E03239" w:rsidRDefault="00E03239" w:rsidP="00E0323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Призы командам;</w:t>
      </w:r>
      <w:r w:rsidRPr="00E03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E0384" w:rsidRPr="009C1718" w:rsidRDefault="009C1718" w:rsidP="009C17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0384" w:rsidRPr="009C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 для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E0384" w:rsidRPr="009C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F78AF" w:rsidRPr="003646E6" w:rsidRDefault="00CF78AF" w:rsidP="003646E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Погоны капитанам</w:t>
      </w:r>
    </w:p>
    <w:p w:rsidR="0067178D" w:rsidRPr="003646E6" w:rsidRDefault="00AF4F8F" w:rsidP="003646E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67178D" w:rsidRPr="00364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стола </w:t>
      </w:r>
    </w:p>
    <w:p w:rsidR="0067178D" w:rsidRPr="003646E6" w:rsidRDefault="0067178D" w:rsidP="003646E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Набор </w:t>
      </w:r>
      <w:r w:rsidR="00A41485" w:rsidRPr="00364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инструментов</w:t>
      </w:r>
      <w:r w:rsidRPr="00364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 шт.</w:t>
      </w:r>
      <w:r w:rsidR="00A41485" w:rsidRPr="003646E6">
        <w:rPr>
          <w:rFonts w:ascii="Times New Roman" w:hAnsi="Times New Roman" w:cs="Times New Roman"/>
          <w:color w:val="000000"/>
          <w:sz w:val="28"/>
          <w:szCs w:val="28"/>
        </w:rPr>
        <w:t xml:space="preserve"> Пример набора: </w:t>
      </w:r>
      <w:proofErr w:type="spellStart"/>
      <w:r w:rsidR="00A41485" w:rsidRPr="003646E6">
        <w:rPr>
          <w:rFonts w:ascii="Times New Roman" w:hAnsi="Times New Roman" w:cs="Times New Roman"/>
          <w:color w:val="000000"/>
          <w:sz w:val="28"/>
          <w:szCs w:val="28"/>
        </w:rPr>
        <w:t>шуруповёрт</w:t>
      </w:r>
      <w:proofErr w:type="spellEnd"/>
      <w:r w:rsidR="00A41485" w:rsidRPr="003646E6">
        <w:rPr>
          <w:rFonts w:ascii="Times New Roman" w:hAnsi="Times New Roman" w:cs="Times New Roman"/>
          <w:color w:val="000000"/>
          <w:sz w:val="28"/>
          <w:szCs w:val="28"/>
        </w:rPr>
        <w:t>, рулетка, стамеска, плоскогубцы, сверло по бетону, гайка, пластмассовый дюбель; ручная дрель, болт, сверло по дереву, гвоздодёр, уров</w:t>
      </w:r>
      <w:r w:rsidR="009F122E" w:rsidRPr="003646E6">
        <w:rPr>
          <w:rFonts w:ascii="Times New Roman" w:hAnsi="Times New Roman" w:cs="Times New Roman"/>
          <w:color w:val="000000"/>
          <w:sz w:val="28"/>
          <w:szCs w:val="28"/>
        </w:rPr>
        <w:t>ень, штангенциркуль и так далее</w:t>
      </w:r>
    </w:p>
    <w:p w:rsidR="0067178D" w:rsidRPr="003646E6" w:rsidRDefault="0067178D" w:rsidP="003646E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платка (завязывать глаза игрокам)</w:t>
      </w:r>
    </w:p>
    <w:p w:rsidR="007C622F" w:rsidRPr="003646E6" w:rsidRDefault="007C622F" w:rsidP="003646E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46E6">
        <w:rPr>
          <w:rFonts w:ascii="Times New Roman" w:hAnsi="Times New Roman" w:cs="Times New Roman"/>
          <w:color w:val="000000"/>
          <w:sz w:val="28"/>
          <w:szCs w:val="28"/>
        </w:rPr>
        <w:t>5 маленьких баночек (закрытых) и скреп</w:t>
      </w:r>
      <w:r w:rsidR="004E28B0" w:rsidRPr="003646E6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3646E6">
        <w:rPr>
          <w:rFonts w:ascii="Times New Roman" w:hAnsi="Times New Roman" w:cs="Times New Roman"/>
          <w:color w:val="000000"/>
          <w:sz w:val="28"/>
          <w:szCs w:val="28"/>
        </w:rPr>
        <w:t xml:space="preserve"> (25 штук для каждого).</w:t>
      </w:r>
    </w:p>
    <w:p w:rsidR="00B85899" w:rsidRPr="003646E6" w:rsidRDefault="00B85899" w:rsidP="003646E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46E6">
        <w:rPr>
          <w:rFonts w:ascii="Times New Roman" w:hAnsi="Times New Roman" w:cs="Times New Roman"/>
          <w:color w:val="000000"/>
          <w:sz w:val="28"/>
          <w:szCs w:val="28"/>
        </w:rPr>
        <w:t>2 ложки, а также 2 картонные коробки, наполненные мелко нарезанной бумагой</w:t>
      </w:r>
    </w:p>
    <w:p w:rsidR="00C8377A" w:rsidRPr="003646E6" w:rsidRDefault="00C8377A" w:rsidP="003646E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веника, 2 совка и 2 мусорных ведра</w:t>
      </w:r>
    </w:p>
    <w:p w:rsidR="00514C84" w:rsidRPr="003646E6" w:rsidRDefault="00514C84" w:rsidP="003646E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6E6">
        <w:rPr>
          <w:rFonts w:ascii="Times New Roman" w:hAnsi="Times New Roman" w:cs="Times New Roman"/>
          <w:sz w:val="28"/>
          <w:szCs w:val="28"/>
        </w:rPr>
        <w:t>2 конверта с разрезанными пословицами:</w:t>
      </w:r>
    </w:p>
    <w:p w:rsidR="00514C84" w:rsidRPr="003646E6" w:rsidRDefault="00514C84" w:rsidP="003646E6">
      <w:pPr>
        <w:pStyle w:val="a5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3646E6">
        <w:rPr>
          <w:rFonts w:ascii="Times New Roman" w:hAnsi="Times New Roman" w:cs="Times New Roman"/>
          <w:sz w:val="28"/>
          <w:szCs w:val="28"/>
        </w:rPr>
        <w:t>1: В бою нужна смекалка, отвага и закалка.</w:t>
      </w:r>
    </w:p>
    <w:p w:rsidR="00514C84" w:rsidRPr="003646E6" w:rsidRDefault="00514C84" w:rsidP="003646E6">
      <w:pPr>
        <w:pStyle w:val="a5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3646E6">
        <w:rPr>
          <w:rFonts w:ascii="Times New Roman" w:hAnsi="Times New Roman" w:cs="Times New Roman"/>
          <w:sz w:val="28"/>
          <w:szCs w:val="28"/>
        </w:rPr>
        <w:t>2: Если армия сильна – непобедима и страна</w:t>
      </w:r>
    </w:p>
    <w:p w:rsidR="00013AB4" w:rsidRPr="003646E6" w:rsidRDefault="00C1725D" w:rsidP="003646E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Аудиозапись звуков с поля боя</w:t>
      </w:r>
    </w:p>
    <w:p w:rsidR="00357B5F" w:rsidRPr="003646E6" w:rsidRDefault="00013AB4" w:rsidP="003646E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46E6">
        <w:rPr>
          <w:rFonts w:ascii="Times New Roman" w:hAnsi="Times New Roman" w:cs="Times New Roman"/>
          <w:color w:val="000000"/>
          <w:sz w:val="28"/>
          <w:szCs w:val="28"/>
        </w:rPr>
        <w:t xml:space="preserve">2 корзины с мягкими игрушками (равное количество), 2 пустые корзины </w:t>
      </w:r>
    </w:p>
    <w:p w:rsidR="000B6139" w:rsidRPr="003646E6" w:rsidRDefault="00357B5F" w:rsidP="003646E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46E6">
        <w:rPr>
          <w:rFonts w:ascii="Times New Roman" w:hAnsi="Times New Roman" w:cs="Times New Roman"/>
          <w:color w:val="000000"/>
          <w:sz w:val="28"/>
          <w:szCs w:val="28"/>
        </w:rPr>
        <w:t xml:space="preserve">6 мешочков с крупами на 2 подносах, </w:t>
      </w:r>
      <w:r w:rsidR="00F371E1" w:rsidRPr="003646E6">
        <w:rPr>
          <w:rFonts w:ascii="Times New Roman" w:hAnsi="Times New Roman" w:cs="Times New Roman"/>
          <w:color w:val="000000"/>
          <w:sz w:val="28"/>
          <w:szCs w:val="28"/>
        </w:rPr>
        <w:t>чугунок и топор</w:t>
      </w:r>
    </w:p>
    <w:p w:rsidR="00BE29CD" w:rsidRPr="003646E6" w:rsidRDefault="00BE29CD" w:rsidP="003646E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46E6">
        <w:rPr>
          <w:rFonts w:ascii="Times New Roman" w:hAnsi="Times New Roman" w:cs="Times New Roman"/>
          <w:color w:val="000000"/>
          <w:sz w:val="28"/>
          <w:szCs w:val="28"/>
        </w:rPr>
        <w:t>6 пар перчаток</w:t>
      </w:r>
    </w:p>
    <w:p w:rsidR="00BE29CD" w:rsidRPr="003646E6" w:rsidRDefault="00BE29CD" w:rsidP="003646E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Листы бумаги, карандаши (на столах команд)</w:t>
      </w:r>
    </w:p>
    <w:p w:rsidR="00AF4F8F" w:rsidRPr="003646E6" w:rsidRDefault="00AF4F8F" w:rsidP="003646E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больших листа бумаги с надписью «ВОЛЯ»</w:t>
      </w:r>
    </w:p>
    <w:p w:rsidR="00AF4F8F" w:rsidRPr="003646E6" w:rsidRDefault="00AF4F8F" w:rsidP="00E03239">
      <w:pPr>
        <w:pStyle w:val="a5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21A4" w:rsidRPr="003646E6" w:rsidRDefault="001321A4" w:rsidP="00E032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D2E" w:rsidRPr="003646E6" w:rsidRDefault="006E06D2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праздника</w:t>
      </w:r>
    </w:p>
    <w:p w:rsidR="006A6291" w:rsidRPr="003646E6" w:rsidRDefault="006A6291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D2E" w:rsidRPr="003646E6" w:rsidRDefault="00B36A80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 видео </w:t>
      </w:r>
      <w:r w:rsidRPr="00364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BE4D2E" w:rsidRPr="00364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песня </w:t>
      </w:r>
      <w:r w:rsidR="00BE4D2E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703A7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армия народа»</w:t>
      </w:r>
      <w:r w:rsidR="00BE4D2E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 В.</w:t>
      </w:r>
      <w:r w:rsidR="00985776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D2E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Соловьева-Седого</w:t>
      </w:r>
    </w:p>
    <w:p w:rsidR="006A6291" w:rsidRPr="003646E6" w:rsidRDefault="006A6291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291" w:rsidRPr="003646E6" w:rsidRDefault="00580A4B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</w:t>
      </w:r>
    </w:p>
    <w:p w:rsidR="00BE4D2E" w:rsidRPr="003646E6" w:rsidRDefault="00BE4D2E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BE4D2E" w:rsidRPr="003646E6" w:rsidRDefault="00BE4D2E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зимний день, прозрачный и морозный,</w:t>
      </w:r>
    </w:p>
    <w:p w:rsidR="00BE4D2E" w:rsidRPr="003646E6" w:rsidRDefault="00BE4D2E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заставах, кораблях, в полках,</w:t>
      </w:r>
    </w:p>
    <w:p w:rsidR="00BE4D2E" w:rsidRPr="003646E6" w:rsidRDefault="00BE4D2E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встречаем праздник силы грозной,</w:t>
      </w:r>
    </w:p>
    <w:p w:rsidR="00BE4D2E" w:rsidRPr="003646E6" w:rsidRDefault="00BE4D2E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 и меч, сжимающей в руках.</w:t>
      </w:r>
    </w:p>
    <w:p w:rsidR="009923DA" w:rsidRPr="003646E6" w:rsidRDefault="00BE4D2E" w:rsidP="003646E6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="00985776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Слуцкая</w:t>
      </w:r>
    </w:p>
    <w:p w:rsidR="00BE4D2E" w:rsidRPr="003646E6" w:rsidRDefault="009923DA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4D2E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день! Дорогие </w:t>
      </w:r>
      <w:r w:rsidR="00985776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</w:t>
      </w:r>
      <w:r w:rsidR="00BE4D2E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A6291" w:rsidRPr="003646E6" w:rsidRDefault="00BE4D2E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23 февраля отмечается праздник, День защитника Отечества.</w:t>
      </w:r>
    </w:p>
    <w:p w:rsidR="00415CF4" w:rsidRPr="003646E6" w:rsidRDefault="004F789D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6291" w:rsidRPr="003646E6" w:rsidRDefault="00415CF4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2</w:t>
      </w:r>
    </w:p>
    <w:p w:rsidR="00F75CFF" w:rsidRPr="003646E6" w:rsidRDefault="00F75CFF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BE4D2E" w:rsidRPr="003646E6" w:rsidRDefault="004F789D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4676E0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почти 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столетнюю историю этого праздника у него было несколько названий:</w:t>
      </w:r>
    </w:p>
    <w:p w:rsidR="004676E0" w:rsidRPr="003646E6" w:rsidRDefault="004676E0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646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1922 года эта дата традиционно отмечалась как </w:t>
      </w:r>
      <w:r w:rsidRPr="003646E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«День Красной армии»</w:t>
      </w:r>
      <w:r w:rsidRPr="003646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</w:p>
    <w:p w:rsidR="004676E0" w:rsidRPr="003646E6" w:rsidRDefault="004676E0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646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1946 года — </w:t>
      </w:r>
      <w:r w:rsidRPr="003646E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«День Советской армии»</w:t>
      </w:r>
      <w:r w:rsidRPr="003646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</w:p>
    <w:p w:rsidR="003646E6" w:rsidRDefault="004676E0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646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1949 по 1992 годы — </w:t>
      </w:r>
      <w:r w:rsidRPr="003646E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«День Советской армии и Военно-морского флота»</w:t>
      </w:r>
      <w:r w:rsidR="00A37AC1" w:rsidRPr="003646E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</w:t>
      </w:r>
    </w:p>
    <w:p w:rsidR="002C3916" w:rsidRPr="003646E6" w:rsidRDefault="004676E0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646E6">
        <w:rPr>
          <w:rFonts w:ascii="Times New Roman" w:hAnsi="Times New Roman" w:cs="Times New Roman"/>
          <w:sz w:val="28"/>
          <w:szCs w:val="28"/>
        </w:rPr>
        <w:t>Ставшее привычным для нас название «День защитников Отечества» этот праздник получил в</w:t>
      </w:r>
      <w:r w:rsidR="002C3916" w:rsidRPr="003646E6">
        <w:rPr>
          <w:rFonts w:ascii="Times New Roman" w:hAnsi="Times New Roman" w:cs="Times New Roman"/>
          <w:sz w:val="28"/>
          <w:szCs w:val="28"/>
        </w:rPr>
        <w:t xml:space="preserve"> </w:t>
      </w:r>
      <w:r w:rsidRPr="003646E6">
        <w:rPr>
          <w:rFonts w:ascii="Times New Roman" w:hAnsi="Times New Roman" w:cs="Times New Roman"/>
          <w:sz w:val="28"/>
          <w:szCs w:val="28"/>
        </w:rPr>
        <w:t>1995 году.</w:t>
      </w:r>
      <w:r w:rsidR="002C3916" w:rsidRPr="003646E6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BE4D2E" w:rsidRPr="003646E6" w:rsidRDefault="00BE4D2E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день мы отдаем дань уважения и благодарности тем, кто мужественно защищал родную землю от захватчиков, а также тем, кто в мирное время </w:t>
      </w:r>
      <w:r w:rsidR="009705FB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 и 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несет нелегкую и ответственную службу. Вместе с этим особое внимание мы уделяем </w:t>
      </w:r>
      <w:r w:rsidR="002F0454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молодому поколению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тем, кому в недалеком будущем предстоит встать на защиту Отечества. </w:t>
      </w:r>
    </w:p>
    <w:p w:rsidR="00BE4D2E" w:rsidRPr="003646E6" w:rsidRDefault="00BE4D2E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нам предстоит узнать: как они к этому готовы.</w:t>
      </w:r>
    </w:p>
    <w:p w:rsidR="00BE4D2E" w:rsidRPr="003646E6" w:rsidRDefault="00695D7B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будущие защитники Отечества, </w:t>
      </w:r>
      <w:r w:rsidR="00BE4D2E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ждут испытания! </w:t>
      </w:r>
      <w:r w:rsidR="009705FB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вместе с вами плечо к плечу 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9705FB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пройдут ваши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4AC9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</w:t>
      </w:r>
      <w:r w:rsidR="001528D6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дедушки</w:t>
      </w:r>
      <w:r w:rsidR="004B4AC9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05FB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3DA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вперед</w:t>
      </w:r>
      <w:r w:rsidR="00BE4D2E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F75CFF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начинаем игровую программу «Непобедимая и легендарная».</w:t>
      </w:r>
    </w:p>
    <w:p w:rsidR="006A6291" w:rsidRPr="003646E6" w:rsidRDefault="006A6291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291" w:rsidRPr="003646E6" w:rsidRDefault="00415CF4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3</w:t>
      </w:r>
    </w:p>
    <w:p w:rsidR="00BC61AF" w:rsidRPr="003646E6" w:rsidRDefault="00BC61AF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="003045D0" w:rsidRPr="00364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игровой программе принимают участие две команды. Приветствуем их. </w:t>
      </w:r>
    </w:p>
    <w:p w:rsidR="00B36A80" w:rsidRPr="003646E6" w:rsidRDefault="003045D0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для команд: выбрать название и капитана команды.</w:t>
      </w:r>
    </w:p>
    <w:p w:rsidR="006A6291" w:rsidRPr="003646E6" w:rsidRDefault="006A6291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45D0" w:rsidRPr="003646E6" w:rsidRDefault="00B36A80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 видео</w:t>
      </w:r>
      <w:r w:rsidRPr="00364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4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Армия России</w:t>
      </w:r>
    </w:p>
    <w:p w:rsidR="006A6291" w:rsidRPr="003646E6" w:rsidRDefault="006A6291" w:rsidP="003646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07BC" w:rsidRPr="003646E6" w:rsidRDefault="00CC4461" w:rsidP="003646E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821DC9" w:rsidRPr="00364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1DC9" w:rsidRPr="00364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давайте познакомимся с нашими командами.</w:t>
      </w:r>
    </w:p>
    <w:p w:rsidR="003F07BC" w:rsidRPr="003646E6" w:rsidRDefault="00821DC9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Представление команд и капитанов (капитанам вручаются погоны)</w:t>
      </w:r>
    </w:p>
    <w:p w:rsidR="006A6291" w:rsidRPr="003646E6" w:rsidRDefault="006A6291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F07BC" w:rsidRPr="003646E6" w:rsidRDefault="003F07BC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конкурс оценивает наше многоуважаемое жюри:</w:t>
      </w:r>
    </w:p>
    <w:p w:rsidR="003F07BC" w:rsidRPr="003646E6" w:rsidRDefault="003F07BC" w:rsidP="003646E6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Главный редактор газеты «Камышловские известия» - Сергей Владимирович </w:t>
      </w:r>
      <w:proofErr w:type="spellStart"/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Озорнин</w:t>
      </w:r>
      <w:proofErr w:type="spellEnd"/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07BC" w:rsidRPr="003646E6" w:rsidRDefault="003F07BC" w:rsidP="003646E6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Хранитель музейных предметов Камышловского краеведческого музея – Ирина Александровна Суворова;</w:t>
      </w:r>
    </w:p>
    <w:p w:rsidR="003F07BC" w:rsidRPr="003646E6" w:rsidRDefault="003F07BC" w:rsidP="003646E6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Волонтерский отряд РМИД в составе жюри представляет Алина Петухова. </w:t>
      </w:r>
    </w:p>
    <w:p w:rsidR="003F07BC" w:rsidRPr="003646E6" w:rsidRDefault="003F07BC" w:rsidP="003646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 знакомит всех с членами жюри</w:t>
      </w:r>
    </w:p>
    <w:p w:rsidR="006A6291" w:rsidRPr="003646E6" w:rsidRDefault="006A6291" w:rsidP="003646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A6291" w:rsidRPr="003646E6" w:rsidRDefault="00FA685A" w:rsidP="0046540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4</w:t>
      </w:r>
    </w:p>
    <w:p w:rsidR="0046157F" w:rsidRPr="003646E6" w:rsidRDefault="00B716E2" w:rsidP="003646E6">
      <w:pPr>
        <w:shd w:val="clear" w:color="auto" w:fill="FFFFFC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="000C00DC" w:rsidRPr="003646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A685A" w:rsidRPr="003646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Мы начинаем п</w:t>
      </w:r>
      <w:r w:rsidR="00FA685A" w:rsidRPr="003646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ервый </w:t>
      </w:r>
      <w:r w:rsidR="00C56255" w:rsidRPr="003646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конкурс</w:t>
      </w:r>
      <w:r w:rsidR="00FA685A" w:rsidRPr="003646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игровой программы: </w:t>
      </w:r>
      <w:r w:rsidR="00F8061C" w:rsidRPr="003646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«</w:t>
      </w:r>
      <w:r w:rsidR="00F8061C" w:rsidRPr="003646E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DF4"/>
        </w:rPr>
        <w:t>Мужественные подвиги достовернее слов»</w:t>
      </w:r>
    </w:p>
    <w:p w:rsidR="00B716E2" w:rsidRPr="003646E6" w:rsidRDefault="00F72291" w:rsidP="003646E6">
      <w:pPr>
        <w:shd w:val="clear" w:color="auto" w:fill="FFFFFC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говорил</w:t>
      </w:r>
      <w:r w:rsidR="00F8061C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F8061C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полковод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</w:t>
      </w:r>
      <w:r w:rsidR="00F8061C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</w:t>
      </w:r>
      <w:r w:rsidR="004A692A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Васильевич Суворов. </w:t>
      </w:r>
      <w:r w:rsidR="00FA685A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 русскому солдату в критичес</w:t>
      </w:r>
      <w:r w:rsidR="00B41110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моменты на выручку приходил ум и</w:t>
      </w:r>
      <w:r w:rsidR="00FA685A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смекалка. </w:t>
      </w:r>
      <w:r w:rsidR="00883FC3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мы </w:t>
      </w:r>
      <w:r w:rsidR="00FA685A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 вашу теоретич</w:t>
      </w:r>
      <w:r w:rsidR="00B41110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ескую подготовку одновременно ум и память </w:t>
      </w:r>
      <w:r w:rsidR="00FA685A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потренируем!</w:t>
      </w:r>
    </w:p>
    <w:p w:rsidR="00FE264C" w:rsidRPr="003646E6" w:rsidRDefault="00FE264C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FA685A" w:rsidRPr="003646E6" w:rsidRDefault="00B41110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bCs/>
          <w:color w:val="000000" w:themeColor="text1"/>
          <w:sz w:val="28"/>
          <w:szCs w:val="28"/>
        </w:rPr>
      </w:pPr>
      <w:r w:rsidRPr="003646E6">
        <w:rPr>
          <w:b/>
          <w:bCs/>
          <w:color w:val="000000" w:themeColor="text1"/>
          <w:sz w:val="28"/>
          <w:szCs w:val="28"/>
        </w:rPr>
        <w:t xml:space="preserve">Ведущий: </w:t>
      </w:r>
      <w:r w:rsidRPr="003646E6">
        <w:rPr>
          <w:bCs/>
          <w:color w:val="000000" w:themeColor="text1"/>
          <w:sz w:val="28"/>
          <w:szCs w:val="28"/>
        </w:rPr>
        <w:t xml:space="preserve">Задача команд </w:t>
      </w:r>
      <w:r w:rsidR="007D7AA3" w:rsidRPr="003646E6">
        <w:rPr>
          <w:bCs/>
          <w:color w:val="000000" w:themeColor="text1"/>
          <w:sz w:val="28"/>
          <w:szCs w:val="28"/>
        </w:rPr>
        <w:t xml:space="preserve">правильно </w:t>
      </w:r>
      <w:r w:rsidR="0039486E" w:rsidRPr="003646E6">
        <w:rPr>
          <w:bCs/>
          <w:color w:val="000000" w:themeColor="text1"/>
          <w:sz w:val="28"/>
          <w:szCs w:val="28"/>
        </w:rPr>
        <w:t xml:space="preserve">ответить на пять вопросов. </w:t>
      </w:r>
      <w:r w:rsidR="00E861E3" w:rsidRPr="003646E6">
        <w:rPr>
          <w:bCs/>
          <w:color w:val="000000" w:themeColor="text1"/>
          <w:sz w:val="28"/>
          <w:szCs w:val="28"/>
        </w:rPr>
        <w:t>Две команды</w:t>
      </w:r>
      <w:r w:rsidR="007D7AA3" w:rsidRPr="003646E6">
        <w:rPr>
          <w:bCs/>
          <w:color w:val="000000" w:themeColor="text1"/>
          <w:sz w:val="28"/>
          <w:szCs w:val="28"/>
        </w:rPr>
        <w:t xml:space="preserve"> буд</w:t>
      </w:r>
      <w:r w:rsidR="00E861E3" w:rsidRPr="003646E6">
        <w:rPr>
          <w:bCs/>
          <w:color w:val="000000" w:themeColor="text1"/>
          <w:sz w:val="28"/>
          <w:szCs w:val="28"/>
        </w:rPr>
        <w:t>ут</w:t>
      </w:r>
      <w:r w:rsidR="007D7AA3" w:rsidRPr="003646E6">
        <w:rPr>
          <w:bCs/>
          <w:color w:val="000000" w:themeColor="text1"/>
          <w:sz w:val="28"/>
          <w:szCs w:val="28"/>
        </w:rPr>
        <w:t xml:space="preserve"> делать это одновременно. </w:t>
      </w:r>
      <w:r w:rsidR="0039486E" w:rsidRPr="003646E6">
        <w:rPr>
          <w:bCs/>
          <w:color w:val="000000" w:themeColor="text1"/>
          <w:sz w:val="28"/>
          <w:szCs w:val="28"/>
        </w:rPr>
        <w:t xml:space="preserve">При ответе на каждый вопрос, </w:t>
      </w:r>
      <w:r w:rsidR="007D7AA3" w:rsidRPr="003646E6">
        <w:rPr>
          <w:bCs/>
          <w:color w:val="000000" w:themeColor="text1"/>
          <w:sz w:val="28"/>
          <w:szCs w:val="28"/>
        </w:rPr>
        <w:t>команды</w:t>
      </w:r>
      <w:r w:rsidR="0039486E" w:rsidRPr="003646E6">
        <w:rPr>
          <w:bCs/>
          <w:color w:val="000000" w:themeColor="text1"/>
          <w:sz w:val="28"/>
          <w:szCs w:val="28"/>
        </w:rPr>
        <w:t xml:space="preserve"> выбирают </w:t>
      </w:r>
      <w:r w:rsidR="00B51C13" w:rsidRPr="003646E6">
        <w:rPr>
          <w:bCs/>
          <w:color w:val="000000" w:themeColor="text1"/>
          <w:sz w:val="28"/>
          <w:szCs w:val="28"/>
        </w:rPr>
        <w:t>один</w:t>
      </w:r>
      <w:r w:rsidR="0039486E" w:rsidRPr="003646E6">
        <w:rPr>
          <w:bCs/>
          <w:color w:val="000000" w:themeColor="text1"/>
          <w:sz w:val="28"/>
          <w:szCs w:val="28"/>
        </w:rPr>
        <w:t xml:space="preserve"> вариант из четырех предложенных на слайде.</w:t>
      </w:r>
      <w:r w:rsidR="00E861E3" w:rsidRPr="003646E6">
        <w:rPr>
          <w:bCs/>
          <w:color w:val="000000" w:themeColor="text1"/>
          <w:sz w:val="28"/>
          <w:szCs w:val="28"/>
        </w:rPr>
        <w:t xml:space="preserve"> И отмечают его на листке ответов</w:t>
      </w:r>
      <w:r w:rsidR="00B51C13" w:rsidRPr="003646E6">
        <w:rPr>
          <w:bCs/>
          <w:color w:val="000000" w:themeColor="text1"/>
          <w:sz w:val="28"/>
          <w:szCs w:val="28"/>
        </w:rPr>
        <w:t xml:space="preserve">, делать это можно любым символом. </w:t>
      </w:r>
      <w:r w:rsidR="00E861E3" w:rsidRPr="003646E6">
        <w:rPr>
          <w:bCs/>
          <w:color w:val="000000" w:themeColor="text1"/>
          <w:sz w:val="28"/>
          <w:szCs w:val="28"/>
        </w:rPr>
        <w:t xml:space="preserve"> </w:t>
      </w:r>
      <w:r w:rsidR="007D7AA3" w:rsidRPr="003646E6">
        <w:rPr>
          <w:bCs/>
          <w:color w:val="000000" w:themeColor="text1"/>
          <w:sz w:val="28"/>
          <w:szCs w:val="28"/>
        </w:rPr>
        <w:t xml:space="preserve"> </w:t>
      </w:r>
    </w:p>
    <w:p w:rsidR="00FA685A" w:rsidRPr="003646E6" w:rsidRDefault="00E861E3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b/>
          <w:bCs/>
          <w:i/>
          <w:color w:val="000000"/>
          <w:sz w:val="28"/>
          <w:szCs w:val="28"/>
        </w:rPr>
      </w:pPr>
      <w:r w:rsidRPr="003646E6">
        <w:rPr>
          <w:bCs/>
          <w:color w:val="000000" w:themeColor="text1"/>
          <w:sz w:val="28"/>
          <w:szCs w:val="28"/>
        </w:rPr>
        <w:t>Жюри будет оценивать правильный выбор ответов</w:t>
      </w:r>
      <w:r w:rsidR="008E135B" w:rsidRPr="003646E6">
        <w:rPr>
          <w:bCs/>
          <w:color w:val="000000" w:themeColor="text1"/>
          <w:sz w:val="28"/>
          <w:szCs w:val="28"/>
        </w:rPr>
        <w:t>, за каждый правильный ответ команда получает один балл</w:t>
      </w:r>
      <w:r w:rsidRPr="003646E6">
        <w:rPr>
          <w:bCs/>
          <w:color w:val="000000" w:themeColor="text1"/>
          <w:sz w:val="28"/>
          <w:szCs w:val="28"/>
        </w:rPr>
        <w:t>.</w:t>
      </w:r>
    </w:p>
    <w:p w:rsidR="002560AE" w:rsidRPr="003646E6" w:rsidRDefault="00FE264C" w:rsidP="003646E6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Внимание вопрос…</w:t>
      </w:r>
    </w:p>
    <w:p w:rsidR="00A41485" w:rsidRPr="003646E6" w:rsidRDefault="00A41485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5</w:t>
      </w:r>
    </w:p>
    <w:p w:rsidR="002560AE" w:rsidRPr="003646E6" w:rsidRDefault="00E651A8" w:rsidP="003646E6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796CEB" w:rsidRPr="0036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кашу русский полководец Александр Васильевич</w:t>
      </w:r>
      <w:r w:rsidR="002560AE" w:rsidRPr="0036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Суворов называл богатырской? </w:t>
      </w:r>
    </w:p>
    <w:p w:rsidR="00931351" w:rsidRPr="003646E6" w:rsidRDefault="00931351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</w:rPr>
        <w:t>А) пшенную</w:t>
      </w:r>
    </w:p>
    <w:p w:rsidR="00931351" w:rsidRPr="003646E6" w:rsidRDefault="00931351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</w:rPr>
        <w:t>Б) ячневую</w:t>
      </w:r>
    </w:p>
    <w:p w:rsidR="00931351" w:rsidRPr="003646E6" w:rsidRDefault="00931351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</w:rPr>
        <w:t>В) гороховую</w:t>
      </w:r>
    </w:p>
    <w:p w:rsidR="00931351" w:rsidRPr="003646E6" w:rsidRDefault="00931351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  <w:highlight w:val="cyan"/>
        </w:rPr>
        <w:t>Г) гречневую</w:t>
      </w:r>
    </w:p>
    <w:p w:rsidR="002560AE" w:rsidRPr="003646E6" w:rsidRDefault="00A41485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6</w:t>
      </w:r>
    </w:p>
    <w:p w:rsidR="00EF62D5" w:rsidRPr="003646E6" w:rsidRDefault="00E651A8" w:rsidP="003646E6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EF62D5" w:rsidRPr="0036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лет служили солдаты в царской армии? </w:t>
      </w:r>
    </w:p>
    <w:p w:rsidR="00EF62D5" w:rsidRPr="003646E6" w:rsidRDefault="00EF62D5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</w:rPr>
        <w:t xml:space="preserve">А) </w:t>
      </w:r>
      <w:r w:rsidR="002560AE" w:rsidRPr="003646E6">
        <w:rPr>
          <w:color w:val="000000" w:themeColor="text1"/>
          <w:sz w:val="28"/>
          <w:szCs w:val="28"/>
        </w:rPr>
        <w:t>5</w:t>
      </w:r>
    </w:p>
    <w:p w:rsidR="00EF62D5" w:rsidRPr="003646E6" w:rsidRDefault="00EF62D5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</w:rPr>
        <w:t xml:space="preserve">Б) </w:t>
      </w:r>
      <w:r w:rsidR="002560AE" w:rsidRPr="003646E6">
        <w:rPr>
          <w:color w:val="000000" w:themeColor="text1"/>
          <w:sz w:val="28"/>
          <w:szCs w:val="28"/>
        </w:rPr>
        <w:t>15</w:t>
      </w:r>
    </w:p>
    <w:p w:rsidR="00EF62D5" w:rsidRPr="003646E6" w:rsidRDefault="00EF62D5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  <w:highlight w:val="cyan"/>
        </w:rPr>
        <w:t>В) 25</w:t>
      </w:r>
    </w:p>
    <w:p w:rsidR="00EF62D5" w:rsidRPr="003646E6" w:rsidRDefault="00EF62D5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</w:rPr>
        <w:t xml:space="preserve">Г) </w:t>
      </w:r>
      <w:r w:rsidR="002560AE" w:rsidRPr="003646E6">
        <w:rPr>
          <w:color w:val="000000" w:themeColor="text1"/>
          <w:sz w:val="28"/>
          <w:szCs w:val="28"/>
        </w:rPr>
        <w:t>2</w:t>
      </w:r>
    </w:p>
    <w:p w:rsidR="00EF62D5" w:rsidRPr="003646E6" w:rsidRDefault="00A41485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7</w:t>
      </w:r>
    </w:p>
    <w:p w:rsidR="00724283" w:rsidRPr="003646E6" w:rsidRDefault="00E651A8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</w:rPr>
        <w:t xml:space="preserve">3. </w:t>
      </w:r>
      <w:r w:rsidR="000C00DC" w:rsidRPr="003646E6">
        <w:rPr>
          <w:color w:val="000000" w:themeColor="text1"/>
          <w:sz w:val="28"/>
          <w:szCs w:val="28"/>
        </w:rPr>
        <w:t>Как назыв</w:t>
      </w:r>
      <w:r w:rsidR="00724283" w:rsidRPr="003646E6">
        <w:rPr>
          <w:color w:val="000000" w:themeColor="text1"/>
          <w:sz w:val="28"/>
          <w:szCs w:val="28"/>
        </w:rPr>
        <w:t xml:space="preserve">алась </w:t>
      </w:r>
      <w:r w:rsidR="002B23C7" w:rsidRPr="003646E6">
        <w:rPr>
          <w:color w:val="000000" w:themeColor="text1"/>
          <w:sz w:val="28"/>
          <w:szCs w:val="28"/>
        </w:rPr>
        <w:t>короткая гусарская куртка, расшитая шнурами?</w:t>
      </w:r>
    </w:p>
    <w:p w:rsidR="00724283" w:rsidRPr="003646E6" w:rsidRDefault="00724283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</w:rPr>
        <w:t xml:space="preserve">А) </w:t>
      </w:r>
      <w:proofErr w:type="spellStart"/>
      <w:r w:rsidR="002B23C7" w:rsidRPr="003646E6">
        <w:rPr>
          <w:color w:val="000000" w:themeColor="text1"/>
          <w:sz w:val="28"/>
          <w:szCs w:val="28"/>
        </w:rPr>
        <w:t>долматин</w:t>
      </w:r>
      <w:proofErr w:type="spellEnd"/>
      <w:r w:rsidR="000C00DC" w:rsidRPr="003646E6">
        <w:rPr>
          <w:color w:val="000000" w:themeColor="text1"/>
          <w:sz w:val="28"/>
          <w:szCs w:val="28"/>
        </w:rPr>
        <w:t xml:space="preserve"> </w:t>
      </w:r>
      <w:r w:rsidR="006B4B48" w:rsidRPr="003646E6">
        <w:rPr>
          <w:color w:val="000000" w:themeColor="text1"/>
          <w:sz w:val="28"/>
          <w:szCs w:val="28"/>
        </w:rPr>
        <w:t>(порода собак)</w:t>
      </w:r>
    </w:p>
    <w:p w:rsidR="00724283" w:rsidRPr="003646E6" w:rsidRDefault="00724283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  <w:highlight w:val="cyan"/>
        </w:rPr>
        <w:t xml:space="preserve">Б) </w:t>
      </w:r>
      <w:r w:rsidR="002B23C7" w:rsidRPr="003646E6">
        <w:rPr>
          <w:color w:val="000000" w:themeColor="text1"/>
          <w:sz w:val="28"/>
          <w:szCs w:val="28"/>
          <w:highlight w:val="cyan"/>
        </w:rPr>
        <w:t>доломан</w:t>
      </w:r>
    </w:p>
    <w:p w:rsidR="00724283" w:rsidRPr="003646E6" w:rsidRDefault="00724283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</w:rPr>
        <w:t xml:space="preserve">В) </w:t>
      </w:r>
      <w:r w:rsidR="002B23C7" w:rsidRPr="003646E6">
        <w:rPr>
          <w:color w:val="000000" w:themeColor="text1"/>
          <w:sz w:val="28"/>
          <w:szCs w:val="28"/>
        </w:rPr>
        <w:t>жакет</w:t>
      </w:r>
      <w:r w:rsidR="000C00DC" w:rsidRPr="003646E6">
        <w:rPr>
          <w:color w:val="000000" w:themeColor="text1"/>
          <w:sz w:val="28"/>
          <w:szCs w:val="28"/>
        </w:rPr>
        <w:t xml:space="preserve"> </w:t>
      </w:r>
    </w:p>
    <w:p w:rsidR="000C00DC" w:rsidRPr="003646E6" w:rsidRDefault="00724283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</w:rPr>
        <w:t xml:space="preserve">Г) </w:t>
      </w:r>
      <w:r w:rsidR="008B0CC7" w:rsidRPr="003646E6">
        <w:rPr>
          <w:color w:val="000000" w:themeColor="text1"/>
          <w:sz w:val="28"/>
          <w:szCs w:val="28"/>
        </w:rPr>
        <w:t>кивер</w:t>
      </w:r>
      <w:r w:rsidR="006B4B48" w:rsidRPr="003646E6">
        <w:rPr>
          <w:color w:val="000000" w:themeColor="text1"/>
          <w:sz w:val="28"/>
          <w:szCs w:val="28"/>
        </w:rPr>
        <w:t xml:space="preserve"> (гусарский высокий головной убор)</w:t>
      </w:r>
    </w:p>
    <w:p w:rsidR="00A41485" w:rsidRPr="003646E6" w:rsidRDefault="00A41485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</w:p>
    <w:p w:rsidR="008B0CC7" w:rsidRPr="003646E6" w:rsidRDefault="00A41485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8</w:t>
      </w:r>
    </w:p>
    <w:p w:rsidR="002B23C7" w:rsidRPr="003646E6" w:rsidRDefault="00E7579E" w:rsidP="003646E6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 </w:t>
      </w:r>
      <w:r w:rsidR="002B23C7" w:rsidRPr="0036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 Древней Руси назывался вид железного шлема с острым верхом, наушниками и козырьком с </w:t>
      </w:r>
      <w:proofErr w:type="spellStart"/>
      <w:r w:rsidR="002B23C7" w:rsidRPr="0036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наносником</w:t>
      </w:r>
      <w:proofErr w:type="spellEnd"/>
      <w:r w:rsidR="002B23C7" w:rsidRPr="0036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30FD8" w:rsidRPr="003646E6" w:rsidRDefault="00130FD8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  <w:highlight w:val="cyan"/>
        </w:rPr>
        <w:t xml:space="preserve">А) </w:t>
      </w:r>
      <w:proofErr w:type="spellStart"/>
      <w:r w:rsidR="00E651A8" w:rsidRPr="003646E6">
        <w:rPr>
          <w:color w:val="000000" w:themeColor="text1"/>
          <w:sz w:val="28"/>
          <w:szCs w:val="28"/>
          <w:highlight w:val="cyan"/>
        </w:rPr>
        <w:t>е</w:t>
      </w:r>
      <w:r w:rsidRPr="003646E6">
        <w:rPr>
          <w:color w:val="000000" w:themeColor="text1"/>
          <w:sz w:val="28"/>
          <w:szCs w:val="28"/>
          <w:highlight w:val="cyan"/>
        </w:rPr>
        <w:t>рихонка</w:t>
      </w:r>
      <w:proofErr w:type="spellEnd"/>
    </w:p>
    <w:p w:rsidR="00130FD8" w:rsidRPr="003646E6" w:rsidRDefault="00130FD8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</w:rPr>
        <w:t xml:space="preserve">Б) </w:t>
      </w:r>
      <w:proofErr w:type="spellStart"/>
      <w:r w:rsidR="00E651A8" w:rsidRPr="003646E6">
        <w:rPr>
          <w:color w:val="000000" w:themeColor="text1"/>
          <w:sz w:val="28"/>
          <w:szCs w:val="28"/>
        </w:rPr>
        <w:t>е</w:t>
      </w:r>
      <w:r w:rsidR="00D53309" w:rsidRPr="003646E6">
        <w:rPr>
          <w:color w:val="000000" w:themeColor="text1"/>
          <w:sz w:val="28"/>
          <w:szCs w:val="28"/>
        </w:rPr>
        <w:t>грея</w:t>
      </w:r>
      <w:proofErr w:type="spellEnd"/>
      <w:r w:rsidR="00D53309" w:rsidRPr="003646E6">
        <w:rPr>
          <w:color w:val="000000" w:themeColor="text1"/>
          <w:sz w:val="28"/>
          <w:szCs w:val="28"/>
        </w:rPr>
        <w:t xml:space="preserve"> (курица, </w:t>
      </w:r>
      <w:proofErr w:type="spellStart"/>
      <w:r w:rsidR="00D53309" w:rsidRPr="003646E6">
        <w:rPr>
          <w:color w:val="000000" w:themeColor="text1"/>
          <w:sz w:val="28"/>
          <w:szCs w:val="28"/>
        </w:rPr>
        <w:t>устар</w:t>
      </w:r>
      <w:proofErr w:type="spellEnd"/>
      <w:r w:rsidR="00D53309" w:rsidRPr="003646E6">
        <w:rPr>
          <w:color w:val="000000" w:themeColor="text1"/>
          <w:sz w:val="28"/>
          <w:szCs w:val="28"/>
        </w:rPr>
        <w:t>)</w:t>
      </w:r>
    </w:p>
    <w:p w:rsidR="00130FD8" w:rsidRPr="003646E6" w:rsidRDefault="00130FD8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</w:rPr>
        <w:t xml:space="preserve">В) </w:t>
      </w:r>
      <w:proofErr w:type="spellStart"/>
      <w:r w:rsidR="00E651A8" w:rsidRPr="003646E6">
        <w:rPr>
          <w:color w:val="000000" w:themeColor="text1"/>
          <w:sz w:val="28"/>
          <w:szCs w:val="28"/>
        </w:rPr>
        <w:t>елов</w:t>
      </w:r>
      <w:proofErr w:type="spellEnd"/>
      <w:r w:rsidR="00D53309" w:rsidRPr="003646E6">
        <w:rPr>
          <w:color w:val="000000" w:themeColor="text1"/>
          <w:sz w:val="28"/>
          <w:szCs w:val="28"/>
        </w:rPr>
        <w:t xml:space="preserve"> </w:t>
      </w:r>
      <w:r w:rsidR="00943708" w:rsidRPr="003646E6">
        <w:rPr>
          <w:color w:val="000000" w:themeColor="text1"/>
          <w:sz w:val="28"/>
          <w:szCs w:val="28"/>
        </w:rPr>
        <w:t>(</w:t>
      </w:r>
      <w:r w:rsidR="00D53309" w:rsidRPr="003646E6">
        <w:rPr>
          <w:color w:val="000000" w:themeColor="text1"/>
          <w:sz w:val="28"/>
          <w:szCs w:val="28"/>
        </w:rPr>
        <w:t xml:space="preserve">стар. </w:t>
      </w:r>
      <w:proofErr w:type="spellStart"/>
      <w:r w:rsidR="00D53309" w:rsidRPr="003646E6">
        <w:rPr>
          <w:color w:val="000000" w:themeColor="text1"/>
          <w:sz w:val="28"/>
          <w:szCs w:val="28"/>
        </w:rPr>
        <w:t>татарск</w:t>
      </w:r>
      <w:proofErr w:type="spellEnd"/>
      <w:r w:rsidR="00D53309" w:rsidRPr="003646E6">
        <w:rPr>
          <w:color w:val="000000" w:themeColor="text1"/>
          <w:sz w:val="28"/>
          <w:szCs w:val="28"/>
        </w:rPr>
        <w:t xml:space="preserve">. </w:t>
      </w:r>
      <w:proofErr w:type="spellStart"/>
      <w:r w:rsidR="00D53309" w:rsidRPr="003646E6">
        <w:rPr>
          <w:color w:val="000000" w:themeColor="text1"/>
          <w:sz w:val="28"/>
          <w:szCs w:val="28"/>
        </w:rPr>
        <w:t>перяной</w:t>
      </w:r>
      <w:proofErr w:type="spellEnd"/>
      <w:r w:rsidR="00D53309" w:rsidRPr="003646E6">
        <w:rPr>
          <w:color w:val="000000" w:themeColor="text1"/>
          <w:sz w:val="28"/>
          <w:szCs w:val="28"/>
        </w:rPr>
        <w:t xml:space="preserve"> и иной </w:t>
      </w:r>
      <w:proofErr w:type="spellStart"/>
      <w:r w:rsidR="00D53309" w:rsidRPr="003646E6">
        <w:rPr>
          <w:color w:val="000000" w:themeColor="text1"/>
          <w:sz w:val="28"/>
          <w:szCs w:val="28"/>
        </w:rPr>
        <w:t>значек</w:t>
      </w:r>
      <w:proofErr w:type="spellEnd"/>
      <w:r w:rsidR="00D53309" w:rsidRPr="003646E6">
        <w:rPr>
          <w:color w:val="000000" w:themeColor="text1"/>
          <w:sz w:val="28"/>
          <w:szCs w:val="28"/>
        </w:rPr>
        <w:t xml:space="preserve"> на темени шлема</w:t>
      </w:r>
      <w:r w:rsidR="00943708" w:rsidRPr="003646E6">
        <w:rPr>
          <w:color w:val="000000" w:themeColor="text1"/>
          <w:sz w:val="28"/>
          <w:szCs w:val="28"/>
        </w:rPr>
        <w:t>)</w:t>
      </w:r>
    </w:p>
    <w:p w:rsidR="00A41485" w:rsidRPr="003646E6" w:rsidRDefault="00130FD8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</w:rPr>
        <w:t xml:space="preserve">Г) </w:t>
      </w:r>
      <w:proofErr w:type="spellStart"/>
      <w:r w:rsidR="00E651A8" w:rsidRPr="003646E6">
        <w:rPr>
          <w:color w:val="000000" w:themeColor="text1"/>
          <w:sz w:val="28"/>
          <w:szCs w:val="28"/>
        </w:rPr>
        <w:t>ембель</w:t>
      </w:r>
      <w:proofErr w:type="spellEnd"/>
      <w:r w:rsidR="004D1DB3" w:rsidRPr="003646E6">
        <w:rPr>
          <w:color w:val="000000" w:themeColor="text1"/>
          <w:sz w:val="28"/>
          <w:szCs w:val="28"/>
        </w:rPr>
        <w:t xml:space="preserve"> (столярный рубанок)</w:t>
      </w:r>
    </w:p>
    <w:p w:rsidR="00E7579E" w:rsidRPr="003646E6" w:rsidRDefault="00A41485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9</w:t>
      </w:r>
    </w:p>
    <w:p w:rsidR="00F053AC" w:rsidRPr="003646E6" w:rsidRDefault="001D2961" w:rsidP="003646E6">
      <w:pPr>
        <w:spacing w:after="0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E7579E" w:rsidRPr="00364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26 февраля 1712 г. издал указ об основании Тульского оружейного завода? </w:t>
      </w:r>
    </w:p>
    <w:p w:rsidR="00F053AC" w:rsidRPr="003646E6" w:rsidRDefault="00F053AC" w:rsidP="003646E6">
      <w:pPr>
        <w:spacing w:after="0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3646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Петр II </w:t>
      </w:r>
      <w:r w:rsidR="00DC0FB1" w:rsidRPr="003646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3646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Годы царствования: 1727-1730</w:t>
      </w:r>
      <w:r w:rsidR="00DC0FB1" w:rsidRPr="003646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F053AC" w:rsidRPr="003646E6" w:rsidRDefault="00F053AC" w:rsidP="003646E6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</w:rPr>
        <w:t xml:space="preserve">Б) </w:t>
      </w:r>
      <w:r w:rsidRPr="003646E6">
        <w:rPr>
          <w:color w:val="000000" w:themeColor="text1"/>
          <w:sz w:val="28"/>
          <w:szCs w:val="28"/>
          <w:shd w:val="clear" w:color="auto" w:fill="FFFFFF"/>
        </w:rPr>
        <w:t>Екатерина I </w:t>
      </w:r>
      <w:r w:rsidR="00DC0FB1" w:rsidRPr="003646E6">
        <w:rPr>
          <w:color w:val="000000" w:themeColor="text1"/>
          <w:sz w:val="28"/>
          <w:szCs w:val="28"/>
          <w:shd w:val="clear" w:color="auto" w:fill="FFFFFF"/>
        </w:rPr>
        <w:t>(Годы царствования: 1725-1727)</w:t>
      </w:r>
    </w:p>
    <w:p w:rsidR="00F053AC" w:rsidRPr="003646E6" w:rsidRDefault="00F053AC" w:rsidP="003646E6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  <w:highlight w:val="cyan"/>
        </w:rPr>
        <w:t>В)</w:t>
      </w:r>
      <w:r w:rsidRPr="003646E6">
        <w:rPr>
          <w:color w:val="000000" w:themeColor="text1"/>
          <w:sz w:val="28"/>
          <w:szCs w:val="28"/>
          <w:highlight w:val="cyan"/>
          <w:shd w:val="clear" w:color="auto" w:fill="FFFFFF"/>
        </w:rPr>
        <w:t xml:space="preserve"> Петр I</w:t>
      </w:r>
      <w:r w:rsidR="00DC0FB1" w:rsidRPr="003646E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646E6">
        <w:rPr>
          <w:color w:val="000000" w:themeColor="text1"/>
          <w:sz w:val="28"/>
          <w:szCs w:val="28"/>
          <w:shd w:val="clear" w:color="auto" w:fill="FFFFFF"/>
        </w:rPr>
        <w:t>(Годы царствования: 1682-1725)</w:t>
      </w:r>
    </w:p>
    <w:p w:rsidR="006B4B48" w:rsidRPr="003646E6" w:rsidRDefault="00F053AC" w:rsidP="003646E6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</w:rPr>
        <w:t xml:space="preserve">Г) </w:t>
      </w:r>
      <w:r w:rsidR="00E7579E" w:rsidRPr="003646E6">
        <w:rPr>
          <w:color w:val="000000" w:themeColor="text1"/>
          <w:sz w:val="28"/>
          <w:szCs w:val="28"/>
          <w:shd w:val="clear" w:color="auto" w:fill="FFFFFF"/>
        </w:rPr>
        <w:t>Иван VI</w:t>
      </w:r>
      <w:r w:rsidR="00DC0FB1" w:rsidRPr="003646E6">
        <w:rPr>
          <w:color w:val="000000" w:themeColor="text1"/>
          <w:sz w:val="28"/>
          <w:szCs w:val="28"/>
          <w:shd w:val="clear" w:color="auto" w:fill="FFFFFF"/>
        </w:rPr>
        <w:t xml:space="preserve"> (Годы царствования: 1740-1741)</w:t>
      </w:r>
    </w:p>
    <w:p w:rsidR="00724283" w:rsidRPr="003646E6" w:rsidRDefault="00724283" w:rsidP="003646E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0C00DC" w:rsidRPr="003646E6" w:rsidRDefault="008E135B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bCs/>
          <w:i/>
          <w:color w:val="000000" w:themeColor="text1"/>
          <w:sz w:val="28"/>
          <w:szCs w:val="28"/>
        </w:rPr>
      </w:pPr>
      <w:r w:rsidRPr="003646E6">
        <w:rPr>
          <w:rStyle w:val="a6"/>
          <w:b/>
          <w:color w:val="000000"/>
          <w:sz w:val="28"/>
          <w:szCs w:val="28"/>
          <w:bdr w:val="none" w:sz="0" w:space="0" w:color="auto" w:frame="1"/>
        </w:rPr>
        <w:t>Жюри подводит итоги конкурса</w:t>
      </w:r>
      <w:r w:rsidR="009226DB" w:rsidRPr="003646E6">
        <w:rPr>
          <w:bCs/>
          <w:i/>
          <w:color w:val="000000" w:themeColor="text1"/>
          <w:sz w:val="28"/>
          <w:szCs w:val="28"/>
        </w:rPr>
        <w:t xml:space="preserve"> (максимальное количество баллов 5)</w:t>
      </w:r>
    </w:p>
    <w:p w:rsidR="00AF4F8F" w:rsidRPr="003646E6" w:rsidRDefault="00AF4F8F" w:rsidP="003646E6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b/>
          <w:color w:val="000000"/>
          <w:sz w:val="28"/>
          <w:szCs w:val="28"/>
        </w:rPr>
      </w:pPr>
      <w:r w:rsidRPr="003646E6">
        <w:rPr>
          <w:b/>
          <w:bCs/>
          <w:i/>
          <w:color w:val="000000" w:themeColor="text1"/>
          <w:sz w:val="28"/>
          <w:szCs w:val="28"/>
        </w:rPr>
        <w:t>Ведущий озвучивает правильные ответы</w:t>
      </w:r>
    </w:p>
    <w:p w:rsidR="002D5C95" w:rsidRPr="003646E6" w:rsidRDefault="002D5C95" w:rsidP="003646E6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A6F91" w:rsidRPr="003646E6" w:rsidRDefault="00E24033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10</w:t>
      </w:r>
    </w:p>
    <w:p w:rsidR="000D5AF1" w:rsidRPr="003646E6" w:rsidRDefault="00E24033" w:rsidP="003646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6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3646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1FC8" w:rsidRPr="0036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60% </w:t>
      </w:r>
      <w:r w:rsidR="004F4E6F" w:rsidRPr="0036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наших современников </w:t>
      </w:r>
      <w:r w:rsidR="00C81FC8" w:rsidRPr="0036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считают, </w:t>
      </w:r>
      <w:r w:rsidR="000D5AF1" w:rsidRPr="003646E6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C81FC8" w:rsidRPr="0036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AF1" w:rsidRPr="003646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81FC8" w:rsidRPr="003646E6">
        <w:rPr>
          <w:rFonts w:ascii="Times New Roman" w:hAnsi="Times New Roman" w:cs="Times New Roman"/>
          <w:color w:val="000000" w:themeColor="text1"/>
          <w:sz w:val="28"/>
          <w:szCs w:val="28"/>
        </w:rPr>
        <w:t>аждый настоящий мужчина должен пройти службу в армии</w:t>
      </w:r>
      <w:r w:rsidR="000D5AF1" w:rsidRPr="003646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1FC8" w:rsidRPr="003646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D5AF1" w:rsidRPr="003646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 </w:t>
      </w:r>
      <w:r w:rsidR="004579A8" w:rsidRPr="003646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второй </w:t>
      </w:r>
      <w:r w:rsidR="000D5AF1" w:rsidRPr="003646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конкурс называется </w:t>
      </w:r>
      <w:r w:rsidR="000D5AF1" w:rsidRPr="003646E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«</w:t>
      </w:r>
      <w:r w:rsidR="000D5AF1" w:rsidRPr="003646E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Настоящие мужчины</w:t>
      </w:r>
      <w:r w:rsidR="000D5AF1" w:rsidRPr="003646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». </w:t>
      </w:r>
    </w:p>
    <w:p w:rsidR="00B50AC4" w:rsidRPr="003646E6" w:rsidRDefault="000D5AF1" w:rsidP="003646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6E6">
        <w:rPr>
          <w:rFonts w:ascii="Times New Roman" w:hAnsi="Times New Roman" w:cs="Times New Roman"/>
          <w:color w:val="000000" w:themeColor="text1"/>
          <w:sz w:val="28"/>
          <w:szCs w:val="28"/>
        </w:rPr>
        <w:t>2 у</w:t>
      </w:r>
      <w:r w:rsidR="004E160A" w:rsidRPr="0036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частникам </w:t>
      </w:r>
      <w:r w:rsidRPr="0036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22F94" w:rsidRPr="0036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 </w:t>
      </w:r>
      <w:r w:rsidR="004E160A" w:rsidRPr="0036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завязывают глаза и каждого по очереди усаживают за стол. Для каждого участника выкладывают определённые инструменты, которые участник должен отгадать. Настоящие мужчины непременно должны узнать все или хотя бы большинство инструментов. </w:t>
      </w:r>
    </w:p>
    <w:p w:rsidR="004E160A" w:rsidRPr="003646E6" w:rsidRDefault="00B50AC4" w:rsidP="003646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каждый правильный ответ игроки получают по 1 баллу. Максимальное количество баллов </w:t>
      </w:r>
      <w:r w:rsidR="0067178D" w:rsidRPr="0036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</w:p>
    <w:p w:rsidR="00B605E3" w:rsidRPr="003646E6" w:rsidRDefault="00B605E3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Слайд </w:t>
      </w:r>
      <w:r w:rsidR="007202E8"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11</w:t>
      </w:r>
    </w:p>
    <w:p w:rsidR="00383259" w:rsidRPr="003646E6" w:rsidRDefault="007C1059" w:rsidP="003646E6">
      <w:pPr>
        <w:pStyle w:val="3"/>
        <w:shd w:val="clear" w:color="auto" w:fill="FFFFFF"/>
        <w:spacing w:before="0" w:line="240" w:lineRule="auto"/>
        <w:ind w:firstLine="426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46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="00AF650E" w:rsidRPr="003646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F650E" w:rsidRPr="003646E6">
        <w:rPr>
          <w:rFonts w:ascii="Times New Roman" w:hAnsi="Times New Roman" w:cs="Times New Roman"/>
          <w:bCs/>
          <w:color w:val="000000"/>
          <w:sz w:val="28"/>
          <w:szCs w:val="28"/>
        </w:rPr>
        <w:t>Призыв закончился, нач</w:t>
      </w:r>
      <w:r w:rsidR="00BB4D70" w:rsidRPr="003646E6">
        <w:rPr>
          <w:rFonts w:ascii="Times New Roman" w:hAnsi="Times New Roman" w:cs="Times New Roman"/>
          <w:bCs/>
          <w:color w:val="000000"/>
          <w:sz w:val="28"/>
          <w:szCs w:val="28"/>
        </w:rPr>
        <w:t>инаются армейские будни</w:t>
      </w:r>
      <w:r w:rsidR="009F6E51" w:rsidRPr="0036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BB4D70" w:rsidRPr="003646E6">
        <w:rPr>
          <w:rFonts w:ascii="Times New Roman" w:hAnsi="Times New Roman" w:cs="Times New Roman"/>
          <w:bCs/>
          <w:color w:val="000000"/>
          <w:sz w:val="28"/>
          <w:szCs w:val="28"/>
        </w:rPr>
        <w:t>Впереди</w:t>
      </w:r>
      <w:r w:rsidR="009F6E51" w:rsidRPr="0036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стрельбы. Пришло время к</w:t>
      </w:r>
      <w:r w:rsidR="00AF650E" w:rsidRPr="003646E6">
        <w:rPr>
          <w:rFonts w:ascii="Times New Roman" w:hAnsi="Times New Roman" w:cs="Times New Roman"/>
          <w:bCs/>
          <w:color w:val="000000"/>
          <w:sz w:val="28"/>
          <w:szCs w:val="28"/>
        </w:rPr>
        <w:t>омплект</w:t>
      </w:r>
      <w:r w:rsidR="009F6E51" w:rsidRPr="003646E6">
        <w:rPr>
          <w:rFonts w:ascii="Times New Roman" w:hAnsi="Times New Roman" w:cs="Times New Roman"/>
          <w:bCs/>
          <w:color w:val="000000"/>
          <w:sz w:val="28"/>
          <w:szCs w:val="28"/>
        </w:rPr>
        <w:t>овать</w:t>
      </w:r>
      <w:r w:rsidR="00AF650E" w:rsidRPr="0036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боеприпасы</w:t>
      </w:r>
      <w:r w:rsidR="00383259" w:rsidRPr="0036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83259" w:rsidRPr="00364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</w:t>
      </w:r>
      <w:r w:rsidR="00383259" w:rsidRPr="003646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«Комплектование боеприпасов»</w:t>
      </w:r>
      <w:r w:rsidR="006A6291" w:rsidRPr="003646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AF650E" w:rsidRPr="003646E6" w:rsidRDefault="0058075E" w:rsidP="003646E6">
      <w:pPr>
        <w:pStyle w:val="sfst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3646E6">
        <w:rPr>
          <w:color w:val="000000"/>
          <w:sz w:val="28"/>
          <w:szCs w:val="28"/>
        </w:rPr>
        <w:t xml:space="preserve">По одному игроку от каждой команды. </w:t>
      </w:r>
      <w:r w:rsidR="00AF650E" w:rsidRPr="003646E6">
        <w:rPr>
          <w:color w:val="000000"/>
          <w:sz w:val="28"/>
          <w:szCs w:val="28"/>
        </w:rPr>
        <w:t>Перед каждым участником 5 маленьких баночек (закрытых) и одинаковое количество любых мелких предметов, к примеру, скрепок (25 штук для каждого). Участники получают задание на ловкость: укомплектовать боеприпасы — открыть банку, положить в неё 5 скрепок, закрыть банку и приступать к следующей. Участник, который быстрее остальных укомплектует в каждую свою банку по 5 скрепок и соберёт полный комплект боеприпасов, станет победителем</w:t>
      </w:r>
      <w:r w:rsidR="00E1593F" w:rsidRPr="003646E6">
        <w:rPr>
          <w:color w:val="000000"/>
          <w:sz w:val="28"/>
          <w:szCs w:val="28"/>
        </w:rPr>
        <w:t xml:space="preserve"> и принесет команде победное очко</w:t>
      </w:r>
      <w:r w:rsidR="00AF650E" w:rsidRPr="003646E6">
        <w:rPr>
          <w:color w:val="000000"/>
          <w:sz w:val="28"/>
          <w:szCs w:val="28"/>
        </w:rPr>
        <w:t xml:space="preserve">. </w:t>
      </w:r>
    </w:p>
    <w:p w:rsidR="004E160A" w:rsidRPr="003646E6" w:rsidRDefault="001D648C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12</w:t>
      </w:r>
    </w:p>
    <w:p w:rsidR="003234CA" w:rsidRPr="003646E6" w:rsidRDefault="0096048A" w:rsidP="003646E6">
      <w:pPr>
        <w:pStyle w:val="3"/>
        <w:shd w:val="clear" w:color="auto" w:fill="FFFFFF"/>
        <w:spacing w:before="0" w:line="240" w:lineRule="auto"/>
        <w:ind w:firstLine="426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46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Ведущий:</w:t>
      </w:r>
      <w:r w:rsidRPr="003646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97769" w:rsidRPr="003646E6">
        <w:rPr>
          <w:rFonts w:ascii="Times New Roman" w:hAnsi="Times New Roman" w:cs="Times New Roman"/>
          <w:bCs/>
          <w:color w:val="000000"/>
          <w:sz w:val="28"/>
          <w:szCs w:val="28"/>
        </w:rPr>
        <w:t>160 лет назад для ведения стрельбы и защиты военнослужащего на поле боя начали применять окопы</w:t>
      </w:r>
      <w:r w:rsidR="003234CA" w:rsidRPr="003646E6">
        <w:rPr>
          <w:rFonts w:ascii="Times New Roman" w:hAnsi="Times New Roman" w:cs="Times New Roman"/>
          <w:bCs/>
          <w:color w:val="000000"/>
          <w:sz w:val="28"/>
          <w:szCs w:val="28"/>
        </w:rPr>
        <w:t>, т.е. искусственное углубление в грунте.</w:t>
      </w:r>
    </w:p>
    <w:p w:rsidR="00884C14" w:rsidRPr="003646E6" w:rsidRDefault="003234CA" w:rsidP="003646E6">
      <w:pPr>
        <w:pStyle w:val="3"/>
        <w:shd w:val="clear" w:color="auto" w:fill="FFFFFF"/>
        <w:spacing w:before="0" w:line="240" w:lineRule="auto"/>
        <w:ind w:firstLine="426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646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3646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Наш следующий конкурс называется </w:t>
      </w:r>
      <w:r w:rsidRPr="003646E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A579D1" w:rsidRPr="003646E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Рытье окопов</w:t>
      </w:r>
      <w:r w:rsidRPr="003646E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».</w:t>
      </w:r>
    </w:p>
    <w:p w:rsidR="00160C6C" w:rsidRPr="003646E6" w:rsidRDefault="00884C14" w:rsidP="003646E6">
      <w:pPr>
        <w:pStyle w:val="3"/>
        <w:shd w:val="clear" w:color="auto" w:fill="FFFFFF"/>
        <w:spacing w:before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6E6">
        <w:rPr>
          <w:rFonts w:ascii="Times New Roman" w:hAnsi="Times New Roman" w:cs="Times New Roman"/>
          <w:color w:val="000000"/>
          <w:sz w:val="28"/>
          <w:szCs w:val="28"/>
        </w:rPr>
        <w:t xml:space="preserve">Для конкурса нужны по одному добровольцу от команды. </w:t>
      </w:r>
      <w:r w:rsidR="00A579D1" w:rsidRPr="003646E6">
        <w:rPr>
          <w:rFonts w:ascii="Times New Roman" w:hAnsi="Times New Roman" w:cs="Times New Roman"/>
          <w:color w:val="000000"/>
          <w:sz w:val="28"/>
          <w:szCs w:val="28"/>
        </w:rPr>
        <w:t xml:space="preserve">Реквизит конкурса — обычные ложки, а также картонные коробки, наполненные мелко нарезанной бумагой. По сигналу ведущего участники вычерпывают бумагу из коробка с помощью предложенного столового прибора. Побеждает тот, кто выроет окоп быстрее. </w:t>
      </w:r>
      <w:r w:rsidR="00B85899" w:rsidRPr="003646E6">
        <w:rPr>
          <w:rFonts w:ascii="Times New Roman" w:hAnsi="Times New Roman" w:cs="Times New Roman"/>
          <w:color w:val="000000"/>
          <w:sz w:val="28"/>
          <w:szCs w:val="28"/>
        </w:rPr>
        <w:t>Он приносит победное очко команде.</w:t>
      </w:r>
    </w:p>
    <w:p w:rsidR="00A579D1" w:rsidRPr="003646E6" w:rsidRDefault="00B85899" w:rsidP="003646E6">
      <w:pPr>
        <w:pStyle w:val="3"/>
        <w:shd w:val="clear" w:color="auto" w:fill="FFFFFF"/>
        <w:spacing w:before="0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6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201" w:rsidRPr="003646E6" w:rsidRDefault="00027A96" w:rsidP="0046540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13</w:t>
      </w:r>
    </w:p>
    <w:p w:rsidR="00FC0563" w:rsidRPr="003646E6" w:rsidRDefault="00027A96" w:rsidP="003646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="00C644A3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563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продолжения программы мне нужны по 2 добровольца от каждой команды.</w:t>
      </w:r>
    </w:p>
    <w:p w:rsidR="009E72E2" w:rsidRPr="003646E6" w:rsidRDefault="00C644A3" w:rsidP="003646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солдаты следят за порядком: в казармах всегда чистота. Как</w:t>
      </w:r>
      <w:r w:rsidR="00FE4201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умеют </w:t>
      </w:r>
      <w:r w:rsidR="00FE4201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делать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сейчас увидим.</w:t>
      </w:r>
      <w:r w:rsidR="009E72E2" w:rsidRPr="003646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9E72E2" w:rsidRPr="003646E6" w:rsidRDefault="009E72E2" w:rsidP="003646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Конкурс</w:t>
      </w:r>
      <w:r w:rsidRPr="003646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3646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«Наведи порядок».</w:t>
      </w:r>
    </w:p>
    <w:p w:rsidR="00027A96" w:rsidRPr="003646E6" w:rsidRDefault="00FC0563" w:rsidP="003646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собрать р</w:t>
      </w:r>
      <w:r w:rsidR="009E72E2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ассыпанные на полу 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бумажки. Один игрок получает веник, другой – совок и </w:t>
      </w:r>
      <w:r w:rsidR="009E72E2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сорное ведро</w:t>
      </w:r>
      <w:r w:rsidR="009E72E2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Выигрыва</w:t>
      </w:r>
      <w:r w:rsidR="00EB461C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E72E2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представител</w:t>
      </w:r>
      <w:r w:rsidR="00EB461C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E72E2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той команды, которая быстрее уберёт все до единой</w:t>
      </w:r>
      <w:r w:rsidR="00EB461C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бумажки</w:t>
      </w:r>
      <w:r w:rsidR="009E72E2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сложит их в ведро</w:t>
      </w:r>
      <w:r w:rsidR="00EB461C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получают1 балл.</w:t>
      </w:r>
    </w:p>
    <w:p w:rsidR="00FD18FE" w:rsidRPr="003646E6" w:rsidRDefault="007604C2" w:rsidP="0046540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14</w:t>
      </w:r>
    </w:p>
    <w:p w:rsidR="00173CBD" w:rsidRPr="003646E6" w:rsidRDefault="007604C2" w:rsidP="003646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="00FD18FE" w:rsidRPr="003646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73CBD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солдату нужна </w:t>
      </w:r>
      <w:r w:rsidR="00FD18FE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сила, ловкость, смекалка, ум и</w:t>
      </w:r>
      <w:r w:rsidR="00F93B2A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быстрота.</w:t>
      </w:r>
    </w:p>
    <w:p w:rsidR="00073CC0" w:rsidRPr="003646E6" w:rsidRDefault="00173CBD" w:rsidP="003646E6">
      <w:pPr>
        <w:pStyle w:val="sfst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3646E6">
        <w:rPr>
          <w:color w:val="000000"/>
          <w:sz w:val="28"/>
          <w:szCs w:val="28"/>
        </w:rPr>
        <w:t>Наш следующий </w:t>
      </w:r>
      <w:r w:rsidRPr="003646E6">
        <w:rPr>
          <w:iCs/>
          <w:color w:val="000000"/>
          <w:sz w:val="28"/>
          <w:szCs w:val="28"/>
        </w:rPr>
        <w:t>конкурс</w:t>
      </w:r>
      <w:r w:rsidRPr="003646E6">
        <w:rPr>
          <w:b/>
          <w:bCs/>
          <w:iCs/>
          <w:color w:val="000000"/>
          <w:sz w:val="28"/>
          <w:szCs w:val="28"/>
        </w:rPr>
        <w:t> </w:t>
      </w:r>
      <w:r w:rsidRPr="003646E6">
        <w:rPr>
          <w:bCs/>
          <w:iCs/>
          <w:color w:val="000000"/>
          <w:sz w:val="28"/>
          <w:szCs w:val="28"/>
          <w:u w:val="single"/>
        </w:rPr>
        <w:t>«</w:t>
      </w:r>
      <w:r w:rsidR="00FD18FE" w:rsidRPr="003646E6">
        <w:rPr>
          <w:bCs/>
          <w:iCs/>
          <w:color w:val="000000"/>
          <w:sz w:val="28"/>
          <w:szCs w:val="28"/>
          <w:u w:val="single"/>
        </w:rPr>
        <w:t>Шифровка</w:t>
      </w:r>
      <w:r w:rsidRPr="003646E6">
        <w:rPr>
          <w:bCs/>
          <w:iCs/>
          <w:color w:val="000000"/>
          <w:sz w:val="28"/>
          <w:szCs w:val="28"/>
          <w:u w:val="single"/>
        </w:rPr>
        <w:t>».</w:t>
      </w:r>
    </w:p>
    <w:p w:rsidR="00341094" w:rsidRPr="003646E6" w:rsidRDefault="00FD18FE" w:rsidP="003646E6">
      <w:pPr>
        <w:pStyle w:val="sfst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3646E6">
        <w:rPr>
          <w:sz w:val="28"/>
          <w:szCs w:val="28"/>
        </w:rPr>
        <w:t xml:space="preserve">В </w:t>
      </w:r>
      <w:r w:rsidR="00F93B2A" w:rsidRPr="003646E6">
        <w:rPr>
          <w:sz w:val="28"/>
          <w:szCs w:val="28"/>
        </w:rPr>
        <w:t xml:space="preserve">конвертах для каждой команды </w:t>
      </w:r>
      <w:r w:rsidR="00391616" w:rsidRPr="003646E6">
        <w:rPr>
          <w:sz w:val="28"/>
          <w:szCs w:val="28"/>
        </w:rPr>
        <w:t xml:space="preserve">слова. </w:t>
      </w:r>
      <w:r w:rsidR="00391616" w:rsidRPr="003646E6">
        <w:rPr>
          <w:color w:val="000000"/>
          <w:sz w:val="28"/>
          <w:szCs w:val="28"/>
        </w:rPr>
        <w:t>По сигналу ведущего участники должны составить из них первоначальную фразу</w:t>
      </w:r>
      <w:r w:rsidR="00341094" w:rsidRPr="003646E6">
        <w:rPr>
          <w:color w:val="000000"/>
          <w:sz w:val="28"/>
          <w:szCs w:val="28"/>
        </w:rPr>
        <w:t xml:space="preserve"> - </w:t>
      </w:r>
      <w:r w:rsidR="00341094" w:rsidRPr="003646E6">
        <w:rPr>
          <w:sz w:val="28"/>
          <w:szCs w:val="28"/>
        </w:rPr>
        <w:t>пословицу или поговорку об армии</w:t>
      </w:r>
      <w:r w:rsidR="00391616" w:rsidRPr="003646E6">
        <w:rPr>
          <w:color w:val="000000"/>
          <w:sz w:val="28"/>
          <w:szCs w:val="28"/>
        </w:rPr>
        <w:t xml:space="preserve">. </w:t>
      </w:r>
      <w:r w:rsidR="00341094" w:rsidRPr="003646E6">
        <w:rPr>
          <w:color w:val="000000"/>
          <w:sz w:val="28"/>
          <w:szCs w:val="28"/>
        </w:rPr>
        <w:t xml:space="preserve">Это нужно сделать быстро и правильно, после чего дать </w:t>
      </w:r>
      <w:r w:rsidR="00073CC0" w:rsidRPr="003646E6">
        <w:rPr>
          <w:color w:val="000000"/>
          <w:sz w:val="28"/>
          <w:szCs w:val="28"/>
        </w:rPr>
        <w:t>з</w:t>
      </w:r>
      <w:r w:rsidR="00341094" w:rsidRPr="003646E6">
        <w:rPr>
          <w:color w:val="000000"/>
          <w:sz w:val="28"/>
          <w:szCs w:val="28"/>
        </w:rPr>
        <w:t>нак жюри.</w:t>
      </w:r>
      <w:r w:rsidR="00073CC0" w:rsidRPr="003646E6">
        <w:rPr>
          <w:color w:val="000000"/>
          <w:sz w:val="28"/>
          <w:szCs w:val="28"/>
        </w:rPr>
        <w:t xml:space="preserve"> За правильный ответ 1 балл, за скорость дополнительный балл. Максимальное количество баллов 2.</w:t>
      </w:r>
    </w:p>
    <w:p w:rsidR="00514C84" w:rsidRPr="003646E6" w:rsidRDefault="00FD18FE" w:rsidP="003646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E6">
        <w:rPr>
          <w:rFonts w:ascii="Times New Roman" w:hAnsi="Times New Roman" w:cs="Times New Roman"/>
          <w:sz w:val="28"/>
          <w:szCs w:val="28"/>
        </w:rPr>
        <w:t>1 пословица: В бою нуж</w:t>
      </w:r>
      <w:r w:rsidR="00514C84" w:rsidRPr="003646E6">
        <w:rPr>
          <w:rFonts w:ascii="Times New Roman" w:hAnsi="Times New Roman" w:cs="Times New Roman"/>
          <w:sz w:val="28"/>
          <w:szCs w:val="28"/>
        </w:rPr>
        <w:t>на смекалка, отвага и закалка.</w:t>
      </w:r>
    </w:p>
    <w:p w:rsidR="00FD18FE" w:rsidRPr="003646E6" w:rsidRDefault="00FD18FE" w:rsidP="003646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E6">
        <w:rPr>
          <w:rFonts w:ascii="Times New Roman" w:hAnsi="Times New Roman" w:cs="Times New Roman"/>
          <w:sz w:val="28"/>
          <w:szCs w:val="28"/>
        </w:rPr>
        <w:t>2 пословица: Если армия сильна – непобедима и страна</w:t>
      </w:r>
    </w:p>
    <w:p w:rsidR="003C0984" w:rsidRPr="003646E6" w:rsidRDefault="003C0984" w:rsidP="003646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39D6" w:rsidRPr="003646E6" w:rsidRDefault="003C0984" w:rsidP="0046540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</w:t>
      </w:r>
      <w:r w:rsidR="003646E6"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</w:p>
    <w:p w:rsidR="00FE39D6" w:rsidRPr="003646E6" w:rsidRDefault="00F47A51" w:rsidP="003646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="00FE39D6" w:rsidRPr="003646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1385F" w:rsidRPr="003646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армии существует множество профессий и одна из них </w:t>
      </w:r>
      <w:r w:rsidR="00FE39D6" w:rsidRPr="003646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«Радист». Это название следующего испытания. </w:t>
      </w:r>
    </w:p>
    <w:p w:rsidR="00FE39D6" w:rsidRPr="003646E6" w:rsidRDefault="00FE39D6" w:rsidP="003646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646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Конкурс </w:t>
      </w:r>
      <w:r w:rsidRPr="003646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«</w:t>
      </w:r>
      <w:r w:rsidR="00126342" w:rsidRPr="003646E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Радисты</w:t>
      </w:r>
      <w:r w:rsidRPr="003646E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».</w:t>
      </w:r>
    </w:p>
    <w:p w:rsidR="00AF7E10" w:rsidRPr="003646E6" w:rsidRDefault="00FE39D6" w:rsidP="003646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6E6">
        <w:rPr>
          <w:rFonts w:ascii="Times New Roman" w:hAnsi="Times New Roman" w:cs="Times New Roman"/>
          <w:color w:val="000000"/>
          <w:sz w:val="28"/>
          <w:szCs w:val="28"/>
        </w:rPr>
        <w:t xml:space="preserve">Команды слушают </w:t>
      </w:r>
      <w:r w:rsidR="00126342" w:rsidRPr="003646E6">
        <w:rPr>
          <w:rFonts w:ascii="Times New Roman" w:hAnsi="Times New Roman" w:cs="Times New Roman"/>
          <w:color w:val="000000"/>
          <w:sz w:val="28"/>
          <w:szCs w:val="28"/>
        </w:rPr>
        <w:t>звуковую запись, состоящую поочередно из различных звуков</w:t>
      </w:r>
      <w:r w:rsidR="00AF7E10" w:rsidRPr="003646E6">
        <w:rPr>
          <w:rFonts w:ascii="Times New Roman" w:hAnsi="Times New Roman" w:cs="Times New Roman"/>
          <w:color w:val="000000"/>
          <w:sz w:val="28"/>
          <w:szCs w:val="28"/>
        </w:rPr>
        <w:t>. Ваша задача</w:t>
      </w:r>
      <w:r w:rsidR="00126342" w:rsidRPr="003646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7E10" w:rsidRPr="003646E6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и быстро определить каждый. </w:t>
      </w:r>
    </w:p>
    <w:p w:rsidR="00126342" w:rsidRPr="003646E6" w:rsidRDefault="007305CA" w:rsidP="003646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hAnsi="Times New Roman" w:cs="Times New Roman"/>
          <w:color w:val="000000"/>
          <w:sz w:val="28"/>
          <w:szCs w:val="28"/>
        </w:rPr>
        <w:t>Итак,</w:t>
      </w:r>
      <w:r w:rsidR="00AF7E10" w:rsidRPr="003646E6">
        <w:rPr>
          <w:rFonts w:ascii="Times New Roman" w:hAnsi="Times New Roman" w:cs="Times New Roman"/>
          <w:color w:val="000000"/>
          <w:sz w:val="28"/>
          <w:szCs w:val="28"/>
        </w:rPr>
        <w:t xml:space="preserve"> сл</w:t>
      </w:r>
      <w:r w:rsidRPr="003646E6">
        <w:rPr>
          <w:rFonts w:ascii="Times New Roman" w:hAnsi="Times New Roman" w:cs="Times New Roman"/>
          <w:color w:val="000000"/>
          <w:sz w:val="28"/>
          <w:szCs w:val="28"/>
        </w:rPr>
        <w:t>ушаем первый звук, определяем его, поднимаем руки, называем ответ. Никто хором не кричит. За правильный ответ, команда получает по 1 баллу. Выигрывает</w:t>
      </w:r>
      <w:r w:rsidR="00C1725D" w:rsidRPr="003646E6">
        <w:rPr>
          <w:rFonts w:ascii="Times New Roman" w:hAnsi="Times New Roman" w:cs="Times New Roman"/>
          <w:color w:val="000000"/>
          <w:sz w:val="28"/>
          <w:szCs w:val="28"/>
        </w:rPr>
        <w:t xml:space="preserve"> команда</w:t>
      </w:r>
      <w:r w:rsidRPr="003646E6">
        <w:rPr>
          <w:rFonts w:ascii="Times New Roman" w:hAnsi="Times New Roman" w:cs="Times New Roman"/>
          <w:color w:val="000000"/>
          <w:sz w:val="28"/>
          <w:szCs w:val="28"/>
        </w:rPr>
        <w:t xml:space="preserve">, набравшая </w:t>
      </w:r>
      <w:r w:rsidR="00126342" w:rsidRPr="003646E6">
        <w:rPr>
          <w:rFonts w:ascii="Times New Roman" w:hAnsi="Times New Roman" w:cs="Times New Roman"/>
          <w:color w:val="000000"/>
          <w:sz w:val="28"/>
          <w:szCs w:val="28"/>
        </w:rPr>
        <w:t>большее количество очков.</w:t>
      </w:r>
    </w:p>
    <w:p w:rsidR="00126342" w:rsidRPr="003646E6" w:rsidRDefault="00126342" w:rsidP="003646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52A" w:rsidRPr="003646E6" w:rsidRDefault="0019652A" w:rsidP="003646E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</w:t>
      </w:r>
      <w:r w:rsidR="003646E6"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</w:t>
      </w:r>
    </w:p>
    <w:p w:rsidR="0019652A" w:rsidRPr="003646E6" w:rsidRDefault="0019652A" w:rsidP="003646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6E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4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Однажды после тяжёлых боевых вылетов, когда пилоты отдыхали на лесной опушке, откуда-то вынырнул «</w:t>
      </w:r>
      <w:proofErr w:type="spellStart"/>
      <w:r w:rsidRPr="00364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мессершмитт</w:t>
      </w:r>
      <w:proofErr w:type="spellEnd"/>
      <w:r w:rsidRPr="00364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на малой высоте пронёсся над аэродромом. От него отделилась какая-то чёрная точка и, </w:t>
      </w:r>
      <w:r w:rsidRPr="00364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кувыркаясь, полетела вниз. Зенитчики не успели открыть огонь, как «</w:t>
      </w:r>
      <w:proofErr w:type="spellStart"/>
      <w:r w:rsidRPr="00364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мессер</w:t>
      </w:r>
      <w:proofErr w:type="spellEnd"/>
      <w:r w:rsidRPr="00364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исчез так же внезапно, как появился. На земле нашли лётную крагу (перчатку с раструбом) с запиской внутри. В ней на ломаном русском языке сообщалось, что немецкий ас вызывает на поединок русского аса. В конце -  приписка: «На взлёте - не бить!» И подпись «Л. фон Граф». Это был один из лучших асов Геринга с бубновым тузом на борту самолёта. Советским ассом был дважды Герой Советского Союза Павел Михайлович </w:t>
      </w:r>
      <w:proofErr w:type="spellStart"/>
      <w:r w:rsidRPr="00364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Камозин</w:t>
      </w:r>
      <w:proofErr w:type="spellEnd"/>
      <w:r w:rsidRPr="00364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именно он выиграл эту дуэль.</w:t>
      </w:r>
    </w:p>
    <w:p w:rsidR="0019652A" w:rsidRPr="003646E6" w:rsidRDefault="0019652A" w:rsidP="003646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Вообще традиция решать споры при помощи оружия, которая получила название дуэль, </w:t>
      </w:r>
      <w:r w:rsidRPr="00364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появилась в 13 веке, 700 лет назад.</w:t>
      </w:r>
      <w:r w:rsidRPr="003646E6">
        <w:rPr>
          <w:rFonts w:ascii="Times New Roman" w:hAnsi="Times New Roman" w:cs="Times New Roman"/>
          <w:sz w:val="28"/>
          <w:szCs w:val="28"/>
        </w:rPr>
        <w:t xml:space="preserve"> За время своего существования дуэли унесли огромное количество человеческих жизней. 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19 века в России на дуэлях стрелялись почти ежедневно. И погибали часто — лучшие из лучших.</w:t>
      </w:r>
    </w:p>
    <w:p w:rsidR="0019652A" w:rsidRPr="003646E6" w:rsidRDefault="0019652A" w:rsidP="003646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Запретить смертельную забаву пытались несколько поколений царей. Даже вводили смертную казнь за участие в дуэли. Но столь суровое наказание так никогда и не исполнили.</w:t>
      </w:r>
    </w:p>
    <w:p w:rsidR="0019652A" w:rsidRPr="003646E6" w:rsidRDefault="0019652A" w:rsidP="003646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E6">
        <w:rPr>
          <w:rFonts w:ascii="Times New Roman" w:hAnsi="Times New Roman" w:cs="Times New Roman"/>
          <w:sz w:val="28"/>
          <w:szCs w:val="28"/>
        </w:rPr>
        <w:t>Самый известный способ вызова на дуэль – бросание перчатки под ноги.</w:t>
      </w:r>
    </w:p>
    <w:p w:rsidR="0019652A" w:rsidRPr="003646E6" w:rsidRDefault="0019652A" w:rsidP="003646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652A" w:rsidRPr="003646E6" w:rsidRDefault="0019652A" w:rsidP="003646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46E6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3646E6" w:rsidRPr="003646E6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19652A" w:rsidRPr="003646E6" w:rsidRDefault="0019652A" w:rsidP="003646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E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46E6">
        <w:rPr>
          <w:rFonts w:ascii="Times New Roman" w:hAnsi="Times New Roman" w:cs="Times New Roman"/>
          <w:sz w:val="28"/>
          <w:szCs w:val="28"/>
        </w:rPr>
        <w:t xml:space="preserve"> Наш следующий конкурс называется «Вызываю на дуэль».</w:t>
      </w:r>
    </w:p>
    <w:p w:rsidR="0019652A" w:rsidRPr="003646E6" w:rsidRDefault="0019652A" w:rsidP="003646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E6">
        <w:rPr>
          <w:rFonts w:ascii="Times New Roman" w:hAnsi="Times New Roman" w:cs="Times New Roman"/>
          <w:sz w:val="28"/>
          <w:szCs w:val="28"/>
        </w:rPr>
        <w:t xml:space="preserve">Команды строятся в 2 колонны и получают перчатки. Конкурс заключается в умении метнуть перчатку на как можно дальше, произнеся при этом фразу: «Вызываю вас на дуэль!». Играют парами, тот, кто метнул перчатку дальше всех и приносит команде 1 балл. Побеждает команда, набравшая большее количество баллов. (Максимальное 6) </w:t>
      </w:r>
    </w:p>
    <w:p w:rsidR="0019652A" w:rsidRPr="003646E6" w:rsidRDefault="0019652A" w:rsidP="003646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E54" w:rsidRPr="003646E6" w:rsidRDefault="0019652A" w:rsidP="004654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46E6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3646E6" w:rsidRPr="003646E6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C61E26" w:rsidRPr="003646E6" w:rsidRDefault="0019652A" w:rsidP="003646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6E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16085" w:rsidRPr="003646E6">
        <w:rPr>
          <w:rFonts w:ascii="Times New Roman" w:hAnsi="Times New Roman" w:cs="Times New Roman"/>
          <w:color w:val="000000"/>
          <w:sz w:val="28"/>
          <w:szCs w:val="28"/>
        </w:rPr>
        <w:t xml:space="preserve"> Часто военнослужащим приходится выполнять задачи по спасению мирного населения. Мы сейчас будем выполнять одну из таких задач по эвакуации. </w:t>
      </w:r>
    </w:p>
    <w:p w:rsidR="00C61E26" w:rsidRPr="003646E6" w:rsidRDefault="00C61E26" w:rsidP="003646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6E6">
        <w:rPr>
          <w:rFonts w:ascii="Times New Roman" w:hAnsi="Times New Roman" w:cs="Times New Roman"/>
          <w:color w:val="000000"/>
          <w:sz w:val="28"/>
          <w:szCs w:val="28"/>
        </w:rPr>
        <w:t xml:space="preserve">Конкурс </w:t>
      </w:r>
      <w:r w:rsidRPr="003646E6">
        <w:rPr>
          <w:rFonts w:ascii="Times New Roman" w:hAnsi="Times New Roman" w:cs="Times New Roman"/>
          <w:color w:val="000000"/>
          <w:sz w:val="28"/>
          <w:szCs w:val="28"/>
          <w:u w:val="single"/>
        </w:rPr>
        <w:t>«Эвакуация».</w:t>
      </w:r>
    </w:p>
    <w:p w:rsidR="00C16085" w:rsidRPr="003646E6" w:rsidRDefault="00203E54" w:rsidP="003646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6E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16085" w:rsidRPr="003646E6">
        <w:rPr>
          <w:rFonts w:ascii="Times New Roman" w:hAnsi="Times New Roman" w:cs="Times New Roman"/>
          <w:color w:val="000000"/>
          <w:sz w:val="28"/>
          <w:szCs w:val="28"/>
        </w:rPr>
        <w:t>оманды становятся в цепочку друг за другом. Перед каждой командой ставят корзину с мягкими игрушками, а в конце колонны — пустую корзину. По команде ведущего участники начинают передавать друг другу игрушки, одну за другой, и помещать их в корзину на финише. Та команда, которая быстрее перенесет все игрушки из од</w:t>
      </w:r>
      <w:r w:rsidRPr="003646E6">
        <w:rPr>
          <w:rFonts w:ascii="Times New Roman" w:hAnsi="Times New Roman" w:cs="Times New Roman"/>
          <w:color w:val="000000"/>
          <w:sz w:val="28"/>
          <w:szCs w:val="28"/>
        </w:rPr>
        <w:t>ной корзины в другую, побеждает и получает 1 балл.</w:t>
      </w:r>
    </w:p>
    <w:p w:rsidR="003A3AEA" w:rsidRPr="003646E6" w:rsidRDefault="00F9256F" w:rsidP="004654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46E6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3646E6" w:rsidRPr="003646E6"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3A3AEA" w:rsidRPr="003646E6" w:rsidRDefault="00890897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3AEA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"Русский солдат сам не пропадет и товарища спасет, а где сила убудет, там смекалкой дойдет".</w:t>
      </w:r>
      <w:r w:rsidR="00E50B5B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 солдата из сказки «Каша из топора», вот и мы сейчас приготовим солдатскую кашу.</w:t>
      </w:r>
    </w:p>
    <w:p w:rsidR="00890897" w:rsidRPr="003646E6" w:rsidRDefault="00357B5F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890897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0897" w:rsidRPr="003646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конкурс</w:t>
      </w:r>
      <w:r w:rsidRPr="003646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890897" w:rsidRPr="003646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890897" w:rsidRPr="003646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«Каша из топора»</w:t>
      </w:r>
      <w:r w:rsidRPr="003646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3646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приглашаем по 1 повару от команды.</w:t>
      </w:r>
    </w:p>
    <w:p w:rsidR="00243CD3" w:rsidRPr="003646E6" w:rsidRDefault="00243CD3" w:rsidP="003646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Их задача, определить правильно названия круп в трех мешочках, не заглядывая туда. За каждый правильный ответ по 1 баллу. Максимальное 3 балла. Отвечают по очереди.</w:t>
      </w:r>
    </w:p>
    <w:p w:rsidR="00357B5F" w:rsidRPr="003646E6" w:rsidRDefault="00357B5F" w:rsidP="003646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256F" w:rsidRPr="00465402" w:rsidRDefault="00890897" w:rsidP="004654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46E6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3646E6" w:rsidRPr="003646E6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p w:rsidR="00F9256F" w:rsidRPr="003646E6" w:rsidRDefault="00F9256F" w:rsidP="003646E6">
      <w:pPr>
        <w:pStyle w:val="3"/>
        <w:shd w:val="clear" w:color="auto" w:fill="FFFFFF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46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3646E6">
        <w:rPr>
          <w:rFonts w:ascii="Times New Roman" w:hAnsi="Times New Roman" w:cs="Times New Roman"/>
          <w:bCs/>
          <w:color w:val="000000"/>
          <w:sz w:val="28"/>
          <w:szCs w:val="28"/>
        </w:rPr>
        <w:t>А сейчас я приглашаю капитанов команд.</w:t>
      </w:r>
    </w:p>
    <w:p w:rsidR="00F9256F" w:rsidRPr="003646E6" w:rsidRDefault="00B70ADF" w:rsidP="003646E6">
      <w:pPr>
        <w:pStyle w:val="3"/>
        <w:shd w:val="clear" w:color="auto" w:fill="FFFFFF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646E6">
        <w:rPr>
          <w:rFonts w:ascii="Times New Roman" w:hAnsi="Times New Roman" w:cs="Times New Roman"/>
          <w:bCs/>
          <w:color w:val="000000"/>
          <w:sz w:val="28"/>
          <w:szCs w:val="28"/>
        </w:rPr>
        <w:t>Конкурс капитанов</w:t>
      </w:r>
      <w:r w:rsidR="002F2A1C" w:rsidRPr="00364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F2A1C" w:rsidRPr="003646E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F9256F" w:rsidRPr="003646E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Собери волю в кулак</w:t>
      </w:r>
      <w:r w:rsidR="002F2A1C" w:rsidRPr="003646E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».</w:t>
      </w:r>
    </w:p>
    <w:p w:rsidR="002F2A1C" w:rsidRPr="003646E6" w:rsidRDefault="00F9256F" w:rsidP="003646E6">
      <w:pPr>
        <w:pStyle w:val="sfst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646E6">
        <w:rPr>
          <w:color w:val="000000"/>
          <w:sz w:val="28"/>
          <w:szCs w:val="28"/>
        </w:rPr>
        <w:t>У</w:t>
      </w:r>
      <w:r w:rsidR="002F2A1C" w:rsidRPr="003646E6">
        <w:rPr>
          <w:color w:val="000000"/>
          <w:sz w:val="28"/>
          <w:szCs w:val="28"/>
        </w:rPr>
        <w:t>важаемые капитаны в этом конкурсе вам</w:t>
      </w:r>
      <w:r w:rsidRPr="003646E6">
        <w:rPr>
          <w:color w:val="000000"/>
          <w:sz w:val="28"/>
          <w:szCs w:val="28"/>
        </w:rPr>
        <w:t xml:space="preserve"> придется собрать всю свою волю в кулак. </w:t>
      </w:r>
    </w:p>
    <w:p w:rsidR="00F9256F" w:rsidRPr="003646E6" w:rsidRDefault="00F9256F" w:rsidP="003646E6">
      <w:pPr>
        <w:pStyle w:val="sfst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646E6">
        <w:rPr>
          <w:color w:val="000000"/>
          <w:sz w:val="28"/>
          <w:szCs w:val="28"/>
        </w:rPr>
        <w:t xml:space="preserve">После чего выносят большие листы бумаги, на которых написано слово «Воля». По сигналу ведущего каждый </w:t>
      </w:r>
      <w:r w:rsidR="002F2A1C" w:rsidRPr="003646E6">
        <w:rPr>
          <w:color w:val="000000"/>
          <w:sz w:val="28"/>
          <w:szCs w:val="28"/>
        </w:rPr>
        <w:t>капитан</w:t>
      </w:r>
      <w:r w:rsidRPr="003646E6">
        <w:rPr>
          <w:color w:val="000000"/>
          <w:sz w:val="28"/>
          <w:szCs w:val="28"/>
        </w:rPr>
        <w:t xml:space="preserve"> должен скомкать весь лист в кулаке, используя только одну руку. Побе</w:t>
      </w:r>
      <w:r w:rsidR="002F2A1C" w:rsidRPr="003646E6">
        <w:rPr>
          <w:color w:val="000000"/>
          <w:sz w:val="28"/>
          <w:szCs w:val="28"/>
        </w:rPr>
        <w:t>дит тот, кто сделает это первым (1 балл).</w:t>
      </w:r>
    </w:p>
    <w:p w:rsidR="00FE1269" w:rsidRPr="003646E6" w:rsidRDefault="00FE1269" w:rsidP="004654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46E6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3646E6" w:rsidRPr="003646E6">
        <w:rPr>
          <w:rFonts w:ascii="Times New Roman" w:hAnsi="Times New Roman" w:cs="Times New Roman"/>
          <w:b/>
          <w:i/>
          <w:sz w:val="28"/>
          <w:szCs w:val="28"/>
        </w:rPr>
        <w:t>21</w:t>
      </w:r>
    </w:p>
    <w:p w:rsidR="009438D7" w:rsidRPr="003646E6" w:rsidRDefault="009438D7" w:rsidP="003646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646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</w:p>
    <w:p w:rsidR="009438D7" w:rsidRPr="003646E6" w:rsidRDefault="009438D7" w:rsidP="003646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армии Российской</w:t>
      </w:r>
    </w:p>
    <w:p w:rsidR="009438D7" w:rsidRPr="003646E6" w:rsidRDefault="009438D7" w:rsidP="003646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рожденья в феврале,</w:t>
      </w:r>
    </w:p>
    <w:p w:rsidR="009438D7" w:rsidRPr="003646E6" w:rsidRDefault="009438D7" w:rsidP="003646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Слава ей, непобедимой, </w:t>
      </w:r>
    </w:p>
    <w:p w:rsidR="009438D7" w:rsidRPr="003646E6" w:rsidRDefault="009438D7" w:rsidP="003646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миру на земле!</w:t>
      </w:r>
    </w:p>
    <w:p w:rsidR="009438D7" w:rsidRPr="003646E6" w:rsidRDefault="009438D7" w:rsidP="003646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269" w:rsidRPr="003646E6" w:rsidRDefault="00FE1269" w:rsidP="003646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C84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</w:t>
      </w:r>
      <w:r w:rsidR="004E35B6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ается наша игровая программа. Жюри подводит итоги. А у вас, уважаемые гости и участники нашего праздника, </w:t>
      </w:r>
      <w:r w:rsidR="00097E6D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спросить: </w:t>
      </w:r>
    </w:p>
    <w:p w:rsidR="00097E6D" w:rsidRPr="003646E6" w:rsidRDefault="00097E6D" w:rsidP="003646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самый ожидаемый подарок на День защитника Отечества?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(носки).</w:t>
      </w:r>
    </w:p>
    <w:p w:rsidR="00097E6D" w:rsidRPr="003646E6" w:rsidRDefault="00097E6D" w:rsidP="003646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 это мужские носки. Этому предмету и посвятим время пока жюри совещается.</w:t>
      </w:r>
    </w:p>
    <w:p w:rsidR="00251B6F" w:rsidRPr="003646E6" w:rsidRDefault="00251B6F" w:rsidP="003646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нужны по 1 добровольцу от команды. Они присаживаются на стул и получают по 4 пары носков. По моей команде игроки начинают одевать себе носки на ноги, сначала первую пару, затем вторую, на нее</w:t>
      </w:r>
      <w:r w:rsidR="008834E4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третью и четвертую.</w:t>
      </w:r>
      <w:r w:rsidR="008834E4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Выигрывает тот, кто быстрее оденет все 4 пары.</w:t>
      </w:r>
    </w:p>
    <w:p w:rsidR="008834E4" w:rsidRPr="003646E6" w:rsidRDefault="008834E4" w:rsidP="003646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приза участники забирают все 4 пары носков.</w:t>
      </w:r>
    </w:p>
    <w:p w:rsidR="009438D7" w:rsidRPr="003646E6" w:rsidRDefault="009438D7" w:rsidP="00364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C84" w:rsidRPr="003646E6" w:rsidRDefault="00C97C84" w:rsidP="003646E6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364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646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Дорогие, друзья, </w:t>
      </w:r>
      <w:r w:rsidR="000B6139"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6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 командам и зрителям за хорошую игру. Слово предоставляется жюри.</w:t>
      </w:r>
    </w:p>
    <w:p w:rsidR="00400CB5" w:rsidRPr="003646E6" w:rsidRDefault="00400CB5" w:rsidP="003646E6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C84" w:rsidRPr="003646E6" w:rsidRDefault="00C97C84" w:rsidP="003646E6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Жюри объявляет итоги конкурса. Награждение</w:t>
      </w:r>
      <w:r w:rsidR="000B6139"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(Сувениры</w:t>
      </w:r>
      <w:r w:rsidR="00400CB5"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конфеты</w:t>
      </w:r>
      <w:r w:rsidR="000B6139"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контрамарки)</w:t>
      </w:r>
      <w:r w:rsidRPr="00364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400CB5" w:rsidRPr="003646E6" w:rsidRDefault="00400CB5" w:rsidP="003646E6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D99" w:rsidRPr="003646E6" w:rsidRDefault="00974D99" w:rsidP="003646E6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3646E6">
        <w:rPr>
          <w:b/>
          <w:bCs/>
          <w:color w:val="000000" w:themeColor="text1"/>
          <w:sz w:val="28"/>
          <w:szCs w:val="28"/>
        </w:rPr>
        <w:t>Ведущий</w:t>
      </w:r>
      <w:r w:rsidRPr="003646E6">
        <w:rPr>
          <w:color w:val="000000" w:themeColor="text1"/>
          <w:sz w:val="28"/>
          <w:szCs w:val="28"/>
        </w:rPr>
        <w:t xml:space="preserve"> Спасибо большое всем за этот прекрасный праздник. Хочется ещё раз поздравить всех присутствующих с Днем защитника Отечества и пожелать:</w:t>
      </w:r>
    </w:p>
    <w:p w:rsidR="002321E9" w:rsidRPr="00E03239" w:rsidRDefault="00974D99" w:rsidP="00E0323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center"/>
        <w:rPr>
          <w:color w:val="000000" w:themeColor="text1"/>
          <w:sz w:val="28"/>
          <w:szCs w:val="28"/>
        </w:rPr>
      </w:pPr>
      <w:r w:rsidRPr="003646E6">
        <w:rPr>
          <w:color w:val="000000" w:themeColor="text1"/>
          <w:sz w:val="28"/>
          <w:szCs w:val="28"/>
        </w:rPr>
        <w:t xml:space="preserve">Пусть в жизни все сбывается, в работе </w:t>
      </w:r>
      <w:proofErr w:type="gramStart"/>
      <w:r w:rsidRPr="003646E6">
        <w:rPr>
          <w:color w:val="000000" w:themeColor="text1"/>
          <w:sz w:val="28"/>
          <w:szCs w:val="28"/>
        </w:rPr>
        <w:t>получается,</w:t>
      </w:r>
      <w:r w:rsidRPr="003646E6">
        <w:rPr>
          <w:color w:val="000000" w:themeColor="text1"/>
          <w:sz w:val="28"/>
          <w:szCs w:val="28"/>
        </w:rPr>
        <w:br/>
        <w:t>Чтоб</w:t>
      </w:r>
      <w:proofErr w:type="gramEnd"/>
      <w:r w:rsidRPr="003646E6">
        <w:rPr>
          <w:color w:val="000000" w:themeColor="text1"/>
          <w:sz w:val="28"/>
          <w:szCs w:val="28"/>
        </w:rPr>
        <w:t xml:space="preserve"> радостным событием был каждый день согрет.</w:t>
      </w:r>
      <w:r w:rsidRPr="003646E6">
        <w:rPr>
          <w:color w:val="000000" w:themeColor="text1"/>
          <w:sz w:val="28"/>
          <w:szCs w:val="28"/>
        </w:rPr>
        <w:br/>
        <w:t>Всего-всего вам доброго и счастья вам огромного,</w:t>
      </w:r>
      <w:r w:rsidRPr="003646E6">
        <w:rPr>
          <w:color w:val="000000" w:themeColor="text1"/>
          <w:sz w:val="28"/>
          <w:szCs w:val="28"/>
        </w:rPr>
        <w:br/>
        <w:t>Здоровья непременного. Кипучей вам энергии, задора и огня!</w:t>
      </w:r>
    </w:p>
    <w:p w:rsidR="002321E9" w:rsidRDefault="002321E9" w:rsidP="0019652A">
      <w:pPr>
        <w:ind w:firstLine="426"/>
      </w:pPr>
    </w:p>
    <w:p w:rsidR="002321E9" w:rsidRDefault="002321E9" w:rsidP="0019652A">
      <w:pPr>
        <w:ind w:firstLine="426"/>
      </w:pPr>
    </w:p>
    <w:p w:rsidR="0077165A" w:rsidRPr="006E402F" w:rsidRDefault="0077165A" w:rsidP="006E402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165A" w:rsidRPr="006E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5657"/>
    <w:multiLevelType w:val="multilevel"/>
    <w:tmpl w:val="44FE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879F1"/>
    <w:multiLevelType w:val="multilevel"/>
    <w:tmpl w:val="ADAE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53167"/>
    <w:multiLevelType w:val="hybridMultilevel"/>
    <w:tmpl w:val="E9E46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6D46D4"/>
    <w:multiLevelType w:val="multilevel"/>
    <w:tmpl w:val="FD8A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A5D03"/>
    <w:multiLevelType w:val="hybridMultilevel"/>
    <w:tmpl w:val="C7823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B0A2C"/>
    <w:multiLevelType w:val="multilevel"/>
    <w:tmpl w:val="D0F6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56A7F"/>
    <w:multiLevelType w:val="multilevel"/>
    <w:tmpl w:val="98A4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95853"/>
    <w:multiLevelType w:val="hybridMultilevel"/>
    <w:tmpl w:val="62689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0D3FCC"/>
    <w:multiLevelType w:val="multilevel"/>
    <w:tmpl w:val="5170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060A1E"/>
    <w:multiLevelType w:val="multilevel"/>
    <w:tmpl w:val="C3C2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8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97"/>
    <w:rsid w:val="0001385F"/>
    <w:rsid w:val="00013AB4"/>
    <w:rsid w:val="00027A96"/>
    <w:rsid w:val="00037D49"/>
    <w:rsid w:val="00073CC0"/>
    <w:rsid w:val="000847C6"/>
    <w:rsid w:val="00096A62"/>
    <w:rsid w:val="00097E6D"/>
    <w:rsid w:val="000B6139"/>
    <w:rsid w:val="000C00DC"/>
    <w:rsid w:val="000C5397"/>
    <w:rsid w:val="000D0FEF"/>
    <w:rsid w:val="000D5AF1"/>
    <w:rsid w:val="00126342"/>
    <w:rsid w:val="00130FD8"/>
    <w:rsid w:val="001321A4"/>
    <w:rsid w:val="001349EF"/>
    <w:rsid w:val="001528D6"/>
    <w:rsid w:val="00160C6C"/>
    <w:rsid w:val="00164101"/>
    <w:rsid w:val="00173CBD"/>
    <w:rsid w:val="001825E5"/>
    <w:rsid w:val="0019652A"/>
    <w:rsid w:val="001D2961"/>
    <w:rsid w:val="001D35AE"/>
    <w:rsid w:val="001D648C"/>
    <w:rsid w:val="00203E54"/>
    <w:rsid w:val="002321E9"/>
    <w:rsid w:val="00243CD3"/>
    <w:rsid w:val="00251B6F"/>
    <w:rsid w:val="002560AE"/>
    <w:rsid w:val="002625CA"/>
    <w:rsid w:val="00272C51"/>
    <w:rsid w:val="0027377F"/>
    <w:rsid w:val="00275163"/>
    <w:rsid w:val="00285498"/>
    <w:rsid w:val="002A10F1"/>
    <w:rsid w:val="002B23C7"/>
    <w:rsid w:val="002C3916"/>
    <w:rsid w:val="002D5C95"/>
    <w:rsid w:val="002F0454"/>
    <w:rsid w:val="002F2A1C"/>
    <w:rsid w:val="00303552"/>
    <w:rsid w:val="003045D0"/>
    <w:rsid w:val="003234CA"/>
    <w:rsid w:val="00332AEB"/>
    <w:rsid w:val="00333224"/>
    <w:rsid w:val="00341094"/>
    <w:rsid w:val="00357B5F"/>
    <w:rsid w:val="003646E6"/>
    <w:rsid w:val="00383259"/>
    <w:rsid w:val="00391616"/>
    <w:rsid w:val="0039486E"/>
    <w:rsid w:val="003A3AEA"/>
    <w:rsid w:val="003C0984"/>
    <w:rsid w:val="003E0384"/>
    <w:rsid w:val="003E1BA0"/>
    <w:rsid w:val="003F07BC"/>
    <w:rsid w:val="00400CB5"/>
    <w:rsid w:val="00415CF4"/>
    <w:rsid w:val="00421A8D"/>
    <w:rsid w:val="004579A8"/>
    <w:rsid w:val="0046157F"/>
    <w:rsid w:val="00465402"/>
    <w:rsid w:val="004676E0"/>
    <w:rsid w:val="004703A7"/>
    <w:rsid w:val="00493E57"/>
    <w:rsid w:val="004A692A"/>
    <w:rsid w:val="004B4AC9"/>
    <w:rsid w:val="004D1DB3"/>
    <w:rsid w:val="004E160A"/>
    <w:rsid w:val="004E28B0"/>
    <w:rsid w:val="004E35B6"/>
    <w:rsid w:val="004F4E6F"/>
    <w:rsid w:val="004F789D"/>
    <w:rsid w:val="00514C84"/>
    <w:rsid w:val="0058075E"/>
    <w:rsid w:val="00580A4B"/>
    <w:rsid w:val="005824A7"/>
    <w:rsid w:val="0058484A"/>
    <w:rsid w:val="005D0064"/>
    <w:rsid w:val="005D412E"/>
    <w:rsid w:val="0060075A"/>
    <w:rsid w:val="006431AD"/>
    <w:rsid w:val="0067178D"/>
    <w:rsid w:val="00695D7B"/>
    <w:rsid w:val="006A6291"/>
    <w:rsid w:val="006B4B48"/>
    <w:rsid w:val="006B5A54"/>
    <w:rsid w:val="006E06D2"/>
    <w:rsid w:val="006E402F"/>
    <w:rsid w:val="007202E8"/>
    <w:rsid w:val="00722F94"/>
    <w:rsid w:val="00724283"/>
    <w:rsid w:val="007305CA"/>
    <w:rsid w:val="007604C2"/>
    <w:rsid w:val="0077165A"/>
    <w:rsid w:val="00773F35"/>
    <w:rsid w:val="00796CEB"/>
    <w:rsid w:val="007C1059"/>
    <w:rsid w:val="007C622F"/>
    <w:rsid w:val="007D7AA3"/>
    <w:rsid w:val="00821DC9"/>
    <w:rsid w:val="00840076"/>
    <w:rsid w:val="008834E4"/>
    <w:rsid w:val="00883FC3"/>
    <w:rsid w:val="00884C14"/>
    <w:rsid w:val="00890897"/>
    <w:rsid w:val="008B0CC7"/>
    <w:rsid w:val="008E135B"/>
    <w:rsid w:val="00905F60"/>
    <w:rsid w:val="009226DB"/>
    <w:rsid w:val="00931351"/>
    <w:rsid w:val="00943708"/>
    <w:rsid w:val="009438D7"/>
    <w:rsid w:val="009521DC"/>
    <w:rsid w:val="0096048A"/>
    <w:rsid w:val="009705FB"/>
    <w:rsid w:val="00974D99"/>
    <w:rsid w:val="00985776"/>
    <w:rsid w:val="009923DA"/>
    <w:rsid w:val="009C047B"/>
    <w:rsid w:val="009C1718"/>
    <w:rsid w:val="009E72E2"/>
    <w:rsid w:val="009F122E"/>
    <w:rsid w:val="009F1857"/>
    <w:rsid w:val="009F6E51"/>
    <w:rsid w:val="00A37AC1"/>
    <w:rsid w:val="00A41485"/>
    <w:rsid w:val="00A579D1"/>
    <w:rsid w:val="00A64C19"/>
    <w:rsid w:val="00A84714"/>
    <w:rsid w:val="00AB55E8"/>
    <w:rsid w:val="00AC76E0"/>
    <w:rsid w:val="00AD71D2"/>
    <w:rsid w:val="00AF4F8F"/>
    <w:rsid w:val="00AF650E"/>
    <w:rsid w:val="00AF7E10"/>
    <w:rsid w:val="00B36A80"/>
    <w:rsid w:val="00B41110"/>
    <w:rsid w:val="00B45912"/>
    <w:rsid w:val="00B50AC4"/>
    <w:rsid w:val="00B51C13"/>
    <w:rsid w:val="00B605E3"/>
    <w:rsid w:val="00B70ADF"/>
    <w:rsid w:val="00B7114A"/>
    <w:rsid w:val="00B716E2"/>
    <w:rsid w:val="00B7603E"/>
    <w:rsid w:val="00B85899"/>
    <w:rsid w:val="00BB4D70"/>
    <w:rsid w:val="00BC61AF"/>
    <w:rsid w:val="00BD2204"/>
    <w:rsid w:val="00BE0186"/>
    <w:rsid w:val="00BE29CD"/>
    <w:rsid w:val="00BE4D2E"/>
    <w:rsid w:val="00C04E55"/>
    <w:rsid w:val="00C16085"/>
    <w:rsid w:val="00C1725D"/>
    <w:rsid w:val="00C56255"/>
    <w:rsid w:val="00C61E26"/>
    <w:rsid w:val="00C644A3"/>
    <w:rsid w:val="00C81FC8"/>
    <w:rsid w:val="00C8377A"/>
    <w:rsid w:val="00C97C84"/>
    <w:rsid w:val="00CB49F2"/>
    <w:rsid w:val="00CC4461"/>
    <w:rsid w:val="00CF4B75"/>
    <w:rsid w:val="00CF78AF"/>
    <w:rsid w:val="00D2044B"/>
    <w:rsid w:val="00D46CBD"/>
    <w:rsid w:val="00D53309"/>
    <w:rsid w:val="00D556AA"/>
    <w:rsid w:val="00D63214"/>
    <w:rsid w:val="00D759D4"/>
    <w:rsid w:val="00DA5965"/>
    <w:rsid w:val="00DB2343"/>
    <w:rsid w:val="00DC0FB1"/>
    <w:rsid w:val="00E03239"/>
    <w:rsid w:val="00E04FF4"/>
    <w:rsid w:val="00E1593F"/>
    <w:rsid w:val="00E24033"/>
    <w:rsid w:val="00E50B5B"/>
    <w:rsid w:val="00E54F31"/>
    <w:rsid w:val="00E651A8"/>
    <w:rsid w:val="00E73A92"/>
    <w:rsid w:val="00E7579E"/>
    <w:rsid w:val="00E861E3"/>
    <w:rsid w:val="00E97769"/>
    <w:rsid w:val="00EA57C5"/>
    <w:rsid w:val="00EB2E7E"/>
    <w:rsid w:val="00EB461C"/>
    <w:rsid w:val="00ED0971"/>
    <w:rsid w:val="00EF45F9"/>
    <w:rsid w:val="00EF62D5"/>
    <w:rsid w:val="00F053AC"/>
    <w:rsid w:val="00F371E1"/>
    <w:rsid w:val="00F47A51"/>
    <w:rsid w:val="00F502B0"/>
    <w:rsid w:val="00F72291"/>
    <w:rsid w:val="00F75CFF"/>
    <w:rsid w:val="00F8061C"/>
    <w:rsid w:val="00F876BD"/>
    <w:rsid w:val="00F9256F"/>
    <w:rsid w:val="00F93B2A"/>
    <w:rsid w:val="00FA48E9"/>
    <w:rsid w:val="00FA685A"/>
    <w:rsid w:val="00FA6F91"/>
    <w:rsid w:val="00FC0563"/>
    <w:rsid w:val="00FD18FE"/>
    <w:rsid w:val="00FE1269"/>
    <w:rsid w:val="00FE264C"/>
    <w:rsid w:val="00FE39D6"/>
    <w:rsid w:val="00FE4201"/>
    <w:rsid w:val="00FF5830"/>
    <w:rsid w:val="00FF7BA7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E171B-22F6-45F0-9A50-90646840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E4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68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D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E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D2E"/>
    <w:rPr>
      <w:b/>
      <w:bCs/>
    </w:rPr>
  </w:style>
  <w:style w:type="paragraph" w:styleId="a5">
    <w:name w:val="List Paragraph"/>
    <w:basedOn w:val="a"/>
    <w:uiPriority w:val="34"/>
    <w:qFormat/>
    <w:rsid w:val="00A84714"/>
    <w:pPr>
      <w:ind w:left="720"/>
      <w:contextualSpacing/>
    </w:pPr>
  </w:style>
  <w:style w:type="character" w:styleId="a6">
    <w:name w:val="Emphasis"/>
    <w:basedOn w:val="a0"/>
    <w:uiPriority w:val="20"/>
    <w:qFormat/>
    <w:rsid w:val="000C00D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A68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fst">
    <w:name w:val="sfst"/>
    <w:basedOn w:val="a"/>
    <w:rsid w:val="00EF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A6F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03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33">
    <w:name w:val="Font Style33"/>
    <w:basedOn w:val="a0"/>
    <w:uiPriority w:val="99"/>
    <w:rsid w:val="003E038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9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Lenovo(b570e)</dc:creator>
  <cp:keywords/>
  <dc:description/>
  <cp:lastModifiedBy>Lenovo(b570e)</cp:lastModifiedBy>
  <cp:revision>78</cp:revision>
  <dcterms:created xsi:type="dcterms:W3CDTF">2020-02-13T07:05:00Z</dcterms:created>
  <dcterms:modified xsi:type="dcterms:W3CDTF">2020-04-21T08:36:00Z</dcterms:modified>
</cp:coreProperties>
</file>