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0F" w:rsidRDefault="007C4FA1" w:rsidP="007C4F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FA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61516" w:rsidRDefault="00361516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 w:rsidRPr="00361516">
        <w:rPr>
          <w:rFonts w:ascii="Times New Roman" w:hAnsi="Times New Roman" w:cs="Times New Roman"/>
          <w:b/>
          <w:sz w:val="24"/>
          <w:szCs w:val="24"/>
        </w:rPr>
        <w:t>Согл</w:t>
      </w:r>
      <w:r w:rsidR="00F15111">
        <w:rPr>
          <w:rFonts w:ascii="Times New Roman" w:hAnsi="Times New Roman" w:cs="Times New Roman"/>
          <w:b/>
          <w:sz w:val="24"/>
          <w:szCs w:val="24"/>
        </w:rPr>
        <w:t>асие на участие в «Мастер-классах</w:t>
      </w:r>
      <w:r w:rsidRPr="00361516">
        <w:rPr>
          <w:rFonts w:ascii="Times New Roman" w:hAnsi="Times New Roman" w:cs="Times New Roman"/>
          <w:b/>
          <w:sz w:val="24"/>
          <w:szCs w:val="24"/>
        </w:rPr>
        <w:t xml:space="preserve"> по направлениям уличной культуры и спорта»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 w:rsidRPr="0036151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___________________________________________________________________________, </w:t>
      </w:r>
      <w:r w:rsidRPr="00237DE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 w:rsidR="00237DE2" w:rsidRPr="00237DE2">
        <w:rPr>
          <w:rFonts w:ascii="Times New Roman" w:hAnsi="Times New Roman" w:cs="Times New Roman"/>
          <w:sz w:val="24"/>
          <w:szCs w:val="24"/>
        </w:rPr>
        <w:t>(родителем, опекуном) ребенка,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 дата рождения _______________, даю согласие на его участие в мастер-классе.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признаю, что мой ребенок добровольно участвует в соревновании, и полностью осознаю риски, связанные с возможным получением травм, и принимаю полную ответственность за все действия, произведенные в рамках и в связи с турниром.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несу ответственность за соблюдение ребенком техники безопасности, гарантирую выполнение требований организаторов мастер-класса во время мероприятия.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гарантирую, что ребенок не имеет медицинских противопоказаний и способен принять участие в турнире без негативных последствий для здоровья.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согласен(на) отказаться от персональных претензий к какому-либо лицу или к организации, участвующих в проведении мастер-класса, в связи с травмами, которые могут быть получены.</w:t>
      </w:r>
    </w:p>
    <w:p w:rsidR="00237DE2" w:rsidRDefault="00237DE2" w:rsidP="005B01DB">
      <w:pPr>
        <w:spacing w:after="0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</w:t>
      </w:r>
      <w:r w:rsidRPr="00237DE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паспорта участника</w:t>
      </w:r>
      <w:r w:rsidR="005B01DB">
        <w:rPr>
          <w:rFonts w:ascii="Times New Roman" w:hAnsi="Times New Roman" w:cs="Times New Roman"/>
          <w:sz w:val="24"/>
          <w:szCs w:val="24"/>
        </w:rPr>
        <w:t xml:space="preserve"> (серия, номер, дата выдачи) 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 родителя (</w:t>
      </w:r>
      <w:r w:rsidR="005B01DB">
        <w:rPr>
          <w:rFonts w:ascii="Times New Roman" w:hAnsi="Times New Roman" w:cs="Times New Roman"/>
          <w:sz w:val="24"/>
          <w:szCs w:val="24"/>
        </w:rPr>
        <w:t>серия, номер, дата выдачи паспорта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37DE2" w:rsidRDefault="00237DE2" w:rsidP="005B01DB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237DE2" w:rsidRPr="00237DE2" w:rsidRDefault="00237DE2" w:rsidP="005B01DB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_.202_г.  ___________</w:t>
      </w:r>
      <w:r w:rsidR="005B01D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(подпись</w:t>
      </w:r>
      <w:r w:rsidR="005B01DB">
        <w:rPr>
          <w:rFonts w:ascii="Times New Roman" w:hAnsi="Times New Roman" w:cs="Times New Roman"/>
          <w:sz w:val="24"/>
          <w:szCs w:val="24"/>
        </w:rPr>
        <w:t>/расшифровка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7DE2" w:rsidRPr="00361516" w:rsidRDefault="00237DE2" w:rsidP="00361516">
      <w:pPr>
        <w:rPr>
          <w:rFonts w:ascii="Times New Roman" w:hAnsi="Times New Roman" w:cs="Times New Roman"/>
          <w:b/>
          <w:sz w:val="24"/>
          <w:szCs w:val="24"/>
        </w:rPr>
      </w:pPr>
    </w:p>
    <w:sectPr w:rsidR="00237DE2" w:rsidRPr="00361516" w:rsidSect="005B01D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A1"/>
    <w:rsid w:val="00237DE2"/>
    <w:rsid w:val="00361516"/>
    <w:rsid w:val="0047710F"/>
    <w:rsid w:val="005B01DB"/>
    <w:rsid w:val="007C4FA1"/>
    <w:rsid w:val="0093555D"/>
    <w:rsid w:val="00965D22"/>
    <w:rsid w:val="00F15111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C8EA"/>
  <w15:chartTrackingRefBased/>
  <w15:docId w15:val="{11D5C4E7-1D8C-445B-8D53-83027CD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2023-05-25T12:02:00Z</cp:lastPrinted>
  <dcterms:created xsi:type="dcterms:W3CDTF">2023-04-24T13:07:00Z</dcterms:created>
  <dcterms:modified xsi:type="dcterms:W3CDTF">2023-06-01T12:11:00Z</dcterms:modified>
</cp:coreProperties>
</file>