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98A" w:rsidRPr="00650C1F" w:rsidRDefault="0003398A" w:rsidP="009032C9">
      <w:pPr>
        <w:rPr>
          <w:rFonts w:ascii="Times New Roman" w:hAnsi="Times New Roman" w:cs="Times New Roman"/>
          <w:b/>
          <w:sz w:val="28"/>
          <w:szCs w:val="28"/>
        </w:rPr>
      </w:pPr>
    </w:p>
    <w:p w:rsidR="0003398A" w:rsidRPr="00650C1F" w:rsidRDefault="0003398A" w:rsidP="00033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C1F">
        <w:rPr>
          <w:rFonts w:ascii="Times New Roman" w:hAnsi="Times New Roman" w:cs="Times New Roman"/>
          <w:b/>
          <w:sz w:val="28"/>
          <w:szCs w:val="28"/>
        </w:rPr>
        <w:t xml:space="preserve">КРИТЕРИИ ОЦЕНКИ </w:t>
      </w:r>
      <w:r w:rsidR="00650C1F" w:rsidRPr="00650C1F">
        <w:rPr>
          <w:rFonts w:ascii="Times New Roman" w:hAnsi="Times New Roman" w:cs="Times New Roman"/>
          <w:b/>
          <w:sz w:val="28"/>
          <w:szCs w:val="28"/>
        </w:rPr>
        <w:t>РАБОТЫ КОМАНД В КОНКУРСЕ ПРОЕКТА «ПОМОГИ МЛАДШЕМУ ДРУГУ»</w:t>
      </w:r>
      <w:r w:rsidR="0039258C">
        <w:rPr>
          <w:rFonts w:ascii="Times New Roman" w:hAnsi="Times New Roman" w:cs="Times New Roman"/>
          <w:b/>
          <w:sz w:val="28"/>
          <w:szCs w:val="28"/>
        </w:rPr>
        <w:t xml:space="preserve"> - 2020</w:t>
      </w:r>
      <w:bookmarkStart w:id="0" w:name="_GoBack"/>
      <w:bookmarkEnd w:id="0"/>
      <w:r w:rsidRPr="00650C1F">
        <w:rPr>
          <w:rFonts w:ascii="Times New Roman" w:hAnsi="Times New Roman" w:cs="Times New Roman"/>
          <w:b/>
          <w:sz w:val="28"/>
          <w:szCs w:val="28"/>
        </w:rPr>
        <w:t>:</w:t>
      </w:r>
      <w:r w:rsidR="00E84F6C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275"/>
        <w:gridCol w:w="1217"/>
        <w:gridCol w:w="343"/>
        <w:gridCol w:w="1352"/>
        <w:gridCol w:w="65"/>
        <w:gridCol w:w="1598"/>
        <w:gridCol w:w="245"/>
        <w:gridCol w:w="1417"/>
        <w:gridCol w:w="59"/>
        <w:gridCol w:w="1564"/>
        <w:gridCol w:w="24"/>
        <w:gridCol w:w="1472"/>
      </w:tblGrid>
      <w:tr w:rsidR="002C438D" w:rsidTr="0039258C">
        <w:trPr>
          <w:trHeight w:val="322"/>
        </w:trPr>
        <w:tc>
          <w:tcPr>
            <w:tcW w:w="5070" w:type="dxa"/>
            <w:vMerge w:val="restart"/>
          </w:tcPr>
          <w:p w:rsidR="002C438D" w:rsidRPr="0039258C" w:rsidRDefault="002C438D" w:rsidP="00E84F6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Критерии оценивания задания № 1</w:t>
            </w:r>
          </w:p>
          <w:p w:rsidR="002C438D" w:rsidRPr="0039258C" w:rsidRDefault="002C438D" w:rsidP="00E84F6C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br/>
            </w:r>
            <w:r w:rsidRPr="0039258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min</w:t>
            </w: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= 0     </w:t>
            </w:r>
            <w:r w:rsidRPr="0039258C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max</w:t>
            </w: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=10</w:t>
            </w: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br/>
            </w:r>
          </w:p>
        </w:tc>
        <w:tc>
          <w:tcPr>
            <w:tcW w:w="10631" w:type="dxa"/>
            <w:gridSpan w:val="12"/>
          </w:tcPr>
          <w:p w:rsidR="002C438D" w:rsidRPr="0039258C" w:rsidRDefault="002C438D" w:rsidP="00253E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Команды детских волонтерских объединений</w:t>
            </w:r>
          </w:p>
        </w:tc>
      </w:tr>
      <w:tr w:rsidR="002C438D" w:rsidTr="0039258C">
        <w:trPr>
          <w:trHeight w:val="322"/>
        </w:trPr>
        <w:tc>
          <w:tcPr>
            <w:tcW w:w="5070" w:type="dxa"/>
            <w:vMerge/>
          </w:tcPr>
          <w:p w:rsidR="002C438D" w:rsidRPr="0039258C" w:rsidRDefault="002C438D" w:rsidP="0003398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75" w:type="dxa"/>
          </w:tcPr>
          <w:p w:rsidR="002C438D" w:rsidRPr="0039258C" w:rsidRDefault="0039258C" w:rsidP="00253E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МБОУ г. Мурманска СОШ №44 «Заботливые сердца»</w:t>
            </w:r>
          </w:p>
        </w:tc>
        <w:tc>
          <w:tcPr>
            <w:tcW w:w="1560" w:type="dxa"/>
            <w:gridSpan w:val="2"/>
          </w:tcPr>
          <w:p w:rsidR="002C438D" w:rsidRPr="0039258C" w:rsidRDefault="0039258C" w:rsidP="00253E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МБОУ </w:t>
            </w:r>
            <w:proofErr w:type="spell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proofErr w:type="gram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.М</w:t>
            </w:r>
            <w:proofErr w:type="gram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урманска</w:t>
            </w:r>
            <w:proofErr w:type="spell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«Гимназия №7» «Никто, кроме нас»</w:t>
            </w:r>
          </w:p>
        </w:tc>
        <w:tc>
          <w:tcPr>
            <w:tcW w:w="1417" w:type="dxa"/>
            <w:gridSpan w:val="2"/>
          </w:tcPr>
          <w:p w:rsidR="002C438D" w:rsidRPr="0039258C" w:rsidRDefault="0039258C" w:rsidP="00253E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МБОУ </w:t>
            </w:r>
            <w:proofErr w:type="spell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proofErr w:type="gram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.М</w:t>
            </w:r>
            <w:proofErr w:type="gram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урманска</w:t>
            </w:r>
            <w:proofErr w:type="spell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«Гимназия №10» «Подари шанс»</w:t>
            </w:r>
          </w:p>
        </w:tc>
        <w:tc>
          <w:tcPr>
            <w:tcW w:w="1843" w:type="dxa"/>
            <w:gridSpan w:val="2"/>
          </w:tcPr>
          <w:p w:rsidR="002C438D" w:rsidRPr="0039258C" w:rsidRDefault="0039258C" w:rsidP="00253E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Движение творческой молодёжи г. Североморск «Триумф»</w:t>
            </w:r>
          </w:p>
        </w:tc>
        <w:tc>
          <w:tcPr>
            <w:tcW w:w="1417" w:type="dxa"/>
          </w:tcPr>
          <w:p w:rsidR="002C438D" w:rsidRPr="0039258C" w:rsidRDefault="0039258C" w:rsidP="00253E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МБОУ </w:t>
            </w:r>
            <w:proofErr w:type="spell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proofErr w:type="gram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.М</w:t>
            </w:r>
            <w:proofErr w:type="gram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урманска</w:t>
            </w:r>
            <w:proofErr w:type="spell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ООШ №37 «</w:t>
            </w:r>
            <w:proofErr w:type="spell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Матроскин</w:t>
            </w:r>
            <w:proofErr w:type="spell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и компания»</w:t>
            </w:r>
          </w:p>
        </w:tc>
        <w:tc>
          <w:tcPr>
            <w:tcW w:w="1623" w:type="dxa"/>
            <w:gridSpan w:val="2"/>
          </w:tcPr>
          <w:p w:rsidR="002C438D" w:rsidRPr="0039258C" w:rsidRDefault="0039258C" w:rsidP="00253E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МБОУ </w:t>
            </w:r>
            <w:proofErr w:type="spell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proofErr w:type="gram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.М</w:t>
            </w:r>
            <w:proofErr w:type="gram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урманска</w:t>
            </w:r>
            <w:proofErr w:type="spell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ООШ №4 «Юность»</w:t>
            </w:r>
          </w:p>
        </w:tc>
        <w:tc>
          <w:tcPr>
            <w:tcW w:w="1496" w:type="dxa"/>
            <w:gridSpan w:val="2"/>
          </w:tcPr>
          <w:p w:rsidR="002C438D" w:rsidRPr="0039258C" w:rsidRDefault="0039258C" w:rsidP="00253EF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МБОУ </w:t>
            </w:r>
            <w:proofErr w:type="spell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proofErr w:type="gram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.М</w:t>
            </w:r>
            <w:proofErr w:type="gram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урманска</w:t>
            </w:r>
            <w:proofErr w:type="spell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«Гимназия №1» «</w:t>
            </w:r>
            <w:proofErr w:type="spellStart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>ЛапУсики</w:t>
            </w:r>
            <w:proofErr w:type="spellEnd"/>
            <w:r w:rsidRPr="0039258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2»</w:t>
            </w:r>
          </w:p>
        </w:tc>
      </w:tr>
      <w:tr w:rsidR="002C438D" w:rsidTr="0039258C">
        <w:tc>
          <w:tcPr>
            <w:tcW w:w="5070" w:type="dxa"/>
          </w:tcPr>
          <w:p w:rsidR="002C438D" w:rsidRPr="0039258C" w:rsidRDefault="002C438D" w:rsidP="00650C1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1. Выполнение всех пунктов задания.</w:t>
            </w:r>
          </w:p>
        </w:tc>
        <w:tc>
          <w:tcPr>
            <w:tcW w:w="1275" w:type="dxa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rPr>
          <w:trHeight w:val="455"/>
        </w:trPr>
        <w:tc>
          <w:tcPr>
            <w:tcW w:w="5070" w:type="dxa"/>
          </w:tcPr>
          <w:p w:rsidR="002C438D" w:rsidRPr="0039258C" w:rsidRDefault="002C438D" w:rsidP="00650C1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2. Команда работа.</w:t>
            </w:r>
          </w:p>
        </w:tc>
        <w:tc>
          <w:tcPr>
            <w:tcW w:w="1275" w:type="dxa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c>
          <w:tcPr>
            <w:tcW w:w="5070" w:type="dxa"/>
          </w:tcPr>
          <w:p w:rsidR="002C438D" w:rsidRPr="0039258C" w:rsidRDefault="002C438D" w:rsidP="00650C1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3. Активность команды.</w:t>
            </w:r>
          </w:p>
        </w:tc>
        <w:tc>
          <w:tcPr>
            <w:tcW w:w="1275" w:type="dxa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c>
          <w:tcPr>
            <w:tcW w:w="5070" w:type="dxa"/>
          </w:tcPr>
          <w:p w:rsidR="002C438D" w:rsidRPr="0039258C" w:rsidRDefault="002C438D" w:rsidP="00650C1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4. Посещение организационных занятий и мероприятий проекта.</w:t>
            </w:r>
          </w:p>
        </w:tc>
        <w:tc>
          <w:tcPr>
            <w:tcW w:w="1275" w:type="dxa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rPr>
          <w:trHeight w:val="147"/>
        </w:trPr>
        <w:tc>
          <w:tcPr>
            <w:tcW w:w="5070" w:type="dxa"/>
          </w:tcPr>
          <w:p w:rsidR="002C438D" w:rsidRPr="0039258C" w:rsidRDefault="002C438D" w:rsidP="00650C1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5. Приглашение волонтера группы помощи бездомным животным, руководителей и координаторов организаций, помогающих животным, для проведения мероприятий в рамках задания.</w:t>
            </w:r>
          </w:p>
        </w:tc>
        <w:tc>
          <w:tcPr>
            <w:tcW w:w="1275" w:type="dxa"/>
          </w:tcPr>
          <w:p w:rsidR="002C438D" w:rsidRDefault="002C4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2C438D" w:rsidRDefault="002C4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2C438D" w:rsidRDefault="002C4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2C438D" w:rsidRDefault="002C4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C438D" w:rsidRDefault="002C4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  <w:gridSpan w:val="2"/>
          </w:tcPr>
          <w:p w:rsidR="002C438D" w:rsidRDefault="002C4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8D" w:rsidRPr="00650C1F" w:rsidRDefault="002C438D" w:rsidP="002C4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  <w:gridSpan w:val="2"/>
          </w:tcPr>
          <w:p w:rsidR="002C438D" w:rsidRDefault="002C43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rPr>
          <w:trHeight w:val="1129"/>
        </w:trPr>
        <w:tc>
          <w:tcPr>
            <w:tcW w:w="5070" w:type="dxa"/>
          </w:tcPr>
          <w:p w:rsidR="002C438D" w:rsidRPr="0039258C" w:rsidRDefault="002C438D" w:rsidP="00650C1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6. Наличие </w:t>
            </w:r>
            <w:r w:rsidR="0039258C"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в группе проекта </w:t>
            </w: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отчета от каждой команды о проделанной работе в группе проекта https://vk.com/pomog51, опубликованного в указанные сроки. В отчете должны быть представлена следующая информация:</w:t>
            </w:r>
          </w:p>
        </w:tc>
        <w:tc>
          <w:tcPr>
            <w:tcW w:w="1275" w:type="dxa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rPr>
          <w:trHeight w:val="936"/>
        </w:trPr>
        <w:tc>
          <w:tcPr>
            <w:tcW w:w="5070" w:type="dxa"/>
          </w:tcPr>
          <w:p w:rsidR="002C438D" w:rsidRPr="0039258C" w:rsidRDefault="002C438D" w:rsidP="00E84F6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Количество собранной и переданной помощи. Например: сдано 3 </w:t>
            </w:r>
            <w:proofErr w:type="spellStart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уп</w:t>
            </w:r>
            <w:proofErr w:type="spellEnd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. влажного корма, 5 кг сухого корма для собак, 5 кг сухого корма для кошек, 10 литров наполнителя древесного для кошачьих туалетов, 10 упаковок (по 5 шт.) пеленок </w:t>
            </w:r>
            <w:r w:rsidRPr="0039258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впитывающих и т.д. Передано в организацию помощи животным 28 марта 2020 г.</w:t>
            </w:r>
          </w:p>
        </w:tc>
        <w:tc>
          <w:tcPr>
            <w:tcW w:w="1275" w:type="dxa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  <w:gridSpan w:val="2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  <w:gridSpan w:val="2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rPr>
          <w:trHeight w:val="162"/>
        </w:trPr>
        <w:tc>
          <w:tcPr>
            <w:tcW w:w="5070" w:type="dxa"/>
          </w:tcPr>
          <w:p w:rsidR="002C438D" w:rsidRPr="0039258C" w:rsidRDefault="002C438D" w:rsidP="00E84F6C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Количество участников, вовлеченных за время выполнения данного задания в своем образовательном учреждении. Например: 120 детей, 10 родителей, 5 педагогов.</w:t>
            </w:r>
          </w:p>
        </w:tc>
        <w:tc>
          <w:tcPr>
            <w:tcW w:w="1275" w:type="dxa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  <w:gridSpan w:val="2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  <w:gridSpan w:val="2"/>
          </w:tcPr>
          <w:p w:rsidR="002C438D" w:rsidRPr="00253EF0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c>
          <w:tcPr>
            <w:tcW w:w="5070" w:type="dxa"/>
          </w:tcPr>
          <w:p w:rsidR="002C438D" w:rsidRPr="0039258C" w:rsidRDefault="002C438D" w:rsidP="00253EF0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Наличие видеоотчета (1 минута) и фотоотчета (2-4 фото) с </w:t>
            </w:r>
            <w:proofErr w:type="spellStart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хэштегами</w:t>
            </w:r>
            <w:proofErr w:type="spellEnd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: #</w:t>
            </w:r>
            <w:proofErr w:type="spellStart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ЮнаяАрктика</w:t>
            </w:r>
            <w:proofErr w:type="spellEnd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 #</w:t>
            </w:r>
            <w:proofErr w:type="spellStart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ПомогиМладшемуДругу</w:t>
            </w:r>
            <w:proofErr w:type="spellEnd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 #Помог51 #Мурманск #</w:t>
            </w:r>
            <w:proofErr w:type="spellStart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Название_</w:t>
            </w:r>
            <w:proofErr w:type="gramStart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вашего</w:t>
            </w:r>
            <w:proofErr w:type="gramEnd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_ОУ</w:t>
            </w:r>
            <w:proofErr w:type="spellEnd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 кратко, без пробелов #</w:t>
            </w:r>
            <w:proofErr w:type="spellStart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Ваше_название_команды</w:t>
            </w:r>
            <w:proofErr w:type="spellEnd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 без пробелов #</w:t>
            </w:r>
            <w:proofErr w:type="spellStart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Название_организации</w:t>
            </w:r>
            <w:proofErr w:type="spellEnd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, помогающей животным, с которой ведёте взаимодействие, без пробелов.</w:t>
            </w:r>
          </w:p>
        </w:tc>
        <w:tc>
          <w:tcPr>
            <w:tcW w:w="1275" w:type="dxa"/>
          </w:tcPr>
          <w:p w:rsidR="002C438D" w:rsidRPr="00E84F6C" w:rsidRDefault="002C438D" w:rsidP="00253EF0">
            <w:pPr>
              <w:pStyle w:val="a4"/>
              <w:numPr>
                <w:ilvl w:val="0"/>
                <w:numId w:val="5"/>
              </w:numPr>
              <w:ind w:left="1069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2C438D" w:rsidRPr="00E84F6C" w:rsidRDefault="002C438D" w:rsidP="00253EF0">
            <w:pPr>
              <w:pStyle w:val="a4"/>
              <w:numPr>
                <w:ilvl w:val="0"/>
                <w:numId w:val="5"/>
              </w:numPr>
              <w:ind w:left="1069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0" w:type="dxa"/>
            <w:gridSpan w:val="3"/>
          </w:tcPr>
          <w:p w:rsidR="002C438D" w:rsidRPr="00E84F6C" w:rsidRDefault="002C438D" w:rsidP="00253EF0">
            <w:pPr>
              <w:pStyle w:val="a4"/>
              <w:numPr>
                <w:ilvl w:val="0"/>
                <w:numId w:val="5"/>
              </w:numPr>
              <w:ind w:left="1069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2C438D" w:rsidRPr="00E84F6C" w:rsidRDefault="002C438D" w:rsidP="00253EF0">
            <w:pPr>
              <w:pStyle w:val="a4"/>
              <w:numPr>
                <w:ilvl w:val="0"/>
                <w:numId w:val="5"/>
              </w:numPr>
              <w:ind w:left="1069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C438D" w:rsidRPr="00E84F6C" w:rsidRDefault="002C438D" w:rsidP="00253EF0">
            <w:pPr>
              <w:pStyle w:val="a4"/>
              <w:numPr>
                <w:ilvl w:val="0"/>
                <w:numId w:val="5"/>
              </w:numPr>
              <w:ind w:left="1069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  <w:gridSpan w:val="2"/>
          </w:tcPr>
          <w:p w:rsidR="002C438D" w:rsidRPr="00E84F6C" w:rsidRDefault="002C438D" w:rsidP="00253EF0">
            <w:pPr>
              <w:pStyle w:val="a4"/>
              <w:numPr>
                <w:ilvl w:val="0"/>
                <w:numId w:val="5"/>
              </w:numPr>
              <w:ind w:left="1069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6" w:type="dxa"/>
            <w:gridSpan w:val="2"/>
          </w:tcPr>
          <w:p w:rsidR="002C438D" w:rsidRPr="00E84F6C" w:rsidRDefault="002C438D" w:rsidP="00253EF0">
            <w:pPr>
              <w:pStyle w:val="a4"/>
              <w:numPr>
                <w:ilvl w:val="0"/>
                <w:numId w:val="5"/>
              </w:numPr>
              <w:ind w:left="1069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rPr>
          <w:trHeight w:val="173"/>
        </w:trPr>
        <w:tc>
          <w:tcPr>
            <w:tcW w:w="5070" w:type="dxa"/>
          </w:tcPr>
          <w:p w:rsidR="0039258C" w:rsidRPr="0039258C" w:rsidRDefault="002C438D" w:rsidP="00650C1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7. Творческий подход к выполнению задания и оформлению отчета.</w:t>
            </w:r>
          </w:p>
        </w:tc>
        <w:tc>
          <w:tcPr>
            <w:tcW w:w="1275" w:type="dxa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gridSpan w:val="3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2" w:type="dxa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rPr>
          <w:trHeight w:val="136"/>
        </w:trPr>
        <w:tc>
          <w:tcPr>
            <w:tcW w:w="5070" w:type="dxa"/>
          </w:tcPr>
          <w:p w:rsidR="0039258C" w:rsidRPr="0039258C" w:rsidRDefault="002C438D" w:rsidP="00650C1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8. Оценка качества взаимодействия команды и волонтёра-руководителя организации, помогающей бездомным животным - оценивается волонтерами вашей организации, помощи животным, с которой сотрудничаете.</w:t>
            </w:r>
          </w:p>
        </w:tc>
        <w:tc>
          <w:tcPr>
            <w:tcW w:w="1275" w:type="dxa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gridSpan w:val="3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2" w:type="dxa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rPr>
          <w:trHeight w:val="654"/>
        </w:trPr>
        <w:tc>
          <w:tcPr>
            <w:tcW w:w="5070" w:type="dxa"/>
          </w:tcPr>
          <w:p w:rsidR="0039258C" w:rsidRPr="0039258C" w:rsidRDefault="002C438D" w:rsidP="003925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9. Эффективность оказываемой помощи</w:t>
            </w:r>
            <w:r w:rsidR="0039258C"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 и оценка качества взаимодействия</w:t>
            </w: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 - оценивается волонтерами </w:t>
            </w:r>
            <w:r w:rsidR="0039258C" w:rsidRPr="0039258C">
              <w:rPr>
                <w:rFonts w:ascii="Times New Roman" w:hAnsi="Times New Roman" w:cs="Times New Roman"/>
                <w:sz w:val="24"/>
                <w:szCs w:val="28"/>
              </w:rPr>
              <w:t>группы помощи животным, с которой сотрудничает команда</w:t>
            </w:r>
          </w:p>
        </w:tc>
        <w:tc>
          <w:tcPr>
            <w:tcW w:w="1275" w:type="dxa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gridSpan w:val="3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  <w:gridSpan w:val="2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2" w:type="dxa"/>
          </w:tcPr>
          <w:p w:rsidR="002C438D" w:rsidRPr="00650C1F" w:rsidRDefault="002C438D" w:rsidP="00650C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rPr>
          <w:trHeight w:val="374"/>
        </w:trPr>
        <w:tc>
          <w:tcPr>
            <w:tcW w:w="5070" w:type="dxa"/>
          </w:tcPr>
          <w:p w:rsidR="0039258C" w:rsidRPr="0039258C" w:rsidRDefault="002C438D" w:rsidP="00650C1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10. Дополнительные баллы-</w:t>
            </w:r>
            <w:proofErr w:type="spellStart"/>
            <w:r w:rsidRPr="0039258C">
              <w:rPr>
                <w:rFonts w:ascii="Times New Roman" w:hAnsi="Times New Roman" w:cs="Times New Roman"/>
                <w:sz w:val="24"/>
                <w:szCs w:val="28"/>
              </w:rPr>
              <w:t>некоины</w:t>
            </w:r>
            <w:proofErr w:type="spellEnd"/>
          </w:p>
        </w:tc>
        <w:tc>
          <w:tcPr>
            <w:tcW w:w="1275" w:type="dxa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gridSpan w:val="3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  <w:gridSpan w:val="2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2" w:type="dxa"/>
          </w:tcPr>
          <w:p w:rsidR="002C438D" w:rsidRPr="00650C1F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rPr>
          <w:trHeight w:val="320"/>
        </w:trPr>
        <w:tc>
          <w:tcPr>
            <w:tcW w:w="5070" w:type="dxa"/>
          </w:tcPr>
          <w:p w:rsidR="0039258C" w:rsidRPr="0039258C" w:rsidRDefault="002C438D" w:rsidP="0039258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sz w:val="24"/>
                <w:szCs w:val="28"/>
              </w:rPr>
              <w:t xml:space="preserve">11. Охваченное количество </w:t>
            </w:r>
            <w:r w:rsidR="0039258C" w:rsidRPr="0039258C">
              <w:rPr>
                <w:rFonts w:ascii="Times New Roman" w:hAnsi="Times New Roman" w:cs="Times New Roman"/>
                <w:sz w:val="24"/>
                <w:szCs w:val="28"/>
              </w:rPr>
              <w:t>участников в образовательном учреждении</w:t>
            </w:r>
          </w:p>
        </w:tc>
        <w:tc>
          <w:tcPr>
            <w:tcW w:w="1275" w:type="dxa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  <w:gridSpan w:val="2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  <w:gridSpan w:val="2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gridSpan w:val="3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  <w:gridSpan w:val="2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2" w:type="dxa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38D" w:rsidTr="0039258C">
        <w:trPr>
          <w:trHeight w:val="304"/>
        </w:trPr>
        <w:tc>
          <w:tcPr>
            <w:tcW w:w="5070" w:type="dxa"/>
          </w:tcPr>
          <w:p w:rsidR="002C438D" w:rsidRPr="0039258C" w:rsidRDefault="002C438D" w:rsidP="00650C1F">
            <w:pPr>
              <w:rPr>
                <w:rFonts w:ascii="Times New Roman" w:hAnsi="Times New Roman" w:cs="Times New Roman"/>
                <w:b/>
                <w:caps/>
                <w:sz w:val="24"/>
                <w:szCs w:val="28"/>
              </w:rPr>
            </w:pPr>
            <w:r w:rsidRPr="0039258C">
              <w:rPr>
                <w:rFonts w:ascii="Times New Roman" w:hAnsi="Times New Roman" w:cs="Times New Roman"/>
                <w:b/>
                <w:caps/>
                <w:sz w:val="24"/>
                <w:szCs w:val="28"/>
              </w:rPr>
              <w:t>Итого баллов – некоинов за выполненное задание</w:t>
            </w:r>
          </w:p>
        </w:tc>
        <w:tc>
          <w:tcPr>
            <w:tcW w:w="1275" w:type="dxa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  <w:gridSpan w:val="2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3" w:type="dxa"/>
            <w:gridSpan w:val="2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gridSpan w:val="3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  <w:gridSpan w:val="2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2" w:type="dxa"/>
          </w:tcPr>
          <w:p w:rsidR="002C438D" w:rsidRDefault="002C438D" w:rsidP="00253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0C1F" w:rsidRDefault="00650C1F" w:rsidP="0003398A">
      <w:pPr>
        <w:jc w:val="center"/>
        <w:rPr>
          <w:rFonts w:asciiTheme="majorHAnsi" w:hAnsiTheme="majorHAnsi"/>
          <w:b/>
          <w:sz w:val="28"/>
          <w:szCs w:val="28"/>
        </w:rPr>
      </w:pPr>
    </w:p>
    <w:p w:rsidR="00650C1F" w:rsidRPr="0003398A" w:rsidRDefault="00650C1F" w:rsidP="0003398A">
      <w:pPr>
        <w:jc w:val="center"/>
        <w:rPr>
          <w:rFonts w:asciiTheme="majorHAnsi" w:hAnsiTheme="majorHAnsi"/>
          <w:b/>
          <w:sz w:val="28"/>
          <w:szCs w:val="28"/>
        </w:rPr>
      </w:pPr>
    </w:p>
    <w:sectPr w:rsidR="00650C1F" w:rsidRPr="0003398A" w:rsidSect="0039258C">
      <w:pgSz w:w="16838" w:h="11906" w:orient="landscape"/>
      <w:pgMar w:top="426" w:right="284" w:bottom="84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85pt;height:273pt" o:bullet="t">
        <v:imagedata r:id="rId1" o:title="orig"/>
      </v:shape>
    </w:pict>
  </w:numPicBullet>
  <w:abstractNum w:abstractNumId="0">
    <w:nsid w:val="2DFC4999"/>
    <w:multiLevelType w:val="hybridMultilevel"/>
    <w:tmpl w:val="CCAEDBA0"/>
    <w:lvl w:ilvl="0" w:tplc="3D068D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557711"/>
    <w:multiLevelType w:val="hybridMultilevel"/>
    <w:tmpl w:val="10B44D32"/>
    <w:lvl w:ilvl="0" w:tplc="B816BF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46B65A7"/>
    <w:multiLevelType w:val="hybridMultilevel"/>
    <w:tmpl w:val="EC446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8A058B"/>
    <w:multiLevelType w:val="hybridMultilevel"/>
    <w:tmpl w:val="4FC6AEA4"/>
    <w:lvl w:ilvl="0" w:tplc="4ACE55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DC6FE3"/>
    <w:multiLevelType w:val="hybridMultilevel"/>
    <w:tmpl w:val="093C7E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4DF0"/>
    <w:rsid w:val="0003398A"/>
    <w:rsid w:val="00253EF0"/>
    <w:rsid w:val="002C438D"/>
    <w:rsid w:val="0039258C"/>
    <w:rsid w:val="003B6BBE"/>
    <w:rsid w:val="00454DF0"/>
    <w:rsid w:val="005E35FF"/>
    <w:rsid w:val="00650C1F"/>
    <w:rsid w:val="0069538C"/>
    <w:rsid w:val="008E08ED"/>
    <w:rsid w:val="009032C9"/>
    <w:rsid w:val="00B630EA"/>
    <w:rsid w:val="00BD0E01"/>
    <w:rsid w:val="00E8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B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4DF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54DF0"/>
    <w:pPr>
      <w:ind w:left="720"/>
      <w:contextualSpacing/>
    </w:pPr>
  </w:style>
  <w:style w:type="table" w:styleId="a5">
    <w:name w:val="Table Grid"/>
    <w:basedOn w:val="a1"/>
    <w:uiPriority w:val="59"/>
    <w:rsid w:val="00650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6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942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328</Words>
  <Characters>2114</Characters>
  <Application>Microsoft Office Word</Application>
  <DocSecurity>0</DocSecurity>
  <Lines>54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Мария</cp:lastModifiedBy>
  <cp:revision>4</cp:revision>
  <cp:lastPrinted>2020-03-07T12:07:00Z</cp:lastPrinted>
  <dcterms:created xsi:type="dcterms:W3CDTF">2019-04-09T13:36:00Z</dcterms:created>
  <dcterms:modified xsi:type="dcterms:W3CDTF">2020-04-29T11:34:00Z</dcterms:modified>
</cp:coreProperties>
</file>