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009" w:rsidRDefault="00D67009" w:rsidP="00D67009">
      <w:pPr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837C1" w:rsidRPr="00452F4E" w:rsidRDefault="0088457B" w:rsidP="00F4788A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57B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</w:t>
      </w:r>
      <w:r w:rsidR="00DD3613">
        <w:rPr>
          <w:rFonts w:ascii="Times New Roman" w:hAnsi="Times New Roman" w:cs="Times New Roman"/>
          <w:b/>
          <w:sz w:val="28"/>
          <w:szCs w:val="28"/>
        </w:rPr>
        <w:t xml:space="preserve">организации недели активности Добро.рф на </w:t>
      </w:r>
      <w:r w:rsidR="00DD3613" w:rsidRPr="0088457B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Pr="00452F4E">
        <w:rPr>
          <w:rFonts w:ascii="Times New Roman" w:hAnsi="Times New Roman" w:cs="Times New Roman"/>
          <w:b/>
          <w:sz w:val="28"/>
          <w:szCs w:val="28"/>
        </w:rPr>
        <w:t xml:space="preserve"> Вологодской области</w:t>
      </w:r>
    </w:p>
    <w:p w:rsidR="0088457B" w:rsidRPr="005962FD" w:rsidRDefault="00452F4E" w:rsidP="008E7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r w:rsidR="00DB76F1" w:rsidRPr="005962FD">
        <w:rPr>
          <w:rFonts w:ascii="Times New Roman" w:hAnsi="Times New Roman" w:cs="Times New Roman"/>
          <w:b/>
          <w:sz w:val="28"/>
          <w:szCs w:val="28"/>
        </w:rPr>
        <w:t>М</w:t>
      </w:r>
      <w:r w:rsidR="0088457B" w:rsidRPr="005962FD">
        <w:rPr>
          <w:rFonts w:ascii="Times New Roman" w:hAnsi="Times New Roman" w:cs="Times New Roman"/>
          <w:b/>
          <w:sz w:val="28"/>
          <w:szCs w:val="28"/>
        </w:rPr>
        <w:t>ер</w:t>
      </w:r>
      <w:r w:rsidR="00DB76F1" w:rsidRPr="005962FD">
        <w:rPr>
          <w:rFonts w:ascii="Times New Roman" w:hAnsi="Times New Roman" w:cs="Times New Roman"/>
          <w:b/>
          <w:sz w:val="28"/>
          <w:szCs w:val="28"/>
        </w:rPr>
        <w:t>ы</w:t>
      </w:r>
      <w:r w:rsidR="0088457B" w:rsidRPr="005962FD">
        <w:rPr>
          <w:rFonts w:ascii="Times New Roman" w:hAnsi="Times New Roman" w:cs="Times New Roman"/>
          <w:b/>
          <w:sz w:val="28"/>
          <w:szCs w:val="28"/>
        </w:rPr>
        <w:t xml:space="preserve"> поддержки на </w:t>
      </w:r>
      <w:proofErr w:type="spellStart"/>
      <w:r w:rsidR="0088457B" w:rsidRPr="005962FD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DB76F1" w:rsidRPr="005962FD" w:rsidRDefault="00DB76F1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В рамках данного мероприятия необходимо</w:t>
      </w:r>
      <w:r w:rsidR="00B14E1F" w:rsidRPr="005962FD">
        <w:rPr>
          <w:rFonts w:ascii="Times New Roman" w:hAnsi="Times New Roman" w:cs="Times New Roman"/>
          <w:sz w:val="28"/>
          <w:szCs w:val="28"/>
        </w:rPr>
        <w:t xml:space="preserve"> зарегистрировать меры поддержки на платформе </w:t>
      </w:r>
      <w:proofErr w:type="spellStart"/>
      <w:r w:rsidR="00B14E1F" w:rsidRPr="005962FD">
        <w:rPr>
          <w:rFonts w:ascii="Times New Roman" w:hAnsi="Times New Roman" w:cs="Times New Roman"/>
          <w:sz w:val="28"/>
          <w:szCs w:val="28"/>
        </w:rPr>
        <w:t>Доб</w:t>
      </w:r>
      <w:r w:rsidR="001B0B55" w:rsidRPr="005962FD">
        <w:rPr>
          <w:rFonts w:ascii="Times New Roman" w:hAnsi="Times New Roman" w:cs="Times New Roman"/>
          <w:sz w:val="28"/>
          <w:szCs w:val="28"/>
        </w:rPr>
        <w:t>ро.рф</w:t>
      </w:r>
      <w:proofErr w:type="spellEnd"/>
      <w:r w:rsidR="001B0B55" w:rsidRPr="005962FD">
        <w:rPr>
          <w:rFonts w:ascii="Times New Roman" w:hAnsi="Times New Roman" w:cs="Times New Roman"/>
          <w:sz w:val="28"/>
          <w:szCs w:val="28"/>
        </w:rPr>
        <w:t xml:space="preserve"> в разделе </w:t>
      </w:r>
      <w:proofErr w:type="spellStart"/>
      <w:r w:rsidR="001B0B55" w:rsidRPr="005962FD">
        <w:rPr>
          <w:rFonts w:ascii="Times New Roman" w:hAnsi="Times New Roman" w:cs="Times New Roman"/>
          <w:sz w:val="28"/>
          <w:szCs w:val="28"/>
        </w:rPr>
        <w:t>Добро.Навигатор</w:t>
      </w:r>
      <w:proofErr w:type="spellEnd"/>
      <w:r w:rsidR="001B0B55" w:rsidRPr="005962FD">
        <w:rPr>
          <w:rFonts w:ascii="Times New Roman" w:hAnsi="Times New Roman" w:cs="Times New Roman"/>
          <w:sz w:val="28"/>
          <w:szCs w:val="28"/>
        </w:rPr>
        <w:t>.</w:t>
      </w:r>
      <w:r w:rsidRPr="00596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Алгоритм заполнения</w:t>
      </w:r>
      <w:r w:rsidR="00B14E1F" w:rsidRPr="005962FD">
        <w:rPr>
          <w:rFonts w:ascii="Times New Roman" w:hAnsi="Times New Roman" w:cs="Times New Roman"/>
          <w:sz w:val="28"/>
          <w:szCs w:val="28"/>
        </w:rPr>
        <w:t>: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заходим на платформу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и выбираем раздел «сервисы»;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выбираем сервис «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Добро.Навигатор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»;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вводим в поисковой строке «место положение» – Вологодская области и нажимаем «найти»;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выбираем меру поддержки, которую хотим получить;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5962FD" w:rsidRPr="005962FD">
        <w:rPr>
          <w:rFonts w:ascii="Times New Roman" w:hAnsi="Times New Roman" w:cs="Times New Roman"/>
          <w:sz w:val="28"/>
          <w:szCs w:val="28"/>
        </w:rPr>
        <w:t>нажимаем</w:t>
      </w:r>
      <w:r w:rsidRPr="005962FD">
        <w:rPr>
          <w:rFonts w:ascii="Times New Roman" w:hAnsi="Times New Roman" w:cs="Times New Roman"/>
          <w:sz w:val="28"/>
          <w:szCs w:val="28"/>
        </w:rPr>
        <w:t xml:space="preserve"> «подать заявку» для получения меры поддержки;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выбираем как кто вы подаете заявку на меру поддержки;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проверяем свои личные данные, отмечаем галочкой согласие и нажимаем «подать заявку»;</w:t>
      </w:r>
    </w:p>
    <w:p w:rsidR="005E3097" w:rsidRPr="005962FD" w:rsidRDefault="001B0B55" w:rsidP="005E30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заявка на меру поддержки подана. Теперь нужно дождаться пока с вами свяжется организатор.</w:t>
      </w:r>
    </w:p>
    <w:p w:rsidR="005E3097" w:rsidRPr="005962FD" w:rsidRDefault="001B0B55" w:rsidP="005E30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E3097" w:rsidRPr="005962FD">
        <w:rPr>
          <w:rFonts w:ascii="Times New Roman" w:hAnsi="Times New Roman" w:cs="Times New Roman"/>
          <w:sz w:val="28"/>
          <w:szCs w:val="28"/>
        </w:rPr>
        <w:t>инструкцию по подаче заявки на получение мер поддержки</w:t>
      </w:r>
      <w:r w:rsidR="00971165">
        <w:rPr>
          <w:rFonts w:ascii="Times New Roman" w:hAnsi="Times New Roman" w:cs="Times New Roman"/>
          <w:sz w:val="28"/>
          <w:szCs w:val="28"/>
        </w:rPr>
        <w:t xml:space="preserve"> можно посмотреть в Приложении 2</w:t>
      </w:r>
      <w:r w:rsidR="005E3097" w:rsidRPr="005962FD">
        <w:rPr>
          <w:rFonts w:ascii="Times New Roman" w:hAnsi="Times New Roman" w:cs="Times New Roman"/>
          <w:sz w:val="28"/>
          <w:szCs w:val="28"/>
        </w:rPr>
        <w:t>.</w:t>
      </w:r>
    </w:p>
    <w:p w:rsidR="00F14472" w:rsidRPr="005962FD" w:rsidRDefault="00F14472" w:rsidP="00A46F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3D2A" w:rsidRPr="005962FD" w:rsidRDefault="00452F4E" w:rsidP="00305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r w:rsidR="0088457B" w:rsidRPr="005962FD">
        <w:rPr>
          <w:rFonts w:ascii="Times New Roman" w:hAnsi="Times New Roman" w:cs="Times New Roman"/>
          <w:b/>
          <w:sz w:val="28"/>
          <w:szCs w:val="28"/>
        </w:rPr>
        <w:t xml:space="preserve">Курсы </w:t>
      </w:r>
      <w:proofErr w:type="spellStart"/>
      <w:r w:rsidRPr="005962FD">
        <w:rPr>
          <w:rFonts w:ascii="Times New Roman" w:hAnsi="Times New Roman" w:cs="Times New Roman"/>
          <w:b/>
          <w:sz w:val="28"/>
          <w:szCs w:val="28"/>
        </w:rPr>
        <w:t>Добро.Университет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A72ECC" w:rsidRPr="005962FD" w:rsidRDefault="00A72ECC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В рамках данного мероприятия участникам необходимо пройти ряд курсов на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, на сервисе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Добро.Университет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.</w:t>
      </w:r>
    </w:p>
    <w:p w:rsidR="005E3097" w:rsidRPr="005962FD" w:rsidRDefault="005E3097" w:rsidP="00187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Алгоритм прохождения:</w:t>
      </w:r>
    </w:p>
    <w:p w:rsidR="005E3097" w:rsidRPr="005962FD" w:rsidRDefault="005E3097" w:rsidP="00187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заходим в свой профиль на платформе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и выбираем раздел «сервисы»;</w:t>
      </w:r>
    </w:p>
    <w:p w:rsidR="005E3097" w:rsidRPr="005962FD" w:rsidRDefault="005E3097" w:rsidP="00187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 разделе «сервисы» выбираем вкладку «Добро.Унивеситет»;</w:t>
      </w:r>
    </w:p>
    <w:p w:rsidR="00187298" w:rsidRPr="005962FD" w:rsidRDefault="005E3097" w:rsidP="00187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 разделе «Добро.Унивеситет» выбираем вкладку «Онлайн – курсы»;</w:t>
      </w:r>
    </w:p>
    <w:p w:rsidR="005E3097" w:rsidRPr="005962FD" w:rsidRDefault="00187298" w:rsidP="00187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 разделе «Онлайн – курсы» выбираем нужный курс и проходим</w:t>
      </w:r>
      <w:r w:rsidR="005E3097" w:rsidRPr="005962FD">
        <w:rPr>
          <w:rFonts w:ascii="Times New Roman" w:hAnsi="Times New Roman" w:cs="Times New Roman"/>
          <w:sz w:val="28"/>
          <w:szCs w:val="28"/>
        </w:rPr>
        <w:t xml:space="preserve"> его.</w:t>
      </w:r>
    </w:p>
    <w:p w:rsidR="00A72ECC" w:rsidRPr="005962FD" w:rsidRDefault="00A72ECC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Темы для прохождения курсов:</w:t>
      </w:r>
    </w:p>
    <w:p w:rsidR="00A72ECC" w:rsidRPr="005962FD" w:rsidRDefault="00A72ECC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«Основы волонтерства для начинающих»;</w:t>
      </w:r>
    </w:p>
    <w:p w:rsidR="00A72ECC" w:rsidRPr="005962FD" w:rsidRDefault="00A72ECC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«Онлайн-курс для организаторов волонтерской деятельности»;</w:t>
      </w:r>
    </w:p>
    <w:p w:rsidR="00A72ECC" w:rsidRPr="005962FD" w:rsidRDefault="00A72ECC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«Онлайн-курс для волонтеров, руководителей и специалистов, работающих с детьми»;</w:t>
      </w:r>
    </w:p>
    <w:p w:rsidR="00A72ECC" w:rsidRPr="005962FD" w:rsidRDefault="00A72ECC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«Управление ресурсами социального проекта».</w:t>
      </w:r>
    </w:p>
    <w:p w:rsidR="003052FA" w:rsidRPr="005962FD" w:rsidRDefault="005E3097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Также инструкцию по прохождению онлайн курсов на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Добро.Университет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можно посмотреть в Приложении </w:t>
      </w:r>
      <w:r w:rsidR="00971165">
        <w:rPr>
          <w:rFonts w:ascii="Times New Roman" w:hAnsi="Times New Roman" w:cs="Times New Roman"/>
          <w:sz w:val="28"/>
          <w:szCs w:val="28"/>
        </w:rPr>
        <w:t>3</w:t>
      </w:r>
      <w:r w:rsidRPr="005962FD">
        <w:rPr>
          <w:rFonts w:ascii="Times New Roman" w:hAnsi="Times New Roman" w:cs="Times New Roman"/>
          <w:sz w:val="28"/>
          <w:szCs w:val="28"/>
        </w:rPr>
        <w:t>.</w:t>
      </w:r>
    </w:p>
    <w:p w:rsidR="005E3097" w:rsidRPr="005962FD" w:rsidRDefault="005E3097" w:rsidP="00FA3766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457B" w:rsidRPr="005962FD" w:rsidRDefault="00452F4E" w:rsidP="00305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r w:rsidR="0088457B" w:rsidRPr="005962FD">
        <w:rPr>
          <w:rFonts w:ascii="Times New Roman" w:hAnsi="Times New Roman" w:cs="Times New Roman"/>
          <w:b/>
          <w:sz w:val="28"/>
          <w:szCs w:val="28"/>
        </w:rPr>
        <w:t>Стань наставником</w:t>
      </w:r>
      <w:r w:rsidR="00F4788A" w:rsidRPr="005962FD">
        <w:rPr>
          <w:rFonts w:ascii="Times New Roman" w:hAnsi="Times New Roman" w:cs="Times New Roman"/>
          <w:b/>
          <w:sz w:val="28"/>
          <w:szCs w:val="28"/>
        </w:rPr>
        <w:t xml:space="preserve"> Добро.рф</w:t>
      </w:r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F4788A" w:rsidRPr="005962FD" w:rsidRDefault="00B21D0B" w:rsidP="003052FA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Для участия в данном мероприятии необходимо стать наставником на платформе Добро.рф. </w:t>
      </w:r>
      <w:r w:rsidR="00F4788A" w:rsidRPr="005962FD">
        <w:rPr>
          <w:rFonts w:ascii="Times New Roman" w:hAnsi="Times New Roman" w:cs="Times New Roman"/>
          <w:sz w:val="28"/>
          <w:szCs w:val="28"/>
        </w:rPr>
        <w:t>Платформа объединяет крупные организации и верифицированны</w:t>
      </w:r>
      <w:r w:rsidRPr="005962FD">
        <w:rPr>
          <w:rFonts w:ascii="Times New Roman" w:hAnsi="Times New Roman" w:cs="Times New Roman"/>
          <w:sz w:val="28"/>
          <w:szCs w:val="28"/>
        </w:rPr>
        <w:t>х наставников из разных сфер. На платформе вы</w:t>
      </w:r>
      <w:r w:rsidR="00F4788A" w:rsidRPr="005962FD">
        <w:rPr>
          <w:rFonts w:ascii="Times New Roman" w:hAnsi="Times New Roman" w:cs="Times New Roman"/>
          <w:sz w:val="28"/>
          <w:szCs w:val="28"/>
        </w:rPr>
        <w:t xml:space="preserve"> можете найти одного из них для себя или присоединиться к сообществу наставников.</w:t>
      </w:r>
    </w:p>
    <w:p w:rsidR="00187298" w:rsidRPr="005962FD" w:rsidRDefault="00187298" w:rsidP="00187298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Алгоритм заполнения:</w:t>
      </w:r>
    </w:p>
    <w:p w:rsidR="00187298" w:rsidRPr="005962FD" w:rsidRDefault="00187298" w:rsidP="00187298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lastRenderedPageBreak/>
        <w:t xml:space="preserve">– заходим в свой профиль на платформе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и выбираем раздел «сервисы»;</w:t>
      </w:r>
    </w:p>
    <w:p w:rsidR="00B21D0B" w:rsidRPr="005962FD" w:rsidRDefault="00187298" w:rsidP="00FA3766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B21D0B" w:rsidRPr="005962FD">
        <w:rPr>
          <w:rFonts w:ascii="Times New Roman" w:hAnsi="Times New Roman" w:cs="Times New Roman"/>
          <w:sz w:val="28"/>
          <w:szCs w:val="28"/>
        </w:rPr>
        <w:t>в разделе «</w:t>
      </w:r>
      <w:r w:rsidRPr="005962FD">
        <w:rPr>
          <w:rFonts w:ascii="Times New Roman" w:hAnsi="Times New Roman" w:cs="Times New Roman"/>
          <w:sz w:val="28"/>
          <w:szCs w:val="28"/>
        </w:rPr>
        <w:t>сервисы» выбираем блок «н</w:t>
      </w:r>
      <w:r w:rsidR="00B21D0B" w:rsidRPr="005962FD">
        <w:rPr>
          <w:rFonts w:ascii="Times New Roman" w:hAnsi="Times New Roman" w:cs="Times New Roman"/>
          <w:sz w:val="28"/>
          <w:szCs w:val="28"/>
        </w:rPr>
        <w:t>аставничество»;</w:t>
      </w:r>
    </w:p>
    <w:p w:rsidR="00074A41" w:rsidRPr="005962FD" w:rsidRDefault="00074A41" w:rsidP="00FA3766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нажимаем «Стать наставником»; </w:t>
      </w:r>
    </w:p>
    <w:p w:rsidR="00B21D0B" w:rsidRPr="005962FD" w:rsidRDefault="00074A41" w:rsidP="00FA3766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проходим</w:t>
      </w:r>
      <w:r w:rsidR="00B21D0B" w:rsidRPr="005962FD">
        <w:rPr>
          <w:rFonts w:ascii="Times New Roman" w:hAnsi="Times New Roman" w:cs="Times New Roman"/>
          <w:sz w:val="28"/>
          <w:szCs w:val="28"/>
        </w:rPr>
        <w:t xml:space="preserve"> регистрацию, выбрав свое направление деятельности и описав опыт. Корректное описание опыта повышает шансы на прохождение верификации;</w:t>
      </w:r>
    </w:p>
    <w:p w:rsidR="00B21D0B" w:rsidRPr="005962FD" w:rsidRDefault="00074A41" w:rsidP="00FA3766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заполненные данные будут проверены </w:t>
      </w:r>
      <w:r w:rsidR="00B21D0B" w:rsidRPr="005962FD">
        <w:rPr>
          <w:rFonts w:ascii="Times New Roman" w:hAnsi="Times New Roman" w:cs="Times New Roman"/>
          <w:sz w:val="28"/>
          <w:szCs w:val="28"/>
        </w:rPr>
        <w:t>одной из ведущих организаций в сфере наставничества – оператором направления;</w:t>
      </w:r>
    </w:p>
    <w:p w:rsidR="00074A41" w:rsidRPr="005962FD" w:rsidRDefault="00B21D0B" w:rsidP="00074A41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после проверки ваша анкета появится в каталоге верифицированных наставников. Вы сможете принимать заявки от наставляемых и назначать встречи. После работы с наставляемым вы сможете обменяться взаимными оценками.</w:t>
      </w:r>
    </w:p>
    <w:p w:rsidR="00073CF1" w:rsidRPr="005962FD" w:rsidRDefault="00074A41" w:rsidP="00074A41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Также инструкцию как стать наставником можно посмотреть в Приложении </w:t>
      </w:r>
      <w:r w:rsidR="00971165">
        <w:rPr>
          <w:rFonts w:ascii="Times New Roman" w:hAnsi="Times New Roman" w:cs="Times New Roman"/>
          <w:sz w:val="28"/>
          <w:szCs w:val="28"/>
        </w:rPr>
        <w:t>4.</w:t>
      </w:r>
    </w:p>
    <w:p w:rsidR="00074A41" w:rsidRPr="005962FD" w:rsidRDefault="00074A41" w:rsidP="00074A41">
      <w:pPr>
        <w:spacing w:after="0" w:line="240" w:lineRule="auto"/>
        <w:ind w:left="-567"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D2A" w:rsidRPr="005962FD" w:rsidRDefault="00452F4E" w:rsidP="00073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r w:rsidR="00231FB8" w:rsidRPr="005962FD">
        <w:rPr>
          <w:rFonts w:ascii="Times New Roman" w:hAnsi="Times New Roman" w:cs="Times New Roman"/>
          <w:b/>
          <w:sz w:val="28"/>
          <w:szCs w:val="28"/>
        </w:rPr>
        <w:t xml:space="preserve">Малые добрые дела в ленте </w:t>
      </w:r>
      <w:proofErr w:type="spellStart"/>
      <w:r w:rsidR="00231FB8" w:rsidRPr="005962FD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073CF1" w:rsidRPr="005962FD" w:rsidRDefault="00073CF1" w:rsidP="00231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В рамках данного мероприятия</w:t>
      </w:r>
      <w:r w:rsidR="00231FB8" w:rsidRPr="005962FD">
        <w:rPr>
          <w:rFonts w:ascii="Times New Roman" w:hAnsi="Times New Roman" w:cs="Times New Roman"/>
          <w:sz w:val="28"/>
          <w:szCs w:val="28"/>
        </w:rPr>
        <w:t xml:space="preserve"> участникам предлагается поделиться своей доброй историей, которая является </w:t>
      </w:r>
      <w:r w:rsidR="003357D9" w:rsidRPr="005962FD">
        <w:rPr>
          <w:rFonts w:ascii="Times New Roman" w:hAnsi="Times New Roman" w:cs="Times New Roman"/>
          <w:sz w:val="28"/>
          <w:szCs w:val="28"/>
        </w:rPr>
        <w:t>значимой</w:t>
      </w:r>
      <w:r w:rsidR="00231FB8" w:rsidRPr="005962FD">
        <w:rPr>
          <w:rFonts w:ascii="Times New Roman" w:hAnsi="Times New Roman" w:cs="Times New Roman"/>
          <w:sz w:val="28"/>
          <w:szCs w:val="28"/>
        </w:rPr>
        <w:t xml:space="preserve"> для них</w:t>
      </w:r>
      <w:r w:rsidR="003357D9" w:rsidRPr="005962FD">
        <w:rPr>
          <w:rFonts w:ascii="Times New Roman" w:hAnsi="Times New Roman" w:cs="Times New Roman"/>
          <w:sz w:val="28"/>
          <w:szCs w:val="28"/>
        </w:rPr>
        <w:t xml:space="preserve">. Данные истории необходимо публиковать на платформе </w:t>
      </w:r>
      <w:proofErr w:type="spellStart"/>
      <w:r w:rsidR="003357D9"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="003357D9" w:rsidRPr="005962FD">
        <w:rPr>
          <w:rFonts w:ascii="Times New Roman" w:hAnsi="Times New Roman" w:cs="Times New Roman"/>
          <w:sz w:val="28"/>
          <w:szCs w:val="28"/>
        </w:rPr>
        <w:t xml:space="preserve"> в «</w:t>
      </w:r>
      <w:proofErr w:type="spellStart"/>
      <w:r w:rsidR="003357D9" w:rsidRPr="005962FD">
        <w:rPr>
          <w:rFonts w:ascii="Times New Roman" w:hAnsi="Times New Roman" w:cs="Times New Roman"/>
          <w:sz w:val="28"/>
          <w:szCs w:val="28"/>
        </w:rPr>
        <w:t>Добро.Медиа</w:t>
      </w:r>
      <w:proofErr w:type="spellEnd"/>
      <w:r w:rsidR="003357D9" w:rsidRPr="005962FD">
        <w:rPr>
          <w:rFonts w:ascii="Times New Roman" w:hAnsi="Times New Roman" w:cs="Times New Roman"/>
          <w:sz w:val="28"/>
          <w:szCs w:val="28"/>
        </w:rPr>
        <w:t>»</w:t>
      </w:r>
      <w:r w:rsidR="00231FB8" w:rsidRPr="005962FD">
        <w:rPr>
          <w:rFonts w:ascii="Times New Roman" w:hAnsi="Times New Roman" w:cs="Times New Roman"/>
          <w:sz w:val="28"/>
          <w:szCs w:val="28"/>
        </w:rPr>
        <w:t>, где каждый желающий сможет ознакомиться с ними, выразить своё мнение, а также поддержать понравившиеся истории.</w:t>
      </w:r>
    </w:p>
    <w:p w:rsidR="001B54E0" w:rsidRPr="005962FD" w:rsidRDefault="001B54E0" w:rsidP="001B54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08593A" w:rsidRPr="005962FD">
        <w:rPr>
          <w:rFonts w:ascii="Times New Roman" w:hAnsi="Times New Roman" w:cs="Times New Roman"/>
          <w:sz w:val="28"/>
          <w:szCs w:val="28"/>
        </w:rPr>
        <w:t>создания:</w:t>
      </w:r>
    </w:p>
    <w:p w:rsidR="001B54E0" w:rsidRPr="005962FD" w:rsidRDefault="001B54E0" w:rsidP="001B54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скачиваем</w:t>
      </w:r>
      <w:r w:rsidR="00583152">
        <w:rPr>
          <w:rFonts w:ascii="Times New Roman" w:hAnsi="Times New Roman" w:cs="Times New Roman"/>
          <w:sz w:val="28"/>
          <w:szCs w:val="28"/>
        </w:rPr>
        <w:t xml:space="preserve"> приложение </w:t>
      </w:r>
      <w:proofErr w:type="spellStart"/>
      <w:r w:rsidR="00583152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="00583152">
        <w:rPr>
          <w:rFonts w:ascii="Times New Roman" w:hAnsi="Times New Roman" w:cs="Times New Roman"/>
          <w:sz w:val="28"/>
          <w:szCs w:val="28"/>
        </w:rPr>
        <w:t xml:space="preserve"> по ссылке –</w:t>
      </w:r>
      <w:r w:rsidRPr="005962FD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58315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https://land.dobro.ru/mobile</w:t>
        </w:r>
      </w:hyperlink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1B54E0" w:rsidRPr="005962FD" w:rsidRDefault="001B54E0" w:rsidP="001B54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открываем приложение и заходим в свой профиль;</w:t>
      </w:r>
    </w:p>
    <w:p w:rsidR="001B54E0" w:rsidRPr="005962FD" w:rsidRDefault="001B54E0" w:rsidP="001B54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после находим вкладку «Лента» и переходи в нее;</w:t>
      </w:r>
    </w:p>
    <w:p w:rsidR="001B54E0" w:rsidRPr="005962FD" w:rsidRDefault="001B54E0" w:rsidP="001B54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нажимаем на «+» в правом нижнем углу;</w:t>
      </w:r>
    </w:p>
    <w:p w:rsidR="007B62F5" w:rsidRPr="005962FD" w:rsidRDefault="007B62F5" w:rsidP="007B62F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выбираем </w:t>
      </w:r>
      <w:r w:rsidR="001B54E0" w:rsidRPr="005962FD">
        <w:rPr>
          <w:rFonts w:ascii="Times New Roman" w:hAnsi="Times New Roman" w:cs="Times New Roman"/>
          <w:sz w:val="28"/>
          <w:szCs w:val="28"/>
        </w:rPr>
        <w:t>одну из наиболее подходящих кат</w:t>
      </w:r>
      <w:r w:rsidRPr="005962FD">
        <w:rPr>
          <w:rFonts w:ascii="Times New Roman" w:hAnsi="Times New Roman" w:cs="Times New Roman"/>
          <w:sz w:val="28"/>
          <w:szCs w:val="28"/>
        </w:rPr>
        <w:t>егорий в поле «Чем вы помогли?»;</w:t>
      </w:r>
    </w:p>
    <w:p w:rsidR="0008593A" w:rsidRPr="005962FD" w:rsidRDefault="007B62F5" w:rsidP="0008593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в </w:t>
      </w:r>
      <w:r w:rsidR="001B54E0" w:rsidRPr="005962FD">
        <w:rPr>
          <w:rFonts w:ascii="Times New Roman" w:hAnsi="Times New Roman" w:cs="Times New Roman"/>
          <w:sz w:val="28"/>
          <w:szCs w:val="28"/>
        </w:rPr>
        <w:t>поле «Расскажите,</w:t>
      </w:r>
      <w:r w:rsidRPr="005962FD">
        <w:rPr>
          <w:rFonts w:ascii="Times New Roman" w:hAnsi="Times New Roman" w:cs="Times New Roman"/>
          <w:sz w:val="28"/>
          <w:szCs w:val="28"/>
        </w:rPr>
        <w:t xml:space="preserve"> </w:t>
      </w:r>
      <w:r w:rsidR="001B54E0" w:rsidRPr="005962FD">
        <w:rPr>
          <w:rFonts w:ascii="Times New Roman" w:hAnsi="Times New Roman" w:cs="Times New Roman"/>
          <w:sz w:val="28"/>
          <w:szCs w:val="28"/>
        </w:rPr>
        <w:t>что вы сделали…» написать «Сегодня я по</w:t>
      </w:r>
      <w:r w:rsidR="0008593A" w:rsidRPr="005962FD">
        <w:rPr>
          <w:rFonts w:ascii="Times New Roman" w:hAnsi="Times New Roman" w:cs="Times New Roman"/>
          <w:sz w:val="28"/>
          <w:szCs w:val="28"/>
        </w:rPr>
        <w:t>могаю…» или любой другой текст;</w:t>
      </w:r>
    </w:p>
    <w:p w:rsidR="0008593A" w:rsidRPr="005962FD" w:rsidRDefault="0008593A" w:rsidP="0008593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добавляем</w:t>
      </w:r>
      <w:r w:rsidR="001B54E0" w:rsidRPr="005962FD">
        <w:rPr>
          <w:rFonts w:ascii="Times New Roman" w:hAnsi="Times New Roman" w:cs="Times New Roman"/>
          <w:sz w:val="28"/>
          <w:szCs w:val="28"/>
        </w:rPr>
        <w:t xml:space="preserve"> фотографию (можно с</w:t>
      </w:r>
      <w:r w:rsidRPr="005962FD">
        <w:rPr>
          <w:rFonts w:ascii="Times New Roman" w:hAnsi="Times New Roman" w:cs="Times New Roman"/>
          <w:sz w:val="28"/>
          <w:szCs w:val="28"/>
        </w:rPr>
        <w:t>делать фото прямо в приложении);</w:t>
      </w:r>
    </w:p>
    <w:p w:rsidR="0008593A" w:rsidRPr="005962FD" w:rsidRDefault="0008593A" w:rsidP="0008593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нажимаем </w:t>
      </w:r>
      <w:r w:rsidR="001B54E0" w:rsidRPr="005962FD">
        <w:rPr>
          <w:rFonts w:ascii="Times New Roman" w:hAnsi="Times New Roman" w:cs="Times New Roman"/>
          <w:sz w:val="28"/>
          <w:szCs w:val="28"/>
        </w:rPr>
        <w:t>кнопку «Опубликовать».</w:t>
      </w:r>
    </w:p>
    <w:p w:rsidR="0008593A" w:rsidRPr="005962FD" w:rsidRDefault="0008593A" w:rsidP="0008593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Также инструкцию как создать малое доброе дело можно посмотреть в Приложении </w:t>
      </w:r>
      <w:r w:rsidR="00971165">
        <w:rPr>
          <w:rFonts w:ascii="Times New Roman" w:hAnsi="Times New Roman" w:cs="Times New Roman"/>
          <w:sz w:val="28"/>
          <w:szCs w:val="28"/>
        </w:rPr>
        <w:t>5</w:t>
      </w:r>
      <w:r w:rsidRPr="005962FD">
        <w:rPr>
          <w:rFonts w:ascii="Times New Roman" w:hAnsi="Times New Roman" w:cs="Times New Roman"/>
          <w:sz w:val="28"/>
          <w:szCs w:val="28"/>
        </w:rPr>
        <w:t>.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457B" w:rsidRPr="005962FD" w:rsidRDefault="00452F4E" w:rsidP="00E829C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r w:rsidR="0088457B" w:rsidRPr="005962FD">
        <w:rPr>
          <w:rFonts w:ascii="Times New Roman" w:hAnsi="Times New Roman" w:cs="Times New Roman"/>
          <w:b/>
          <w:sz w:val="28"/>
          <w:szCs w:val="28"/>
        </w:rPr>
        <w:t>Оставь след крутого проекта на Добро.рф</w:t>
      </w:r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FF101A" w:rsidRPr="005962FD" w:rsidRDefault="003052FA" w:rsidP="0008401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Для участия в данном мероприятии необходимо зарегистрировать свой </w:t>
      </w:r>
      <w:r w:rsidR="00FF101A" w:rsidRPr="005962FD">
        <w:rPr>
          <w:rFonts w:ascii="Times New Roman" w:hAnsi="Times New Roman" w:cs="Times New Roman"/>
          <w:sz w:val="28"/>
          <w:szCs w:val="28"/>
        </w:rPr>
        <w:t xml:space="preserve">любимый </w:t>
      </w:r>
      <w:r w:rsidRPr="005962FD">
        <w:rPr>
          <w:rFonts w:ascii="Times New Roman" w:hAnsi="Times New Roman" w:cs="Times New Roman"/>
          <w:sz w:val="28"/>
          <w:szCs w:val="28"/>
        </w:rPr>
        <w:t xml:space="preserve">проект на платформе Добро.рф. </w:t>
      </w:r>
    </w:p>
    <w:p w:rsidR="00084014" w:rsidRPr="005962FD" w:rsidRDefault="00084014" w:rsidP="0008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Алгоритм создания:</w:t>
      </w:r>
    </w:p>
    <w:p w:rsidR="0008593A" w:rsidRPr="005962FD" w:rsidRDefault="0008593A" w:rsidP="0008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заходим на платформу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08593A" w:rsidRPr="005962FD" w:rsidRDefault="0008593A" w:rsidP="0008401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заходим в свой профиль на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08593A" w:rsidRPr="005962FD" w:rsidRDefault="0008593A" w:rsidP="0008401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находим вкладку «Создать проект» и нажимаем на нее;</w:t>
      </w:r>
    </w:p>
    <w:p w:rsidR="0008593A" w:rsidRPr="005962FD" w:rsidRDefault="0008593A" w:rsidP="0008401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указываем направление, к которому относится наш проект; </w:t>
      </w:r>
    </w:p>
    <w:p w:rsidR="0008593A" w:rsidRPr="005962FD" w:rsidRDefault="0008593A" w:rsidP="0008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после заполняем все необходимые поля о проекте;</w:t>
      </w:r>
    </w:p>
    <w:p w:rsidR="0008593A" w:rsidRPr="005962FD" w:rsidRDefault="00084014" w:rsidP="0008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п</w:t>
      </w:r>
      <w:r w:rsidR="0008593A" w:rsidRPr="005962FD">
        <w:rPr>
          <w:rFonts w:ascii="Times New Roman" w:hAnsi="Times New Roman" w:cs="Times New Roman"/>
          <w:sz w:val="28"/>
          <w:szCs w:val="28"/>
        </w:rPr>
        <w:t>осле заполнения нажимаем «Сохранить»</w:t>
      </w:r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084014" w:rsidRPr="005962FD" w:rsidRDefault="00084014" w:rsidP="0008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</w:t>
      </w:r>
      <w:r w:rsidR="0008593A" w:rsidRPr="005962FD">
        <w:rPr>
          <w:rFonts w:ascii="Times New Roman" w:hAnsi="Times New Roman" w:cs="Times New Roman"/>
          <w:sz w:val="28"/>
          <w:szCs w:val="28"/>
        </w:rPr>
        <w:t>аш проект успешно создан и находится во вкладке «Мои проекты».</w:t>
      </w:r>
    </w:p>
    <w:p w:rsidR="00231FB8" w:rsidRPr="005962FD" w:rsidRDefault="00084014" w:rsidP="0008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Также инструкцию по созданию проекта можно посмотреть в Приложении </w:t>
      </w:r>
      <w:r w:rsidR="00971165">
        <w:rPr>
          <w:rFonts w:ascii="Times New Roman" w:hAnsi="Times New Roman" w:cs="Times New Roman"/>
          <w:sz w:val="28"/>
          <w:szCs w:val="28"/>
        </w:rPr>
        <w:t>6</w:t>
      </w:r>
      <w:r w:rsidRPr="005962FD">
        <w:rPr>
          <w:rFonts w:ascii="Times New Roman" w:hAnsi="Times New Roman" w:cs="Times New Roman"/>
          <w:sz w:val="28"/>
          <w:szCs w:val="28"/>
        </w:rPr>
        <w:t>.</w:t>
      </w:r>
    </w:p>
    <w:p w:rsidR="00231FB8" w:rsidRPr="005962FD" w:rsidRDefault="00231FB8" w:rsidP="00073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8ED" w:rsidRPr="005962FD" w:rsidRDefault="00231FB8" w:rsidP="00073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52F4E" w:rsidRPr="005962FD">
        <w:rPr>
          <w:rFonts w:ascii="Times New Roman" w:hAnsi="Times New Roman" w:cs="Times New Roman"/>
          <w:b/>
          <w:sz w:val="28"/>
          <w:szCs w:val="28"/>
        </w:rPr>
        <w:t>«</w:t>
      </w:r>
      <w:r w:rsidR="003258ED" w:rsidRPr="005962FD">
        <w:rPr>
          <w:rFonts w:ascii="Times New Roman" w:hAnsi="Times New Roman" w:cs="Times New Roman"/>
          <w:b/>
          <w:sz w:val="28"/>
          <w:szCs w:val="28"/>
        </w:rPr>
        <w:t>Путь волонтера</w:t>
      </w:r>
      <w:r w:rsidR="00F4788A" w:rsidRPr="005962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4788A" w:rsidRPr="005962FD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  <w:r w:rsidR="00452F4E"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Программа «Путь волонт</w:t>
      </w:r>
      <w:r w:rsidR="0053578E" w:rsidRPr="005962FD">
        <w:rPr>
          <w:rFonts w:ascii="Times New Roman" w:hAnsi="Times New Roman" w:cs="Times New Roman"/>
          <w:sz w:val="28"/>
          <w:szCs w:val="28"/>
        </w:rPr>
        <w:t>е</w:t>
      </w:r>
      <w:r w:rsidRPr="005962FD">
        <w:rPr>
          <w:rFonts w:ascii="Times New Roman" w:hAnsi="Times New Roman" w:cs="Times New Roman"/>
          <w:sz w:val="28"/>
          <w:szCs w:val="28"/>
        </w:rPr>
        <w:t>ра» направлена на развитие добровольчества среди молодёжи, формирование активной гражданской позиции и поддержку социально значимых инициатив. Она помогает молодым людям развивать лидерские качества, организаторские способности и профессиональные компетенции.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Этапы программы: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1. Обучение: Участникам предоставляются знания и навыки, необходимые для успешной волонтерской деятельности, включая организацию мероприятий, взаимодействие с партнерами и управление проектами.   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2. Практическое применение: Участники реализуют собственные проекты, направленные на решение конкретных социальных проблем в своем регионе.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3. Поддержка и сопровождение: Волонтеры получают консультации и помощь опытных наставников, что позволяет успешно реализовать задуманные инициативы.</w:t>
      </w:r>
    </w:p>
    <w:p w:rsidR="00073CF1" w:rsidRPr="005962FD" w:rsidRDefault="00073CF1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Таким образом, программа «Путь волонтёра» способствует развитию молодого поколения, воспитанию лидеров и формированию позитивных изменений в обществе.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Алгоритм прохождения Пути волонтера: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заходим на платформу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заходим в свой профиль на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находим вкладку «пути волонтера» и нажимаем на нее;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 выходит несколько путей, которые необходимо пройти: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*обратная связь по работе сервисов и проектов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;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*путь участника конкурса наставников РДДМ (дети);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*путь волонтера-медика.</w:t>
      </w:r>
    </w:p>
    <w:p w:rsidR="0053578E" w:rsidRPr="005962FD" w:rsidRDefault="0053578E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выбираете любой путь и нажимаете «Продолжить». После прохождения одного из выбранных путей у вас будет высвечиваться процент прохождения пути – 100% (путь пройден).</w:t>
      </w:r>
    </w:p>
    <w:p w:rsidR="001B0B55" w:rsidRPr="005962FD" w:rsidRDefault="0053578E" w:rsidP="00073C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Также инструкцию прохождения Пути волонтера можно посмотреть в Приложении </w:t>
      </w:r>
      <w:r w:rsidR="00971165">
        <w:rPr>
          <w:rFonts w:ascii="Times New Roman" w:hAnsi="Times New Roman" w:cs="Times New Roman"/>
          <w:sz w:val="28"/>
          <w:szCs w:val="28"/>
        </w:rPr>
        <w:t>7</w:t>
      </w:r>
      <w:r w:rsidRPr="005962FD">
        <w:rPr>
          <w:rFonts w:ascii="Times New Roman" w:hAnsi="Times New Roman" w:cs="Times New Roman"/>
          <w:sz w:val="28"/>
          <w:szCs w:val="28"/>
        </w:rPr>
        <w:t>.</w:t>
      </w:r>
    </w:p>
    <w:p w:rsidR="001B0B55" w:rsidRPr="005962FD" w:rsidRDefault="001B0B55" w:rsidP="001B0B5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962FD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 xml:space="preserve"> в образовании»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Мероприятие направлено на популяризацию Добро.рф среди школьников, обучающихся образовательных организаций высшего образования и профессиональных образовательных организаций. 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В рамках данного мероприятия необходимо: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 создать мероприятие в единой информационной системе Добро.рф;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– организовать выходы в школы, образовательные организации высшего образования и профессиональные образовательные организации, чтобы познакомить молодежь с единой информационной системой Добро.рф, а также возможностями участия в общественно полезной деятельности.</w:t>
      </w:r>
    </w:p>
    <w:p w:rsidR="001B0B55" w:rsidRPr="005962FD" w:rsidRDefault="001B0B55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Данное мероприятия являются отличной возможностью для всех людей, заинтересованных в добровольческой деятельности (от новичков до опытных волонтеров), узнать более подробно про Добро.рф, а также найти единомышленников и внести вклад в развитие своего движения через волонтерскую деятельность.</w:t>
      </w:r>
    </w:p>
    <w:p w:rsidR="005E3097" w:rsidRPr="005962FD" w:rsidRDefault="005E3097" w:rsidP="001B0B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78E" w:rsidRPr="005962FD" w:rsidRDefault="0053578E" w:rsidP="005E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78E" w:rsidRPr="005962FD" w:rsidRDefault="0053578E" w:rsidP="005E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097" w:rsidRPr="005962FD" w:rsidRDefault="005E3097" w:rsidP="005E3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«Добрых больше </w:t>
      </w:r>
      <w:proofErr w:type="spellStart"/>
      <w:r w:rsidRPr="005962FD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073CF1" w:rsidRPr="005962FD" w:rsidRDefault="005E3097" w:rsidP="0053578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>В рамках данного мероприятия участникам необходимо рассказать о платформе Добро.рф своим родственника или друзьям, а также осуществить помощь в регистрации на платформе. Рассказать о функциях и возможностях платформы Добро.рф. Оказать помощь в поиске организаций и добрых дел, которые для них являются доступными.</w:t>
      </w:r>
    </w:p>
    <w:p w:rsidR="00B56199" w:rsidRDefault="00B56199" w:rsidP="00B56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472" w:rsidRPr="005962FD" w:rsidRDefault="00F14472" w:rsidP="00B5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962FD">
        <w:rPr>
          <w:rFonts w:ascii="Times New Roman" w:hAnsi="Times New Roman" w:cs="Times New Roman"/>
          <w:b/>
          <w:sz w:val="28"/>
          <w:szCs w:val="28"/>
        </w:rPr>
        <w:t>Челлендж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 xml:space="preserve"> #</w:t>
      </w:r>
      <w:proofErr w:type="spellStart"/>
      <w:r w:rsidRPr="005962FD">
        <w:rPr>
          <w:rFonts w:ascii="Times New Roman" w:hAnsi="Times New Roman" w:cs="Times New Roman"/>
          <w:b/>
          <w:sz w:val="28"/>
          <w:szCs w:val="28"/>
        </w:rPr>
        <w:t>ДоброВКаждомДне</w:t>
      </w:r>
      <w:proofErr w:type="spellEnd"/>
      <w:r w:rsidRPr="005962FD">
        <w:rPr>
          <w:rFonts w:ascii="Times New Roman" w:hAnsi="Times New Roman" w:cs="Times New Roman"/>
          <w:b/>
          <w:sz w:val="28"/>
          <w:szCs w:val="28"/>
        </w:rPr>
        <w:t>»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челленджа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в период с 13 по 19 октября необходимо опубликовать на платформе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Добро.Медиа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7 публикаций с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хэштегом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#ДоброВКаждомДне35 по следующим заданиям: 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>ень благодарности (напишите благодарственное письмо или сообщение человеку, который оказал вам поддержку или вдохновение);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 xml:space="preserve">ень добрых дел в интернете (поделитесь постом о добрых делах в социальных сетях и призовите своих друзей принять участие в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челлендже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>);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>ень благодарности в семье (устройте вечер благодарностей с семьей. Каждый член семьи может сказать, за что он благодарен другим);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>ень добрых слов (сделайте комплимент трем незнакомым людям. Это может быть в магазине, на улице или в социальных сетях);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 xml:space="preserve">ень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(найдите возможность поучаствовать в волонтерской акции: помогите в приюте для животных, в благотворительной организации или в местном сообществе);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>ень творчества (создайте что-то своими руками (подарок, открытку) и подарите это кому-то, кто нуждается в поддержке или просто в приятном сюрпризе);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– </w:t>
      </w:r>
      <w:r w:rsidR="00231FB8" w:rsidRPr="005962FD">
        <w:rPr>
          <w:rFonts w:ascii="Times New Roman" w:hAnsi="Times New Roman" w:cs="Times New Roman"/>
          <w:sz w:val="28"/>
          <w:szCs w:val="28"/>
        </w:rPr>
        <w:t>д</w:t>
      </w:r>
      <w:r w:rsidRPr="005962FD">
        <w:rPr>
          <w:rFonts w:ascii="Times New Roman" w:hAnsi="Times New Roman" w:cs="Times New Roman"/>
          <w:sz w:val="28"/>
          <w:szCs w:val="28"/>
        </w:rPr>
        <w:t>ень размышлений (напишите о том, какие добрые дела вы сделали на этой неделе, что вам понравилось и как это повлияло на вас и окружающих).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472" w:rsidRPr="005962FD" w:rsidRDefault="00F14472" w:rsidP="00F144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FD">
        <w:rPr>
          <w:rFonts w:ascii="Times New Roman" w:hAnsi="Times New Roman" w:cs="Times New Roman"/>
          <w:b/>
          <w:sz w:val="28"/>
          <w:szCs w:val="28"/>
        </w:rPr>
        <w:t>«Вдохновляю на добро»</w:t>
      </w:r>
    </w:p>
    <w:p w:rsidR="00F14472" w:rsidRPr="005962FD" w:rsidRDefault="00F14472" w:rsidP="00F144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FD">
        <w:rPr>
          <w:rFonts w:ascii="Times New Roman" w:hAnsi="Times New Roman" w:cs="Times New Roman"/>
          <w:sz w:val="28"/>
          <w:szCs w:val="28"/>
        </w:rPr>
        <w:t xml:space="preserve">В рамках данной активности необходимо записать интервью с наставниками платформы Добро.рф длительностью до 5 минут и рассказать о наставниках, путем публикации постов в социальной сети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и во вкладке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Добро.Медиа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962FD">
        <w:rPr>
          <w:rFonts w:ascii="Times New Roman" w:hAnsi="Times New Roman" w:cs="Times New Roman"/>
          <w:sz w:val="28"/>
          <w:szCs w:val="28"/>
        </w:rPr>
        <w:t>хэштегом</w:t>
      </w:r>
      <w:proofErr w:type="spellEnd"/>
      <w:r w:rsidRPr="005962FD">
        <w:rPr>
          <w:rFonts w:ascii="Times New Roman" w:hAnsi="Times New Roman" w:cs="Times New Roman"/>
          <w:sz w:val="28"/>
          <w:szCs w:val="28"/>
        </w:rPr>
        <w:t xml:space="preserve"> «ВдохновляюНаДобро35».</w:t>
      </w:r>
    </w:p>
    <w:p w:rsidR="00F14472" w:rsidRDefault="00F14472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09">
        <w:rPr>
          <w:rFonts w:ascii="Times New Roman" w:hAnsi="Times New Roman" w:cs="Times New Roman"/>
          <w:b/>
          <w:sz w:val="28"/>
          <w:szCs w:val="28"/>
        </w:rPr>
        <w:t>Инструкция по подаче заявки на получение меры поддержки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 xml:space="preserve">Заходим на платформы </w:t>
      </w:r>
      <w:proofErr w:type="spellStart"/>
      <w:r w:rsidRPr="00945909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945909">
        <w:rPr>
          <w:rFonts w:ascii="Times New Roman" w:hAnsi="Times New Roman" w:cs="Times New Roman"/>
          <w:sz w:val="28"/>
          <w:szCs w:val="28"/>
        </w:rPr>
        <w:t xml:space="preserve"> и выбираем раздел «сервисы»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20476A" wp14:editId="0A60AD57">
            <wp:extent cx="3895725" cy="1983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9-29_14-05-5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092" cy="20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Выбираем сервис «</w:t>
      </w:r>
      <w:proofErr w:type="spellStart"/>
      <w:r w:rsidRPr="00945909">
        <w:rPr>
          <w:rFonts w:ascii="Times New Roman" w:hAnsi="Times New Roman" w:cs="Times New Roman"/>
          <w:sz w:val="28"/>
          <w:szCs w:val="28"/>
        </w:rPr>
        <w:t>Добро.Навигатор</w:t>
      </w:r>
      <w:proofErr w:type="spellEnd"/>
      <w:r w:rsidRPr="00945909">
        <w:rPr>
          <w:rFonts w:ascii="Times New Roman" w:hAnsi="Times New Roman" w:cs="Times New Roman"/>
          <w:sz w:val="28"/>
          <w:szCs w:val="28"/>
        </w:rPr>
        <w:t>»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9E69196" wp14:editId="5D6BFD0F">
            <wp:extent cx="3857625" cy="194303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9-29_14-08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885" cy="19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Ввести в поисковой строке «место положение» – Вологодская области и нажать «найти»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D812ED" wp14:editId="065AC5D9">
            <wp:extent cx="3905250" cy="197370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9-29_14-09-1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84" cy="20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Выберите меру поддержки, которую хотите получить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64CEB3" wp14:editId="2D5AA410">
            <wp:extent cx="3400425" cy="2311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29_16-31-3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49" cy="23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Нажмите «подать заявку» для получения меры поддержки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54B708" wp14:editId="11FE70BF">
            <wp:extent cx="3524250" cy="241743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09-29_16-33-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02" cy="24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Выберите статус заявителя на меру поддержки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3803C2" wp14:editId="24F52868">
            <wp:extent cx="3648075" cy="24594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09-29_16-38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586" cy="25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Проверьте свои личные данные, отметьте галочкой согласие и нажмите «подать заявку»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1BEC14" wp14:editId="063CB45B">
            <wp:extent cx="3560249" cy="37242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-09-29_16-44-3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960" cy="37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Поздравляем, вы подали заявку на меру поддержку. Теперь нужно дождаться пока с вами свяжется организатор.</w:t>
      </w:r>
    </w:p>
    <w:p w:rsidR="00945909" w:rsidRPr="00945909" w:rsidRDefault="00945909" w:rsidP="0094590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DFA88D" wp14:editId="5C520A7A">
            <wp:extent cx="3638550" cy="15522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-09-29_16-46-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817" cy="158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F1447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472" w:rsidRPr="00F14472" w:rsidRDefault="00945909" w:rsidP="00945909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45909" w:rsidRPr="00945909" w:rsidRDefault="00945909" w:rsidP="00945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909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по прохождению онлайн курсов на </w:t>
      </w:r>
      <w:proofErr w:type="spellStart"/>
      <w:r w:rsidRPr="00945909">
        <w:rPr>
          <w:rFonts w:ascii="Times New Roman" w:hAnsi="Times New Roman" w:cs="Times New Roman"/>
          <w:b/>
          <w:sz w:val="28"/>
          <w:szCs w:val="28"/>
        </w:rPr>
        <w:t>Добро.Университет</w:t>
      </w:r>
      <w:proofErr w:type="spellEnd"/>
      <w:r w:rsidRPr="00945909">
        <w:rPr>
          <w:rFonts w:ascii="Times New Roman" w:hAnsi="Times New Roman" w:cs="Times New Roman"/>
          <w:b/>
          <w:sz w:val="28"/>
          <w:szCs w:val="28"/>
        </w:rPr>
        <w:t>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 xml:space="preserve">1. Зайдите в свой профиль на платформе </w:t>
      </w:r>
      <w:proofErr w:type="spellStart"/>
      <w:r w:rsidRPr="00945909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945909">
        <w:rPr>
          <w:rFonts w:ascii="Times New Roman" w:hAnsi="Times New Roman" w:cs="Times New Roman"/>
          <w:sz w:val="28"/>
          <w:szCs w:val="28"/>
        </w:rPr>
        <w:t>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270723" wp14:editId="5249B9F5">
            <wp:extent cx="4407766" cy="2295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75" cy="22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2. Выберите вкладку «Сервисы».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6FC9BD" wp14:editId="689B3A6A">
            <wp:extent cx="4714875" cy="245092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16" cy="245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3. Выберите вкладку «</w:t>
      </w:r>
      <w:proofErr w:type="spellStart"/>
      <w:r w:rsidRPr="00945909">
        <w:rPr>
          <w:rFonts w:ascii="Times New Roman" w:hAnsi="Times New Roman" w:cs="Times New Roman"/>
          <w:sz w:val="28"/>
          <w:szCs w:val="28"/>
        </w:rPr>
        <w:t>Добро.Унивеситет</w:t>
      </w:r>
      <w:proofErr w:type="spellEnd"/>
      <w:r w:rsidRPr="00945909">
        <w:rPr>
          <w:rFonts w:ascii="Times New Roman" w:hAnsi="Times New Roman" w:cs="Times New Roman"/>
          <w:sz w:val="28"/>
          <w:szCs w:val="28"/>
        </w:rPr>
        <w:t>».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1CDDEF" wp14:editId="3C7AE31B">
            <wp:extent cx="4276725" cy="22185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4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49" cy="22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4. Вы</w:t>
      </w:r>
      <w:r>
        <w:rPr>
          <w:rFonts w:ascii="Times New Roman" w:hAnsi="Times New Roman" w:cs="Times New Roman"/>
          <w:sz w:val="28"/>
          <w:szCs w:val="28"/>
        </w:rPr>
        <w:t>берите вкладку «Онлайн – курсы»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674F03" wp14:editId="034EF585">
            <wp:extent cx="4006846" cy="207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5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57" cy="20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5. Выберите нужный курс и нажмите вкладку «Пройти курс».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2D911D" wp14:editId="7A24B5F0">
            <wp:extent cx="4162425" cy="216374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6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519" cy="21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64B60E" wp14:editId="4BA92E26">
            <wp:extent cx="4448175" cy="8221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27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006" cy="8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6. После прохождения курса появиться вкладка «Курс пройден» и на Вашу электронную почту будет выслан сертификат.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5C3369" wp14:editId="502D012F">
            <wp:extent cx="4924425" cy="9580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28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28" cy="97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7. Сертификат также станет доступен в Вашем личном профиле. Для этого зайдите в свой профиль и нажмите вкладку «Мои сертификаты».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935132" wp14:editId="539EE54C">
            <wp:extent cx="5076825" cy="26309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29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25" cy="26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8. Выберите курс, по которому Вы хотите просмотреть или скачать сертификат.</w:t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CF714C" wp14:editId="5E3A3E89">
            <wp:extent cx="5048250" cy="262422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30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199" cy="262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t>9. Нажмите вкладку «Скачать сертификат». Скачайте сертификат.</w:t>
      </w: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  <w:r w:rsidRPr="009459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7DE402" wp14:editId="27A1238E">
            <wp:extent cx="4945171" cy="252412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31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426" cy="25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945909" w:rsidRPr="004B07BC" w:rsidRDefault="00945909" w:rsidP="00945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стать наставником</w:t>
      </w:r>
      <w:r w:rsidRPr="004B07BC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4B07BC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</w:p>
    <w:p w:rsidR="00945909" w:rsidRPr="004B07BC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1.Заходим на платформу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5909" w:rsidRPr="004B07BC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4B0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A6DA4" wp14:editId="647D1759">
            <wp:extent cx="3924300" cy="2207419"/>
            <wp:effectExtent l="0" t="0" r="0" b="2540"/>
            <wp:docPr id="19" name="Рисунок 19" descr="D:\Users\User\Downloads\заходим на Добро.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заходим на Добро.рф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16" cy="22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4B07BC">
        <w:rPr>
          <w:rFonts w:ascii="Times New Roman" w:hAnsi="Times New Roman" w:cs="Times New Roman"/>
          <w:sz w:val="28"/>
          <w:szCs w:val="28"/>
        </w:rPr>
        <w:t>2.Зах</w:t>
      </w:r>
      <w:r>
        <w:rPr>
          <w:rFonts w:ascii="Times New Roman" w:hAnsi="Times New Roman" w:cs="Times New Roman"/>
          <w:sz w:val="28"/>
          <w:szCs w:val="28"/>
        </w:rPr>
        <w:t xml:space="preserve">одим в свой профиль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B07BC">
        <w:rPr>
          <w:rFonts w:ascii="Times New Roman" w:hAnsi="Times New Roman" w:cs="Times New Roman"/>
          <w:sz w:val="28"/>
          <w:szCs w:val="28"/>
        </w:rPr>
        <w:br/>
      </w:r>
      <w:r w:rsidRPr="004B07BC">
        <w:rPr>
          <w:noProof/>
          <w:lang w:eastAsia="ru-RU"/>
        </w:rPr>
        <w:drawing>
          <wp:inline distT="0" distB="0" distL="0" distR="0" wp14:anchorId="2DF5AB51" wp14:editId="44BA112D">
            <wp:extent cx="3810000" cy="2143125"/>
            <wp:effectExtent l="0" t="0" r="0" b="9525"/>
            <wp:docPr id="20" name="Рисунок 20" descr="D:\Users\User\Downloads\Заход в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Заход в профиль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14" cy="21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Находим вкладку «сервисы» и нажимаем на нее.</w:t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31C184" wp14:editId="5CD9BA72">
            <wp:extent cx="4010025" cy="22555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9661" cy="22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Выбираем из перечисленного «Наставничество» и нас направляет на сайт. Нажимаем на «Стать наставником».</w:t>
      </w:r>
    </w:p>
    <w:p w:rsidR="00945909" w:rsidRPr="001D35C5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28AEC" wp14:editId="53283B9A">
            <wp:extent cx="4152900" cy="2335923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2378" cy="234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1D35C5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sz w:val="28"/>
          <w:szCs w:val="28"/>
        </w:rPr>
        <w:t>5. Далее проходим регистрацию и заполняем все необходимые поля</w:t>
      </w:r>
      <w:r>
        <w:rPr>
          <w:rFonts w:ascii="Times New Roman" w:hAnsi="Times New Roman" w:cs="Times New Roman"/>
          <w:sz w:val="28"/>
          <w:szCs w:val="28"/>
        </w:rPr>
        <w:t xml:space="preserve"> (контактный номер телефона, контактная почта, ссылка на профиль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населенный пункт и сфера наставничества).</w:t>
      </w:r>
    </w:p>
    <w:p w:rsidR="00945909" w:rsidRDefault="00945909" w:rsidP="00945909">
      <w:r>
        <w:rPr>
          <w:noProof/>
          <w:lang w:eastAsia="ru-RU"/>
        </w:rPr>
        <w:drawing>
          <wp:inline distT="0" distB="0" distL="0" distR="0" wp14:anchorId="498361CE" wp14:editId="504BF407">
            <wp:extent cx="4219575" cy="2373426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4133" cy="23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1D35C5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sz w:val="28"/>
          <w:szCs w:val="28"/>
        </w:rPr>
        <w:t xml:space="preserve">6. После заполнения всех полей нажимаем «Стать наставником». После ваша заявка направляется на </w:t>
      </w:r>
      <w:proofErr w:type="spellStart"/>
      <w:r w:rsidRPr="001D35C5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</w:p>
    <w:p w:rsidR="00945909" w:rsidRDefault="00945909" w:rsidP="00945909">
      <w:r>
        <w:rPr>
          <w:noProof/>
          <w:lang w:eastAsia="ru-RU"/>
        </w:rPr>
        <w:drawing>
          <wp:inline distT="0" distB="0" distL="0" distR="0" wp14:anchorId="0CDD825E" wp14:editId="28DF111D">
            <wp:extent cx="4314825" cy="24270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2409" cy="24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09" w:rsidRP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8ED" w:rsidRDefault="00945909" w:rsidP="009459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945909" w:rsidRPr="004B07BC" w:rsidRDefault="00945909" w:rsidP="00945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малые добрые дела</w:t>
      </w:r>
      <w:r w:rsidRPr="004B07BC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4B07BC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Скачать приложение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961FE1">
        <w:rPr>
          <w:rFonts w:ascii="Times New Roman" w:hAnsi="Times New Roman" w:cs="Times New Roman"/>
          <w:sz w:val="28"/>
          <w:szCs w:val="28"/>
        </w:rPr>
        <w:t xml:space="preserve"> по ссылке - </w:t>
      </w:r>
      <w:hyperlink r:id="rId30" w:history="1">
        <w:r w:rsidRPr="00877389">
          <w:rPr>
            <w:rStyle w:val="a3"/>
            <w:rFonts w:ascii="Times New Roman" w:hAnsi="Times New Roman" w:cs="Times New Roman"/>
            <w:sz w:val="28"/>
            <w:szCs w:val="28"/>
          </w:rPr>
          <w:t>https://land.dobro.ru/mobile</w:t>
        </w:r>
      </w:hyperlink>
      <w:r w:rsidRPr="00961FE1">
        <w:rPr>
          <w:rFonts w:ascii="Times New Roman" w:hAnsi="Times New Roman" w:cs="Times New Roman"/>
          <w:sz w:val="28"/>
          <w:szCs w:val="28"/>
        </w:rPr>
        <w:t>.</w:t>
      </w:r>
    </w:p>
    <w:p w:rsidR="00945909" w:rsidRPr="00961FE1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4F0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4A6D0" wp14:editId="29002506">
            <wp:extent cx="1828800" cy="3580238"/>
            <wp:effectExtent l="0" t="0" r="0" b="1270"/>
            <wp:docPr id="25" name="Рисунок 25" descr="D:\Users\User\Downloads\dc95e66e-7bc8-47bd-aa0d-51648de9c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dc95e66e-7bc8-47bd-aa0d-51648de9c9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9"/>
                    <a:stretch/>
                  </pic:blipFill>
                  <pic:spPr bwMode="auto">
                    <a:xfrm flipH="1">
                      <a:off x="0" y="0"/>
                      <a:ext cx="1874150" cy="36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961FE1">
        <w:rPr>
          <w:rFonts w:ascii="Times New Roman" w:hAnsi="Times New Roman" w:cs="Times New Roman"/>
          <w:sz w:val="28"/>
          <w:szCs w:val="28"/>
        </w:rPr>
        <w:t>2. Зайти во вкладку «Лента»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F0DB0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F0DB0">
        <w:rPr>
          <w:rFonts w:ascii="Times New Roman" w:hAnsi="Times New Roman" w:cs="Times New Roman"/>
          <w:sz w:val="28"/>
          <w:szCs w:val="28"/>
        </w:rPr>
        <w:t>ажать на «+» в правом нижнем углу</w:t>
      </w:r>
      <w:r w:rsidRPr="00961FE1">
        <w:rPr>
          <w:rFonts w:ascii="Times New Roman" w:hAnsi="Times New Roman" w:cs="Times New Roman"/>
          <w:sz w:val="28"/>
          <w:szCs w:val="28"/>
        </w:rPr>
        <w:t>.</w:t>
      </w:r>
    </w:p>
    <w:p w:rsidR="00945909" w:rsidRPr="00961FE1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961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91825" wp14:editId="5D40096C">
            <wp:extent cx="1877892" cy="4067175"/>
            <wp:effectExtent l="0" t="0" r="8255" b="0"/>
            <wp:docPr id="26" name="Рисунок 26" descr="D:\Users\User\Downloads\ebe46206-0468-4732-b1d2-26e022fd1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ownloads\ebe46206-0468-4732-b1d2-26e022fd133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08" cy="41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961FE1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После нам необходимо опубликовать пост. </w:t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961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66719" wp14:editId="7C9E1560">
            <wp:extent cx="2314575" cy="3610294"/>
            <wp:effectExtent l="0" t="0" r="0" b="9525"/>
            <wp:docPr id="27" name="Рисунок 27" descr="D:\Users\User\Downloads\d02da56e-4920-493c-a9b5-d931c8bc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ownloads\d02da56e-4920-493c-a9b5-d931c8bc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81"/>
                    <a:stretch/>
                  </pic:blipFill>
                  <pic:spPr bwMode="auto">
                    <a:xfrm>
                      <a:off x="0" y="0"/>
                      <a:ext cx="2335424" cy="36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61FE1">
        <w:rPr>
          <w:rFonts w:ascii="Times New Roman" w:hAnsi="Times New Roman" w:cs="Times New Roman"/>
          <w:sz w:val="28"/>
          <w:szCs w:val="28"/>
        </w:rPr>
        <w:t>Выбрать одну из наиболее подходящих</w:t>
      </w:r>
      <w:r>
        <w:rPr>
          <w:rFonts w:ascii="Times New Roman" w:hAnsi="Times New Roman" w:cs="Times New Roman"/>
          <w:sz w:val="28"/>
          <w:szCs w:val="28"/>
        </w:rPr>
        <w:t xml:space="preserve"> для вас</w:t>
      </w:r>
      <w:r w:rsidRPr="00961FE1">
        <w:rPr>
          <w:rFonts w:ascii="Times New Roman" w:hAnsi="Times New Roman" w:cs="Times New Roman"/>
          <w:sz w:val="28"/>
          <w:szCs w:val="28"/>
        </w:rPr>
        <w:t xml:space="preserve"> категорий в поле «Чем вы помогли?»</w:t>
      </w:r>
    </w:p>
    <w:p w:rsidR="00945909" w:rsidRPr="00961FE1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4F0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70846" wp14:editId="3DF53DC5">
            <wp:extent cx="1733550" cy="3754560"/>
            <wp:effectExtent l="0" t="0" r="0" b="0"/>
            <wp:docPr id="28" name="Рисунок 28" descr="D:\Users\User\Downloads\de34f72a-d0fd-4f3e-87d8-26d3780e5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ownloads\de34f72a-d0fd-4f3e-87d8-26d3780e5e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38" cy="379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61FE1">
        <w:rPr>
          <w:rFonts w:ascii="Times New Roman" w:hAnsi="Times New Roman" w:cs="Times New Roman"/>
          <w:sz w:val="28"/>
          <w:szCs w:val="28"/>
        </w:rPr>
        <w:t>В поле «Расскажите,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FE1">
        <w:rPr>
          <w:rFonts w:ascii="Times New Roman" w:hAnsi="Times New Roman" w:cs="Times New Roman"/>
          <w:sz w:val="28"/>
          <w:szCs w:val="28"/>
        </w:rPr>
        <w:t>что вы сделали…»</w:t>
      </w:r>
      <w:r>
        <w:rPr>
          <w:rFonts w:ascii="Times New Roman" w:hAnsi="Times New Roman" w:cs="Times New Roman"/>
          <w:sz w:val="28"/>
          <w:szCs w:val="28"/>
        </w:rPr>
        <w:t xml:space="preserve"> можно написать на любую тему, которой вы бы хотели поделиться, а также добавить фотографию. </w:t>
      </w:r>
    </w:p>
    <w:p w:rsidR="00945909" w:rsidRDefault="00945909" w:rsidP="00945909">
      <w:pPr>
        <w:rPr>
          <w:rFonts w:ascii="Times New Roman" w:hAnsi="Times New Roman" w:cs="Times New Roman"/>
          <w:sz w:val="28"/>
          <w:szCs w:val="28"/>
        </w:rPr>
      </w:pPr>
      <w:r w:rsidRPr="004F0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F8E54" wp14:editId="7B13E53C">
            <wp:extent cx="1819275" cy="3940221"/>
            <wp:effectExtent l="0" t="0" r="0" b="3175"/>
            <wp:docPr id="29" name="Рисунок 29" descr="D:\Users\User\Downloads\d0cac9f1-510d-4bc5-b9c8-18d41cc38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ownloads\d0cac9f1-510d-4bc5-b9c8-18d41cc3866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80" cy="39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09" w:rsidRDefault="00945909" w:rsidP="00945909">
      <w:r w:rsidRPr="00961FE1">
        <w:rPr>
          <w:rFonts w:ascii="Times New Roman" w:hAnsi="Times New Roman" w:cs="Times New Roman"/>
          <w:sz w:val="28"/>
          <w:szCs w:val="28"/>
        </w:rPr>
        <w:t>7. Нажать кнопку «Опубликовать»</w:t>
      </w:r>
      <w:r>
        <w:rPr>
          <w:rFonts w:ascii="Times New Roman" w:hAnsi="Times New Roman" w:cs="Times New Roman"/>
          <w:sz w:val="28"/>
          <w:szCs w:val="28"/>
        </w:rPr>
        <w:t xml:space="preserve"> и ваш пост в новостной ленте</w:t>
      </w:r>
      <w:r w:rsidRPr="00961FE1">
        <w:rPr>
          <w:rFonts w:ascii="Times New Roman" w:hAnsi="Times New Roman" w:cs="Times New Roman"/>
          <w:sz w:val="28"/>
          <w:szCs w:val="28"/>
        </w:rPr>
        <w:t>.</w:t>
      </w: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909" w:rsidRDefault="00945909" w:rsidP="009459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FC372B" w:rsidRPr="00FC372B" w:rsidRDefault="00FC372B" w:rsidP="00FC3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2B">
        <w:rPr>
          <w:rFonts w:ascii="Times New Roman" w:hAnsi="Times New Roman" w:cs="Times New Roman"/>
          <w:b/>
          <w:sz w:val="28"/>
          <w:szCs w:val="28"/>
        </w:rPr>
        <w:t xml:space="preserve">Алгоритм подачи проекта на </w:t>
      </w:r>
      <w:proofErr w:type="spellStart"/>
      <w:r w:rsidRPr="00FC372B">
        <w:rPr>
          <w:rFonts w:ascii="Times New Roman" w:hAnsi="Times New Roman" w:cs="Times New Roman"/>
          <w:b/>
          <w:sz w:val="28"/>
          <w:szCs w:val="28"/>
        </w:rPr>
        <w:t>Добро.рф</w:t>
      </w:r>
      <w:proofErr w:type="spellEnd"/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 xml:space="preserve">1.Заходим на платформу </w:t>
      </w:r>
      <w:proofErr w:type="spellStart"/>
      <w:r w:rsidRPr="00FC372B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FC372B">
        <w:rPr>
          <w:rFonts w:ascii="Times New Roman" w:hAnsi="Times New Roman" w:cs="Times New Roman"/>
          <w:sz w:val="28"/>
          <w:szCs w:val="28"/>
        </w:rPr>
        <w:t>.</w:t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236CF2" wp14:editId="311771BB">
            <wp:extent cx="4676775" cy="2630686"/>
            <wp:effectExtent l="0" t="0" r="0" b="0"/>
            <wp:docPr id="30" name="Рисунок 30" descr="D:\Users\User\Downloads\заходим на Добро.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заходим на Добро.рф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40" cy="26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 xml:space="preserve">2.Заходим в свой профиль на </w:t>
      </w:r>
      <w:proofErr w:type="spellStart"/>
      <w:r w:rsidRPr="00FC372B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FC372B">
        <w:rPr>
          <w:rFonts w:ascii="Times New Roman" w:hAnsi="Times New Roman" w:cs="Times New Roman"/>
          <w:sz w:val="28"/>
          <w:szCs w:val="28"/>
        </w:rPr>
        <w:t>.</w:t>
      </w:r>
      <w:r w:rsidRPr="00FC372B">
        <w:rPr>
          <w:rFonts w:ascii="Times New Roman" w:hAnsi="Times New Roman" w:cs="Times New Roman"/>
          <w:sz w:val="28"/>
          <w:szCs w:val="28"/>
        </w:rPr>
        <w:br/>
      </w:r>
      <w:r w:rsidRPr="00FC37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72E979" wp14:editId="3273BF4B">
            <wp:extent cx="4695825" cy="2641402"/>
            <wp:effectExtent l="0" t="0" r="0" b="6985"/>
            <wp:docPr id="31" name="Рисунок 31" descr="D:\Users\User\Downloads\Заход в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Заход в профиль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36" cy="26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>3. Находим вкладку «Создать проект» и нажимаем на нее.</w:t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7E6F4C" wp14:editId="1680824A">
            <wp:extent cx="3667125" cy="2062757"/>
            <wp:effectExtent l="0" t="0" r="0" b="0"/>
            <wp:docPr id="32" name="Рисунок 32" descr="D:\Users\User\Downloads\созд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создать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36" cy="20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 xml:space="preserve">4.Указываем направление к которому относится наш проект. </w:t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1315E4" wp14:editId="063BB0D6">
            <wp:extent cx="3362325" cy="1891308"/>
            <wp:effectExtent l="0" t="0" r="0" b="0"/>
            <wp:docPr id="33" name="Рисунок 33" descr="D:\Users\User\Downloads\указыв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указываем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51" cy="19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>5. После заполняем все необходимые поля о проекте (название проекта, страна, основной регион, охват по региону, срок реализации проекта, описание проекта, цель, результаты, теги и ключевые слова, проект в социальных сетях, фотографии, видео, документы, руководитель проекта, руководитель в социальных сетях, национальная цель, целевые показатели).</w:t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FBAF86" wp14:editId="648980D8">
            <wp:extent cx="3609975" cy="2030611"/>
            <wp:effectExtent l="0" t="0" r="0" b="8255"/>
            <wp:docPr id="34" name="Рисунок 34" descr="D:\Users\User\Downloads\проек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проект.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37" cy="2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>6.После заполнения нажимаем «Сохранить».</w:t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20BE28" wp14:editId="252BB649">
            <wp:extent cx="3695700" cy="2078831"/>
            <wp:effectExtent l="0" t="0" r="0" b="0"/>
            <wp:docPr id="35" name="Рисунок 35" descr="D:\Users\User\Downloads\сох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сохран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16" cy="20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  <w:r w:rsidRPr="00FC372B">
        <w:rPr>
          <w:rFonts w:ascii="Times New Roman" w:hAnsi="Times New Roman" w:cs="Times New Roman"/>
          <w:sz w:val="28"/>
          <w:szCs w:val="28"/>
        </w:rPr>
        <w:t>7.Ваш проект успешно создан и находится во вкладке «Мои проекты»</w:t>
      </w:r>
    </w:p>
    <w:p w:rsidR="00FC372B" w:rsidRDefault="00FC372B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72B" w:rsidRDefault="00FC372B" w:rsidP="009459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72B" w:rsidRDefault="00FC372B" w:rsidP="00FC37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FC372B" w:rsidRPr="004B07BC" w:rsidRDefault="00FC372B" w:rsidP="00FC3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прохождения Пути волонтера</w:t>
      </w:r>
    </w:p>
    <w:p w:rsidR="00FC372B" w:rsidRPr="004B07BC" w:rsidRDefault="00FC372B" w:rsidP="00FC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Заходим на платформу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372B" w:rsidRPr="004B07BC" w:rsidRDefault="00FC372B" w:rsidP="00FC372B">
      <w:pPr>
        <w:rPr>
          <w:rFonts w:ascii="Times New Roman" w:hAnsi="Times New Roman" w:cs="Times New Roman"/>
          <w:sz w:val="28"/>
          <w:szCs w:val="28"/>
        </w:rPr>
      </w:pPr>
      <w:r w:rsidRPr="004B0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43C61" wp14:editId="150D202B">
            <wp:extent cx="3990975" cy="2244923"/>
            <wp:effectExtent l="0" t="0" r="0" b="3175"/>
            <wp:docPr id="36" name="Рисунок 36" descr="D:\Users\User\Downloads\заходим на Добро.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заходим на Добро.рф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84" cy="22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72B" w:rsidRDefault="00FC372B" w:rsidP="00FC372B">
      <w:pPr>
        <w:rPr>
          <w:rFonts w:ascii="Times New Roman" w:hAnsi="Times New Roman" w:cs="Times New Roman"/>
          <w:sz w:val="28"/>
          <w:szCs w:val="28"/>
        </w:rPr>
      </w:pPr>
      <w:r w:rsidRPr="004B07B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7BC">
        <w:rPr>
          <w:rFonts w:ascii="Times New Roman" w:hAnsi="Times New Roman" w:cs="Times New Roman"/>
          <w:sz w:val="28"/>
          <w:szCs w:val="28"/>
        </w:rPr>
        <w:t>Зах</w:t>
      </w:r>
      <w:r>
        <w:rPr>
          <w:rFonts w:ascii="Times New Roman" w:hAnsi="Times New Roman" w:cs="Times New Roman"/>
          <w:sz w:val="28"/>
          <w:szCs w:val="28"/>
        </w:rPr>
        <w:t xml:space="preserve">одим в свой профиль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B07BC">
        <w:rPr>
          <w:rFonts w:ascii="Times New Roman" w:hAnsi="Times New Roman" w:cs="Times New Roman"/>
          <w:sz w:val="28"/>
          <w:szCs w:val="28"/>
        </w:rPr>
        <w:br/>
      </w:r>
      <w:r w:rsidRPr="004B07BC">
        <w:rPr>
          <w:noProof/>
          <w:lang w:eastAsia="ru-RU"/>
        </w:rPr>
        <w:drawing>
          <wp:inline distT="0" distB="0" distL="0" distR="0" wp14:anchorId="3397DDAD" wp14:editId="641FF755">
            <wp:extent cx="3781425" cy="2127052"/>
            <wp:effectExtent l="0" t="0" r="0" b="6985"/>
            <wp:docPr id="37" name="Рисунок 37" descr="D:\Users\User\Downloads\Заход в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Заход в профиль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79" cy="21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B" w:rsidRPr="001D35C5" w:rsidRDefault="00FC372B" w:rsidP="00FC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Находим вкладку «пути волонтера» и нажимаем на нее.</w:t>
      </w:r>
    </w:p>
    <w:p w:rsidR="00FC372B" w:rsidRDefault="00FC372B" w:rsidP="00FC372B">
      <w:r>
        <w:rPr>
          <w:noProof/>
          <w:lang w:eastAsia="ru-RU"/>
        </w:rPr>
        <w:drawing>
          <wp:inline distT="0" distB="0" distL="0" distR="0" wp14:anchorId="39606EA4" wp14:editId="43815F99">
            <wp:extent cx="3724275" cy="209541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65" cy="210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72B" w:rsidRDefault="00FC372B" w:rsidP="00FC372B"/>
    <w:p w:rsidR="00FC372B" w:rsidRPr="00BD4088" w:rsidRDefault="00FC372B" w:rsidP="00FC37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Вам выходит несколько путей</w:t>
      </w:r>
      <w:r w:rsidRPr="00BD4088">
        <w:rPr>
          <w:rFonts w:ascii="Times New Roman" w:hAnsi="Times New Roman" w:cs="Times New Roman"/>
          <w:sz w:val="28"/>
          <w:szCs w:val="28"/>
        </w:rPr>
        <w:t>, которые необходимо пройти:</w:t>
      </w:r>
    </w:p>
    <w:p w:rsidR="00FC372B" w:rsidRPr="00BD4088" w:rsidRDefault="00FC372B" w:rsidP="00FC372B">
      <w:pPr>
        <w:spacing w:after="0" w:line="240" w:lineRule="auto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BD4088">
        <w:rPr>
          <w:rFonts w:ascii="Times New Roman" w:hAnsi="Times New Roman" w:cs="Times New Roman"/>
          <w:sz w:val="28"/>
          <w:szCs w:val="28"/>
        </w:rPr>
        <w:t xml:space="preserve">– </w:t>
      </w:r>
      <w:r w:rsidRPr="00BD408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обратная связь по работе сервисов и проектов </w:t>
      </w:r>
      <w:proofErr w:type="spellStart"/>
      <w:r w:rsidRPr="00BD408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Добро.рф</w:t>
      </w:r>
      <w:proofErr w:type="spellEnd"/>
      <w:r w:rsidRPr="00BD408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;</w:t>
      </w:r>
    </w:p>
    <w:p w:rsidR="00FC372B" w:rsidRPr="00BD4088" w:rsidRDefault="00FC372B" w:rsidP="00FC372B">
      <w:pPr>
        <w:spacing w:after="0" w:line="240" w:lineRule="auto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BD408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– путь участника конкурса наставников РДДМ (дети);</w:t>
      </w:r>
    </w:p>
    <w:p w:rsidR="00FC372B" w:rsidRPr="00BD4088" w:rsidRDefault="00FC372B" w:rsidP="00FC37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08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– путь волонтера-медика.</w:t>
      </w:r>
    </w:p>
    <w:p w:rsidR="00FC372B" w:rsidRDefault="00FC372B" w:rsidP="00FC372B">
      <w:r>
        <w:rPr>
          <w:noProof/>
          <w:lang w:eastAsia="ru-RU"/>
        </w:rPr>
        <w:drawing>
          <wp:inline distT="0" distB="0" distL="0" distR="0" wp14:anchorId="553D3823" wp14:editId="289F8277">
            <wp:extent cx="3876675" cy="21805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0983" cy="21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2B" w:rsidRDefault="00FC372B" w:rsidP="00FC372B">
      <w:pPr>
        <w:rPr>
          <w:rFonts w:ascii="Times New Roman" w:hAnsi="Times New Roman" w:cs="Times New Roman"/>
          <w:sz w:val="28"/>
          <w:szCs w:val="28"/>
        </w:rPr>
      </w:pPr>
      <w:r w:rsidRPr="00BD4088">
        <w:rPr>
          <w:rFonts w:ascii="Times New Roman" w:hAnsi="Times New Roman" w:cs="Times New Roman"/>
          <w:sz w:val="28"/>
          <w:szCs w:val="28"/>
        </w:rPr>
        <w:t>5. Выбираете любой путь и нажимаете «Продолжить».</w:t>
      </w:r>
      <w:r>
        <w:rPr>
          <w:rFonts w:ascii="Times New Roman" w:hAnsi="Times New Roman" w:cs="Times New Roman"/>
          <w:sz w:val="28"/>
          <w:szCs w:val="28"/>
        </w:rPr>
        <w:t xml:space="preserve"> После прохождения одного из выбранных путей у вас будет высвечиваться процент прохождения пути – 100% (путь пройден).</w:t>
      </w:r>
    </w:p>
    <w:p w:rsidR="00FC372B" w:rsidRDefault="00FC372B" w:rsidP="00FC37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CCA5A" wp14:editId="24CB9E3D">
            <wp:extent cx="3800475" cy="213769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32857" cy="21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2B" w:rsidRPr="00BD4088" w:rsidRDefault="00FC372B" w:rsidP="00FC372B">
      <w:pPr>
        <w:rPr>
          <w:rFonts w:ascii="Times New Roman" w:hAnsi="Times New Roman" w:cs="Times New Roman"/>
          <w:sz w:val="28"/>
          <w:szCs w:val="28"/>
        </w:rPr>
      </w:pPr>
      <w:r w:rsidRPr="00BD4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72B" w:rsidRPr="0088457B" w:rsidRDefault="00FC372B" w:rsidP="00FC37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372B" w:rsidRPr="0088457B" w:rsidSect="00A72EC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649CE"/>
    <w:multiLevelType w:val="hybridMultilevel"/>
    <w:tmpl w:val="4FF27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1A11"/>
    <w:multiLevelType w:val="hybridMultilevel"/>
    <w:tmpl w:val="935A6100"/>
    <w:lvl w:ilvl="0" w:tplc="70502C8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1C"/>
    <w:rsid w:val="00073CF1"/>
    <w:rsid w:val="00074A41"/>
    <w:rsid w:val="00084014"/>
    <w:rsid w:val="0008593A"/>
    <w:rsid w:val="00187298"/>
    <w:rsid w:val="001B0B55"/>
    <w:rsid w:val="001B54E0"/>
    <w:rsid w:val="00231FB8"/>
    <w:rsid w:val="00283D2A"/>
    <w:rsid w:val="002F2DDE"/>
    <w:rsid w:val="003052FA"/>
    <w:rsid w:val="003258ED"/>
    <w:rsid w:val="003357D9"/>
    <w:rsid w:val="00341454"/>
    <w:rsid w:val="00452F4E"/>
    <w:rsid w:val="00502738"/>
    <w:rsid w:val="0053578E"/>
    <w:rsid w:val="0054731C"/>
    <w:rsid w:val="00583152"/>
    <w:rsid w:val="005962FD"/>
    <w:rsid w:val="005E3097"/>
    <w:rsid w:val="006930E9"/>
    <w:rsid w:val="006E54CD"/>
    <w:rsid w:val="007B62F5"/>
    <w:rsid w:val="00840E63"/>
    <w:rsid w:val="0088457B"/>
    <w:rsid w:val="00897BD2"/>
    <w:rsid w:val="008E7068"/>
    <w:rsid w:val="00945909"/>
    <w:rsid w:val="00971165"/>
    <w:rsid w:val="009B5E63"/>
    <w:rsid w:val="00A46F8F"/>
    <w:rsid w:val="00A72ECC"/>
    <w:rsid w:val="00AC581C"/>
    <w:rsid w:val="00B14E1F"/>
    <w:rsid w:val="00B21D0B"/>
    <w:rsid w:val="00B56199"/>
    <w:rsid w:val="00C837C1"/>
    <w:rsid w:val="00D45661"/>
    <w:rsid w:val="00D67009"/>
    <w:rsid w:val="00DB76F1"/>
    <w:rsid w:val="00DD3613"/>
    <w:rsid w:val="00E612DB"/>
    <w:rsid w:val="00E829C3"/>
    <w:rsid w:val="00F0141C"/>
    <w:rsid w:val="00F14472"/>
    <w:rsid w:val="00F4788A"/>
    <w:rsid w:val="00F760A1"/>
    <w:rsid w:val="00FA3766"/>
    <w:rsid w:val="00FA7412"/>
    <w:rsid w:val="00FC372B"/>
    <w:rsid w:val="00FF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6191E"/>
  <w15:chartTrackingRefBased/>
  <w15:docId w15:val="{6CF9B4C2-D083-4BB5-8AC4-600C2119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5E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7068"/>
    <w:pPr>
      <w:ind w:left="720"/>
      <w:contextualSpacing/>
    </w:pPr>
  </w:style>
  <w:style w:type="character" w:styleId="a5">
    <w:name w:val="Strong"/>
    <w:basedOn w:val="a0"/>
    <w:uiPriority w:val="22"/>
    <w:qFormat/>
    <w:rsid w:val="00073C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31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1F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4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hyperlink" Target="https://land.dobro.ru/mobil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land.dobro.ru/mobile" TargetMode="External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19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2025-10-03T08:26:00Z</cp:lastPrinted>
  <dcterms:created xsi:type="dcterms:W3CDTF">2025-09-25T13:57:00Z</dcterms:created>
  <dcterms:modified xsi:type="dcterms:W3CDTF">2025-10-03T12:41:00Z</dcterms:modified>
</cp:coreProperties>
</file>