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683B3" w14:textId="0A62FDD2" w:rsidR="00936B32" w:rsidRPr="00936B32" w:rsidRDefault="00936B32" w:rsidP="00936B3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r w:rsidRPr="00936B32">
        <w:rPr>
          <w:rFonts w:ascii="Bookman Old Style" w:hAnsi="Bookman Old Style"/>
          <w:b/>
          <w:bCs/>
          <w:sz w:val="28"/>
          <w:szCs w:val="28"/>
        </w:rPr>
        <w:t>Календарный план работы</w:t>
      </w:r>
    </w:p>
    <w:p w14:paraId="758ED266" w14:textId="52AEDF3D" w:rsidR="00936B32" w:rsidRDefault="00936B32" w:rsidP="00936B3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36B32">
        <w:rPr>
          <w:rFonts w:ascii="Bookman Old Style" w:hAnsi="Bookman Old Style"/>
          <w:b/>
          <w:bCs/>
          <w:sz w:val="28"/>
          <w:szCs w:val="28"/>
        </w:rPr>
        <w:t>Региональн</w:t>
      </w:r>
      <w:r>
        <w:rPr>
          <w:rFonts w:ascii="Bookman Old Style" w:hAnsi="Bookman Old Style"/>
          <w:b/>
          <w:bCs/>
          <w:sz w:val="28"/>
          <w:szCs w:val="28"/>
        </w:rPr>
        <w:t>ой</w:t>
      </w:r>
      <w:r w:rsidRPr="00936B32">
        <w:rPr>
          <w:rFonts w:ascii="Bookman Old Style" w:hAnsi="Bookman Old Style"/>
          <w:b/>
          <w:bCs/>
          <w:sz w:val="28"/>
          <w:szCs w:val="28"/>
        </w:rPr>
        <w:t xml:space="preserve"> профильн</w:t>
      </w:r>
      <w:r>
        <w:rPr>
          <w:rFonts w:ascii="Bookman Old Style" w:hAnsi="Bookman Old Style"/>
          <w:b/>
          <w:bCs/>
          <w:sz w:val="28"/>
          <w:szCs w:val="28"/>
        </w:rPr>
        <w:t>ой</w:t>
      </w:r>
      <w:r w:rsidRPr="00936B32">
        <w:rPr>
          <w:rFonts w:ascii="Bookman Old Style" w:hAnsi="Bookman Old Style"/>
          <w:b/>
          <w:bCs/>
          <w:sz w:val="28"/>
          <w:szCs w:val="28"/>
        </w:rPr>
        <w:t xml:space="preserve"> школ</w:t>
      </w:r>
      <w:r>
        <w:rPr>
          <w:rFonts w:ascii="Bookman Old Style" w:hAnsi="Bookman Old Style"/>
          <w:b/>
          <w:bCs/>
          <w:sz w:val="28"/>
          <w:szCs w:val="28"/>
        </w:rPr>
        <w:t>ы</w:t>
      </w:r>
      <w:r w:rsidRPr="00936B32">
        <w:rPr>
          <w:rFonts w:ascii="Bookman Old Style" w:hAnsi="Bookman Old Style"/>
          <w:b/>
          <w:bCs/>
          <w:sz w:val="28"/>
          <w:szCs w:val="28"/>
        </w:rPr>
        <w:t xml:space="preserve"> лидеров ученического самоуправления «Школа УСпеха»</w:t>
      </w:r>
    </w:p>
    <w:bookmarkEnd w:id="0"/>
    <w:p w14:paraId="19B6F71C" w14:textId="77777777" w:rsidR="00936B32" w:rsidRDefault="00936B32" w:rsidP="00936B3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36B32" w14:paraId="6AF2C02A" w14:textId="77777777" w:rsidTr="00936B32">
        <w:tc>
          <w:tcPr>
            <w:tcW w:w="2263" w:type="dxa"/>
            <w:shd w:val="clear" w:color="auto" w:fill="E7E6E6" w:themeFill="background2"/>
          </w:tcPr>
          <w:p w14:paraId="0BC61CC2" w14:textId="77777777" w:rsidR="00936B32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287543D4" w14:textId="793545DD" w:rsidR="00936B32" w:rsidRPr="00936B32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b/>
                <w:bCs/>
                <w:sz w:val="28"/>
                <w:szCs w:val="28"/>
              </w:rPr>
              <w:t>Даты</w:t>
            </w:r>
          </w:p>
        </w:tc>
        <w:tc>
          <w:tcPr>
            <w:tcW w:w="7082" w:type="dxa"/>
            <w:shd w:val="clear" w:color="auto" w:fill="E7E6E6" w:themeFill="background2"/>
          </w:tcPr>
          <w:p w14:paraId="5AFEBA13" w14:textId="77777777" w:rsidR="00936B32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40E4519F" w14:textId="121C192E" w:rsidR="00936B32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b/>
                <w:bCs/>
                <w:sz w:val="28"/>
                <w:szCs w:val="28"/>
              </w:rPr>
              <w:t>Планируемые мероприятия</w:t>
            </w:r>
          </w:p>
          <w:p w14:paraId="35B7E5AC" w14:textId="3523FE6C" w:rsidR="00936B32" w:rsidRPr="00936B32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936B32" w14:paraId="07DC9AFE" w14:textId="77777777" w:rsidTr="00936B32">
        <w:tc>
          <w:tcPr>
            <w:tcW w:w="2263" w:type="dxa"/>
            <w:shd w:val="clear" w:color="auto" w:fill="E7E6E6" w:themeFill="background2"/>
          </w:tcPr>
          <w:p w14:paraId="7F34BCF4" w14:textId="2541C7F1" w:rsidR="00936B32" w:rsidRPr="00936B32" w:rsidRDefault="00936B32" w:rsidP="00936B3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>1 день</w:t>
            </w:r>
          </w:p>
          <w:p w14:paraId="0909A0CE" w14:textId="46C14304" w:rsidR="00936B32" w:rsidRPr="00936B32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b/>
                <w:bCs/>
                <w:sz w:val="28"/>
                <w:szCs w:val="28"/>
              </w:rPr>
              <w:t>15 сентября</w:t>
            </w:r>
          </w:p>
        </w:tc>
        <w:tc>
          <w:tcPr>
            <w:tcW w:w="7082" w:type="dxa"/>
          </w:tcPr>
          <w:p w14:paraId="5242549A" w14:textId="12A6525A" w:rsidR="00936B32" w:rsidRPr="00936B32" w:rsidRDefault="00936B32" w:rsidP="00936B32">
            <w:pPr>
              <w:outlineLvl w:val="0"/>
              <w:rPr>
                <w:rFonts w:ascii="Bookman Old Style" w:hAnsi="Bookman Old Style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  <w:p w14:paraId="55B47B26" w14:textId="603B9CE4" w:rsidR="00936B32" w:rsidRPr="00936B32" w:rsidRDefault="00936B32" w:rsidP="00936B32">
            <w:pPr>
              <w:jc w:val="both"/>
              <w:outlineLvl w:val="0"/>
              <w:rPr>
                <w:rFonts w:ascii="Bookman Old Style" w:hAnsi="Bookman Old Style" w:cs="Times New Roman"/>
                <w:bCs/>
                <w:sz w:val="28"/>
                <w:szCs w:val="28"/>
                <w:lang w:eastAsia="ru-RU"/>
              </w:rPr>
            </w:pPr>
            <w:r w:rsidRPr="00936B32">
              <w:rPr>
                <w:rFonts w:ascii="Bookman Old Style" w:hAnsi="Bookman Old Style" w:cs="Times New Roman"/>
                <w:bCs/>
                <w:sz w:val="28"/>
                <w:szCs w:val="28"/>
                <w:lang w:eastAsia="ru-RU"/>
              </w:rPr>
              <w:t>- Подъем</w:t>
            </w:r>
          </w:p>
          <w:p w14:paraId="07E54D88" w14:textId="4FE35B8A" w:rsidR="00936B32" w:rsidRPr="00936B32" w:rsidRDefault="00936B32" w:rsidP="00936B32">
            <w:pPr>
              <w:jc w:val="both"/>
              <w:outlineLvl w:val="0"/>
              <w:rPr>
                <w:rFonts w:ascii="Bookman Old Style" w:hAnsi="Bookman Old Style" w:cs="Times New Roman"/>
                <w:bCs/>
                <w:sz w:val="28"/>
                <w:szCs w:val="28"/>
                <w:lang w:eastAsia="ru-RU"/>
              </w:rPr>
            </w:pPr>
            <w:r w:rsidRPr="00936B32">
              <w:rPr>
                <w:rFonts w:ascii="Bookman Old Style" w:hAnsi="Bookman Old Style" w:cs="Times New Roman"/>
                <w:bCs/>
                <w:sz w:val="28"/>
                <w:szCs w:val="28"/>
                <w:lang w:eastAsia="ru-RU"/>
              </w:rPr>
              <w:t xml:space="preserve">- Завтрак </w:t>
            </w:r>
          </w:p>
          <w:p w14:paraId="02DBFD07" w14:textId="196196D0" w:rsidR="00936B32" w:rsidRPr="00936B32" w:rsidRDefault="00936B32" w:rsidP="00936B32">
            <w:pPr>
              <w:jc w:val="both"/>
              <w:outlineLvl w:val="0"/>
              <w:rPr>
                <w:rFonts w:ascii="Bookman Old Style" w:hAnsi="Bookman Old Style" w:cs="Times New Roman"/>
                <w:bCs/>
                <w:sz w:val="28"/>
                <w:szCs w:val="28"/>
                <w:lang w:eastAsia="ru-RU"/>
              </w:rPr>
            </w:pPr>
            <w:r w:rsidRPr="00936B32">
              <w:rPr>
                <w:rFonts w:ascii="Bookman Old Style" w:hAnsi="Bookman Old Style" w:cs="Times New Roman"/>
                <w:bCs/>
                <w:sz w:val="28"/>
                <w:szCs w:val="28"/>
                <w:lang w:eastAsia="ru-RU"/>
              </w:rPr>
              <w:t>- Обед</w:t>
            </w:r>
          </w:p>
          <w:p w14:paraId="4C86A5DF" w14:textId="45C7B46D" w:rsidR="00936B32" w:rsidRPr="00936B32" w:rsidRDefault="00936B32" w:rsidP="00936B32">
            <w:pPr>
              <w:jc w:val="both"/>
              <w:outlineLvl w:val="0"/>
              <w:rPr>
                <w:rFonts w:ascii="Bookman Old Style" w:hAnsi="Bookman Old Style" w:cs="Times New Roman"/>
                <w:bCs/>
                <w:sz w:val="28"/>
                <w:szCs w:val="28"/>
                <w:lang w:eastAsia="ru-RU"/>
              </w:rPr>
            </w:pPr>
            <w:r w:rsidRPr="00936B32">
              <w:rPr>
                <w:rFonts w:ascii="Bookman Old Style" w:hAnsi="Bookman Old Style" w:cs="Times New Roman"/>
                <w:bCs/>
                <w:sz w:val="28"/>
                <w:szCs w:val="28"/>
                <w:lang w:eastAsia="ru-RU"/>
              </w:rPr>
              <w:t xml:space="preserve">- Регистрация и расселение участников </w:t>
            </w:r>
          </w:p>
          <w:p w14:paraId="64963BEC" w14:textId="69FEB5E9" w:rsidR="00936B32" w:rsidRPr="00936B32" w:rsidRDefault="00936B32" w:rsidP="00936B32">
            <w:pPr>
              <w:widowControl w:val="0"/>
              <w:suppressAutoHyphens/>
              <w:snapToGrid w:val="0"/>
              <w:jc w:val="both"/>
              <w:outlineLvl w:val="0"/>
              <w:rPr>
                <w:rFonts w:ascii="Bookman Old Style" w:hAnsi="Bookman Old Style" w:cs="Times New Roman"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kern w:val="1"/>
                <w:sz w:val="28"/>
                <w:szCs w:val="28"/>
              </w:rPr>
              <w:t xml:space="preserve">- Интерактивные площадки (знакомство с местностью лагеря) </w:t>
            </w:r>
          </w:p>
          <w:p w14:paraId="7285AA64" w14:textId="6B9598BD" w:rsidR="00936B32" w:rsidRDefault="00936B32" w:rsidP="00936B32">
            <w:pPr>
              <w:widowControl w:val="0"/>
              <w:suppressAutoHyphens/>
              <w:snapToGrid w:val="0"/>
              <w:jc w:val="both"/>
              <w:outlineLvl w:val="0"/>
              <w:rPr>
                <w:rFonts w:ascii="Bookman Old Style" w:hAnsi="Bookman Old Style" w:cs="Times New Roman"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kern w:val="1"/>
                <w:sz w:val="28"/>
                <w:szCs w:val="28"/>
              </w:rPr>
              <w:t xml:space="preserve">- Ужин </w:t>
            </w:r>
          </w:p>
          <w:p w14:paraId="25E1C850" w14:textId="0B15CC18" w:rsidR="00570320" w:rsidRPr="000C5C35" w:rsidRDefault="00570320" w:rsidP="0057032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-Старт р</w:t>
            </w:r>
            <w:r w:rsidRPr="000C5C35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ы</w:t>
            </w: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  <w:r>
              <w:rPr>
                <w:rFonts w:ascii="Bookman Old Style" w:hAnsi="Bookman Old Style"/>
                <w:sz w:val="28"/>
                <w:szCs w:val="28"/>
              </w:rPr>
              <w:t>Школы</w:t>
            </w: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обучени</w:t>
            </w:r>
            <w:r>
              <w:rPr>
                <w:rFonts w:ascii="Bookman Old Style" w:hAnsi="Bookman Old Style"/>
                <w:sz w:val="28"/>
                <w:szCs w:val="28"/>
              </w:rPr>
              <w:t>е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в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школах: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«</w:t>
            </w: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Нормативно-правовая база деятельности органов ученического самоуправления», «Механизмы взаимодействия органов молодежного самоуправления», «Мотивация к работе в органах ученического самоуправления», «Формы и методы активизации деятельности органов ученического самоуправления», «Моделирование ученического самоуправления в образовательной организации», «Применение финансово-экономических инструментов в работе органов ученического самоуправления», «Финансовая грамотность», «Организация работы над проектом органа ученического самоуправления», «Социальное партнерство </w:t>
            </w:r>
            <w:proofErr w:type="gramStart"/>
            <w:r w:rsidRPr="000C5C35">
              <w:rPr>
                <w:rFonts w:ascii="Bookman Old Style" w:hAnsi="Bookman Old Style"/>
                <w:sz w:val="28"/>
                <w:szCs w:val="28"/>
              </w:rPr>
              <w:t>–в</w:t>
            </w:r>
            <w:proofErr w:type="gramEnd"/>
            <w:r w:rsidRPr="000C5C35">
              <w:rPr>
                <w:rFonts w:ascii="Bookman Old Style" w:hAnsi="Bookman Old Style"/>
                <w:sz w:val="28"/>
                <w:szCs w:val="28"/>
              </w:rPr>
              <w:t>спомогательный инструмент эффективной деятельности органа ученического самоуправления»</w:t>
            </w:r>
          </w:p>
          <w:p w14:paraId="0CE6C07B" w14:textId="7334DDB5" w:rsidR="00936B32" w:rsidRPr="00936B32" w:rsidRDefault="00936B32" w:rsidP="00936B32">
            <w:pPr>
              <w:widowControl w:val="0"/>
              <w:suppressAutoHyphens/>
              <w:snapToGrid w:val="0"/>
              <w:jc w:val="both"/>
              <w:outlineLvl w:val="0"/>
              <w:rPr>
                <w:rFonts w:ascii="Bookman Old Style" w:hAnsi="Bookman Old Style" w:cs="Times New Roman"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kern w:val="1"/>
                <w:sz w:val="28"/>
                <w:szCs w:val="28"/>
              </w:rPr>
              <w:t xml:space="preserve">- </w:t>
            </w:r>
            <w:r w:rsidRPr="00936B32">
              <w:rPr>
                <w:rFonts w:ascii="Bookman Old Style" w:hAnsi="Bookman Old Style" w:cs="Times New Roman"/>
                <w:kern w:val="1"/>
                <w:sz w:val="28"/>
                <w:szCs w:val="28"/>
                <w:shd w:val="clear" w:color="auto" w:fill="D9D9D9" w:themeFill="background1" w:themeFillShade="D9"/>
              </w:rPr>
              <w:t>Вечерняя развлекате</w:t>
            </w:r>
            <w:r w:rsidR="00570320">
              <w:rPr>
                <w:rFonts w:ascii="Bookman Old Style" w:hAnsi="Bookman Old Style" w:cs="Times New Roman"/>
                <w:kern w:val="1"/>
                <w:sz w:val="28"/>
                <w:szCs w:val="28"/>
                <w:shd w:val="clear" w:color="auto" w:fill="D9D9D9" w:themeFill="background1" w:themeFillShade="D9"/>
              </w:rPr>
              <w:t xml:space="preserve">льная программа по знакомству </w:t>
            </w:r>
            <w:r w:rsidRPr="00936B32">
              <w:rPr>
                <w:rFonts w:ascii="Bookman Old Style" w:hAnsi="Bookman Old Style" w:cs="Times New Roman"/>
                <w:kern w:val="1"/>
                <w:sz w:val="28"/>
                <w:szCs w:val="28"/>
                <w:shd w:val="clear" w:color="auto" w:fill="D9D9D9" w:themeFill="background1" w:themeFillShade="D9"/>
              </w:rPr>
              <w:t>«</w:t>
            </w:r>
            <w:r w:rsidR="00570320">
              <w:rPr>
                <w:rFonts w:ascii="Bookman Old Style" w:hAnsi="Bookman Old Style" w:cs="Times New Roman"/>
                <w:kern w:val="1"/>
                <w:sz w:val="28"/>
                <w:szCs w:val="28"/>
                <w:shd w:val="clear" w:color="auto" w:fill="D9D9D9" w:themeFill="background1" w:themeFillShade="D9"/>
              </w:rPr>
              <w:t>Будь УСпешным» (Запуск фишек)</w:t>
            </w:r>
          </w:p>
          <w:p w14:paraId="0B72F5CB" w14:textId="4E4444DD" w:rsidR="00936B32" w:rsidRPr="00936B32" w:rsidRDefault="00936B32" w:rsidP="00936B32">
            <w:pPr>
              <w:widowControl w:val="0"/>
              <w:suppressAutoHyphens/>
              <w:jc w:val="both"/>
              <w:outlineLvl w:val="0"/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  <w:t xml:space="preserve">Отрядная свечка (рефлексия дня по </w:t>
            </w:r>
            <w:r w:rsidR="00570320"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  <w:t>командам</w:t>
            </w:r>
            <w:r w:rsidRPr="00936B32"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  <w:t>)</w:t>
            </w:r>
          </w:p>
          <w:p w14:paraId="544C2EAF" w14:textId="2C12BC76" w:rsidR="00936B32" w:rsidRPr="00936B32" w:rsidRDefault="00936B32" w:rsidP="00936B32">
            <w:pPr>
              <w:widowControl w:val="0"/>
              <w:suppressAutoHyphens/>
              <w:jc w:val="both"/>
              <w:outlineLvl w:val="0"/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  <w:t>Гигиенические процедуры, подготовка ко сну</w:t>
            </w:r>
          </w:p>
          <w:p w14:paraId="516AC38B" w14:textId="65D4BD1A" w:rsidR="00936B32" w:rsidRPr="00936B32" w:rsidRDefault="00936B32" w:rsidP="00936B32">
            <w:pPr>
              <w:widowControl w:val="0"/>
              <w:suppressAutoHyphens/>
              <w:snapToGrid w:val="0"/>
              <w:jc w:val="both"/>
              <w:outlineLvl w:val="0"/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</w:pPr>
          </w:p>
        </w:tc>
      </w:tr>
      <w:tr w:rsidR="00936B32" w14:paraId="6CAF90E0" w14:textId="77777777" w:rsidTr="00936B32">
        <w:tc>
          <w:tcPr>
            <w:tcW w:w="2263" w:type="dxa"/>
            <w:shd w:val="clear" w:color="auto" w:fill="E7E6E6" w:themeFill="background2"/>
          </w:tcPr>
          <w:p w14:paraId="4BC4B180" w14:textId="52CADF49" w:rsidR="00936B32" w:rsidRPr="00936B32" w:rsidRDefault="00936B32" w:rsidP="00936B3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>2 день</w:t>
            </w:r>
          </w:p>
          <w:p w14:paraId="3532C08A" w14:textId="3635C3CE" w:rsidR="00936B32" w:rsidRPr="00936B32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b/>
                <w:bCs/>
                <w:sz w:val="28"/>
                <w:szCs w:val="28"/>
              </w:rPr>
              <w:t>16 сентября</w:t>
            </w:r>
          </w:p>
        </w:tc>
        <w:tc>
          <w:tcPr>
            <w:tcW w:w="7082" w:type="dxa"/>
          </w:tcPr>
          <w:p w14:paraId="0400C388" w14:textId="72BAF90B" w:rsidR="00936B32" w:rsidRPr="00936B32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bCs/>
                <w:kern w:val="1"/>
                <w:sz w:val="28"/>
                <w:szCs w:val="28"/>
              </w:rPr>
              <w:t>Четверг</w:t>
            </w:r>
          </w:p>
          <w:p w14:paraId="2C59DBD9" w14:textId="1434934C" w:rsidR="00936B32" w:rsidRPr="00936B32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Подъем </w:t>
            </w:r>
          </w:p>
          <w:p w14:paraId="0E53EA74" w14:textId="40038E7F" w:rsidR="00936B32" w:rsidRPr="00936B32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>Зарядка</w:t>
            </w:r>
          </w:p>
          <w:p w14:paraId="445616B8" w14:textId="637E6757" w:rsidR="00936B32" w:rsidRPr="00936B32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Завтрак </w:t>
            </w:r>
          </w:p>
          <w:p w14:paraId="35B25BA0" w14:textId="034F6035" w:rsidR="00936B32" w:rsidRPr="00936B32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Подготовка к открытию </w:t>
            </w:r>
          </w:p>
          <w:p w14:paraId="1671C73E" w14:textId="172A7E70" w:rsidR="00936B32" w:rsidRPr="00936B32" w:rsidRDefault="00936B32" w:rsidP="00936B32">
            <w:pPr>
              <w:widowControl w:val="0"/>
              <w:shd w:val="clear" w:color="auto" w:fill="D9D9D9" w:themeFill="background1" w:themeFillShade="D9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lastRenderedPageBreak/>
              <w:t>Торжественная церемония открытия Региональной профильной школы лидеров ученического самоуправления «Школа УСпеха»</w:t>
            </w:r>
          </w:p>
          <w:p w14:paraId="25F55F41" w14:textId="54415678" w:rsidR="00936B32" w:rsidRPr="00936B32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Обед </w:t>
            </w:r>
          </w:p>
          <w:p w14:paraId="51541043" w14:textId="6E42643B" w:rsidR="00936B32" w:rsidRPr="00936B32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Работа в малых группах по знакомству детских </w:t>
            </w:r>
            <w:r w:rsidR="00570320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>команд</w:t>
            </w:r>
            <w:r w:rsidRPr="00936B32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, старт деятельности заполнения интеллектуальных карт </w:t>
            </w:r>
          </w:p>
          <w:p w14:paraId="2100B767" w14:textId="1A3D1285" w:rsidR="00936B32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Ужин </w:t>
            </w:r>
          </w:p>
          <w:p w14:paraId="0FA79BF5" w14:textId="2C16BAAE" w:rsidR="00570320" w:rsidRPr="00936B32" w:rsidRDefault="00570320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Работа образовательной программы </w:t>
            </w:r>
          </w:p>
          <w:p w14:paraId="3388B4D3" w14:textId="040C27D2" w:rsidR="00936B32" w:rsidRPr="00936B32" w:rsidRDefault="00936B32" w:rsidP="00936B32">
            <w:pPr>
              <w:widowControl w:val="0"/>
              <w:shd w:val="clear" w:color="auto" w:fill="D9D9D9" w:themeFill="background1" w:themeFillShade="D9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Вечернее мероприятие по знакомству с командами Смены «УСУ надежды» </w:t>
            </w:r>
          </w:p>
          <w:p w14:paraId="1E8DC44B" w14:textId="6160447B" w:rsidR="00936B32" w:rsidRPr="00936B32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  <w:t>Отрядная свечка (рефлексия дня по отрядам)</w:t>
            </w:r>
          </w:p>
          <w:p w14:paraId="3FB02938" w14:textId="45300E6E" w:rsidR="00936B32" w:rsidRPr="00936B32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  <w:t xml:space="preserve">Гигиенические процедуры, подготовка ко сну </w:t>
            </w:r>
          </w:p>
          <w:p w14:paraId="771145CC" w14:textId="5FA67371" w:rsidR="00936B32" w:rsidRPr="00936B32" w:rsidRDefault="00936B32" w:rsidP="00936B32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36B32"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  <w:t>Отбой</w:t>
            </w:r>
          </w:p>
        </w:tc>
      </w:tr>
      <w:tr w:rsidR="00936B32" w14:paraId="4B16240B" w14:textId="77777777" w:rsidTr="00936B32">
        <w:tc>
          <w:tcPr>
            <w:tcW w:w="2263" w:type="dxa"/>
            <w:shd w:val="clear" w:color="auto" w:fill="E7E6E6" w:themeFill="background2"/>
          </w:tcPr>
          <w:p w14:paraId="5A096651" w14:textId="257E7EE3" w:rsidR="00936B32" w:rsidRPr="00570320" w:rsidRDefault="00936B32" w:rsidP="00936B3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70320">
              <w:rPr>
                <w:rFonts w:ascii="Bookman Old Style" w:hAnsi="Bookman Old Style"/>
                <w:sz w:val="28"/>
                <w:szCs w:val="28"/>
              </w:rPr>
              <w:lastRenderedPageBreak/>
              <w:t>3 день</w:t>
            </w:r>
          </w:p>
          <w:p w14:paraId="2655E5A0" w14:textId="3286340D" w:rsidR="00936B32" w:rsidRPr="00570320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70320">
              <w:rPr>
                <w:rFonts w:ascii="Bookman Old Style" w:hAnsi="Bookman Old Style"/>
                <w:b/>
                <w:bCs/>
                <w:sz w:val="28"/>
                <w:szCs w:val="28"/>
              </w:rPr>
              <w:t>17 сентября</w:t>
            </w:r>
          </w:p>
        </w:tc>
        <w:tc>
          <w:tcPr>
            <w:tcW w:w="7082" w:type="dxa"/>
          </w:tcPr>
          <w:p w14:paraId="3DC5C891" w14:textId="7FFFC7F1" w:rsidR="00936B32" w:rsidRPr="00570320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/>
                <w:bCs/>
                <w:color w:val="000000"/>
                <w:kern w:val="1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/>
                <w:bCs/>
                <w:color w:val="000000"/>
                <w:kern w:val="1"/>
                <w:sz w:val="28"/>
                <w:szCs w:val="28"/>
              </w:rPr>
              <w:t>Пятница</w:t>
            </w:r>
          </w:p>
          <w:p w14:paraId="6BA29870" w14:textId="222AA621" w:rsidR="00570320" w:rsidRPr="00570320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Подъем </w:t>
            </w:r>
          </w:p>
          <w:p w14:paraId="573B32DF" w14:textId="57BEE9F6" w:rsidR="00936B32" w:rsidRPr="00570320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 Зарядка</w:t>
            </w:r>
          </w:p>
          <w:p w14:paraId="151B7EAA" w14:textId="1FE09846" w:rsidR="00936B32" w:rsidRPr="00570320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Завтрак </w:t>
            </w:r>
          </w:p>
          <w:p w14:paraId="5AD6F794" w14:textId="22728EE4" w:rsidR="00936B32" w:rsidRPr="00570320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color w:val="000000"/>
                <w:kern w:val="1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Cs/>
                <w:color w:val="000000"/>
                <w:kern w:val="1"/>
                <w:sz w:val="28"/>
                <w:szCs w:val="28"/>
              </w:rPr>
              <w:t xml:space="preserve">Уроки, лечение </w:t>
            </w:r>
          </w:p>
          <w:p w14:paraId="03E4CEF9" w14:textId="4CACF652" w:rsidR="00936B32" w:rsidRPr="00570320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color w:val="000000"/>
                <w:kern w:val="1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Cs/>
                <w:color w:val="000000"/>
                <w:kern w:val="1"/>
                <w:sz w:val="28"/>
                <w:szCs w:val="28"/>
              </w:rPr>
              <w:t>Обед</w:t>
            </w:r>
          </w:p>
          <w:p w14:paraId="14250789" w14:textId="7F047348" w:rsidR="00936B32" w:rsidRPr="00570320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color w:val="000000"/>
                <w:kern w:val="1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color w:val="000000"/>
                <w:kern w:val="1"/>
                <w:sz w:val="28"/>
                <w:szCs w:val="28"/>
              </w:rPr>
              <w:t xml:space="preserve">Веревочный курс </w:t>
            </w:r>
          </w:p>
          <w:p w14:paraId="7E36E1AD" w14:textId="73AE7CF2" w:rsidR="00936B32" w:rsidRPr="00570320" w:rsidRDefault="00936B32" w:rsidP="00936B32">
            <w:pPr>
              <w:jc w:val="both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 </w:t>
            </w:r>
            <w:r w:rsidR="000C5C35" w:rsidRPr="00570320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>Старт предвыборной кампании смены</w:t>
            </w:r>
          </w:p>
          <w:p w14:paraId="32863A64" w14:textId="54710A19" w:rsidR="00936B32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Ужин </w:t>
            </w:r>
          </w:p>
          <w:p w14:paraId="0BA1A202" w14:textId="77777777" w:rsidR="00570320" w:rsidRPr="00936B32" w:rsidRDefault="00570320" w:rsidP="00570320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 xml:space="preserve">Работа образовательной программы </w:t>
            </w:r>
          </w:p>
          <w:p w14:paraId="627AD283" w14:textId="0F9D46EA" w:rsidR="00936B32" w:rsidRPr="00570320" w:rsidRDefault="000C5C35" w:rsidP="000C5C35">
            <w:pPr>
              <w:widowControl w:val="0"/>
              <w:shd w:val="clear" w:color="auto" w:fill="FFFFFF" w:themeFill="background1"/>
              <w:suppressAutoHyphens/>
              <w:outlineLvl w:val="0"/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Cs/>
                <w:kern w:val="1"/>
                <w:sz w:val="28"/>
                <w:szCs w:val="28"/>
              </w:rPr>
              <w:t>Консилиум с представителями Избирательной комиссии Самарской области и Молодежной избирательной комиссии Самарской области</w:t>
            </w:r>
          </w:p>
          <w:p w14:paraId="1CEAD0AC" w14:textId="1FB62CB7" w:rsidR="00936B32" w:rsidRPr="00570320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  <w:t>Отрядная свечка (рефлексия дня по отрядам)</w:t>
            </w:r>
          </w:p>
          <w:p w14:paraId="77540B3B" w14:textId="2ADE3AAE" w:rsidR="00936B32" w:rsidRPr="00570320" w:rsidRDefault="00936B32" w:rsidP="00936B32">
            <w:pPr>
              <w:widowControl w:val="0"/>
              <w:suppressAutoHyphens/>
              <w:outlineLvl w:val="0"/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  <w:t xml:space="preserve">Гигиенические процедуры, подготовка ко сну </w:t>
            </w:r>
          </w:p>
          <w:p w14:paraId="4856F587" w14:textId="2A7DE2A7" w:rsidR="00936B32" w:rsidRPr="00570320" w:rsidRDefault="00936B32" w:rsidP="00936B32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70320">
              <w:rPr>
                <w:rFonts w:ascii="Bookman Old Style" w:hAnsi="Bookman Old Style" w:cs="Times New Roman"/>
                <w:bCs/>
                <w:kern w:val="2"/>
                <w:sz w:val="28"/>
                <w:szCs w:val="28"/>
              </w:rPr>
              <w:t>Отбой</w:t>
            </w:r>
          </w:p>
        </w:tc>
      </w:tr>
      <w:tr w:rsidR="00936B32" w14:paraId="1F516F57" w14:textId="77777777" w:rsidTr="00936B32">
        <w:tc>
          <w:tcPr>
            <w:tcW w:w="2263" w:type="dxa"/>
            <w:shd w:val="clear" w:color="auto" w:fill="E7E6E6" w:themeFill="background2"/>
          </w:tcPr>
          <w:p w14:paraId="4BEFF1B4" w14:textId="41CC7FA7" w:rsidR="00936B32" w:rsidRPr="00936B32" w:rsidRDefault="00936B32" w:rsidP="00936B3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>4 день</w:t>
            </w:r>
          </w:p>
          <w:p w14:paraId="2B719855" w14:textId="2BA78BD8" w:rsidR="00936B32" w:rsidRPr="00936B32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b/>
                <w:bCs/>
                <w:sz w:val="28"/>
                <w:szCs w:val="28"/>
              </w:rPr>
              <w:t>18 сентября</w:t>
            </w:r>
          </w:p>
        </w:tc>
        <w:tc>
          <w:tcPr>
            <w:tcW w:w="7082" w:type="dxa"/>
          </w:tcPr>
          <w:p w14:paraId="1C6CF3E7" w14:textId="3D2708E0" w:rsidR="00936B32" w:rsidRPr="00936B32" w:rsidRDefault="00936B32" w:rsidP="00936B32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Суббота</w:t>
            </w:r>
          </w:p>
          <w:p w14:paraId="1AD5B7CB" w14:textId="52D0EA76" w:rsidR="00936B32" w:rsidRPr="00936B32" w:rsidRDefault="00936B32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13F8962E" w14:textId="33BF9E00" w:rsidR="00936B32" w:rsidRPr="00936B32" w:rsidRDefault="00936B32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42A6155D" w14:textId="591D4229" w:rsidR="00936B32" w:rsidRPr="00936B32" w:rsidRDefault="00936B32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788E6287" w14:textId="09C33909" w:rsidR="00936B32" w:rsidRPr="00570320" w:rsidRDefault="000C5C35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Региональный</w:t>
            </w:r>
            <w:r w:rsidR="00936B32" w:rsidRPr="00936B32">
              <w:rPr>
                <w:rFonts w:ascii="Bookman Old Style" w:hAnsi="Bookman Old Style"/>
                <w:sz w:val="28"/>
                <w:szCs w:val="28"/>
              </w:rPr>
              <w:t xml:space="preserve"> семинар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936B32" w:rsidRPr="00936B32">
              <w:rPr>
                <w:rFonts w:ascii="Bookman Old Style" w:hAnsi="Bookman Old Style"/>
                <w:sz w:val="28"/>
                <w:szCs w:val="28"/>
              </w:rPr>
              <w:t>-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936B32" w:rsidRPr="00936B32">
              <w:rPr>
                <w:rFonts w:ascii="Bookman Old Style" w:hAnsi="Bookman Old Style"/>
                <w:sz w:val="28"/>
                <w:szCs w:val="28"/>
              </w:rPr>
              <w:t>совещание  для лидеров «Перспективы развития ученического самоуправления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в Самарской </w:t>
            </w:r>
            <w:r w:rsidRPr="00570320">
              <w:rPr>
                <w:rFonts w:ascii="Bookman Old Style" w:hAnsi="Bookman Old Style"/>
                <w:sz w:val="28"/>
                <w:szCs w:val="28"/>
              </w:rPr>
              <w:t>области на 2021 – 2022 учебный год</w:t>
            </w:r>
            <w:r w:rsidR="00936B32" w:rsidRPr="00570320">
              <w:rPr>
                <w:rFonts w:ascii="Bookman Old Style" w:hAnsi="Bookman Old Style"/>
                <w:sz w:val="28"/>
                <w:szCs w:val="28"/>
              </w:rPr>
              <w:t xml:space="preserve">» с участием руководителя центральной программы РСМ «Ученическое самоуправление»  </w:t>
            </w:r>
            <w:r w:rsidR="00570320" w:rsidRPr="00570320">
              <w:rPr>
                <w:rFonts w:ascii="Bookman Old Style" w:hAnsi="Bookman Old Style"/>
                <w:sz w:val="28"/>
                <w:szCs w:val="28"/>
              </w:rPr>
              <w:t>Д.И. Матвиенко</w:t>
            </w:r>
          </w:p>
          <w:p w14:paraId="0966DBC5" w14:textId="216FCAAA" w:rsidR="00936B32" w:rsidRPr="00936B32" w:rsidRDefault="00936B32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570320">
              <w:rPr>
                <w:rFonts w:ascii="Bookman Old Style" w:hAnsi="Bookman Old Style"/>
                <w:sz w:val="28"/>
                <w:szCs w:val="28"/>
              </w:rPr>
              <w:t>Обед</w:t>
            </w:r>
          </w:p>
          <w:p w14:paraId="7C971C57" w14:textId="0541A1C9" w:rsidR="000C5C35" w:rsidRDefault="00570320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="00936B32"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="00936B32"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23B691B7" w14:textId="5E4360ED" w:rsidR="00936B32" w:rsidRPr="00936B32" w:rsidRDefault="00936B32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>Ужин</w:t>
            </w:r>
          </w:p>
          <w:p w14:paraId="2E00EFCD" w14:textId="0B4E26BE" w:rsidR="00936B32" w:rsidRPr="00936B32" w:rsidRDefault="00936B32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>Творчески</w:t>
            </w:r>
            <w:r w:rsidR="000C5C35">
              <w:rPr>
                <w:rFonts w:ascii="Bookman Old Style" w:hAnsi="Bookman Old Style"/>
                <w:sz w:val="28"/>
                <w:szCs w:val="28"/>
              </w:rPr>
              <w:t>е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факультатив</w:t>
            </w:r>
            <w:r w:rsidR="000C5C35">
              <w:rPr>
                <w:rFonts w:ascii="Bookman Old Style" w:hAnsi="Bookman Old Style"/>
                <w:sz w:val="28"/>
                <w:szCs w:val="28"/>
              </w:rPr>
              <w:t>ы</w:t>
            </w:r>
          </w:p>
          <w:p w14:paraId="74FC4889" w14:textId="5030F0E8" w:rsidR="00936B32" w:rsidRPr="00936B32" w:rsidRDefault="00936B32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lastRenderedPageBreak/>
              <w:t>Отрядная свечка (рефлексия дня по отрядам)</w:t>
            </w:r>
          </w:p>
          <w:p w14:paraId="0D77B166" w14:textId="244035B2" w:rsidR="00936B32" w:rsidRPr="00936B32" w:rsidRDefault="00936B32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Гигиенические процедуры, подготовка ко сну</w:t>
            </w:r>
          </w:p>
          <w:p w14:paraId="3FEDC2A8" w14:textId="4E58B43F" w:rsidR="00936B32" w:rsidRDefault="00936B32" w:rsidP="00936B32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936B32" w14:paraId="477EA882" w14:textId="77777777" w:rsidTr="00936B32">
        <w:tc>
          <w:tcPr>
            <w:tcW w:w="2263" w:type="dxa"/>
            <w:shd w:val="clear" w:color="auto" w:fill="E7E6E6" w:themeFill="background2"/>
          </w:tcPr>
          <w:p w14:paraId="7FE64754" w14:textId="79088B4B" w:rsidR="00936B32" w:rsidRPr="00936B32" w:rsidRDefault="00936B32" w:rsidP="00936B3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lastRenderedPageBreak/>
              <w:t>5 день</w:t>
            </w:r>
          </w:p>
          <w:p w14:paraId="12291AF3" w14:textId="59133C25" w:rsidR="00936B32" w:rsidRPr="00936B32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b/>
                <w:bCs/>
                <w:sz w:val="28"/>
                <w:szCs w:val="28"/>
              </w:rPr>
              <w:t>19 сентября</w:t>
            </w:r>
          </w:p>
        </w:tc>
        <w:tc>
          <w:tcPr>
            <w:tcW w:w="7082" w:type="dxa"/>
          </w:tcPr>
          <w:p w14:paraId="7662857C" w14:textId="1A1E8A5F" w:rsidR="000C5C35" w:rsidRPr="000C5C35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Воскресенье</w:t>
            </w:r>
          </w:p>
          <w:p w14:paraId="3CA7DA69" w14:textId="3C07B2C6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0E72CB6F" w14:textId="0E622043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64F31A45" w14:textId="657C6502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5D43A4B4" w14:textId="703BE02E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Работа в командах </w:t>
            </w:r>
          </w:p>
          <w:p w14:paraId="07126CDA" w14:textId="4414387A" w:rsid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Общий сбор участников Смены </w:t>
            </w:r>
          </w:p>
          <w:p w14:paraId="3B8FA09F" w14:textId="77777777" w:rsidR="00570320" w:rsidRDefault="00570320" w:rsidP="0057032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68E6AA67" w14:textId="15DB60B0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Образовательные мастер-классы </w:t>
            </w:r>
            <w:r w:rsidR="00570320">
              <w:rPr>
                <w:rFonts w:ascii="Bookman Old Style" w:hAnsi="Bookman Old Style"/>
                <w:sz w:val="28"/>
                <w:szCs w:val="28"/>
              </w:rPr>
              <w:t>от участников Школы</w:t>
            </w:r>
          </w:p>
          <w:p w14:paraId="74242EFF" w14:textId="1C190E8A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Обед</w:t>
            </w:r>
          </w:p>
          <w:p w14:paraId="2B2BD6F6" w14:textId="084F8C5E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Регистрация кандидатов, сбор подписей, разработка программы кандидатов в Председатели </w:t>
            </w:r>
          </w:p>
          <w:p w14:paraId="4BE26B9D" w14:textId="6EC8A985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Подготовка к вечернему мероприятию</w:t>
            </w:r>
          </w:p>
          <w:p w14:paraId="43B3EDBD" w14:textId="77777777" w:rsidR="00570320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Подготовка к вечернему мероприятию</w:t>
            </w:r>
          </w:p>
          <w:p w14:paraId="1A12A2BD" w14:textId="52794527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Вечернее мероприятие «Минута славы» Отрядная свечка (рефлексия дня по отрядам)</w:t>
            </w:r>
          </w:p>
          <w:p w14:paraId="57F9EF0C" w14:textId="115ED1EC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4DFB948C" w14:textId="7DA7FBA9" w:rsidR="00936B32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936B32" w14:paraId="1A6129E2" w14:textId="77777777" w:rsidTr="00936B32">
        <w:tc>
          <w:tcPr>
            <w:tcW w:w="2263" w:type="dxa"/>
            <w:shd w:val="clear" w:color="auto" w:fill="E7E6E6" w:themeFill="background2"/>
          </w:tcPr>
          <w:p w14:paraId="3F5A56A7" w14:textId="17347AC4" w:rsidR="00936B32" w:rsidRPr="00936B32" w:rsidRDefault="00936B32" w:rsidP="00936B3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>6 день</w:t>
            </w:r>
          </w:p>
          <w:p w14:paraId="61136169" w14:textId="2BA56C35" w:rsidR="00936B32" w:rsidRPr="00936B32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b/>
                <w:bCs/>
                <w:sz w:val="28"/>
                <w:szCs w:val="28"/>
              </w:rPr>
              <w:t>20 сентября</w:t>
            </w:r>
          </w:p>
        </w:tc>
        <w:tc>
          <w:tcPr>
            <w:tcW w:w="7082" w:type="dxa"/>
          </w:tcPr>
          <w:p w14:paraId="77AE114A" w14:textId="2C3E18BF" w:rsidR="000C5C35" w:rsidRPr="000C5C35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Понедельник</w:t>
            </w:r>
          </w:p>
          <w:p w14:paraId="4F6BB480" w14:textId="306E73B0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71F879E6" w14:textId="1858F2FE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64695FDE" w14:textId="276EBBC3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398FB678" w14:textId="5E25F83D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Уроки, лечение </w:t>
            </w:r>
          </w:p>
          <w:p w14:paraId="5957E5DF" w14:textId="71B1122D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1C1A7268" w14:textId="1F8C92E4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Работа образовательной программы </w:t>
            </w:r>
            <w:r w:rsidR="00570320">
              <w:rPr>
                <w:rFonts w:ascii="Bookman Old Style" w:hAnsi="Bookman Old Style"/>
                <w:sz w:val="28"/>
                <w:szCs w:val="28"/>
              </w:rPr>
              <w:t>Школы</w:t>
            </w:r>
          </w:p>
          <w:p w14:paraId="3DA3C3D1" w14:textId="6EEC035A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Пресс-конференция Кандидатов</w:t>
            </w:r>
          </w:p>
          <w:p w14:paraId="4E9C0011" w14:textId="6F497B52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Ужин</w:t>
            </w:r>
          </w:p>
          <w:p w14:paraId="51BB6F88" w14:textId="710CDAB8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Вечерняя шоу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0C5C35">
              <w:rPr>
                <w:rFonts w:ascii="Bookman Old Style" w:hAnsi="Bookman Old Style"/>
                <w:sz w:val="28"/>
                <w:szCs w:val="28"/>
              </w:rPr>
              <w:t>-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0C5C35">
              <w:rPr>
                <w:rFonts w:ascii="Bookman Old Style" w:hAnsi="Bookman Old Style"/>
                <w:sz w:val="28"/>
                <w:szCs w:val="28"/>
              </w:rPr>
              <w:t xml:space="preserve">программа «Алло, кандидат» </w:t>
            </w:r>
          </w:p>
          <w:p w14:paraId="1EB288B4" w14:textId="152FAE45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42332221" w14:textId="613D566B" w:rsidR="000C5C35" w:rsidRPr="000C5C35" w:rsidRDefault="000C5C35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3F8CDF59" w14:textId="09294069" w:rsidR="00936B32" w:rsidRPr="000C5C35" w:rsidRDefault="000C5C35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C5C35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936B32" w14:paraId="6E5AC250" w14:textId="77777777" w:rsidTr="00936B32">
        <w:tc>
          <w:tcPr>
            <w:tcW w:w="2263" w:type="dxa"/>
            <w:shd w:val="clear" w:color="auto" w:fill="E7E6E6" w:themeFill="background2"/>
          </w:tcPr>
          <w:p w14:paraId="47005817" w14:textId="212D6483" w:rsidR="00936B32" w:rsidRPr="00936B32" w:rsidRDefault="00936B32" w:rsidP="00936B3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sz w:val="28"/>
                <w:szCs w:val="28"/>
              </w:rPr>
              <w:t>7 день</w:t>
            </w:r>
          </w:p>
          <w:p w14:paraId="1C9080B2" w14:textId="5C39C459" w:rsidR="00936B32" w:rsidRPr="00936B32" w:rsidRDefault="00936B32" w:rsidP="00936B32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36B32">
              <w:rPr>
                <w:rFonts w:ascii="Bookman Old Style" w:hAnsi="Bookman Old Style"/>
                <w:b/>
                <w:bCs/>
                <w:sz w:val="28"/>
                <w:szCs w:val="28"/>
              </w:rPr>
              <w:t>21 сентября</w:t>
            </w:r>
          </w:p>
        </w:tc>
        <w:tc>
          <w:tcPr>
            <w:tcW w:w="7082" w:type="dxa"/>
          </w:tcPr>
          <w:p w14:paraId="5BAF05D8" w14:textId="64801359" w:rsidR="00936B32" w:rsidRDefault="000C5C35" w:rsidP="00936B32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Вторник</w:t>
            </w:r>
          </w:p>
          <w:p w14:paraId="067B1BF8" w14:textId="0E98A116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3BECBB8E" w14:textId="10689187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Зарядка, общий сбор (актовый зал)</w:t>
            </w:r>
          </w:p>
          <w:p w14:paraId="03E414DA" w14:textId="16A394EE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60008FA3" w14:textId="1C951A5F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Уроки, лечение </w:t>
            </w:r>
          </w:p>
          <w:p w14:paraId="10935302" w14:textId="1F2172EC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7EE431B0" w14:textId="0F479B5F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Панельная дискуссия «Диалог на </w:t>
            </w:r>
            <w:proofErr w:type="gramStart"/>
            <w:r w:rsidRPr="00DB0113">
              <w:rPr>
                <w:rFonts w:ascii="Bookman Old Style" w:hAnsi="Bookman Old Style"/>
                <w:sz w:val="28"/>
                <w:szCs w:val="28"/>
              </w:rPr>
              <w:t>равных</w:t>
            </w:r>
            <w:proofErr w:type="gramEnd"/>
            <w:r w:rsidRPr="00DB0113">
              <w:rPr>
                <w:rFonts w:ascii="Bookman Old Style" w:hAnsi="Bookman Old Style"/>
                <w:sz w:val="28"/>
                <w:szCs w:val="28"/>
              </w:rPr>
              <w:t>»</w:t>
            </w:r>
            <w:r w:rsidR="00570320">
              <w:rPr>
                <w:rFonts w:ascii="Bookman Old Style" w:hAnsi="Bookman Old Style"/>
                <w:sz w:val="28"/>
                <w:szCs w:val="28"/>
              </w:rPr>
              <w:t xml:space="preserve"> с представителями Министерства образования науки Самарской области</w:t>
            </w: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13533576" w14:textId="49203AA4" w:rsid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Ужин </w:t>
            </w:r>
          </w:p>
          <w:p w14:paraId="7C40F2DA" w14:textId="77777777" w:rsidR="00570320" w:rsidRDefault="00570320" w:rsidP="0057032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7A36A18B" w14:textId="74768914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Пресс-конференция Кандидатов в Председатели </w:t>
            </w:r>
          </w:p>
          <w:p w14:paraId="1CE03BBF" w14:textId="62B19AB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Дебаты </w:t>
            </w:r>
          </w:p>
          <w:p w14:paraId="6160D7BD" w14:textId="5289699F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Объявление о начале Дня тишины </w:t>
            </w:r>
          </w:p>
          <w:p w14:paraId="5B416731" w14:textId="7CA5DE5C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7720B477" w14:textId="02507B51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6EA5EBFA" w14:textId="77FDDDE6" w:rsidR="00DB0113" w:rsidRPr="00DB0113" w:rsidRDefault="00DB0113" w:rsidP="00936B3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23:00 -  Отбой</w:t>
            </w:r>
          </w:p>
        </w:tc>
      </w:tr>
      <w:tr w:rsidR="000C5C35" w14:paraId="0E90B269" w14:textId="77777777" w:rsidTr="00936B32">
        <w:tc>
          <w:tcPr>
            <w:tcW w:w="2263" w:type="dxa"/>
            <w:shd w:val="clear" w:color="auto" w:fill="E7E6E6" w:themeFill="background2"/>
          </w:tcPr>
          <w:p w14:paraId="4549CD1A" w14:textId="77777777" w:rsidR="000C5C35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8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0E7388FB" w14:textId="04798757" w:rsidR="000C5C35" w:rsidRPr="00936B32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7082" w:type="dxa"/>
          </w:tcPr>
          <w:p w14:paraId="2EAEDB54" w14:textId="77777777" w:rsidR="000C5C35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Среда</w:t>
            </w:r>
          </w:p>
          <w:p w14:paraId="19C7DF0E" w14:textId="64978AB2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23C4E7C4" w14:textId="24B0B851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Общий сбор, зарядка </w:t>
            </w:r>
          </w:p>
          <w:p w14:paraId="53FC0F36" w14:textId="2A9BCA41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07E06FA0" w14:textId="35AAD663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Уроки, лечение </w:t>
            </w:r>
          </w:p>
          <w:p w14:paraId="4826FAE8" w14:textId="75EF6556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1A746F73" w14:textId="7C0F781E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Начало работы избирательного участка, голосование</w:t>
            </w:r>
          </w:p>
          <w:p w14:paraId="65C0C9A8" w14:textId="77777777" w:rsidR="00570320" w:rsidRDefault="00570320" w:rsidP="0057032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73AEBF32" w14:textId="30050F05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Подготовка к вечернему мероприятию </w:t>
            </w:r>
          </w:p>
          <w:p w14:paraId="11E9D262" w14:textId="4D1DF640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Ужин </w:t>
            </w:r>
          </w:p>
          <w:p w14:paraId="5238BEC2" w14:textId="117CE160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Вечернее интеллектуальное шоу «Что? Где? Когда?»</w:t>
            </w:r>
          </w:p>
          <w:p w14:paraId="65FB0B6A" w14:textId="7EDED77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Торжественная Церемония подведения итогов выборов. Инаугурация председателя Смены </w:t>
            </w:r>
          </w:p>
          <w:p w14:paraId="6AF1D3C5" w14:textId="074C6763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5A562CD8" w14:textId="1926EBE7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Гигиенические процедуры, подготовка ко сну </w:t>
            </w:r>
          </w:p>
          <w:p w14:paraId="015AAC4D" w14:textId="0534B378" w:rsidR="00DB0113" w:rsidRDefault="00DB0113" w:rsidP="00DB0113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0C5C35" w14:paraId="23B075DC" w14:textId="77777777" w:rsidTr="00936B32">
        <w:tc>
          <w:tcPr>
            <w:tcW w:w="2263" w:type="dxa"/>
            <w:shd w:val="clear" w:color="auto" w:fill="E7E6E6" w:themeFill="background2"/>
          </w:tcPr>
          <w:p w14:paraId="114728FF" w14:textId="77777777" w:rsidR="000C5C35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188B65EB" w14:textId="71FC7675" w:rsidR="000C5C35" w:rsidRPr="00936B32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3</w:t>
            </w: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7082" w:type="dxa"/>
          </w:tcPr>
          <w:p w14:paraId="5C8D3FB7" w14:textId="77777777" w:rsidR="000C5C35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Четверг</w:t>
            </w:r>
          </w:p>
          <w:p w14:paraId="72932675" w14:textId="51D5BF0F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123745B3" w14:textId="100F92B2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6D79ACC8" w14:textId="407B6DE3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6FE65CCE" w14:textId="5A33724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Уроки, лечение </w:t>
            </w:r>
          </w:p>
          <w:p w14:paraId="73833741" w14:textId="02B425AD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Обед</w:t>
            </w:r>
          </w:p>
          <w:p w14:paraId="6C2C8689" w14:textId="6EB4828A" w:rsid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Полдник </w:t>
            </w:r>
          </w:p>
          <w:p w14:paraId="7754A0D1" w14:textId="77777777" w:rsidR="00570320" w:rsidRDefault="00570320" w:rsidP="0057032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03321708" w14:textId="1E00D0A9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Подготовка к вечернему мероприятию </w:t>
            </w:r>
          </w:p>
          <w:p w14:paraId="244DAD48" w14:textId="04AA5F1A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Торжественная Церемония награждения «Престижной Общелагерной премии «</w:t>
            </w:r>
            <w:r>
              <w:rPr>
                <w:rFonts w:ascii="Bookman Old Style" w:hAnsi="Bookman Old Style"/>
                <w:sz w:val="28"/>
                <w:szCs w:val="28"/>
              </w:rPr>
              <w:t>УСпешно</w:t>
            </w:r>
            <w:r w:rsidRPr="00DB0113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14:paraId="52FD5881" w14:textId="170F0E96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5C39334A" w14:textId="37AF556D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36D1A4EA" w14:textId="5C6D14A2" w:rsidR="00DB0113" w:rsidRDefault="00DB0113" w:rsidP="00DB0113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0C5C35" w14:paraId="05BBE5FC" w14:textId="77777777" w:rsidTr="00936B32">
        <w:tc>
          <w:tcPr>
            <w:tcW w:w="2263" w:type="dxa"/>
            <w:shd w:val="clear" w:color="auto" w:fill="E7E6E6" w:themeFill="background2"/>
          </w:tcPr>
          <w:p w14:paraId="2E389246" w14:textId="77777777" w:rsidR="000C5C35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6B9F7960" w14:textId="4B50652A" w:rsidR="000C5C35" w:rsidRPr="00936B32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4</w:t>
            </w: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7082" w:type="dxa"/>
          </w:tcPr>
          <w:p w14:paraId="41817111" w14:textId="77777777" w:rsidR="000C5C35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Пятница</w:t>
            </w:r>
          </w:p>
          <w:p w14:paraId="0C1B402F" w14:textId="5FBD631E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0C7A0B11" w14:textId="7F904EAF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4107434C" w14:textId="5E279924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Завтрак </w:t>
            </w:r>
          </w:p>
          <w:p w14:paraId="40E1B2D4" w14:textId="302AE6CD" w:rsid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Уроки, лечение</w:t>
            </w:r>
          </w:p>
          <w:p w14:paraId="746CAE37" w14:textId="78E50F73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08645970" w14:textId="068EABD6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Работа образовательных школ </w:t>
            </w:r>
          </w:p>
          <w:p w14:paraId="0CC7CF12" w14:textId="2A62EA5D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Ужин </w:t>
            </w:r>
          </w:p>
          <w:p w14:paraId="685F8D8C" w14:textId="2FC5BF6A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Работа клубов по интересам: </w:t>
            </w:r>
            <w:r w:rsidRPr="00DB0113">
              <w:rPr>
                <w:rFonts w:ascii="Bookman Old Style" w:hAnsi="Bookman Old Style"/>
                <w:sz w:val="28"/>
                <w:szCs w:val="28"/>
              </w:rPr>
              <w:t>Настольные игры/Караоке-клуб/Кинопоказ/Джаздэнс</w:t>
            </w:r>
          </w:p>
          <w:p w14:paraId="34C633EA" w14:textId="504CFFE0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32C25BBE" w14:textId="35012152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Гигиенические процедуры, подготовка ко сну </w:t>
            </w:r>
          </w:p>
          <w:p w14:paraId="6000474B" w14:textId="076824AE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0C5C35" w14:paraId="2F329AEB" w14:textId="77777777" w:rsidTr="00936B32">
        <w:tc>
          <w:tcPr>
            <w:tcW w:w="2263" w:type="dxa"/>
            <w:shd w:val="clear" w:color="auto" w:fill="E7E6E6" w:themeFill="background2"/>
          </w:tcPr>
          <w:p w14:paraId="67A80DB6" w14:textId="77777777" w:rsidR="000C5C35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11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7BCBFC2D" w14:textId="3522E2FF" w:rsidR="000C5C35" w:rsidRPr="00936B32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5</w:t>
            </w: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7082" w:type="dxa"/>
          </w:tcPr>
          <w:p w14:paraId="7563562E" w14:textId="77777777" w:rsidR="000C5C35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Суббота</w:t>
            </w:r>
          </w:p>
          <w:p w14:paraId="6AD4B7D7" w14:textId="4153CB2D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7D9D926A" w14:textId="46A65E61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2106DF3A" w14:textId="777F91B1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1FAE6B25" w14:textId="74052710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Общий сбор  </w:t>
            </w:r>
          </w:p>
          <w:p w14:paraId="01513154" w14:textId="74A44D3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Ролевая игра «Хозяин смены»   </w:t>
            </w:r>
          </w:p>
          <w:p w14:paraId="22DE108D" w14:textId="5E3354DA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3C2DAB12" w14:textId="724B249B" w:rsid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Отдых/Время спорта</w:t>
            </w:r>
          </w:p>
          <w:p w14:paraId="685981DA" w14:textId="77777777" w:rsidR="00570320" w:rsidRDefault="00570320" w:rsidP="0057032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3F089935" w14:textId="4CD77B23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Подготовка к вечернему мероприятию </w:t>
            </w:r>
          </w:p>
          <w:p w14:paraId="47EA694F" w14:textId="019BB99F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Ужин</w:t>
            </w:r>
          </w:p>
          <w:p w14:paraId="06D6DA7D" w14:textId="4E2CBC50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Вечернее мероприятие «Квартирник»  </w:t>
            </w:r>
          </w:p>
          <w:p w14:paraId="7B889844" w14:textId="254121B5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42466502" w14:textId="4EB6D71F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Гигиенические процедуры, подготовка ко сну </w:t>
            </w:r>
          </w:p>
          <w:p w14:paraId="5B96471A" w14:textId="5767AD35" w:rsidR="00DB0113" w:rsidRDefault="00DB0113" w:rsidP="00DB0113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0C5C35" w14:paraId="4B291297" w14:textId="77777777" w:rsidTr="00936B32">
        <w:tc>
          <w:tcPr>
            <w:tcW w:w="2263" w:type="dxa"/>
            <w:shd w:val="clear" w:color="auto" w:fill="E7E6E6" w:themeFill="background2"/>
          </w:tcPr>
          <w:p w14:paraId="3ECC7C7F" w14:textId="77777777" w:rsidR="000C5C35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12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25838456" w14:textId="45D0DA32" w:rsidR="000C5C35" w:rsidRPr="00936B32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6</w:t>
            </w: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7082" w:type="dxa"/>
          </w:tcPr>
          <w:p w14:paraId="2B5118DF" w14:textId="77777777" w:rsidR="000C5C35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Воскресенье</w:t>
            </w:r>
          </w:p>
          <w:p w14:paraId="3EC147B1" w14:textId="3F6CA824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17E8369B" w14:textId="467B376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4283A1F7" w14:textId="000971D1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4EE94969" w14:textId="05601B06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Общий сбор  </w:t>
            </w:r>
          </w:p>
          <w:p w14:paraId="66B22253" w14:textId="52F95C3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Ролевая игра «Твой город» </w:t>
            </w:r>
          </w:p>
          <w:p w14:paraId="5ADBBA8B" w14:textId="4353A9D4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3A905205" w14:textId="7BA6F757" w:rsid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Отдых/</w:t>
            </w:r>
            <w:proofErr w:type="gramStart"/>
            <w:r w:rsidRPr="00DB0113">
              <w:rPr>
                <w:rFonts w:ascii="Bookman Old Style" w:hAnsi="Bookman Old Style"/>
                <w:sz w:val="28"/>
                <w:szCs w:val="28"/>
              </w:rPr>
              <w:t>Спортивные</w:t>
            </w:r>
            <w:proofErr w:type="gramEnd"/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 мероприятия</w:t>
            </w:r>
          </w:p>
          <w:p w14:paraId="062EF4E4" w14:textId="77777777" w:rsidR="00570320" w:rsidRDefault="00570320" w:rsidP="0057032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4DA75665" w14:textId="4F6BAFD4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Подготовка к вечернему мероприятию </w:t>
            </w:r>
          </w:p>
          <w:p w14:paraId="27AA2C98" w14:textId="043F3D2D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Ужин</w:t>
            </w:r>
          </w:p>
          <w:p w14:paraId="467D9D22" w14:textId="091A9F3F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DB0113">
              <w:rPr>
                <w:rFonts w:ascii="Bookman Old Style" w:hAnsi="Bookman Old Style"/>
                <w:sz w:val="28"/>
                <w:szCs w:val="28"/>
              </w:rPr>
              <w:t>Вечерняя</w:t>
            </w:r>
            <w:proofErr w:type="gramEnd"/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 шоу-программа «В один голос» </w:t>
            </w:r>
          </w:p>
          <w:p w14:paraId="5C01F9FE" w14:textId="5D5BFAB1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52E05A8A" w14:textId="2CAD4B1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41789CED" w14:textId="0F2695B0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0C5C35" w14:paraId="6AB64C73" w14:textId="77777777" w:rsidTr="00936B32">
        <w:tc>
          <w:tcPr>
            <w:tcW w:w="2263" w:type="dxa"/>
            <w:shd w:val="clear" w:color="auto" w:fill="E7E6E6" w:themeFill="background2"/>
          </w:tcPr>
          <w:p w14:paraId="1D8C85C6" w14:textId="77777777" w:rsidR="000C5C35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624A647F" w14:textId="32F4D1D3" w:rsidR="000C5C35" w:rsidRPr="00936B32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</w:t>
            </w: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7082" w:type="dxa"/>
          </w:tcPr>
          <w:p w14:paraId="478A553A" w14:textId="77777777" w:rsidR="000C5C35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Понедельник</w:t>
            </w:r>
          </w:p>
          <w:p w14:paraId="5D7845CA" w14:textId="56493CBB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6A1A4E91" w14:textId="52ABA9D3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0E44F801" w14:textId="1E9EDFF7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06EB045A" w14:textId="5002D82D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Уроки, лечение </w:t>
            </w:r>
          </w:p>
          <w:p w14:paraId="011296D7" w14:textId="182C2133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1FBC8199" w14:textId="77777777" w:rsidR="0034491A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1C8A4EE3" w14:textId="24A097BE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Подготовка к вечернему мероприятию </w:t>
            </w:r>
          </w:p>
          <w:p w14:paraId="010117D6" w14:textId="3FEA2A91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Ужин </w:t>
            </w:r>
          </w:p>
          <w:p w14:paraId="21FC1727" w14:textId="156FCEA6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Вечернее мероприятие «Танцы в Смене»</w:t>
            </w:r>
          </w:p>
          <w:p w14:paraId="5F1105AA" w14:textId="7D578533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2B132F93" w14:textId="219DFFFF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5AFE5957" w14:textId="3BE1954F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0C5C35" w14:paraId="789C53AC" w14:textId="77777777" w:rsidTr="00936B32">
        <w:tc>
          <w:tcPr>
            <w:tcW w:w="2263" w:type="dxa"/>
            <w:shd w:val="clear" w:color="auto" w:fill="E7E6E6" w:themeFill="background2"/>
          </w:tcPr>
          <w:p w14:paraId="3A4C420C" w14:textId="0B6344FB" w:rsidR="000C5C35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14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239F914B" w14:textId="6C7421EA" w:rsidR="000C5C35" w:rsidRPr="00936B32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</w:t>
            </w: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7082" w:type="dxa"/>
          </w:tcPr>
          <w:p w14:paraId="2B794B03" w14:textId="77777777" w:rsidR="000C5C35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Вторник</w:t>
            </w:r>
          </w:p>
          <w:p w14:paraId="304AA564" w14:textId="5829CCAB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3AB7B9FB" w14:textId="569D9536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3566A50E" w14:textId="76721154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3DD6DFE1" w14:textId="110FC61E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Уроки, лечение </w:t>
            </w:r>
          </w:p>
          <w:p w14:paraId="775793C0" w14:textId="25303774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4EAB6131" w14:textId="77777777" w:rsidR="0034491A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33AEEC5B" w14:textId="1DC49A8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Подготовка к вечернему мероприятию </w:t>
            </w:r>
          </w:p>
          <w:p w14:paraId="58AE3034" w14:textId="1A6925FB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Ужин </w:t>
            </w:r>
          </w:p>
          <w:p w14:paraId="2D7C303B" w14:textId="4EE2C81A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DB0113">
              <w:rPr>
                <w:rFonts w:ascii="Bookman Old Style" w:hAnsi="Bookman Old Style"/>
                <w:sz w:val="28"/>
                <w:szCs w:val="28"/>
              </w:rPr>
              <w:t>Вечерняя</w:t>
            </w:r>
            <w:proofErr w:type="gramEnd"/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 шоу-программа «Инстаграм-шоу» </w:t>
            </w:r>
          </w:p>
          <w:p w14:paraId="10530C25" w14:textId="6D2376F1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5D05B092" w14:textId="0496F22B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3B95B061" w14:textId="2DD4FD6A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0C5C35" w14:paraId="1E5EC178" w14:textId="77777777" w:rsidTr="00936B32">
        <w:tc>
          <w:tcPr>
            <w:tcW w:w="2263" w:type="dxa"/>
            <w:shd w:val="clear" w:color="auto" w:fill="E7E6E6" w:themeFill="background2"/>
          </w:tcPr>
          <w:p w14:paraId="6C87D77D" w14:textId="1F3D4F25" w:rsidR="000C5C35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357892D8" w14:textId="5597ADC6" w:rsidR="000C5C35" w:rsidRPr="00936B32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</w:t>
            </w: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7082" w:type="dxa"/>
          </w:tcPr>
          <w:p w14:paraId="01D73F88" w14:textId="77777777" w:rsidR="000C5C35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Среда</w:t>
            </w:r>
          </w:p>
          <w:p w14:paraId="37257759" w14:textId="77777777" w:rsidR="0034491A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74F7D8FE" w14:textId="336056A4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634C8387" w14:textId="11E8AC1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095ECA9B" w14:textId="261ED862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Уроки, лечение </w:t>
            </w:r>
          </w:p>
          <w:p w14:paraId="148F59C1" w14:textId="085FDBE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5A72F27D" w14:textId="6083FE83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Подготовка к вечернему мероприятию</w:t>
            </w:r>
          </w:p>
          <w:p w14:paraId="06CD9A27" w14:textId="42C7E060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Ужин </w:t>
            </w:r>
          </w:p>
          <w:p w14:paraId="189F7D7F" w14:textId="08F7953A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Вечернее шоу-программа «Танцуй, земля» </w:t>
            </w:r>
          </w:p>
          <w:p w14:paraId="399E34DF" w14:textId="1D247716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055F30A6" w14:textId="1AF9567E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6DA642D4" w14:textId="6A77EEE5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0C5C35" w14:paraId="516943D5" w14:textId="77777777" w:rsidTr="00936B32">
        <w:tc>
          <w:tcPr>
            <w:tcW w:w="2263" w:type="dxa"/>
            <w:shd w:val="clear" w:color="auto" w:fill="E7E6E6" w:themeFill="background2"/>
          </w:tcPr>
          <w:p w14:paraId="152C12A5" w14:textId="630FE3CE" w:rsidR="000C5C35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4963954A" w14:textId="6492097B" w:rsidR="000C5C35" w:rsidRPr="00936B32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30</w:t>
            </w:r>
            <w:r w:rsidRPr="00AC6628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7082" w:type="dxa"/>
          </w:tcPr>
          <w:p w14:paraId="7B878072" w14:textId="77777777" w:rsidR="000C5C35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Четверг</w:t>
            </w:r>
          </w:p>
          <w:p w14:paraId="78223519" w14:textId="1614C034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535BF711" w14:textId="351E4BC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0A22321A" w14:textId="664DF6AB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5CE8CAA3" w14:textId="57FCF51B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Уроки, лечение </w:t>
            </w:r>
          </w:p>
          <w:p w14:paraId="69B2BC15" w14:textId="1E53F7BC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Обед</w:t>
            </w:r>
          </w:p>
          <w:p w14:paraId="08E66EEA" w14:textId="1653A27E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Отдых</w:t>
            </w:r>
          </w:p>
          <w:p w14:paraId="0B39AF19" w14:textId="218D8248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Панельная дискуссия «Диалог на равных» с участием гостей </w:t>
            </w:r>
          </w:p>
          <w:p w14:paraId="3EFF0C60" w14:textId="4CCBDB13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Подготовка к вечернему мероприятию </w:t>
            </w:r>
          </w:p>
          <w:p w14:paraId="598AA4DA" w14:textId="43A0365A" w:rsid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lastRenderedPageBreak/>
              <w:t>Ужин</w:t>
            </w:r>
          </w:p>
          <w:p w14:paraId="7A940C86" w14:textId="77777777" w:rsidR="0034491A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36E32134" w14:textId="7451FB5A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Вечернее шоу-программа «Театр эстрадных миниатюр» </w:t>
            </w:r>
          </w:p>
          <w:p w14:paraId="427D91D8" w14:textId="082491AD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6650F005" w14:textId="7DF55590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0C631D57" w14:textId="47E06C99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0C5C35" w14:paraId="1EEEA148" w14:textId="77777777" w:rsidTr="00936B32">
        <w:tc>
          <w:tcPr>
            <w:tcW w:w="2263" w:type="dxa"/>
            <w:shd w:val="clear" w:color="auto" w:fill="E7E6E6" w:themeFill="background2"/>
          </w:tcPr>
          <w:p w14:paraId="20FD850C" w14:textId="5B3FB9C7" w:rsidR="000C5C35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17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67FB81E8" w14:textId="3DFB9A67" w:rsidR="000C5C35" w:rsidRPr="00936B32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 октября</w:t>
            </w:r>
          </w:p>
        </w:tc>
        <w:tc>
          <w:tcPr>
            <w:tcW w:w="7082" w:type="dxa"/>
          </w:tcPr>
          <w:p w14:paraId="6CA117D9" w14:textId="77777777" w:rsidR="000C5C35" w:rsidRPr="00EA6BA0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b/>
                <w:bCs/>
                <w:sz w:val="28"/>
                <w:szCs w:val="28"/>
              </w:rPr>
              <w:t>Пятница</w:t>
            </w:r>
          </w:p>
          <w:p w14:paraId="3379CAA3" w14:textId="1CB15F0D" w:rsidR="00BE255F" w:rsidRPr="00EA6BA0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3012BB01" w14:textId="77777777" w:rsidR="0034491A" w:rsidRDefault="0034491A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Заряд</w:t>
            </w:r>
          </w:p>
          <w:p w14:paraId="071F7B37" w14:textId="599CD952" w:rsidR="00BE255F" w:rsidRPr="00EA6BA0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5DC6A39A" w14:textId="714A1553" w:rsidR="00BE255F" w:rsidRPr="00EA6BA0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 xml:space="preserve">Уроки, лечение </w:t>
            </w:r>
          </w:p>
          <w:p w14:paraId="287F34BF" w14:textId="4220F8A1" w:rsidR="00BE255F" w:rsidRPr="00EA6BA0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Обед</w:t>
            </w:r>
          </w:p>
          <w:p w14:paraId="33174925" w14:textId="05EF0C7D" w:rsidR="00BE255F" w:rsidRPr="00EA6BA0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Отдых</w:t>
            </w:r>
          </w:p>
          <w:p w14:paraId="7860727E" w14:textId="77777777" w:rsidR="0034491A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72A6734F" w14:textId="3649B15B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Ужин</w:t>
            </w:r>
          </w:p>
          <w:p w14:paraId="76A2901D" w14:textId="4425C76D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 xml:space="preserve">Вечернее шоу-программа «Музыкалити» </w:t>
            </w:r>
          </w:p>
          <w:p w14:paraId="557F9076" w14:textId="27153A12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19D5D650" w14:textId="74618666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36B37DD2" w14:textId="5C6DEA4B" w:rsidR="00EA6BA0" w:rsidRPr="00DB0113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0C5C35" w14:paraId="422CCA90" w14:textId="77777777" w:rsidTr="00936B32">
        <w:tc>
          <w:tcPr>
            <w:tcW w:w="2263" w:type="dxa"/>
            <w:shd w:val="clear" w:color="auto" w:fill="E7E6E6" w:themeFill="background2"/>
          </w:tcPr>
          <w:p w14:paraId="679724BA" w14:textId="0AB1393F" w:rsidR="000C5C35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7FCA87AA" w14:textId="683A985E" w:rsidR="000C5C35" w:rsidRPr="00936B32" w:rsidRDefault="000C5C35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2 октября</w:t>
            </w:r>
          </w:p>
        </w:tc>
        <w:tc>
          <w:tcPr>
            <w:tcW w:w="7082" w:type="dxa"/>
          </w:tcPr>
          <w:p w14:paraId="15F86F31" w14:textId="77777777" w:rsidR="000C5C35" w:rsidRPr="006349A6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b/>
                <w:bCs/>
                <w:sz w:val="28"/>
                <w:szCs w:val="28"/>
              </w:rPr>
              <w:t>Суббота</w:t>
            </w:r>
          </w:p>
          <w:p w14:paraId="76CE556F" w14:textId="7FC2272B" w:rsidR="00BE255F" w:rsidRPr="006349A6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64B06AB9" w14:textId="56659A5A" w:rsidR="00BE255F" w:rsidRPr="006349A6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7527F29B" w14:textId="12DF40BF" w:rsidR="006349A6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6534930F" w14:textId="2575A809" w:rsidR="00BE255F" w:rsidRPr="0034491A" w:rsidRDefault="0034491A" w:rsidP="00BE255F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Проведение стратегической сессии по </w:t>
            </w:r>
            <w:r w:rsidRPr="0034491A">
              <w:rPr>
                <w:rFonts w:ascii="Bookman Old Style" w:hAnsi="Bookman Old Style"/>
                <w:sz w:val="28"/>
                <w:szCs w:val="28"/>
              </w:rPr>
              <w:t>составлени</w:t>
            </w:r>
            <w:r>
              <w:rPr>
                <w:rFonts w:ascii="Bookman Old Style" w:hAnsi="Bookman Old Style"/>
                <w:sz w:val="28"/>
                <w:szCs w:val="28"/>
              </w:rPr>
              <w:t>ю</w:t>
            </w:r>
            <w:r w:rsidRPr="0034491A">
              <w:rPr>
                <w:rFonts w:ascii="Bookman Old Style" w:hAnsi="Bookman Old Style"/>
                <w:sz w:val="28"/>
                <w:szCs w:val="28"/>
              </w:rPr>
              <w:t xml:space="preserve"> участниками сессии  дорожных карт по развитию ученического и </w:t>
            </w:r>
            <w:proofErr w:type="gramStart"/>
            <w:r w:rsidRPr="0034491A">
              <w:rPr>
                <w:rFonts w:ascii="Bookman Old Style" w:hAnsi="Bookman Old Style"/>
                <w:sz w:val="28"/>
                <w:szCs w:val="28"/>
              </w:rPr>
              <w:t>молодежного</w:t>
            </w:r>
            <w:proofErr w:type="gramEnd"/>
            <w:r w:rsidRPr="0034491A">
              <w:rPr>
                <w:rFonts w:ascii="Bookman Old Style" w:hAnsi="Bookman Old Style"/>
                <w:sz w:val="28"/>
                <w:szCs w:val="28"/>
              </w:rPr>
              <w:t xml:space="preserve"> самоуправления и развитию навыков «Soft Skills»;</w:t>
            </w:r>
          </w:p>
          <w:p w14:paraId="17AD589F" w14:textId="48E37F01" w:rsidR="00BE255F" w:rsidRDefault="006349A6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sz w:val="28"/>
                <w:szCs w:val="28"/>
              </w:rPr>
              <w:t>работа в малых группах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, составление </w:t>
            </w:r>
            <w:r w:rsidR="0034491A">
              <w:rPr>
                <w:rFonts w:ascii="Bookman Old Style" w:hAnsi="Bookman Old Style"/>
                <w:sz w:val="28"/>
                <w:szCs w:val="28"/>
              </w:rPr>
              <w:t>дорожной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карты </w:t>
            </w:r>
          </w:p>
          <w:p w14:paraId="27F9646C" w14:textId="031F1931" w:rsidR="006349A6" w:rsidRPr="00EA6BA0" w:rsidRDefault="006349A6" w:rsidP="006349A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Обед</w:t>
            </w:r>
          </w:p>
          <w:p w14:paraId="786CD1C7" w14:textId="5B16272B" w:rsidR="006349A6" w:rsidRDefault="006349A6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Общелагерная интерактивная игра «Мы в управляющем совете»</w:t>
            </w:r>
          </w:p>
          <w:p w14:paraId="7F04D504" w14:textId="7BE98991" w:rsidR="006349A6" w:rsidRDefault="006349A6" w:rsidP="000C5C3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Отдых</w:t>
            </w:r>
          </w:p>
          <w:p w14:paraId="0422EA75" w14:textId="77777777" w:rsidR="0034491A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0A572F32" w14:textId="2F7125E9" w:rsidR="006349A6" w:rsidRPr="00EA6BA0" w:rsidRDefault="006349A6" w:rsidP="006349A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Ужин</w:t>
            </w:r>
          </w:p>
          <w:p w14:paraId="4DBA34C1" w14:textId="22C8236E" w:rsidR="006349A6" w:rsidRPr="00EA6BA0" w:rsidRDefault="006349A6" w:rsidP="006349A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Вечернее шоу-программа «</w:t>
            </w:r>
            <w:r>
              <w:rPr>
                <w:rFonts w:ascii="Bookman Old Style" w:hAnsi="Bookman Old Style"/>
                <w:sz w:val="28"/>
                <w:szCs w:val="28"/>
              </w:rPr>
              <w:t>Интеллектуальное казино</w:t>
            </w:r>
            <w:r w:rsidRPr="00EA6BA0">
              <w:rPr>
                <w:rFonts w:ascii="Bookman Old Style" w:hAnsi="Bookman Old Style"/>
                <w:sz w:val="28"/>
                <w:szCs w:val="28"/>
              </w:rPr>
              <w:t xml:space="preserve">» </w:t>
            </w:r>
          </w:p>
          <w:p w14:paraId="7B86B4AA" w14:textId="7303E6E2" w:rsidR="006349A6" w:rsidRPr="00EA6BA0" w:rsidRDefault="006349A6" w:rsidP="006349A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79CDD4D1" w14:textId="77BD6795" w:rsidR="006349A6" w:rsidRPr="00EA6BA0" w:rsidRDefault="006349A6" w:rsidP="006349A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63621D14" w14:textId="77777777" w:rsidR="0034491A" w:rsidRDefault="0034491A" w:rsidP="006349A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14:paraId="46026C38" w14:textId="77777777" w:rsidR="0034491A" w:rsidRDefault="0034491A" w:rsidP="006349A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14:paraId="17C380B1" w14:textId="383BA628" w:rsidR="006349A6" w:rsidRPr="006349A6" w:rsidRDefault="006349A6" w:rsidP="006349A6">
            <w:pPr>
              <w:jc w:val="both"/>
              <w:rPr>
                <w:rFonts w:ascii="Bookman Old Style" w:hAnsi="Bookman Old Style"/>
                <w:sz w:val="28"/>
                <w:szCs w:val="28"/>
                <w:highlight w:val="yellow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0C5C35" w14:paraId="287A462E" w14:textId="77777777" w:rsidTr="00936B32">
        <w:tc>
          <w:tcPr>
            <w:tcW w:w="2263" w:type="dxa"/>
            <w:shd w:val="clear" w:color="auto" w:fill="E7E6E6" w:themeFill="background2"/>
          </w:tcPr>
          <w:p w14:paraId="70685A4F" w14:textId="77777777" w:rsidR="000C5C35" w:rsidRDefault="0034491A" w:rsidP="000C5C3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 19 день</w:t>
            </w:r>
          </w:p>
          <w:p w14:paraId="5606BC5A" w14:textId="6E5D8980" w:rsidR="0034491A" w:rsidRPr="0034491A" w:rsidRDefault="0034491A" w:rsidP="000C5C3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4491A">
              <w:rPr>
                <w:rFonts w:ascii="Bookman Old Style" w:hAnsi="Bookman Old Style"/>
                <w:b/>
                <w:sz w:val="28"/>
                <w:szCs w:val="28"/>
              </w:rPr>
              <w:t>3 октября</w:t>
            </w:r>
          </w:p>
        </w:tc>
        <w:tc>
          <w:tcPr>
            <w:tcW w:w="7082" w:type="dxa"/>
          </w:tcPr>
          <w:p w14:paraId="23C489C7" w14:textId="77777777" w:rsidR="000C5C35" w:rsidRPr="006349A6" w:rsidRDefault="000C5C35" w:rsidP="000C5C35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b/>
                <w:bCs/>
                <w:sz w:val="28"/>
                <w:szCs w:val="28"/>
              </w:rPr>
              <w:t>Воскресенье</w:t>
            </w:r>
          </w:p>
          <w:p w14:paraId="3A89DBB1" w14:textId="1570D6A2" w:rsidR="00D604C6" w:rsidRP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55BDDFA1" w14:textId="24E6C451" w:rsidR="00D604C6" w:rsidRP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70390485" w14:textId="44062B7F" w:rsidR="00D604C6" w:rsidRP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566F44C5" w14:textId="3BBF7955" w:rsid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 xml:space="preserve">Общий сбор </w:t>
            </w:r>
          </w:p>
          <w:p w14:paraId="0AFD2452" w14:textId="77777777" w:rsidR="0034491A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05AE2D7C" w14:textId="3B9E95AF" w:rsidR="00D604C6" w:rsidRP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>Презентация проектов и программ Самарского союза молодежи</w:t>
            </w:r>
          </w:p>
          <w:p w14:paraId="0613A174" w14:textId="4DE13251" w:rsidR="00D604C6" w:rsidRP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 xml:space="preserve">Торжественная Церемония вступления в ряды Российского союза Молодежи  </w:t>
            </w:r>
          </w:p>
          <w:p w14:paraId="3A25837B" w14:textId="53541BCD" w:rsidR="00D604C6" w:rsidRP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4C31E332" w14:textId="5CBB6129" w:rsidR="00D604C6" w:rsidRP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 xml:space="preserve">Редактура, консультации, встреча с командой КВН высшей лиги «Волжане» </w:t>
            </w:r>
          </w:p>
          <w:p w14:paraId="30E5C304" w14:textId="1B8B4BFF" w:rsidR="00D604C6" w:rsidRP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 xml:space="preserve">Ужин </w:t>
            </w:r>
          </w:p>
          <w:p w14:paraId="79773FB9" w14:textId="35DF4655" w:rsidR="00D604C6" w:rsidRP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 xml:space="preserve">КВН «Однажды в </w:t>
            </w:r>
            <w:r w:rsidR="0034491A">
              <w:rPr>
                <w:rFonts w:ascii="Bookman Old Style" w:hAnsi="Bookman Old Style"/>
                <w:sz w:val="28"/>
                <w:szCs w:val="28"/>
              </w:rPr>
              <w:t>Школе</w:t>
            </w:r>
            <w:r w:rsidRPr="00D604C6">
              <w:rPr>
                <w:rFonts w:ascii="Bookman Old Style" w:hAnsi="Bookman Old Style"/>
                <w:sz w:val="28"/>
                <w:szCs w:val="28"/>
              </w:rPr>
              <w:t xml:space="preserve">» </w:t>
            </w:r>
          </w:p>
          <w:p w14:paraId="6ED4A326" w14:textId="7409E75B" w:rsidR="00D604C6" w:rsidRP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6E83EE40" w14:textId="3AFD8CEA" w:rsidR="00D604C6" w:rsidRP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5B74BCC2" w14:textId="7E8219FB" w:rsidR="00D604C6" w:rsidRPr="006349A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4C6">
              <w:rPr>
                <w:rFonts w:ascii="Bookman Old Style" w:hAnsi="Bookman Old Style"/>
                <w:sz w:val="28"/>
                <w:szCs w:val="28"/>
              </w:rPr>
              <w:t>23:00 -  Отбой</w:t>
            </w:r>
          </w:p>
        </w:tc>
      </w:tr>
      <w:tr w:rsidR="00AA2C5F" w14:paraId="0097CCFF" w14:textId="77777777" w:rsidTr="00936B32">
        <w:tc>
          <w:tcPr>
            <w:tcW w:w="2263" w:type="dxa"/>
            <w:shd w:val="clear" w:color="auto" w:fill="E7E6E6" w:themeFill="background2"/>
          </w:tcPr>
          <w:p w14:paraId="74B08BBB" w14:textId="70A52287" w:rsidR="00AA2C5F" w:rsidRDefault="00AA2C5F" w:rsidP="00AA2C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73637EA0" w14:textId="3E2BAAF0" w:rsidR="00AA2C5F" w:rsidRPr="00AC6628" w:rsidRDefault="00AA2C5F" w:rsidP="00AA2C5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4 октября</w:t>
            </w:r>
          </w:p>
        </w:tc>
        <w:tc>
          <w:tcPr>
            <w:tcW w:w="7082" w:type="dxa"/>
          </w:tcPr>
          <w:p w14:paraId="718FB6B6" w14:textId="77777777" w:rsidR="00AA2C5F" w:rsidRPr="006349A6" w:rsidRDefault="00AA2C5F" w:rsidP="00AA2C5F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b/>
                <w:bCs/>
                <w:sz w:val="28"/>
                <w:szCs w:val="28"/>
              </w:rPr>
              <w:t>Понедельник</w:t>
            </w:r>
          </w:p>
          <w:p w14:paraId="31616765" w14:textId="2C672127" w:rsidR="00BE255F" w:rsidRPr="006349A6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00C84A2A" w14:textId="0B6F93F6" w:rsidR="00BE255F" w:rsidRPr="006349A6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1ED1D0C7" w14:textId="528C0016" w:rsidR="00BE255F" w:rsidRPr="006349A6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72431983" w14:textId="5FEC1CEA" w:rsidR="00BE255F" w:rsidRPr="006349A6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sz w:val="28"/>
                <w:szCs w:val="28"/>
              </w:rPr>
              <w:t xml:space="preserve">Уроки, лечение </w:t>
            </w:r>
          </w:p>
          <w:p w14:paraId="1336BD47" w14:textId="1E5C4920" w:rsidR="00BE255F" w:rsidRPr="006349A6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sz w:val="28"/>
                <w:szCs w:val="28"/>
              </w:rPr>
              <w:t>Обед</w:t>
            </w:r>
          </w:p>
          <w:p w14:paraId="36080045" w14:textId="556E18A2" w:rsidR="00BE255F" w:rsidRPr="006349A6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349A6">
              <w:rPr>
                <w:rFonts w:ascii="Bookman Old Style" w:hAnsi="Bookman Old Style"/>
                <w:sz w:val="28"/>
                <w:szCs w:val="28"/>
              </w:rPr>
              <w:t>Отдых</w:t>
            </w:r>
          </w:p>
          <w:p w14:paraId="5D6DB391" w14:textId="7BB3D611" w:rsidR="00BE255F" w:rsidRDefault="00D604C6" w:rsidP="00AA2C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Работа образовательных Школ Смены</w:t>
            </w:r>
          </w:p>
          <w:p w14:paraId="1123A7D5" w14:textId="3D283480" w:rsid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Нетворкинг – сессия с приглашенными специалистами сферы образования, молодежного правительства Самарской области</w:t>
            </w:r>
          </w:p>
          <w:p w14:paraId="2F9F7A19" w14:textId="4A72E2BF" w:rsid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Школ Смены</w:t>
            </w:r>
            <w:r>
              <w:rPr>
                <w:rFonts w:ascii="Bookman Old Style" w:hAnsi="Bookman Old Style"/>
                <w:sz w:val="28"/>
                <w:szCs w:val="28"/>
              </w:rPr>
              <w:br/>
              <w:t>Подготовка к вечернему мероприятию</w:t>
            </w:r>
          </w:p>
          <w:p w14:paraId="141BEE25" w14:textId="3471A7D5" w:rsid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Ужин</w:t>
            </w:r>
          </w:p>
          <w:p w14:paraId="0E8BCBD9" w14:textId="0740662E" w:rsidR="00D604C6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Вечернее мероприятие «Может только человек»</w:t>
            </w:r>
          </w:p>
          <w:p w14:paraId="24180579" w14:textId="4C9CB758" w:rsidR="00D604C6" w:rsidRPr="00EA6BA0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4896AAEE" w14:textId="3332937F" w:rsidR="00D604C6" w:rsidRPr="00EA6BA0" w:rsidRDefault="00D604C6" w:rsidP="00D604C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4AFDAB0C" w14:textId="63E5B8F8" w:rsidR="00D604C6" w:rsidRPr="006349A6" w:rsidRDefault="00D604C6" w:rsidP="00D604C6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AA2C5F" w14:paraId="7F9517A0" w14:textId="77777777" w:rsidTr="00936B32">
        <w:tc>
          <w:tcPr>
            <w:tcW w:w="2263" w:type="dxa"/>
            <w:shd w:val="clear" w:color="auto" w:fill="E7E6E6" w:themeFill="background2"/>
          </w:tcPr>
          <w:p w14:paraId="0A2A8224" w14:textId="244DF91D" w:rsidR="00AA2C5F" w:rsidRDefault="00AA2C5F" w:rsidP="00AA2C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21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42772929" w14:textId="1B5B5F15" w:rsidR="00AA2C5F" w:rsidRPr="00AC6628" w:rsidRDefault="00AA2C5F" w:rsidP="00AA2C5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5 октября</w:t>
            </w:r>
          </w:p>
        </w:tc>
        <w:tc>
          <w:tcPr>
            <w:tcW w:w="7082" w:type="dxa"/>
          </w:tcPr>
          <w:p w14:paraId="0E6842BE" w14:textId="77777777" w:rsidR="00AA2C5F" w:rsidRDefault="00AA2C5F" w:rsidP="00AA2C5F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Вторник</w:t>
            </w:r>
          </w:p>
          <w:p w14:paraId="79EAE390" w14:textId="36513186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4328FC01" w14:textId="7EF5F362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16589366" w14:textId="3C86E905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5F1B6C25" w14:textId="1EA62662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Уроки, лечение </w:t>
            </w:r>
          </w:p>
          <w:p w14:paraId="3A10BB35" w14:textId="671B2E9A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Обед</w:t>
            </w:r>
          </w:p>
          <w:p w14:paraId="2EEAAC15" w14:textId="18D7C235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Отдых</w:t>
            </w:r>
          </w:p>
          <w:p w14:paraId="28423330" w14:textId="77777777" w:rsidR="0034491A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3414B480" w14:textId="0EB27A4E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 «Цени Счастливые Моменты»- презентация проектов и мероприятий по ученическому самоуправлению в 20</w:t>
            </w:r>
            <w:r>
              <w:rPr>
                <w:rFonts w:ascii="Bookman Old Style" w:hAnsi="Bookman Old Style"/>
                <w:sz w:val="28"/>
                <w:szCs w:val="28"/>
              </w:rPr>
              <w:t>21</w:t>
            </w:r>
            <w:r w:rsidRPr="00DB0113">
              <w:rPr>
                <w:rFonts w:ascii="Bookman Old Style" w:hAnsi="Bookman Old Style"/>
                <w:sz w:val="28"/>
                <w:szCs w:val="28"/>
              </w:rPr>
              <w:t>-202</w:t>
            </w: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 учебном году в Самарской области </w:t>
            </w:r>
          </w:p>
          <w:p w14:paraId="195D4FCB" w14:textId="700AA8D9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 xml:space="preserve">Подготовка к вечернему мероприятию  </w:t>
            </w:r>
          </w:p>
          <w:p w14:paraId="2BCAE88D" w14:textId="63FC749B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Ужин</w:t>
            </w:r>
          </w:p>
          <w:p w14:paraId="22483FD8" w14:textId="222384CE" w:rsidR="00DB0113" w:rsidRPr="00DB0113" w:rsidRDefault="0034491A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Конкурс агитбригад «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Я-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 xml:space="preserve"> за ученическое самоуправление» </w:t>
            </w:r>
          </w:p>
          <w:p w14:paraId="48C5F40C" w14:textId="444DF574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6D303B23" w14:textId="7DCE4C90" w:rsidR="00DB0113" w:rsidRPr="00DB0113" w:rsidRDefault="00DB0113" w:rsidP="00DB011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7072CFA6" w14:textId="6E5C1FF4" w:rsidR="00DB0113" w:rsidRDefault="00DB0113" w:rsidP="00DB0113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B0113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AA2C5F" w14:paraId="2867A027" w14:textId="77777777" w:rsidTr="00936B32">
        <w:tc>
          <w:tcPr>
            <w:tcW w:w="2263" w:type="dxa"/>
            <w:shd w:val="clear" w:color="auto" w:fill="E7E6E6" w:themeFill="background2"/>
          </w:tcPr>
          <w:p w14:paraId="0B4FF133" w14:textId="4A399C43" w:rsidR="00AA2C5F" w:rsidRDefault="00AA2C5F" w:rsidP="00AA2C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22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1238A58A" w14:textId="0A6AB47C" w:rsidR="00AA2C5F" w:rsidRPr="00AC6628" w:rsidRDefault="00AA2C5F" w:rsidP="00AA2C5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6 октября</w:t>
            </w:r>
          </w:p>
        </w:tc>
        <w:tc>
          <w:tcPr>
            <w:tcW w:w="7082" w:type="dxa"/>
          </w:tcPr>
          <w:p w14:paraId="3C75420D" w14:textId="77777777" w:rsidR="00AA2C5F" w:rsidRDefault="00AA2C5F" w:rsidP="00AA2C5F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Среда</w:t>
            </w:r>
          </w:p>
          <w:p w14:paraId="653F6DCD" w14:textId="5F42C65B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4D643979" w14:textId="1FC06E7F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7A6C7E85" w14:textId="144C9C4E" w:rsidR="00A573C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5820CC05" w14:textId="2F3EB904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Общий сбор</w:t>
            </w:r>
          </w:p>
          <w:p w14:paraId="7D3FCA7B" w14:textId="031E7D86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Ролевая экономическая программа «Мои сбережения», Подведение итогов деятельности  финансово-экономического направления Смены</w:t>
            </w:r>
          </w:p>
          <w:p w14:paraId="1347DBC1" w14:textId="77733441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6CD1AEB6" w14:textId="77777777" w:rsidR="0034491A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>абот</w:t>
            </w: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936B32">
              <w:rPr>
                <w:rFonts w:ascii="Bookman Old Style" w:hAnsi="Bookman Old Style"/>
                <w:sz w:val="28"/>
                <w:szCs w:val="28"/>
              </w:rPr>
              <w:t xml:space="preserve"> образовательной программы </w:t>
            </w:r>
          </w:p>
          <w:p w14:paraId="7F18156E" w14:textId="71AE6AC7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 xml:space="preserve">Подготовка к вечернему мероприятию </w:t>
            </w:r>
          </w:p>
          <w:p w14:paraId="59FB2986" w14:textId="4B43383F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 xml:space="preserve">Ужин </w:t>
            </w:r>
          </w:p>
          <w:p w14:paraId="1374F098" w14:textId="4328768D" w:rsidR="00EA6BA0" w:rsidRPr="00EA6BA0" w:rsidRDefault="00EA6BA0" w:rsidP="00EA6BA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 xml:space="preserve">Вечернее мероприятие «Человек Смены» </w:t>
            </w:r>
          </w:p>
          <w:p w14:paraId="1BBDEE85" w14:textId="77777777" w:rsidR="00A573C0" w:rsidRPr="00EA6BA0" w:rsidRDefault="00A573C0" w:rsidP="00A573C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60742700" w14:textId="77777777" w:rsidR="00A573C0" w:rsidRPr="00EA6BA0" w:rsidRDefault="00A573C0" w:rsidP="00A573C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223362F2" w14:textId="63091E2A" w:rsidR="00BE255F" w:rsidRDefault="00A573C0" w:rsidP="00A573C0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AA2C5F" w14:paraId="5395F771" w14:textId="77777777" w:rsidTr="00936B32">
        <w:tc>
          <w:tcPr>
            <w:tcW w:w="2263" w:type="dxa"/>
            <w:shd w:val="clear" w:color="auto" w:fill="E7E6E6" w:themeFill="background2"/>
          </w:tcPr>
          <w:p w14:paraId="3A9AA0E9" w14:textId="6A2CA8BE" w:rsidR="00AA2C5F" w:rsidRDefault="00AA2C5F" w:rsidP="00AA2C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23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697E7FDF" w14:textId="4D38BACA" w:rsidR="00AA2C5F" w:rsidRPr="00AC6628" w:rsidRDefault="00AA2C5F" w:rsidP="00AA2C5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 октября</w:t>
            </w:r>
          </w:p>
        </w:tc>
        <w:tc>
          <w:tcPr>
            <w:tcW w:w="7082" w:type="dxa"/>
          </w:tcPr>
          <w:p w14:paraId="0AC23968" w14:textId="77777777" w:rsidR="00AA2C5F" w:rsidRDefault="00AA2C5F" w:rsidP="00AA2C5F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Четверг</w:t>
            </w:r>
          </w:p>
          <w:p w14:paraId="6A64AF01" w14:textId="29DEBBA4" w:rsidR="00BE255F" w:rsidRPr="00BE255F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339A9D3E" w14:textId="60D14C3B" w:rsidR="00BE255F" w:rsidRPr="00BE255F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4D8F323B" w14:textId="5866627A" w:rsidR="00BE255F" w:rsidRPr="00BE255F" w:rsidRDefault="00BE255F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3D4343F1" w14:textId="77777777" w:rsidR="00BE255F" w:rsidRDefault="00A573C0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Общий сбор</w:t>
            </w:r>
          </w:p>
          <w:p w14:paraId="7D46C17C" w14:textId="77777777" w:rsidR="00A573C0" w:rsidRDefault="00A573C0" w:rsidP="00BE255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Работа образовательной программы </w:t>
            </w:r>
          </w:p>
          <w:p w14:paraId="6C46EC9A" w14:textId="240A3E3F" w:rsidR="00A573C0" w:rsidRPr="00A573C0" w:rsidRDefault="00A573C0" w:rsidP="00A573C0">
            <w:pPr>
              <w:jc w:val="both"/>
              <w:rPr>
                <w:rFonts w:ascii="Bookman Old Style" w:hAnsi="Bookman Old Style" w:cs="Times New Roman"/>
                <w:bCs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>П</w:t>
            </w:r>
            <w:r w:rsidRPr="00A573C0">
              <w:rPr>
                <w:rFonts w:ascii="Bookman Old Style" w:hAnsi="Bookman Old Style" w:cs="Times New Roman"/>
                <w:bCs/>
                <w:sz w:val="28"/>
                <w:szCs w:val="28"/>
              </w:rPr>
              <w:t>роведение экспертных консультаций по доработке дорожных карт;</w:t>
            </w:r>
          </w:p>
          <w:p w14:paraId="33802135" w14:textId="77777777" w:rsidR="00A573C0" w:rsidRDefault="00A573C0" w:rsidP="00A573C0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A573C0">
              <w:rPr>
                <w:rFonts w:ascii="Bookman Old Style" w:hAnsi="Bookman Old Style"/>
                <w:bCs/>
                <w:sz w:val="28"/>
                <w:szCs w:val="28"/>
              </w:rPr>
              <w:t xml:space="preserve">Сессия по </w:t>
            </w:r>
            <w:r w:rsidRPr="00A573C0">
              <w:rPr>
                <w:rFonts w:ascii="Bookman Old Style" w:hAnsi="Bookman Old Style"/>
                <w:bCs/>
                <w:sz w:val="28"/>
                <w:szCs w:val="28"/>
              </w:rPr>
              <w:t>определени</w:t>
            </w:r>
            <w:r w:rsidRPr="00A573C0">
              <w:rPr>
                <w:rFonts w:ascii="Bookman Old Style" w:hAnsi="Bookman Old Style"/>
                <w:bCs/>
                <w:sz w:val="28"/>
                <w:szCs w:val="28"/>
              </w:rPr>
              <w:t>ю</w:t>
            </w:r>
            <w:r w:rsidRPr="00A573C0">
              <w:rPr>
                <w:rFonts w:ascii="Bookman Old Style" w:hAnsi="Bookman Old Style"/>
                <w:bCs/>
                <w:sz w:val="28"/>
                <w:szCs w:val="28"/>
              </w:rPr>
              <w:t xml:space="preserve"> кураторов из числа представителей городских (окружных) штабов, координирующих работу ученического самоуправления в отдельных территориях по реализации дорожных карт.</w:t>
            </w:r>
          </w:p>
          <w:p w14:paraId="5586CA44" w14:textId="77777777" w:rsidR="00A573C0" w:rsidRDefault="00A573C0" w:rsidP="00A573C0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Подготовка к вечернему мероприятию</w:t>
            </w:r>
          </w:p>
          <w:p w14:paraId="3E435E8C" w14:textId="77777777" w:rsidR="00A573C0" w:rsidRDefault="00A573C0" w:rsidP="00A573C0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Ужин </w:t>
            </w:r>
          </w:p>
          <w:p w14:paraId="7FE37B1F" w14:textId="77777777" w:rsidR="00A573C0" w:rsidRDefault="00A573C0" w:rsidP="00A573C0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Вечернее мероприятие «Великие люди великой </w:t>
            </w:r>
            <w:r>
              <w:rPr>
                <w:rFonts w:ascii="Bookman Old Style" w:hAnsi="Bookman Old Style"/>
                <w:bCs/>
                <w:sz w:val="28"/>
                <w:szCs w:val="28"/>
              </w:rPr>
              <w:lastRenderedPageBreak/>
              <w:t xml:space="preserve">страны!» </w:t>
            </w:r>
          </w:p>
          <w:p w14:paraId="6FD71210" w14:textId="77777777" w:rsidR="00A573C0" w:rsidRPr="00EA6BA0" w:rsidRDefault="00A573C0" w:rsidP="00A573C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Отрядная свечка (рефлексия дня по отрядам)</w:t>
            </w:r>
          </w:p>
          <w:p w14:paraId="28DCE3BA" w14:textId="77777777" w:rsidR="00A573C0" w:rsidRPr="00EA6BA0" w:rsidRDefault="00A573C0" w:rsidP="00A573C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Гигиенические процедуры, подготовка ко сну</w:t>
            </w:r>
          </w:p>
          <w:p w14:paraId="34FC715E" w14:textId="3D193069" w:rsidR="00A573C0" w:rsidRPr="00A573C0" w:rsidRDefault="00A573C0" w:rsidP="00A573C0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EA6BA0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AA2C5F" w14:paraId="01994F3F" w14:textId="77777777" w:rsidTr="00936B32">
        <w:tc>
          <w:tcPr>
            <w:tcW w:w="2263" w:type="dxa"/>
            <w:shd w:val="clear" w:color="auto" w:fill="E7E6E6" w:themeFill="background2"/>
          </w:tcPr>
          <w:p w14:paraId="1462ABE8" w14:textId="54F74ADF" w:rsidR="00AA2C5F" w:rsidRDefault="00AA2C5F" w:rsidP="00AA2C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24</w:t>
            </w:r>
            <w:r w:rsidRPr="00AC6628">
              <w:rPr>
                <w:rFonts w:ascii="Bookman Old Style" w:hAnsi="Bookman Old Style"/>
                <w:sz w:val="28"/>
                <w:szCs w:val="28"/>
              </w:rPr>
              <w:t xml:space="preserve"> день</w:t>
            </w:r>
          </w:p>
          <w:p w14:paraId="469D3210" w14:textId="2A5FFB52" w:rsidR="00AA2C5F" w:rsidRPr="00AC6628" w:rsidRDefault="00AA2C5F" w:rsidP="00AA2C5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 октября</w:t>
            </w:r>
          </w:p>
        </w:tc>
        <w:tc>
          <w:tcPr>
            <w:tcW w:w="7082" w:type="dxa"/>
          </w:tcPr>
          <w:p w14:paraId="209F98EC" w14:textId="77777777" w:rsidR="00AA2C5F" w:rsidRDefault="00AA2C5F" w:rsidP="00AA2C5F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Пятница</w:t>
            </w:r>
          </w:p>
          <w:p w14:paraId="398AF0C4" w14:textId="77777777" w:rsidR="0034491A" w:rsidRPr="00BE255F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 xml:space="preserve">Подъем </w:t>
            </w:r>
          </w:p>
          <w:p w14:paraId="22435710" w14:textId="77777777" w:rsidR="0034491A" w:rsidRPr="00BE255F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>Зарядка</w:t>
            </w:r>
          </w:p>
          <w:p w14:paraId="0C6FBBB6" w14:textId="77777777" w:rsidR="0034491A" w:rsidRPr="00BE255F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 xml:space="preserve">Завтрак </w:t>
            </w:r>
          </w:p>
          <w:p w14:paraId="2C14B027" w14:textId="62767DEA" w:rsidR="0034491A" w:rsidRPr="00BE255F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 xml:space="preserve">Подготовка к награждению Торжественная Церемония награждения участников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«Школы Успеха» </w:t>
            </w:r>
          </w:p>
          <w:p w14:paraId="30B6951F" w14:textId="27DB7864" w:rsidR="0034491A" w:rsidRPr="00BE255F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 xml:space="preserve">Обед </w:t>
            </w:r>
          </w:p>
          <w:p w14:paraId="67838EA4" w14:textId="44138F16" w:rsidR="0034491A" w:rsidRPr="00BE255F" w:rsidRDefault="00A573C0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Подготовка к закрытию </w:t>
            </w:r>
          </w:p>
          <w:p w14:paraId="3D041540" w14:textId="3D6507F9" w:rsidR="0034491A" w:rsidRPr="00BE255F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 xml:space="preserve">Генеральная репетиция </w:t>
            </w:r>
          </w:p>
          <w:p w14:paraId="60B012C3" w14:textId="67EFB226" w:rsidR="0034491A" w:rsidRPr="00BE255F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 xml:space="preserve">Ужин </w:t>
            </w:r>
          </w:p>
          <w:p w14:paraId="5DCCACDD" w14:textId="71923BB6" w:rsidR="0034491A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>Торжественная Церемония закрытия Смены, гала-концерт участников Региональной профильной школы лидеров ученического самоуправления «Школа УСпеха»</w:t>
            </w:r>
          </w:p>
          <w:p w14:paraId="101074F4" w14:textId="1158789F" w:rsidR="0034491A" w:rsidRPr="00BE255F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>Акция «</w:t>
            </w:r>
            <w:r w:rsidR="00A573C0">
              <w:rPr>
                <w:rFonts w:ascii="Bookman Old Style" w:hAnsi="Bookman Old Style"/>
                <w:sz w:val="28"/>
                <w:szCs w:val="28"/>
              </w:rPr>
              <w:t xml:space="preserve">УСУ </w:t>
            </w:r>
            <w:r w:rsidRPr="00BE255F">
              <w:rPr>
                <w:rFonts w:ascii="Bookman Old Style" w:hAnsi="Bookman Old Style"/>
                <w:sz w:val="28"/>
                <w:szCs w:val="28"/>
              </w:rPr>
              <w:t xml:space="preserve">зажигает сердца» </w:t>
            </w:r>
          </w:p>
          <w:p w14:paraId="62635FDF" w14:textId="32920C2F" w:rsidR="0034491A" w:rsidRPr="00BE255F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>Отрядная свечка (рефлексия Смены по отрядам)</w:t>
            </w:r>
          </w:p>
          <w:p w14:paraId="179671D2" w14:textId="27EA4663" w:rsidR="00BE255F" w:rsidRPr="00BE255F" w:rsidRDefault="0034491A" w:rsidP="0034491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BE255F">
              <w:rPr>
                <w:rFonts w:ascii="Bookman Old Style" w:hAnsi="Bookman Old Style"/>
                <w:sz w:val="28"/>
                <w:szCs w:val="28"/>
              </w:rPr>
              <w:t>Отбой</w:t>
            </w:r>
          </w:p>
        </w:tc>
      </w:tr>
      <w:tr w:rsidR="0034491A" w14:paraId="28CC0230" w14:textId="77777777" w:rsidTr="00936B32">
        <w:tc>
          <w:tcPr>
            <w:tcW w:w="2263" w:type="dxa"/>
            <w:shd w:val="clear" w:color="auto" w:fill="E7E6E6" w:themeFill="background2"/>
          </w:tcPr>
          <w:p w14:paraId="0AEBD189" w14:textId="77777777" w:rsidR="0034491A" w:rsidRDefault="0034491A" w:rsidP="00AA2C5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25 день </w:t>
            </w:r>
          </w:p>
          <w:p w14:paraId="7C03D699" w14:textId="13D21F08" w:rsidR="0034491A" w:rsidRPr="0034491A" w:rsidRDefault="0034491A" w:rsidP="00AA2C5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4491A">
              <w:rPr>
                <w:rFonts w:ascii="Bookman Old Style" w:hAnsi="Bookman Old Style"/>
                <w:b/>
                <w:sz w:val="28"/>
                <w:szCs w:val="28"/>
              </w:rPr>
              <w:t xml:space="preserve">9 октября </w:t>
            </w:r>
          </w:p>
        </w:tc>
        <w:tc>
          <w:tcPr>
            <w:tcW w:w="7082" w:type="dxa"/>
          </w:tcPr>
          <w:p w14:paraId="3A4CA112" w14:textId="7EFD3A76" w:rsidR="0034491A" w:rsidRPr="0034491A" w:rsidRDefault="0034491A" w:rsidP="00AA2C5F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34491A">
              <w:rPr>
                <w:rFonts w:ascii="Bookman Old Style" w:hAnsi="Bookman Old Style"/>
                <w:bCs/>
                <w:sz w:val="28"/>
                <w:szCs w:val="28"/>
              </w:rPr>
              <w:t xml:space="preserve">День отъезда участников Школы </w:t>
            </w:r>
          </w:p>
        </w:tc>
      </w:tr>
    </w:tbl>
    <w:p w14:paraId="130FA059" w14:textId="77777777" w:rsidR="00936B32" w:rsidRDefault="00936B32" w:rsidP="00936B3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058E22C7" w14:textId="4E526CFF" w:rsidR="00936B32" w:rsidRPr="00936B32" w:rsidRDefault="00936B32" w:rsidP="00936B3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sectPr w:rsidR="00936B32" w:rsidRPr="0093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32"/>
    <w:rsid w:val="000C5C35"/>
    <w:rsid w:val="0034491A"/>
    <w:rsid w:val="00570320"/>
    <w:rsid w:val="006349A6"/>
    <w:rsid w:val="00936B32"/>
    <w:rsid w:val="00A573C0"/>
    <w:rsid w:val="00AA2C5F"/>
    <w:rsid w:val="00B5326E"/>
    <w:rsid w:val="00B60A91"/>
    <w:rsid w:val="00BE255F"/>
    <w:rsid w:val="00D604C6"/>
    <w:rsid w:val="00DB0113"/>
    <w:rsid w:val="00EA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4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М.С.</dc:creator>
  <cp:lastModifiedBy>User</cp:lastModifiedBy>
  <cp:revision>2</cp:revision>
  <dcterms:created xsi:type="dcterms:W3CDTF">2021-04-05T11:51:00Z</dcterms:created>
  <dcterms:modified xsi:type="dcterms:W3CDTF">2021-04-05T11:51:00Z</dcterms:modified>
</cp:coreProperties>
</file>