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3D" w:rsidRDefault="00885E3D" w:rsidP="00885E3D">
      <w:pPr>
        <w:jc w:val="center"/>
      </w:pPr>
      <w:r w:rsidRPr="00CD3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Детализированная смета расходов</w:t>
      </w:r>
    </w:p>
    <w:p w:rsidR="00C45C90" w:rsidRDefault="00C45C90"/>
    <w:tbl>
      <w:tblPr>
        <w:tblStyle w:val="a3"/>
        <w:tblW w:w="0" w:type="auto"/>
        <w:tblLook w:val="04A0"/>
      </w:tblPr>
      <w:tblGrid>
        <w:gridCol w:w="4655"/>
        <w:gridCol w:w="2127"/>
        <w:gridCol w:w="1181"/>
        <w:gridCol w:w="1382"/>
      </w:tblGrid>
      <w:tr w:rsidR="00C45C90" w:rsidRPr="00C45C90" w:rsidTr="00C45C90">
        <w:trPr>
          <w:trHeight w:val="375"/>
        </w:trPr>
        <w:tc>
          <w:tcPr>
            <w:tcW w:w="4655" w:type="dxa"/>
            <w:vAlign w:val="center"/>
          </w:tcPr>
          <w:p w:rsidR="00C45C90" w:rsidRPr="00C45C90" w:rsidRDefault="00C45C90" w:rsidP="00C45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5C90">
              <w:rPr>
                <w:rFonts w:ascii="Times New Roman" w:hAnsi="Times New Roman" w:cs="Times New Roman"/>
                <w:sz w:val="24"/>
                <w:szCs w:val="28"/>
              </w:rPr>
              <w:t>Статья расходов</w:t>
            </w:r>
          </w:p>
        </w:tc>
        <w:tc>
          <w:tcPr>
            <w:tcW w:w="2127" w:type="dxa"/>
            <w:vAlign w:val="center"/>
          </w:tcPr>
          <w:p w:rsidR="00C45C90" w:rsidRPr="00C45C90" w:rsidRDefault="00C45C90" w:rsidP="00C45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5C90">
              <w:rPr>
                <w:rFonts w:ascii="Times New Roman" w:hAnsi="Times New Roman" w:cs="Times New Roman"/>
                <w:sz w:val="24"/>
                <w:szCs w:val="28"/>
              </w:rPr>
              <w:t>Стоимость ед. в руб.</w:t>
            </w:r>
          </w:p>
        </w:tc>
        <w:tc>
          <w:tcPr>
            <w:tcW w:w="1181" w:type="dxa"/>
            <w:vAlign w:val="center"/>
          </w:tcPr>
          <w:p w:rsidR="00C45C90" w:rsidRPr="00C45C90" w:rsidRDefault="00C45C90" w:rsidP="00C45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5C90">
              <w:rPr>
                <w:rFonts w:ascii="Times New Roman" w:hAnsi="Times New Roman" w:cs="Times New Roman"/>
                <w:sz w:val="24"/>
                <w:szCs w:val="28"/>
              </w:rPr>
              <w:t xml:space="preserve">Кол-во , </w:t>
            </w:r>
            <w:proofErr w:type="spellStart"/>
            <w:r w:rsidRPr="00C45C90">
              <w:rPr>
                <w:rFonts w:ascii="Times New Roman" w:hAnsi="Times New Roman" w:cs="Times New Roman"/>
                <w:sz w:val="24"/>
                <w:szCs w:val="28"/>
              </w:rPr>
              <w:t>ед</w:t>
            </w:r>
            <w:proofErr w:type="spellEnd"/>
          </w:p>
        </w:tc>
        <w:tc>
          <w:tcPr>
            <w:tcW w:w="1382" w:type="dxa"/>
            <w:noWrap/>
            <w:vAlign w:val="center"/>
          </w:tcPr>
          <w:p w:rsidR="00C45C90" w:rsidRPr="00C45C90" w:rsidRDefault="00C45C90" w:rsidP="00C45C9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5C90">
              <w:rPr>
                <w:rFonts w:ascii="Times New Roman" w:hAnsi="Times New Roman" w:cs="Times New Roman"/>
                <w:sz w:val="24"/>
                <w:szCs w:val="28"/>
              </w:rPr>
              <w:t>Стоимость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Программа мероприятия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Проживание в общежитии (2 ночи)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62500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Питание участников (3 дня)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-завтрак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37500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-обед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37500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-ужин</w:t>
            </w:r>
            <w:bookmarkStart w:id="0" w:name="_GoBack"/>
            <w:bookmarkEnd w:id="0"/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37500</w:t>
            </w:r>
          </w:p>
        </w:tc>
      </w:tr>
      <w:tr w:rsidR="00C45C90" w:rsidRPr="00C45C90" w:rsidTr="00C45C90">
        <w:trPr>
          <w:trHeight w:val="327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Аренда автобуса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Организация работы экспертов на площадке мероприятия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площадках мероприятия: 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-вода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-одноразовая посуда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-раздаточный материал</w:t>
            </w:r>
          </w:p>
        </w:tc>
        <w:tc>
          <w:tcPr>
            <w:tcW w:w="2127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1" w:type="dxa"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Услуги по изготовлению и печати</w:t>
            </w:r>
          </w:p>
        </w:tc>
        <w:tc>
          <w:tcPr>
            <w:tcW w:w="2127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81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C45C90" w:rsidRPr="00C45C90" w:rsidTr="00C45C90">
        <w:trPr>
          <w:trHeight w:val="375"/>
        </w:trPr>
        <w:tc>
          <w:tcPr>
            <w:tcW w:w="4655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 Итого</w:t>
            </w:r>
          </w:p>
        </w:tc>
        <w:tc>
          <w:tcPr>
            <w:tcW w:w="2127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1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noWrap/>
          </w:tcPr>
          <w:p w:rsidR="00C45C90" w:rsidRPr="00C45C90" w:rsidRDefault="00C45C90" w:rsidP="00C4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90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</w:tc>
      </w:tr>
    </w:tbl>
    <w:p w:rsidR="00C45C90" w:rsidRDefault="00C45C90"/>
    <w:p w:rsidR="00C45C90" w:rsidRDefault="00C45C90"/>
    <w:sectPr w:rsidR="00C45C90" w:rsidSect="00D5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B2FB3"/>
    <w:multiLevelType w:val="hybridMultilevel"/>
    <w:tmpl w:val="CB96E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72C8F"/>
    <w:multiLevelType w:val="hybridMultilevel"/>
    <w:tmpl w:val="0C1853FE"/>
    <w:lvl w:ilvl="0" w:tplc="6E448BE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65B4252"/>
    <w:multiLevelType w:val="hybridMultilevel"/>
    <w:tmpl w:val="F87A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C51F8"/>
    <w:multiLevelType w:val="hybridMultilevel"/>
    <w:tmpl w:val="3D9CEB72"/>
    <w:lvl w:ilvl="0" w:tplc="45568380">
      <w:start w:val="2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4">
    <w:nsid w:val="6B5E4B04"/>
    <w:multiLevelType w:val="hybridMultilevel"/>
    <w:tmpl w:val="1FD44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5920"/>
    <w:rsid w:val="000918C2"/>
    <w:rsid w:val="00106CA3"/>
    <w:rsid w:val="001E7747"/>
    <w:rsid w:val="002F2A08"/>
    <w:rsid w:val="00317662"/>
    <w:rsid w:val="003E300D"/>
    <w:rsid w:val="00410855"/>
    <w:rsid w:val="00450DAD"/>
    <w:rsid w:val="00575920"/>
    <w:rsid w:val="00577C4B"/>
    <w:rsid w:val="005B66F9"/>
    <w:rsid w:val="007172F3"/>
    <w:rsid w:val="00722AE0"/>
    <w:rsid w:val="007D3A10"/>
    <w:rsid w:val="007E746A"/>
    <w:rsid w:val="008437FC"/>
    <w:rsid w:val="00885E3D"/>
    <w:rsid w:val="008F23BE"/>
    <w:rsid w:val="00951602"/>
    <w:rsid w:val="00981FE7"/>
    <w:rsid w:val="00A81D40"/>
    <w:rsid w:val="00B6650F"/>
    <w:rsid w:val="00B963AA"/>
    <w:rsid w:val="00BF1F99"/>
    <w:rsid w:val="00C45C90"/>
    <w:rsid w:val="00C62FFE"/>
    <w:rsid w:val="00D52FDC"/>
    <w:rsid w:val="00D94A22"/>
    <w:rsid w:val="00DD145C"/>
    <w:rsid w:val="00DE6F48"/>
    <w:rsid w:val="00E35676"/>
    <w:rsid w:val="00EC3987"/>
    <w:rsid w:val="00F86934"/>
    <w:rsid w:val="00FA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4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2017-06-13T08:02:00Z</cp:lastPrinted>
  <dcterms:created xsi:type="dcterms:W3CDTF">2018-08-14T14:39:00Z</dcterms:created>
  <dcterms:modified xsi:type="dcterms:W3CDTF">2018-08-14T14:40:00Z</dcterms:modified>
</cp:coreProperties>
</file>