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E0" w:rsidRPr="00FC55E7" w:rsidRDefault="00E644B8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Представление волонтёрского отряда «Мы вместе!»</w:t>
      </w:r>
    </w:p>
    <w:p w:rsidR="003764AD" w:rsidRPr="00FC55E7" w:rsidRDefault="00622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отряд </w:t>
      </w:r>
      <w:r w:rsidR="00E644B8" w:rsidRPr="00FC55E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E644B8" w:rsidRPr="00FC55E7">
        <w:rPr>
          <w:rFonts w:ascii="Times New Roman" w:hAnsi="Times New Roman" w:cs="Times New Roman"/>
          <w:sz w:val="24"/>
          <w:szCs w:val="24"/>
        </w:rPr>
        <w:t xml:space="preserve">добровольная общественная организация </w:t>
      </w:r>
      <w:proofErr w:type="gramStart"/>
      <w:r w:rsidR="00E644B8" w:rsidRPr="00FC55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644B8" w:rsidRPr="00FC55E7">
        <w:rPr>
          <w:rFonts w:ascii="Times New Roman" w:hAnsi="Times New Roman" w:cs="Times New Roman"/>
          <w:sz w:val="24"/>
          <w:szCs w:val="24"/>
        </w:rPr>
        <w:t xml:space="preserve"> и руководителя волонтёрского отряда. В своей деятельности мы руководствуемся Положением о волонтёрском отряде.  </w:t>
      </w:r>
    </w:p>
    <w:p w:rsidR="003764AD" w:rsidRPr="00FC55E7" w:rsidRDefault="003764AD" w:rsidP="003764AD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Основная идея создания отряда  –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EF1B8D" w:rsidRPr="00FC55E7" w:rsidRDefault="00EF1B8D" w:rsidP="003764AD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Взрослые хотят видеть подростков добрыми, отзывчивыми, душевными людьми. Но эти качества не возникают сами по себе. Их необходимо формировать и развивать. В этом важном процессе неоценимую помощь в </w:t>
      </w:r>
      <w:proofErr w:type="gramStart"/>
      <w:r w:rsidRPr="00FC55E7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FC55E7">
        <w:rPr>
          <w:rFonts w:ascii="Times New Roman" w:hAnsi="Times New Roman" w:cs="Times New Roman"/>
          <w:sz w:val="24"/>
          <w:szCs w:val="24"/>
        </w:rPr>
        <w:t xml:space="preserve"> оказывает волонтерское движение.</w:t>
      </w:r>
    </w:p>
    <w:p w:rsidR="003764AD" w:rsidRPr="00FC55E7" w:rsidRDefault="003764AD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Цель нашего отряда</w:t>
      </w:r>
      <w:proofErr w:type="gramStart"/>
      <w:r w:rsidRPr="00FC55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55E7">
        <w:rPr>
          <w:rFonts w:ascii="Times New Roman" w:hAnsi="Times New Roman" w:cs="Times New Roman"/>
          <w:sz w:val="24"/>
          <w:szCs w:val="24"/>
        </w:rPr>
        <w:t xml:space="preserve"> развитие волонтерского движения в школе, формирование позитивных установок учащихся на добровольческую деятельность</w:t>
      </w:r>
      <w:r w:rsidR="00EF1B8D" w:rsidRPr="00FC55E7">
        <w:rPr>
          <w:rFonts w:ascii="Times New Roman" w:hAnsi="Times New Roman" w:cs="Times New Roman"/>
          <w:sz w:val="24"/>
          <w:szCs w:val="24"/>
        </w:rPr>
        <w:t xml:space="preserve">, </w:t>
      </w:r>
      <w:r w:rsidRPr="00FC55E7">
        <w:rPr>
          <w:rFonts w:ascii="Times New Roman" w:hAnsi="Times New Roman" w:cs="Times New Roman"/>
          <w:sz w:val="24"/>
          <w:szCs w:val="24"/>
        </w:rPr>
        <w:t xml:space="preserve"> привлечения учащихся к решению социально значимых проблем.</w:t>
      </w:r>
    </w:p>
    <w:p w:rsidR="003764AD" w:rsidRPr="00FC55E7" w:rsidRDefault="00460269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Для реализации цели перед нами стояли следующие задачи</w:t>
      </w:r>
      <w:r w:rsidR="003764AD" w:rsidRPr="00FC55E7">
        <w:rPr>
          <w:rFonts w:ascii="Times New Roman" w:hAnsi="Times New Roman" w:cs="Times New Roman"/>
          <w:sz w:val="24"/>
          <w:szCs w:val="24"/>
        </w:rPr>
        <w:t>:</w:t>
      </w:r>
    </w:p>
    <w:p w:rsidR="003764AD" w:rsidRPr="00FC55E7" w:rsidRDefault="003764AD" w:rsidP="00376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Продвигать идеи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 xml:space="preserve">  в школе.</w:t>
      </w:r>
    </w:p>
    <w:p w:rsidR="00460269" w:rsidRPr="00FC55E7" w:rsidRDefault="00460269" w:rsidP="00460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Определить направления деятельности волонтеров.</w:t>
      </w:r>
    </w:p>
    <w:p w:rsidR="003764AD" w:rsidRPr="00FC55E7" w:rsidRDefault="00460269" w:rsidP="00460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 Сформировать сплоченный деятельный коллектив волонтеров.</w:t>
      </w:r>
    </w:p>
    <w:p w:rsidR="00460269" w:rsidRPr="00FC55E7" w:rsidRDefault="00460269" w:rsidP="00460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Пропагандировать идей добра и красоты, духовного и физического совершенствования детей и подростков через социально значимые акции и проекты.</w:t>
      </w:r>
    </w:p>
    <w:p w:rsidR="00460269" w:rsidRPr="00FC55E7" w:rsidRDefault="00460269" w:rsidP="00460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Развивать  личных и социальных компетенций участников, необходимых в волонтерской деятельности.</w:t>
      </w:r>
    </w:p>
    <w:p w:rsidR="00460269" w:rsidRPr="00FC55E7" w:rsidRDefault="00460269" w:rsidP="00460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В ходе работы отряда мы  выработали свои  принципы:   Желание помогать людям</w:t>
      </w:r>
      <w:proofErr w:type="gramStart"/>
      <w:r w:rsidRPr="00FC55E7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FC55E7">
        <w:rPr>
          <w:rFonts w:ascii="Times New Roman" w:hAnsi="Times New Roman" w:cs="Times New Roman"/>
          <w:sz w:val="24"/>
          <w:szCs w:val="24"/>
        </w:rPr>
        <w:t>елиться своим опытом</w:t>
      </w:r>
      <w:r w:rsidR="005A2101" w:rsidRPr="00FC55E7">
        <w:rPr>
          <w:rFonts w:ascii="Times New Roman" w:hAnsi="Times New Roman" w:cs="Times New Roman"/>
          <w:sz w:val="24"/>
          <w:szCs w:val="24"/>
        </w:rPr>
        <w:t>.</w:t>
      </w:r>
      <w:r w:rsidRPr="00FC55E7">
        <w:rPr>
          <w:rFonts w:ascii="Times New Roman" w:hAnsi="Times New Roman" w:cs="Times New Roman"/>
          <w:sz w:val="24"/>
          <w:szCs w:val="24"/>
        </w:rPr>
        <w:t xml:space="preserve"> Учиться самому.</w:t>
      </w:r>
    </w:p>
    <w:p w:rsidR="00460269" w:rsidRPr="00FC55E7" w:rsidRDefault="00E644B8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Эмблемой волонтёрского отряда является изображение </w:t>
      </w:r>
      <w:r w:rsidR="003764AD" w:rsidRPr="00FC55E7">
        <w:rPr>
          <w:rFonts w:ascii="Times New Roman" w:hAnsi="Times New Roman" w:cs="Times New Roman"/>
          <w:sz w:val="24"/>
          <w:szCs w:val="24"/>
        </w:rPr>
        <w:t>хоровода из разноцветных человечков вокруг красного сердца</w:t>
      </w:r>
      <w:r w:rsidRPr="00FC55E7">
        <w:rPr>
          <w:rFonts w:ascii="Times New Roman" w:hAnsi="Times New Roman" w:cs="Times New Roman"/>
          <w:sz w:val="24"/>
          <w:szCs w:val="24"/>
        </w:rPr>
        <w:t xml:space="preserve">  с надписью «Волонтёрский отряд филиала МБОУ «Стрелецкая СОШ» в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55E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C55E7">
        <w:rPr>
          <w:rFonts w:ascii="Times New Roman" w:hAnsi="Times New Roman" w:cs="Times New Roman"/>
          <w:sz w:val="24"/>
          <w:szCs w:val="24"/>
        </w:rPr>
        <w:t>вдеевка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 xml:space="preserve"> «Мы вместе!». Волонтёрский отряд «Мы вместе» был сформирован в 2013 году. В него вошли учащиеся </w:t>
      </w:r>
      <w:r w:rsidR="00026433">
        <w:rPr>
          <w:rFonts w:ascii="Times New Roman" w:hAnsi="Times New Roman" w:cs="Times New Roman"/>
          <w:sz w:val="24"/>
          <w:szCs w:val="24"/>
        </w:rPr>
        <w:t>9</w:t>
      </w:r>
      <w:r w:rsidRPr="00FC55E7">
        <w:rPr>
          <w:rFonts w:ascii="Times New Roman" w:hAnsi="Times New Roman" w:cs="Times New Roman"/>
          <w:sz w:val="24"/>
          <w:szCs w:val="24"/>
        </w:rPr>
        <w:t xml:space="preserve">-11 классов. </w:t>
      </w:r>
    </w:p>
    <w:p w:rsidR="00E644B8" w:rsidRPr="00FC55E7" w:rsidRDefault="00E644B8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Первоначальной целью отряды была помощь ветеранам-односельчанам и вдовам ветеранов ВОВ. </w:t>
      </w:r>
      <w:r w:rsidR="005A2101" w:rsidRPr="00FC55E7">
        <w:rPr>
          <w:rFonts w:ascii="Times New Roman" w:hAnsi="Times New Roman" w:cs="Times New Roman"/>
          <w:sz w:val="24"/>
          <w:szCs w:val="24"/>
        </w:rPr>
        <w:t xml:space="preserve"> </w:t>
      </w:r>
      <w:r w:rsidRPr="00FC55E7">
        <w:rPr>
          <w:rFonts w:ascii="Times New Roman" w:hAnsi="Times New Roman" w:cs="Times New Roman"/>
          <w:sz w:val="24"/>
          <w:szCs w:val="24"/>
        </w:rPr>
        <w:t xml:space="preserve">Под руководством старшей вожатой Соколовой Е.А. составлялась  база ветеранов и вдов ветеранов, проживающих на территории нашего села и осуществляли помощь в уборке территории и чистке снега. </w:t>
      </w:r>
      <w:r w:rsidR="003764AD" w:rsidRPr="00FC55E7">
        <w:rPr>
          <w:rFonts w:ascii="Times New Roman" w:hAnsi="Times New Roman" w:cs="Times New Roman"/>
          <w:sz w:val="24"/>
          <w:szCs w:val="24"/>
        </w:rPr>
        <w:t xml:space="preserve"> </w:t>
      </w:r>
      <w:r w:rsidRPr="00FC55E7">
        <w:rPr>
          <w:rFonts w:ascii="Times New Roman" w:hAnsi="Times New Roman" w:cs="Times New Roman"/>
          <w:sz w:val="24"/>
          <w:szCs w:val="24"/>
        </w:rPr>
        <w:t xml:space="preserve">Почти сразу же мы </w:t>
      </w:r>
      <w:r w:rsidR="003764AD" w:rsidRPr="00FC55E7">
        <w:rPr>
          <w:rFonts w:ascii="Times New Roman" w:hAnsi="Times New Roman" w:cs="Times New Roman"/>
          <w:sz w:val="24"/>
          <w:szCs w:val="24"/>
        </w:rPr>
        <w:t xml:space="preserve">поняли, что не сможем </w:t>
      </w:r>
      <w:r w:rsidRPr="00FC55E7">
        <w:rPr>
          <w:rFonts w:ascii="Times New Roman" w:hAnsi="Times New Roman" w:cs="Times New Roman"/>
          <w:sz w:val="24"/>
          <w:szCs w:val="24"/>
        </w:rPr>
        <w:t xml:space="preserve"> ограничи</w:t>
      </w:r>
      <w:r w:rsidR="003764AD" w:rsidRPr="00FC55E7">
        <w:rPr>
          <w:rFonts w:ascii="Times New Roman" w:hAnsi="Times New Roman" w:cs="Times New Roman"/>
          <w:sz w:val="24"/>
          <w:szCs w:val="24"/>
        </w:rPr>
        <w:t xml:space="preserve">ться </w:t>
      </w:r>
      <w:r w:rsidRPr="00FC55E7">
        <w:rPr>
          <w:rFonts w:ascii="Times New Roman" w:hAnsi="Times New Roman" w:cs="Times New Roman"/>
          <w:sz w:val="24"/>
          <w:szCs w:val="24"/>
        </w:rPr>
        <w:t>лишь помощью ветеранам</w:t>
      </w:r>
      <w:r w:rsidR="003764AD" w:rsidRPr="00FC55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01" w:rsidRPr="00FC55E7" w:rsidRDefault="005A2101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>Сегодня мы работаем по следующим направлениям:</w:t>
      </w:r>
    </w:p>
    <w:p w:rsidR="005A2101" w:rsidRPr="00FC55E7" w:rsidRDefault="007A32EC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Экологическое. </w:t>
      </w:r>
      <w:r w:rsidR="005A2101" w:rsidRPr="00FC55E7">
        <w:rPr>
          <w:rFonts w:ascii="Times New Roman" w:hAnsi="Times New Roman" w:cs="Times New Roman"/>
          <w:sz w:val="24"/>
          <w:szCs w:val="24"/>
        </w:rPr>
        <w:t xml:space="preserve"> В рамках этого направления мы организовывали такие акции как «Осенний марафон» - это помощ</w:t>
      </w:r>
      <w:r w:rsidRPr="00FC55E7">
        <w:rPr>
          <w:rFonts w:ascii="Times New Roman" w:hAnsi="Times New Roman" w:cs="Times New Roman"/>
          <w:sz w:val="24"/>
          <w:szCs w:val="24"/>
        </w:rPr>
        <w:t xml:space="preserve">ь родному </w:t>
      </w:r>
      <w:r w:rsidR="005A2101" w:rsidRPr="00FC55E7">
        <w:rPr>
          <w:rFonts w:ascii="Times New Roman" w:hAnsi="Times New Roman" w:cs="Times New Roman"/>
          <w:sz w:val="24"/>
          <w:szCs w:val="24"/>
        </w:rPr>
        <w:t xml:space="preserve"> совхозу в уборке картофеля и свёклы; </w:t>
      </w:r>
      <w:r w:rsidRPr="00FC55E7">
        <w:rPr>
          <w:rFonts w:ascii="Times New Roman" w:hAnsi="Times New Roman" w:cs="Times New Roman"/>
          <w:sz w:val="24"/>
          <w:szCs w:val="24"/>
        </w:rPr>
        <w:t xml:space="preserve">субботники </w:t>
      </w:r>
      <w:r w:rsidR="005A2101" w:rsidRPr="00FC55E7">
        <w:rPr>
          <w:rFonts w:ascii="Times New Roman" w:hAnsi="Times New Roman" w:cs="Times New Roman"/>
          <w:sz w:val="24"/>
          <w:szCs w:val="24"/>
        </w:rPr>
        <w:t>«Чистота родному селу!»</w:t>
      </w:r>
      <w:r w:rsidRPr="00FC55E7">
        <w:rPr>
          <w:rFonts w:ascii="Times New Roman" w:hAnsi="Times New Roman" w:cs="Times New Roman"/>
          <w:sz w:val="24"/>
          <w:szCs w:val="24"/>
        </w:rPr>
        <w:t>,  «Покорми птиц зимой», фотовыставка «Я вырос здесь, и край мне этот дорог».</w:t>
      </w:r>
      <w:r w:rsidR="00DB3B3B" w:rsidRPr="00FC55E7">
        <w:rPr>
          <w:rFonts w:ascii="Times New Roman" w:hAnsi="Times New Roman" w:cs="Times New Roman"/>
          <w:sz w:val="24"/>
          <w:szCs w:val="24"/>
        </w:rPr>
        <w:t xml:space="preserve"> Кроме того, мы занимаемся благоустройством и озеленением территорий школы. </w:t>
      </w:r>
    </w:p>
    <w:p w:rsidR="00AF3B15" w:rsidRDefault="007A32EC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lastRenderedPageBreak/>
        <w:t>В рамках информационно-просветительского направления наши ребята участвовали в декаднике по формированию здорового образа жизни «Мы выбираем жизнь»</w:t>
      </w:r>
      <w:r w:rsidR="00C460CF" w:rsidRPr="00FC55E7">
        <w:rPr>
          <w:rFonts w:ascii="Times New Roman" w:hAnsi="Times New Roman" w:cs="Times New Roman"/>
          <w:sz w:val="24"/>
          <w:szCs w:val="24"/>
        </w:rPr>
        <w:t xml:space="preserve">. </w:t>
      </w:r>
      <w:r w:rsidRPr="00FC55E7">
        <w:rPr>
          <w:rFonts w:ascii="Times New Roman" w:hAnsi="Times New Roman" w:cs="Times New Roman"/>
          <w:sz w:val="24"/>
          <w:szCs w:val="24"/>
        </w:rPr>
        <w:t xml:space="preserve"> </w:t>
      </w:r>
      <w:r w:rsidR="00C460CF" w:rsidRPr="00FC55E7">
        <w:rPr>
          <w:rFonts w:ascii="Times New Roman" w:hAnsi="Times New Roman" w:cs="Times New Roman"/>
          <w:sz w:val="24"/>
          <w:szCs w:val="24"/>
        </w:rPr>
        <w:t xml:space="preserve">Мы организовывали выступление агитбригады, совместно с педагогом-организатором разрабатывали сценарии мероприятий, акций, лекций и т.д., направленных на профилактику вредных привычек среди детей и подростков, </w:t>
      </w:r>
      <w:r w:rsidRPr="00FC55E7">
        <w:rPr>
          <w:rFonts w:ascii="Times New Roman" w:hAnsi="Times New Roman" w:cs="Times New Roman"/>
          <w:sz w:val="24"/>
          <w:szCs w:val="24"/>
        </w:rPr>
        <w:t>проводили игровое шоу для младших школьников «Страна Здоровье», выпускали буклеты по профилактике социально-опасных  заболеваний. С учащимися старших классов организовывали проведение правовой дискуссии «Комендантский час: за или против» и круглого стола « Что я знаю о Конституции РФ».</w:t>
      </w:r>
      <w:r w:rsidR="00DB3B3B" w:rsidRPr="00FC5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EC" w:rsidRPr="00FC55E7" w:rsidRDefault="00AF3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F625D7" w:rsidRPr="00FC55E7">
        <w:rPr>
          <w:rFonts w:ascii="Times New Roman" w:hAnsi="Times New Roman" w:cs="Times New Roman"/>
          <w:sz w:val="24"/>
          <w:szCs w:val="24"/>
        </w:rPr>
        <w:t xml:space="preserve"> Заметной и очень эмоциональной стала акция «Глоток жизни», посвящённая годовщине трагедии в Беслане.  </w:t>
      </w:r>
      <w:r w:rsidR="00DB3B3B" w:rsidRPr="00FC55E7">
        <w:rPr>
          <w:rFonts w:ascii="Times New Roman" w:hAnsi="Times New Roman" w:cs="Times New Roman"/>
          <w:sz w:val="24"/>
          <w:szCs w:val="24"/>
        </w:rPr>
        <w:t>Летом, традиционно, мы работаем помощниками вожатых, организаторами досуга детей в пришкольном  лагере.</w:t>
      </w:r>
    </w:p>
    <w:p w:rsidR="007A32EC" w:rsidRPr="00FC55E7" w:rsidRDefault="007A32EC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Волонтёры нашего отряда охотно занимаются краеведческой исследовательской работой. К годовщине победы были презентованы такие проекты как «Дети войны», «Письмо с фронта», «История моей семьи в истории моей страны», «Утраченные святыни. </w:t>
      </w:r>
      <w:r w:rsidR="00DB3B3B" w:rsidRPr="00FC55E7">
        <w:rPr>
          <w:rFonts w:ascii="Times New Roman" w:hAnsi="Times New Roman" w:cs="Times New Roman"/>
          <w:sz w:val="24"/>
          <w:szCs w:val="24"/>
        </w:rPr>
        <w:t xml:space="preserve">Храм Спаса нерукотворного образа в селе </w:t>
      </w:r>
      <w:proofErr w:type="spellStart"/>
      <w:r w:rsidR="00DB3B3B" w:rsidRPr="00FC55E7">
        <w:rPr>
          <w:rFonts w:ascii="Times New Roman" w:hAnsi="Times New Roman" w:cs="Times New Roman"/>
          <w:sz w:val="24"/>
          <w:szCs w:val="24"/>
        </w:rPr>
        <w:t>Иванково</w:t>
      </w:r>
      <w:proofErr w:type="spellEnd"/>
      <w:r w:rsidR="00DB3B3B" w:rsidRPr="00FC55E7">
        <w:rPr>
          <w:rFonts w:ascii="Times New Roman" w:hAnsi="Times New Roman" w:cs="Times New Roman"/>
          <w:sz w:val="24"/>
          <w:szCs w:val="24"/>
        </w:rPr>
        <w:t>»</w:t>
      </w:r>
      <w:r w:rsidR="00415624" w:rsidRPr="00FC55E7">
        <w:rPr>
          <w:rFonts w:ascii="Times New Roman" w:hAnsi="Times New Roman" w:cs="Times New Roman"/>
          <w:sz w:val="24"/>
          <w:szCs w:val="24"/>
        </w:rPr>
        <w:t>, «Живая легенда».</w:t>
      </w:r>
    </w:p>
    <w:p w:rsidR="00F625D7" w:rsidRPr="00FC55E7" w:rsidRDefault="00F625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5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55E7">
        <w:rPr>
          <w:rFonts w:ascii="Times New Roman" w:hAnsi="Times New Roman" w:cs="Times New Roman"/>
          <w:sz w:val="24"/>
          <w:szCs w:val="24"/>
        </w:rPr>
        <w:t xml:space="preserve"> конечно же одним из важных направлений в деятельности нашего волонтерского отряда является увековечивание памяти защитников Отечества, помощь ветеранам и  престарелыми людям.  </w:t>
      </w:r>
      <w:r w:rsidR="00415624" w:rsidRPr="00FC55E7">
        <w:rPr>
          <w:rFonts w:ascii="Times New Roman" w:hAnsi="Times New Roman" w:cs="Times New Roman"/>
          <w:sz w:val="24"/>
          <w:szCs w:val="24"/>
        </w:rPr>
        <w:t>В преддверии празднования Дня Победы мы принимаем участие в таких акциях как «Георгиевская ленточка», «Ветеран живёт рядом», «Вахта памяти». На протяжении нескольких лет мы изготавливаем праздничную гирлянду, которую возлагаем к памятнику воинам-односельчанам во время Митинга.</w:t>
      </w:r>
    </w:p>
    <w:p w:rsidR="00FF2532" w:rsidRPr="00FC55E7" w:rsidRDefault="00FF2532" w:rsidP="00FF2532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На наш взгляд, волонтёрская работа может быть действительно плодотворна, только тогда, когда сам волонтёр получает от нее заряд положительной энергии и внутреннее удовлетворение. </w:t>
      </w:r>
    </w:p>
    <w:p w:rsidR="00FF2532" w:rsidRPr="00FC55E7" w:rsidRDefault="00FF2532" w:rsidP="00FF2532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Каждый раз, проведя с отрядом </w:t>
      </w:r>
      <w:proofErr w:type="gramStart"/>
      <w:r w:rsidRPr="00FC55E7">
        <w:rPr>
          <w:rFonts w:ascii="Times New Roman" w:hAnsi="Times New Roman" w:cs="Times New Roman"/>
          <w:sz w:val="24"/>
          <w:szCs w:val="24"/>
        </w:rPr>
        <w:t xml:space="preserve">какую-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FC55E7">
        <w:rPr>
          <w:rFonts w:ascii="Times New Roman" w:hAnsi="Times New Roman" w:cs="Times New Roman"/>
          <w:sz w:val="24"/>
          <w:szCs w:val="24"/>
        </w:rPr>
        <w:t xml:space="preserve"> акцию, даже если она была очень трудная, я иду домой полная бодрости и жизненной энергии, получив бесценный жизненный опыт. Иду и улыбаюсь, улыбаюсь от того что мы сегодня подарили улыбку, кусочек счастья и добра другим людям. Это лучшее... Когда ты можешь помочь другому человеку, в чем либо.</w:t>
      </w:r>
    </w:p>
    <w:p w:rsidR="00FF2532" w:rsidRPr="00FC55E7" w:rsidRDefault="00FC55E7">
      <w:pPr>
        <w:rPr>
          <w:rFonts w:ascii="Times New Roman" w:hAnsi="Times New Roman" w:cs="Times New Roman"/>
          <w:sz w:val="24"/>
          <w:szCs w:val="24"/>
        </w:rPr>
      </w:pPr>
      <w:r w:rsidRPr="00FC55E7">
        <w:rPr>
          <w:rFonts w:ascii="Times New Roman" w:hAnsi="Times New Roman" w:cs="Times New Roman"/>
          <w:sz w:val="24"/>
          <w:szCs w:val="24"/>
        </w:rPr>
        <w:t xml:space="preserve">В ходе работы отряда мы приобрели замечательных социальных партнёров. И мне хочется сказать «Спасибо» Начальнику филиала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Госсорткомиссии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 xml:space="preserve"> по Тамбовской области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Куляеву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 xml:space="preserve"> Александру Владимировичу, директору муниципального учреждения культуры Чеботарёвой Наталье Борисовне, медицинской сестре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фельдш</w:t>
      </w:r>
      <w:r w:rsidR="008D3766">
        <w:rPr>
          <w:rFonts w:ascii="Times New Roman" w:hAnsi="Times New Roman" w:cs="Times New Roman"/>
          <w:sz w:val="24"/>
          <w:szCs w:val="24"/>
        </w:rPr>
        <w:t>и</w:t>
      </w:r>
      <w:r w:rsidRPr="00FC55E7">
        <w:rPr>
          <w:rFonts w:ascii="Times New Roman" w:hAnsi="Times New Roman" w:cs="Times New Roman"/>
          <w:sz w:val="24"/>
          <w:szCs w:val="24"/>
        </w:rPr>
        <w:t>рско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 xml:space="preserve">-акушерского пункта Омаровой Лейле </w:t>
      </w:r>
      <w:proofErr w:type="spellStart"/>
      <w:r w:rsidRPr="00FC55E7">
        <w:rPr>
          <w:rFonts w:ascii="Times New Roman" w:hAnsi="Times New Roman" w:cs="Times New Roman"/>
          <w:sz w:val="24"/>
          <w:szCs w:val="24"/>
        </w:rPr>
        <w:t>Гаджиевне</w:t>
      </w:r>
      <w:proofErr w:type="spellEnd"/>
      <w:r w:rsidRPr="00FC55E7">
        <w:rPr>
          <w:rFonts w:ascii="Times New Roman" w:hAnsi="Times New Roman" w:cs="Times New Roman"/>
          <w:sz w:val="24"/>
          <w:szCs w:val="24"/>
        </w:rPr>
        <w:t>.</w:t>
      </w:r>
    </w:p>
    <w:p w:rsidR="00FC55E7" w:rsidRPr="00FC55E7" w:rsidRDefault="00FC55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5E7">
        <w:rPr>
          <w:rFonts w:ascii="Times New Roman" w:hAnsi="Times New Roman" w:cs="Times New Roman"/>
          <w:sz w:val="24"/>
          <w:szCs w:val="24"/>
        </w:rPr>
        <w:t xml:space="preserve">Быть волонтером – это круто! Ведь если силы есть – нельзя им пропадать, А лучше тратить их во благо – людям помогать. Приятно видеть благодарность в лицах тех, кто для Победы Родины ковал успех!   Быть волонтером – это круто! Приятно видеть счастье радости в глазах детей, И мир от этого становится светлей. Ведь так приятно людям помогать, И не за деньги, без награды – просто так!   </w:t>
      </w:r>
    </w:p>
    <w:p w:rsidR="003764AD" w:rsidRPr="00FC55E7" w:rsidRDefault="003764AD">
      <w:pPr>
        <w:rPr>
          <w:rFonts w:ascii="Times New Roman" w:hAnsi="Times New Roman" w:cs="Times New Roman"/>
          <w:sz w:val="24"/>
          <w:szCs w:val="24"/>
        </w:rPr>
      </w:pPr>
    </w:p>
    <w:sectPr w:rsidR="003764AD" w:rsidRPr="00FC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7BF1"/>
    <w:multiLevelType w:val="hybridMultilevel"/>
    <w:tmpl w:val="A60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B8"/>
    <w:rsid w:val="00026433"/>
    <w:rsid w:val="00145496"/>
    <w:rsid w:val="002F5920"/>
    <w:rsid w:val="003764AD"/>
    <w:rsid w:val="00415624"/>
    <w:rsid w:val="00460269"/>
    <w:rsid w:val="005A2101"/>
    <w:rsid w:val="006225B4"/>
    <w:rsid w:val="007A32EC"/>
    <w:rsid w:val="008D3766"/>
    <w:rsid w:val="00AF3B15"/>
    <w:rsid w:val="00C460CF"/>
    <w:rsid w:val="00CF0A98"/>
    <w:rsid w:val="00DB3B3B"/>
    <w:rsid w:val="00DB4035"/>
    <w:rsid w:val="00E644B8"/>
    <w:rsid w:val="00EE45C2"/>
    <w:rsid w:val="00EF1B8D"/>
    <w:rsid w:val="00F625D7"/>
    <w:rsid w:val="00F86B6F"/>
    <w:rsid w:val="00FB7CE0"/>
    <w:rsid w:val="00FC55E7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WZF</cp:lastModifiedBy>
  <cp:revision>2</cp:revision>
  <cp:lastPrinted>2016-04-28T12:07:00Z</cp:lastPrinted>
  <dcterms:created xsi:type="dcterms:W3CDTF">2019-04-09T10:23:00Z</dcterms:created>
  <dcterms:modified xsi:type="dcterms:W3CDTF">2019-04-09T10:23:00Z</dcterms:modified>
</cp:coreProperties>
</file>