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B825E0" w:rsidRPr="00A34C06" w:rsidRDefault="00B825E0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E77F4">
        <w:rPr>
          <w:rFonts w:ascii="Times New Roman" w:hAnsi="Times New Roman" w:cs="Times New Roman"/>
          <w:sz w:val="24"/>
          <w:szCs w:val="24"/>
        </w:rPr>
        <w:t>от «</w:t>
      </w:r>
      <w:r w:rsidR="001E77F4" w:rsidRPr="001E77F4">
        <w:rPr>
          <w:rFonts w:ascii="Times New Roman" w:hAnsi="Times New Roman" w:cs="Times New Roman"/>
          <w:sz w:val="24"/>
          <w:szCs w:val="24"/>
        </w:rPr>
        <w:t>18</w:t>
      </w:r>
      <w:r w:rsidRPr="001E77F4">
        <w:rPr>
          <w:rFonts w:ascii="Times New Roman" w:hAnsi="Times New Roman" w:cs="Times New Roman"/>
          <w:sz w:val="24"/>
          <w:szCs w:val="24"/>
        </w:rPr>
        <w:t xml:space="preserve">» </w:t>
      </w:r>
      <w:r w:rsidR="001E77F4" w:rsidRPr="001E77F4">
        <w:rPr>
          <w:rFonts w:ascii="Times New Roman" w:hAnsi="Times New Roman" w:cs="Times New Roman"/>
          <w:sz w:val="24"/>
          <w:szCs w:val="24"/>
        </w:rPr>
        <w:t>августа</w:t>
      </w:r>
      <w:r w:rsidR="009148DC" w:rsidRPr="001E77F4">
        <w:rPr>
          <w:rFonts w:ascii="Times New Roman" w:hAnsi="Times New Roman" w:cs="Times New Roman"/>
          <w:sz w:val="24"/>
          <w:szCs w:val="24"/>
        </w:rPr>
        <w:t xml:space="preserve"> </w:t>
      </w:r>
      <w:r w:rsidRPr="001E77F4">
        <w:rPr>
          <w:rFonts w:ascii="Times New Roman" w:hAnsi="Times New Roman" w:cs="Times New Roman"/>
          <w:sz w:val="24"/>
          <w:szCs w:val="24"/>
        </w:rPr>
        <w:t>20</w:t>
      </w:r>
      <w:r w:rsidR="00430071" w:rsidRPr="001E77F4">
        <w:rPr>
          <w:rFonts w:ascii="Times New Roman" w:hAnsi="Times New Roman" w:cs="Times New Roman"/>
          <w:sz w:val="24"/>
          <w:szCs w:val="24"/>
        </w:rPr>
        <w:t>2</w:t>
      </w:r>
      <w:r w:rsidR="001774C9" w:rsidRPr="001E77F4">
        <w:rPr>
          <w:rFonts w:ascii="Times New Roman" w:hAnsi="Times New Roman" w:cs="Times New Roman"/>
          <w:sz w:val="24"/>
          <w:szCs w:val="24"/>
        </w:rPr>
        <w:t>2</w:t>
      </w:r>
      <w:r w:rsidRPr="001E77F4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1E77F4" w:rsidRPr="001E77F4">
        <w:rPr>
          <w:rFonts w:ascii="Times New Roman" w:hAnsi="Times New Roman" w:cs="Times New Roman"/>
          <w:sz w:val="24"/>
          <w:szCs w:val="24"/>
        </w:rPr>
        <w:t>268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44786"/>
    <w:rsid w:val="00152401"/>
    <w:rsid w:val="001774C9"/>
    <w:rsid w:val="001B16DB"/>
    <w:rsid w:val="001E77F4"/>
    <w:rsid w:val="00332308"/>
    <w:rsid w:val="00377FBD"/>
    <w:rsid w:val="003B3B2A"/>
    <w:rsid w:val="00430071"/>
    <w:rsid w:val="00462B93"/>
    <w:rsid w:val="004D59A9"/>
    <w:rsid w:val="00553DB1"/>
    <w:rsid w:val="005B0D4E"/>
    <w:rsid w:val="0066609C"/>
    <w:rsid w:val="00696570"/>
    <w:rsid w:val="007356CC"/>
    <w:rsid w:val="00795CC0"/>
    <w:rsid w:val="007977CB"/>
    <w:rsid w:val="007B4A7A"/>
    <w:rsid w:val="008F499B"/>
    <w:rsid w:val="009148DC"/>
    <w:rsid w:val="00955E1D"/>
    <w:rsid w:val="009B350F"/>
    <w:rsid w:val="009E26F8"/>
    <w:rsid w:val="00A62035"/>
    <w:rsid w:val="00A6335C"/>
    <w:rsid w:val="00B63B0C"/>
    <w:rsid w:val="00B75BA9"/>
    <w:rsid w:val="00B82361"/>
    <w:rsid w:val="00B825E0"/>
    <w:rsid w:val="00C42DC8"/>
    <w:rsid w:val="00C8124C"/>
    <w:rsid w:val="00CC1FDE"/>
    <w:rsid w:val="00CC6AC6"/>
    <w:rsid w:val="00D532A0"/>
    <w:rsid w:val="00D97682"/>
    <w:rsid w:val="00DA2251"/>
    <w:rsid w:val="00DA66E8"/>
    <w:rsid w:val="00DB4ABC"/>
    <w:rsid w:val="00E440A2"/>
    <w:rsid w:val="00EB0BBD"/>
    <w:rsid w:val="00ED2490"/>
    <w:rsid w:val="00ED58EC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6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dcterms:created xsi:type="dcterms:W3CDTF">2019-04-12T07:34:00Z</dcterms:created>
  <dcterms:modified xsi:type="dcterms:W3CDTF">2022-08-18T09:27:00Z</dcterms:modified>
</cp:coreProperties>
</file>