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55" w:rsidRPr="004D0155" w:rsidRDefault="00E51C16" w:rsidP="00AB4EE3">
      <w:pPr>
        <w:pStyle w:val="a6"/>
        <w:spacing w:before="0" w:beforeAutospacing="0" w:after="0" w:afterAutospacing="0"/>
        <w:ind w:left="9356"/>
        <w:rPr>
          <w:b/>
          <w:sz w:val="36"/>
          <w:szCs w:val="36"/>
        </w:rPr>
      </w:pPr>
      <w:r w:rsidRPr="004D0155">
        <w:rPr>
          <w:rStyle w:val="a7"/>
          <w:b/>
          <w:sz w:val="36"/>
          <w:szCs w:val="36"/>
        </w:rPr>
        <w:t>Предмет</w:t>
      </w:r>
      <w:r w:rsidR="00D62632" w:rsidRPr="004D0155">
        <w:rPr>
          <w:rStyle w:val="a7"/>
          <w:b/>
          <w:sz w:val="36"/>
          <w:szCs w:val="36"/>
        </w:rPr>
        <w:t xml:space="preserve">  </w:t>
      </w:r>
      <w:r w:rsidRPr="004D0155">
        <w:rPr>
          <w:rStyle w:val="a7"/>
          <w:b/>
          <w:sz w:val="36"/>
          <w:szCs w:val="36"/>
        </w:rPr>
        <w:t xml:space="preserve"> математики</w:t>
      </w:r>
      <w:r w:rsidR="00D62632" w:rsidRPr="004D0155">
        <w:rPr>
          <w:rStyle w:val="a7"/>
          <w:b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>настолько</w:t>
      </w:r>
      <w:r w:rsidRPr="004D0155">
        <w:rPr>
          <w:b/>
          <w:sz w:val="36"/>
          <w:szCs w:val="36"/>
        </w:rPr>
        <w:t xml:space="preserve"> </w:t>
      </w:r>
      <w:r w:rsidR="00D62632" w:rsidRPr="004D0155">
        <w:rPr>
          <w:b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>серьезен,</w:t>
      </w:r>
      <w:r w:rsidR="00D62632" w:rsidRPr="004D0155">
        <w:rPr>
          <w:rStyle w:val="a7"/>
          <w:b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 xml:space="preserve">что </w:t>
      </w:r>
      <w:r w:rsidR="00D62632" w:rsidRPr="004D0155">
        <w:rPr>
          <w:rStyle w:val="a7"/>
          <w:b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>полезно</w:t>
      </w:r>
      <w:r w:rsidR="00D62632" w:rsidRPr="004D0155">
        <w:rPr>
          <w:rStyle w:val="a7"/>
          <w:b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 xml:space="preserve"> не</w:t>
      </w:r>
      <w:r w:rsidR="00D62632" w:rsidRPr="004D0155">
        <w:rPr>
          <w:rStyle w:val="a7"/>
          <w:b/>
          <w:i w:val="0"/>
          <w:iCs w:val="0"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 xml:space="preserve"> упускать</w:t>
      </w:r>
      <w:r w:rsidRPr="004D0155">
        <w:rPr>
          <w:b/>
          <w:sz w:val="36"/>
          <w:szCs w:val="36"/>
        </w:rPr>
        <w:t xml:space="preserve"> </w:t>
      </w:r>
      <w:r w:rsidR="00D62632" w:rsidRPr="004D0155">
        <w:rPr>
          <w:b/>
          <w:sz w:val="36"/>
          <w:szCs w:val="36"/>
        </w:rPr>
        <w:t xml:space="preserve"> </w:t>
      </w:r>
    </w:p>
    <w:p w:rsidR="00E51C16" w:rsidRPr="004D0155" w:rsidRDefault="00E51C16" w:rsidP="00AB4EE3">
      <w:pPr>
        <w:pStyle w:val="a6"/>
        <w:spacing w:before="0" w:beforeAutospacing="0" w:after="0" w:afterAutospacing="0"/>
        <w:ind w:left="9356"/>
        <w:rPr>
          <w:b/>
          <w:sz w:val="36"/>
          <w:szCs w:val="36"/>
        </w:rPr>
      </w:pPr>
      <w:r w:rsidRPr="004D0155">
        <w:rPr>
          <w:rStyle w:val="a7"/>
          <w:b/>
          <w:sz w:val="36"/>
          <w:szCs w:val="36"/>
        </w:rPr>
        <w:t>случая сделать его немного</w:t>
      </w:r>
      <w:r w:rsidRPr="004D0155">
        <w:rPr>
          <w:b/>
          <w:sz w:val="36"/>
          <w:szCs w:val="36"/>
        </w:rPr>
        <w:t xml:space="preserve"> </w:t>
      </w:r>
      <w:r w:rsidRPr="004D0155">
        <w:rPr>
          <w:rStyle w:val="a7"/>
          <w:b/>
          <w:sz w:val="36"/>
          <w:szCs w:val="36"/>
        </w:rPr>
        <w:t>занимательным.</w:t>
      </w:r>
    </w:p>
    <w:p w:rsidR="00E51C16" w:rsidRDefault="00E51C16" w:rsidP="00A5291A">
      <w:pPr>
        <w:pStyle w:val="a6"/>
        <w:spacing w:before="0" w:beforeAutospacing="0" w:after="0" w:afterAutospacing="0"/>
        <w:jc w:val="right"/>
        <w:rPr>
          <w:b/>
          <w:sz w:val="36"/>
          <w:szCs w:val="36"/>
        </w:rPr>
      </w:pPr>
      <w:r w:rsidRPr="004D0155">
        <w:rPr>
          <w:b/>
          <w:sz w:val="36"/>
          <w:szCs w:val="36"/>
        </w:rPr>
        <w:t>Блез Паскаль</w:t>
      </w:r>
    </w:p>
    <w:p w:rsidR="004D0155" w:rsidRPr="00A5291A" w:rsidRDefault="004D0155" w:rsidP="00A5291A">
      <w:pPr>
        <w:ind w:firstLine="720"/>
        <w:jc w:val="center"/>
        <w:rPr>
          <w:b/>
          <w:color w:val="FF0000"/>
          <w:sz w:val="72"/>
          <w:szCs w:val="72"/>
          <w:u w:val="single"/>
        </w:rPr>
      </w:pPr>
      <w:r w:rsidRPr="00A5291A">
        <w:rPr>
          <w:b/>
          <w:color w:val="FF0000"/>
          <w:sz w:val="72"/>
          <w:szCs w:val="72"/>
          <w:u w:val="single"/>
        </w:rPr>
        <w:t>10 класс</w:t>
      </w:r>
    </w:p>
    <w:p w:rsidR="004D0155" w:rsidRPr="004D0155" w:rsidRDefault="004D0155" w:rsidP="00D62632">
      <w:pPr>
        <w:pStyle w:val="a6"/>
        <w:spacing w:before="0" w:beforeAutospacing="0" w:after="0" w:afterAutospacing="0"/>
        <w:ind w:left="4536"/>
        <w:jc w:val="right"/>
        <w:rPr>
          <w:b/>
        </w:rPr>
      </w:pPr>
    </w:p>
    <w:tbl>
      <w:tblPr>
        <w:tblStyle w:val="a3"/>
        <w:tblW w:w="2205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782"/>
        <w:gridCol w:w="4252"/>
        <w:gridCol w:w="8020"/>
      </w:tblGrid>
      <w:tr w:rsidR="000F34F2" w:rsidTr="00A931C3">
        <w:trPr>
          <w:trHeight w:val="5685"/>
        </w:trPr>
        <w:tc>
          <w:tcPr>
            <w:tcW w:w="9782" w:type="dxa"/>
          </w:tcPr>
          <w:p w:rsidR="000F34F2" w:rsidRPr="00A5291A" w:rsidRDefault="000F34F2" w:rsidP="007A3479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A5291A">
              <w:rPr>
                <w:rFonts w:ascii="Times New Roman" w:hAnsi="Times New Roman" w:cs="Times New Roman"/>
                <w:color w:val="C00000"/>
                <w:sz w:val="52"/>
                <w:szCs w:val="52"/>
              </w:rPr>
              <w:t>М</w:t>
            </w:r>
            <w:r w:rsidR="007A3479" w:rsidRPr="00A5291A">
              <w:rPr>
                <w:rFonts w:ascii="Times New Roman" w:hAnsi="Times New Roman" w:cs="Times New Roman"/>
                <w:color w:val="C00000"/>
                <w:sz w:val="52"/>
                <w:szCs w:val="52"/>
              </w:rPr>
              <w:t>атематическое   кафе</w:t>
            </w:r>
          </w:p>
          <w:p w:rsidR="007A3479" w:rsidRPr="007A3479" w:rsidRDefault="007A3479" w:rsidP="007A3479">
            <w:pPr>
              <w:rPr>
                <w:sz w:val="16"/>
                <w:szCs w:val="16"/>
              </w:rPr>
            </w:pPr>
          </w:p>
          <w:p w:rsidR="000F34F2" w:rsidRPr="00644112" w:rsidRDefault="000F34F2" w:rsidP="00B92308">
            <w:pPr>
              <w:ind w:left="3720"/>
              <w:rPr>
                <w:b/>
                <w:i/>
                <w:sz w:val="28"/>
                <w:szCs w:val="28"/>
              </w:rPr>
            </w:pPr>
            <w:r w:rsidRPr="00644112">
              <w:rPr>
                <w:b/>
                <w:i/>
                <w:sz w:val="28"/>
                <w:szCs w:val="28"/>
              </w:rPr>
              <w:t xml:space="preserve">Математика – королева наук! </w:t>
            </w:r>
          </w:p>
          <w:p w:rsidR="000F34F2" w:rsidRPr="00644112" w:rsidRDefault="000F34F2" w:rsidP="00B92308">
            <w:pPr>
              <w:ind w:left="3720"/>
              <w:rPr>
                <w:b/>
                <w:i/>
                <w:sz w:val="28"/>
                <w:szCs w:val="28"/>
              </w:rPr>
            </w:pPr>
            <w:r w:rsidRPr="00644112">
              <w:rPr>
                <w:b/>
                <w:i/>
                <w:sz w:val="28"/>
                <w:szCs w:val="28"/>
              </w:rPr>
              <w:t xml:space="preserve"> Без нее не летят корабли,</w:t>
            </w:r>
          </w:p>
          <w:p w:rsidR="000F34F2" w:rsidRPr="00644112" w:rsidRDefault="000F34F2" w:rsidP="00B92308">
            <w:pPr>
              <w:ind w:left="3720"/>
              <w:rPr>
                <w:b/>
                <w:i/>
                <w:sz w:val="28"/>
                <w:szCs w:val="28"/>
              </w:rPr>
            </w:pPr>
            <w:r w:rsidRPr="00644112">
              <w:rPr>
                <w:b/>
                <w:i/>
                <w:sz w:val="28"/>
                <w:szCs w:val="28"/>
              </w:rPr>
              <w:t xml:space="preserve"> Без нее не поделишь ни акра земли.</w:t>
            </w:r>
          </w:p>
          <w:p w:rsidR="000F34F2" w:rsidRPr="00644112" w:rsidRDefault="000F34F2" w:rsidP="00B92308">
            <w:pPr>
              <w:ind w:left="3720"/>
              <w:rPr>
                <w:b/>
                <w:i/>
                <w:sz w:val="28"/>
                <w:szCs w:val="28"/>
              </w:rPr>
            </w:pPr>
            <w:r w:rsidRPr="00644112">
              <w:rPr>
                <w:b/>
                <w:i/>
                <w:sz w:val="28"/>
                <w:szCs w:val="28"/>
              </w:rPr>
              <w:t xml:space="preserve"> Даже хлеба не купишь, рубля не сочтешь, </w:t>
            </w:r>
          </w:p>
          <w:p w:rsidR="000F34F2" w:rsidRPr="00644112" w:rsidRDefault="000F34F2" w:rsidP="00B92308">
            <w:pPr>
              <w:ind w:left="3720"/>
              <w:rPr>
                <w:b/>
                <w:i/>
                <w:color w:val="FF0000"/>
                <w:sz w:val="28"/>
                <w:szCs w:val="28"/>
              </w:rPr>
            </w:pPr>
            <w:r w:rsidRPr="00644112">
              <w:rPr>
                <w:b/>
                <w:i/>
                <w:sz w:val="28"/>
                <w:szCs w:val="28"/>
              </w:rPr>
              <w:t xml:space="preserve">Что почем, не узнаешь, а </w:t>
            </w:r>
            <w:proofErr w:type="gramStart"/>
            <w:r w:rsidRPr="00644112">
              <w:rPr>
                <w:b/>
                <w:i/>
                <w:sz w:val="28"/>
                <w:szCs w:val="28"/>
              </w:rPr>
              <w:t>узнав не поймешь</w:t>
            </w:r>
            <w:proofErr w:type="gramEnd"/>
            <w:r w:rsidRPr="00644112">
              <w:rPr>
                <w:b/>
                <w:i/>
                <w:sz w:val="28"/>
                <w:szCs w:val="28"/>
              </w:rPr>
              <w:t>.</w:t>
            </w:r>
          </w:p>
          <w:p w:rsidR="00A931C3" w:rsidRPr="00A931C3" w:rsidRDefault="00A931C3" w:rsidP="00906639">
            <w:pPr>
              <w:rPr>
                <w:b/>
                <w:color w:val="993300"/>
              </w:rPr>
            </w:pPr>
          </w:p>
          <w:p w:rsidR="00906639" w:rsidRPr="00A931C3" w:rsidRDefault="00906639" w:rsidP="00A931C3">
            <w:pPr>
              <w:ind w:firstLine="885"/>
              <w:rPr>
                <w:b/>
                <w:sz w:val="40"/>
                <w:szCs w:val="40"/>
              </w:rPr>
            </w:pPr>
            <w:r w:rsidRPr="00A931C3">
              <w:rPr>
                <w:b/>
                <w:sz w:val="40"/>
                <w:szCs w:val="40"/>
              </w:rPr>
              <w:t xml:space="preserve">Кто не любит ходить в кафе? </w:t>
            </w:r>
          </w:p>
          <w:p w:rsidR="00906639" w:rsidRPr="00A931C3" w:rsidRDefault="00906639" w:rsidP="00A931C3">
            <w:pPr>
              <w:ind w:firstLine="885"/>
              <w:rPr>
                <w:b/>
                <w:sz w:val="40"/>
                <w:szCs w:val="40"/>
              </w:rPr>
            </w:pPr>
            <w:r w:rsidRPr="00A931C3">
              <w:rPr>
                <w:b/>
                <w:sz w:val="40"/>
                <w:szCs w:val="40"/>
              </w:rPr>
              <w:t xml:space="preserve">Наверное, найти </w:t>
            </w:r>
            <w:proofErr w:type="gramStart"/>
            <w:r w:rsidRPr="00A931C3">
              <w:rPr>
                <w:b/>
                <w:sz w:val="40"/>
                <w:szCs w:val="40"/>
              </w:rPr>
              <w:t>таких</w:t>
            </w:r>
            <w:proofErr w:type="gramEnd"/>
            <w:r w:rsidRPr="00A931C3">
              <w:rPr>
                <w:b/>
                <w:sz w:val="40"/>
                <w:szCs w:val="40"/>
              </w:rPr>
              <w:t xml:space="preserve"> будет очень нелегко. Вот и наши десятиклассники решили посетить открытое специально для них </w:t>
            </w:r>
            <w:r w:rsidR="00A931C3">
              <w:rPr>
                <w:b/>
                <w:sz w:val="40"/>
                <w:szCs w:val="40"/>
              </w:rPr>
              <w:t>«</w:t>
            </w:r>
            <w:r w:rsidR="00A931C3" w:rsidRPr="00A931C3">
              <w:rPr>
                <w:b/>
                <w:sz w:val="40"/>
                <w:szCs w:val="40"/>
              </w:rPr>
              <w:t>Математическое кафе</w:t>
            </w:r>
            <w:r w:rsidR="00A931C3">
              <w:rPr>
                <w:b/>
                <w:sz w:val="40"/>
                <w:szCs w:val="40"/>
              </w:rPr>
              <w:t>»</w:t>
            </w:r>
            <w:r w:rsidR="00A931C3" w:rsidRPr="00A931C3">
              <w:rPr>
                <w:b/>
                <w:sz w:val="40"/>
                <w:szCs w:val="40"/>
              </w:rPr>
              <w:t>… Чтобы пройти в</w:t>
            </w:r>
            <w:r w:rsidR="00611DA6">
              <w:rPr>
                <w:b/>
                <w:sz w:val="40"/>
                <w:szCs w:val="40"/>
              </w:rPr>
              <w:t xml:space="preserve"> </w:t>
            </w:r>
            <w:r w:rsidR="00A931C3">
              <w:rPr>
                <w:b/>
                <w:sz w:val="40"/>
                <w:szCs w:val="40"/>
              </w:rPr>
              <w:t>зал</w:t>
            </w:r>
            <w:r w:rsidR="00A931C3" w:rsidRPr="00A931C3">
              <w:rPr>
                <w:b/>
                <w:sz w:val="40"/>
                <w:szCs w:val="40"/>
              </w:rPr>
              <w:t>, нужно заплатить, но плата интеллектуальная.</w:t>
            </w:r>
          </w:p>
          <w:p w:rsidR="000F34F2" w:rsidRPr="00906639" w:rsidRDefault="000F34F2" w:rsidP="00A931C3">
            <w:pPr>
              <w:rPr>
                <w:b/>
                <w:color w:val="993300"/>
                <w:sz w:val="36"/>
                <w:szCs w:val="36"/>
              </w:rPr>
            </w:pPr>
          </w:p>
        </w:tc>
        <w:tc>
          <w:tcPr>
            <w:tcW w:w="4252" w:type="dxa"/>
          </w:tcPr>
          <w:p w:rsidR="000F34F2" w:rsidRPr="00A5291A" w:rsidRDefault="00FB0BE3" w:rsidP="00A5291A">
            <w:pPr>
              <w:jc w:val="center"/>
              <w:rPr>
                <w:rStyle w:val="a7"/>
                <w:b/>
                <w:color w:val="0000FF"/>
                <w:sz w:val="36"/>
                <w:szCs w:val="36"/>
              </w:rPr>
            </w:pPr>
            <w:r>
              <w:rPr>
                <w:b/>
                <w:i/>
                <w:iCs/>
                <w:noProof/>
                <w:color w:val="0000FF"/>
                <w:sz w:val="36"/>
                <w:szCs w:val="36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1636395</wp:posOffset>
                  </wp:positionV>
                  <wp:extent cx="955040" cy="560705"/>
                  <wp:effectExtent l="19050" t="0" r="0" b="0"/>
                  <wp:wrapTight wrapText="bothSides">
                    <wp:wrapPolygon edited="0">
                      <wp:start x="-431" y="0"/>
                      <wp:lineTo x="-431" y="21282"/>
                      <wp:lineTo x="21543" y="21282"/>
                      <wp:lineTo x="21543" y="0"/>
                      <wp:lineTo x="-431" y="0"/>
                    </wp:wrapPolygon>
                  </wp:wrapTight>
                  <wp:docPr id="18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36456" cy="3352799"/>
                            <a:chOff x="1770743" y="1"/>
                            <a:chExt cx="5036456" cy="3352799"/>
                          </a:xfrm>
                        </a:grpSpPr>
                        <a:grpSp>
                          <a:nvGrpSpPr>
                            <a:cNvPr id="7" name="Группа 6"/>
                            <a:cNvGrpSpPr/>
                          </a:nvGrpSpPr>
                          <a:grpSpPr>
                            <a:xfrm>
                              <a:off x="1770743" y="1"/>
                              <a:ext cx="5036456" cy="3352799"/>
                              <a:chOff x="1770743" y="1"/>
                              <a:chExt cx="5036456" cy="3352799"/>
                            </a:xfrm>
                          </a:grpSpPr>
                          <a:sp>
                            <a:nvSpPr>
                              <a:cNvPr id="15362" name="Rectangle 2"/>
                              <a:cNvSpPr>
                                <a:spLocks noChangeAspect="1" noChangeArrowheads="1"/>
                              </a:cNvSpPr>
                            </a:nvSpPr>
                            <a:spPr bwMode="auto">
                              <a:xfrm>
                                <a:off x="1770743" y="1"/>
                                <a:ext cx="5036456" cy="3352799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3366FF"/>
                                  </a:gs>
                                  <a:gs pos="50000">
                                    <a:srgbClr val="000066"/>
                                  </a:gs>
                                  <a:gs pos="100000">
                                    <a:srgbClr val="3366FF"/>
                                  </a:gs>
                                </a:gsLst>
                                <a:lin ang="0" scaled="1"/>
                              </a:gra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/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sz="4000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Разгадать ребус</a:t>
                                  </a:r>
                                </a:p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sz="4000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  МИ              </a:t>
                                  </a:r>
                                </a:p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sz="4000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О=У            </a:t>
                                  </a:r>
                                </a:p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sz="4000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           </a:t>
                                  </a:r>
                                </a:p>
                                <a:p>
                                  <a:pPr algn="ctr">
                                    <a:defRPr/>
                                  </a:pPr>
                                  <a:endParaRPr lang="en-US" sz="4000" b="1" dirty="0">
                                    <a:solidFill>
                                      <a:schemeClr val="bg1"/>
                                    </a:solidFill>
                                    <a:effectLst>
                                      <a:outerShdw blurRad="38100" dist="38100" dir="2700000" algn="tl">
                                        <a:srgbClr val="000000"/>
                                      </a:outerShdw>
                                    </a:effectLst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5364" name="Rectangle 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789238" y="2582863"/>
                                <a:ext cx="3381375" cy="631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sz="3200" b="1" dirty="0">
                                      <a:solidFill>
                                        <a:srgbClr val="FFCC00"/>
                                      </a:solidFill>
                                      <a:effectLst>
                                        <a:outerShdw blurRad="38100" dist="38100" dir="2700000" algn="tl">
                                          <a:srgbClr val="C0C0C0"/>
                                        </a:outerShdw>
                                      </a:effectLst>
                                    </a:rPr>
                                    <a:t>Категория</a:t>
                                  </a:r>
                                  <a:r>
                                    <a:rPr lang="en-US" sz="3200" b="1" dirty="0">
                                      <a:solidFill>
                                        <a:srgbClr val="FFCC00"/>
                                      </a:solidFill>
                                      <a:effectLst>
                                        <a:outerShdw blurRad="38100" dist="38100" dir="2700000" algn="tl">
                                          <a:srgbClr val="C0C0C0"/>
                                        </a:outerShdw>
                                      </a:effectLst>
                                    </a:rPr>
                                    <a:t>1</a:t>
                                  </a:r>
                                  <a:r>
                                    <a:rPr lang="en-US" sz="3200" dirty="0">
                                      <a:solidFill>
                                        <a:srgbClr val="FFCC00"/>
                                      </a:solidFill>
                                      <a:latin typeface="Impact" pitchFamily="34" charset="0"/>
                                    </a:rPr>
                                    <a:t> </a:t>
                                  </a:r>
                                  <a:r>
                                    <a:rPr lang="ru-RU" sz="3200" dirty="0">
                                      <a:solidFill>
                                        <a:srgbClr val="FFCC00"/>
                                      </a:solidFill>
                                      <a:latin typeface="Impact" pitchFamily="34" charset="0"/>
                                    </a:rPr>
                                    <a:t>за </a:t>
                                  </a:r>
                                  <a:r>
                                    <a:rPr lang="en-US" sz="3200" dirty="0">
                                      <a:solidFill>
                                        <a:srgbClr val="FFCC00"/>
                                      </a:solidFill>
                                      <a:latin typeface="Impact" pitchFamily="34" charset="0"/>
                                    </a:rPr>
                                    <a:t>200</a:t>
                                  </a:r>
                                </a:p>
                              </a:txBody>
                              <a:useSpRect/>
                            </a:txSp>
                          </a:sp>
                          <a:pic>
                            <a:nvPicPr>
                              <a:cNvPr id="5126" name="Picture 7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243614" y="813707"/>
                                <a:ext cx="1304925" cy="14398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</a:grpSp>
                      </lc:lockedCanvas>
                    </a:graphicData>
                  </a:graphic>
                </wp:anchor>
              </w:drawing>
            </w:r>
            <w:r>
              <w:rPr>
                <w:b/>
                <w:i/>
                <w:iCs/>
                <w:noProof/>
                <w:color w:val="0000FF"/>
                <w:sz w:val="36"/>
                <w:szCs w:val="36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1965325</wp:posOffset>
                  </wp:positionV>
                  <wp:extent cx="1687830" cy="694690"/>
                  <wp:effectExtent l="19050" t="0" r="0" b="0"/>
                  <wp:wrapTight wrapText="bothSides">
                    <wp:wrapPolygon edited="0">
                      <wp:start x="-244" y="592"/>
                      <wp:lineTo x="-244" y="21324"/>
                      <wp:lineTo x="20479" y="21324"/>
                      <wp:lineTo x="20479" y="592"/>
                      <wp:lineTo x="-244" y="592"/>
                    </wp:wrapPolygon>
                  </wp:wrapTight>
                  <wp:docPr id="21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29600" cy="3120571"/>
                            <a:chOff x="333375" y="711200"/>
                            <a:chExt cx="8229600" cy="3120571"/>
                          </a:xfrm>
                        </a:grpSpPr>
                        <a:grpSp>
                          <a:nvGrpSpPr>
                            <a:cNvPr id="8" name="Группа 7"/>
                            <a:cNvGrpSpPr/>
                          </a:nvGrpSpPr>
                          <a:grpSpPr>
                            <a:xfrm>
                              <a:off x="333375" y="711200"/>
                              <a:ext cx="8229600" cy="3120571"/>
                              <a:chOff x="333375" y="711200"/>
                              <a:chExt cx="8229600" cy="3120571"/>
                            </a:xfrm>
                          </a:grpSpPr>
                          <a:grpSp>
                            <a:nvGrpSpPr>
                              <a:cNvPr id="3" name="Группа 6"/>
                              <a:cNvGrpSpPr/>
                            </a:nvGrpSpPr>
                            <a:grpSpPr>
                              <a:xfrm>
                                <a:off x="362856" y="754743"/>
                                <a:ext cx="7576457" cy="3077028"/>
                                <a:chOff x="362856" y="754743"/>
                                <a:chExt cx="7576457" cy="3077028"/>
                              </a:xfrm>
                            </a:grpSpPr>
                            <a:sp>
                              <a:nvSpPr>
                                <a:cNvPr id="26626" name="Rectangle 2"/>
                                <a:cNvSpPr>
                                  <a:spLocks noChangeAspect="1" noChangeArrowheads="1"/>
                                </a:cNvSpPr>
                              </a:nvSpPr>
                              <a:spPr bwMode="auto">
                                <a:xfrm>
                                  <a:off x="362856" y="754743"/>
                                  <a:ext cx="7576457" cy="3077028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366FF"/>
                                    </a:gs>
                                    <a:gs pos="50000">
                                      <a:srgbClr val="000066"/>
                                    </a:gs>
                                    <a:gs pos="100000">
                                      <a:srgbClr val="3366FF"/>
                                    </a:gs>
                                  </a:gsLst>
                                  <a:lin ang="0" scaled="1"/>
                                </a:gra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a:spPr>
                              <a:txSp>
                                <a:txBody>
                                  <a:bodyPr wrap="none"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>
                                      <a:defRPr/>
                                    </a:pPr>
                                    <a:endParaRPr lang="en-US" sz="7200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26628" name="Rectangle 4"/>
                                <a:cNvSpPr>
                                  <a:spLocks noChangeArrowheads="1"/>
                                </a:cNvSpPr>
                              </a:nvSpPr>
                              <a:spPr bwMode="auto">
                                <a:xfrm>
                                  <a:off x="2191204" y="2993571"/>
                                  <a:ext cx="3381375" cy="631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a:spPr>
                              <a:txSp>
                                <a:txBody>
                                  <a:bodyPr wrap="none" anchor="ctr"/>
                                  <a:lstStyle>
                                    <a:defPPr>
                                      <a:defRPr lang="en-US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200"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>
                                      <a:defRPr/>
                                    </a:pPr>
                                    <a:r>
                                      <a:rPr lang="ru-RU" sz="3200" b="1" dirty="0">
                                        <a:solidFill>
                                          <a:srgbClr val="FFCC00"/>
                                        </a:solidFill>
                                        <a:effectLst>
                                          <a:outerShdw blurRad="38100" dist="38100" dir="2700000" algn="tl">
                                            <a:srgbClr val="C0C0C0"/>
                                          </a:outerShdw>
                                        </a:effectLst>
                                      </a:rPr>
                                      <a:t>Категория4</a:t>
                                    </a:r>
                                    <a:r>
                                      <a:rPr lang="en-US" sz="3200" dirty="0">
                                        <a:solidFill>
                                          <a:srgbClr val="FFCC00"/>
                                        </a:solidFill>
                                        <a:latin typeface="Impact" pitchFamily="34" charset="0"/>
                                      </a:rPr>
                                      <a:t> </a:t>
                                    </a:r>
                                    <a:r>
                                      <a:rPr lang="ru-RU" sz="3200" dirty="0">
                                        <a:solidFill>
                                          <a:srgbClr val="FFCC00"/>
                                        </a:solidFill>
                                        <a:latin typeface="Impact" pitchFamily="34" charset="0"/>
                                      </a:rPr>
                                      <a:t>за </a:t>
                                    </a:r>
                                    <a:r>
                                      <a:rPr lang="en-US" sz="3200" dirty="0">
                                        <a:solidFill>
                                          <a:srgbClr val="FFCC00"/>
                                        </a:solidFill>
                                        <a:latin typeface="Impact" pitchFamily="34" charset="0"/>
                                      </a:rPr>
                                      <a:t>300</a:t>
                                    </a:r>
                                  </a:p>
                                </a:txBody>
                                <a:useSpRect/>
                              </a:txSp>
                            </a:sp>
                          </a:grpSp>
                          <a:sp>
                            <a:nvSpPr>
                              <a:cNvPr id="21510" name="Прямоугольник 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33375" y="711200"/>
                                <a:ext cx="8229600" cy="20621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3200">
                                      <a:solidFill>
                                        <a:schemeClr val="bg1"/>
                                      </a:solidFill>
                                    </a:rPr>
                                    <a:t>В 1557г. английский математик Рекорд изрек: «Нет ничего более ровного, чем две параллельные прямые». Какое изобретение принадлежит ему? </a:t>
                                  </a: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anchor>
              </w:drawing>
            </w:r>
            <w:r>
              <w:rPr>
                <w:b/>
                <w:i/>
                <w:iCs/>
                <w:noProof/>
                <w:color w:val="0000FF"/>
                <w:sz w:val="36"/>
                <w:szCs w:val="36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2684780</wp:posOffset>
                  </wp:positionV>
                  <wp:extent cx="1870710" cy="682625"/>
                  <wp:effectExtent l="19050" t="0" r="0" b="0"/>
                  <wp:wrapTight wrapText="bothSides">
                    <wp:wrapPolygon edited="0">
                      <wp:start x="-220" y="0"/>
                      <wp:lineTo x="-220" y="21098"/>
                      <wp:lineTo x="20896" y="21098"/>
                      <wp:lineTo x="20896" y="0"/>
                      <wp:lineTo x="-220" y="0"/>
                    </wp:wrapPolygon>
                  </wp:wrapTight>
                  <wp:docPr id="15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6439582" cy="2975429"/>
                            <a:chOff x="870856" y="522514"/>
                            <a:chExt cx="6439582" cy="2975429"/>
                          </a:xfrm>
                        </a:grpSpPr>
                        <a:grpSp>
                          <a:nvGrpSpPr>
                            <a:cNvPr id="8" name="Группа 7"/>
                            <a:cNvGrpSpPr/>
                          </a:nvGrpSpPr>
                          <a:grpSpPr>
                            <a:xfrm>
                              <a:off x="870856" y="522514"/>
                              <a:ext cx="6439582" cy="2975429"/>
                              <a:chOff x="870856" y="522514"/>
                              <a:chExt cx="6439582" cy="2975429"/>
                            </a:xfrm>
                          </a:grpSpPr>
                          <a:sp>
                            <a:nvSpPr>
                              <a:cNvPr id="17410" name="Rectangle 2"/>
                              <a:cNvSpPr>
                                <a:spLocks noChangeAspect="1" noChangeArrowheads="1"/>
                              </a:cNvSpPr>
                            </a:nvSpPr>
                            <a:spPr bwMode="auto">
                              <a:xfrm>
                                <a:off x="870856" y="522514"/>
                                <a:ext cx="6066973" cy="2975429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3366FF"/>
                                  </a:gs>
                                  <a:gs pos="50000">
                                    <a:srgbClr val="000066"/>
                                  </a:gs>
                                  <a:gs pos="100000">
                                    <a:srgbClr val="3366FF"/>
                                  </a:gs>
                                </a:gsLst>
                                <a:lin ang="0" scaled="1"/>
                              </a:gra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/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r>
                                    <a:rPr lang="ru-RU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                </a:t>
                                  </a:r>
                                </a:p>
                                <a:p>
                                  <a:pPr>
                                    <a:defRPr/>
                                  </a:pPr>
                                  <a:r>
                                    <a:rPr lang="ru-RU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                    </a:t>
                                  </a:r>
                                </a:p>
                                <a:p>
                                  <a:pPr>
                                    <a:defRPr/>
                                  </a:pPr>
                                  <a:r>
                                    <a:rPr lang="ru-RU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                </a:t>
                                  </a:r>
                                  <a:endParaRPr lang="en-US" b="1" dirty="0">
                                    <a:solidFill>
                                      <a:schemeClr val="bg1"/>
                                    </a:solidFill>
                                    <a:effectLst>
                                      <a:outerShdw blurRad="38100" dist="38100" dir="2700000" algn="tl">
                                        <a:srgbClr val="000000"/>
                                      </a:outerShdw>
                                    </a:effectLst>
                                  </a:endParaRPr>
                                </a:p>
                                <a:p>
                                  <a:pPr>
                                    <a:defRPr/>
                                  </a:pPr>
                                  <a:r>
                                    <a:rPr lang="ru-RU" b="1" dirty="0">
                                      <a:solidFill>
                                        <a:schemeClr val="bg1"/>
                                      </a:solidFill>
                                      <a:effectLst>
                                        <a:outerShdw blurRad="38100" dist="38100" dir="2700000" algn="tl">
                                          <a:srgbClr val="000000"/>
                                        </a:outerShdw>
                                      </a:effectLst>
                                    </a:rPr>
                                    <a:t>  </a:t>
                                  </a:r>
                                  <a:endParaRPr lang="en-US" b="1" dirty="0">
                                    <a:solidFill>
                                      <a:schemeClr val="bg1"/>
                                    </a:solidFill>
                                    <a:effectLst>
                                      <a:outerShdw blurRad="38100" dist="38100" dir="2700000" algn="tl">
                                        <a:srgbClr val="000000"/>
                                      </a:outerShdw>
                                    </a:effectLst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7412" name="Rectangle 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09384" y="2523899"/>
                                <a:ext cx="3381375" cy="6080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sz="3200" b="1" dirty="0">
                                      <a:solidFill>
                                        <a:srgbClr val="FFCC00"/>
                                      </a:solidFill>
                                      <a:effectLst>
                                        <a:outerShdw blurRad="38100" dist="38100" dir="2700000" algn="tl">
                                          <a:srgbClr val="C0C0C0"/>
                                        </a:outerShdw>
                                      </a:effectLst>
                                    </a:rPr>
                                    <a:t>Категория</a:t>
                                  </a:r>
                                  <a:r>
                                    <a:rPr lang="en-US" sz="3200" b="1" dirty="0">
                                      <a:solidFill>
                                        <a:srgbClr val="FFCC00"/>
                                      </a:solidFill>
                                      <a:effectLst>
                                        <a:outerShdw blurRad="38100" dist="38100" dir="2700000" algn="tl">
                                          <a:srgbClr val="C0C0C0"/>
                                        </a:outerShdw>
                                      </a:effectLst>
                                    </a:rPr>
                                    <a:t>1</a:t>
                                  </a:r>
                                  <a:r>
                                    <a:rPr lang="en-US" sz="3200" dirty="0">
                                      <a:solidFill>
                                        <a:srgbClr val="FFCC00"/>
                                      </a:solidFill>
                                      <a:latin typeface="Impact" pitchFamily="34" charset="0"/>
                                    </a:rPr>
                                    <a:t> </a:t>
                                  </a:r>
                                  <a:r>
                                    <a:rPr lang="ru-RU" sz="3200" dirty="0">
                                      <a:solidFill>
                                        <a:srgbClr val="FFCC00"/>
                                      </a:solidFill>
                                      <a:latin typeface="Impact" pitchFamily="34" charset="0"/>
                                    </a:rPr>
                                    <a:t>за </a:t>
                                  </a:r>
                                  <a:r>
                                    <a:rPr lang="en-US" sz="3200" dirty="0">
                                      <a:solidFill>
                                        <a:srgbClr val="FFCC00"/>
                                      </a:solidFill>
                                      <a:latin typeface="Impact" pitchFamily="34" charset="0"/>
                                    </a:rPr>
                                    <a:t>400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6" name="Прямоугольник 5"/>
                              <a:cNvSpPr/>
                            </a:nvSpPr>
                            <a:spPr>
                              <a:xfrm>
                                <a:off x="1016000" y="628650"/>
                                <a:ext cx="5965371" cy="1077913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wrap="square">
                                  <a:spAutoFit/>
                                </a:bodyPr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r>
                                    <a:rPr lang="ru-RU" sz="3200" dirty="0" smtClean="0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rPr>
                                    <a:t>Географический </a:t>
                                  </a:r>
                                  <a:r>
                                    <a:rPr lang="ru-RU" sz="3200" dirty="0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rPr>
                                    <a:t>конус – это… </a:t>
                                  </a:r>
                                </a:p>
                                <a:p>
                                  <a:pPr>
                                    <a:defRPr/>
                                  </a:pPr>
                                  <a:r>
                                    <a:rPr lang="ru-RU" sz="3200" dirty="0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rPr>
                                    <a:t>Вечнозелёный конус – это …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7" name="Прямоугольник 6"/>
                              <a:cNvSpPr/>
                            </a:nvSpPr>
                            <a:spPr>
                              <a:xfrm>
                                <a:off x="954088" y="1736725"/>
                                <a:ext cx="6356350" cy="585788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wrap="none">
                                  <a:spAutoFit/>
                                </a:bodyPr>
                                <a:lstStyle>
                                  <a:defPPr>
                                    <a:defRPr lang="en-US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2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r>
                                    <a:rPr lang="ru-RU" sz="3200" dirty="0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rPr>
                                    <a:t>Многогранник из Египта – это…</a:t>
                                  </a: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anchor>
              </w:drawing>
            </w:r>
            <w:r w:rsidR="008D2E5F" w:rsidRPr="008D2E5F">
              <w:rPr>
                <w:rStyle w:val="a7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11" type="#_x0000_t75" style="position:absolute;left:0;text-align:left;margin-left:52.25pt;margin-top:56.55pt;width:100.6pt;height:75.35pt;z-index:251706368;mso-position-horizontal-relative:text;mso-position-vertical-relative:text" wrapcoords="-73 0 -73 21502 21600 21502 21600 0 -73 0">
                  <v:imagedata r:id="rId8" o:title=""/>
                  <w10:wrap type="tight"/>
                </v:shape>
                <o:OLEObject Type="Embed" ProgID="PowerPoint.Slide.12" ShapeID="_x0000_s1111" DrawAspect="Content" ObjectID="_1424509919" r:id="rId9"/>
              </w:pict>
            </w:r>
            <w:r w:rsidR="000F34F2" w:rsidRPr="00A5291A">
              <w:rPr>
                <w:rStyle w:val="a7"/>
                <w:b/>
                <w:color w:val="0000FF"/>
                <w:sz w:val="36"/>
                <w:szCs w:val="36"/>
              </w:rPr>
              <w:t>МАТЕМАТИЧЕСКИЙ АУКЦИОН</w:t>
            </w:r>
          </w:p>
        </w:tc>
        <w:tc>
          <w:tcPr>
            <w:tcW w:w="8020" w:type="dxa"/>
          </w:tcPr>
          <w:p w:rsidR="000F34F2" w:rsidRDefault="00DE19B7" w:rsidP="00B92308">
            <w:pPr>
              <w:rPr>
                <w:b/>
                <w:color w:val="993300"/>
                <w:sz w:val="48"/>
                <w:szCs w:val="48"/>
                <w:u w:val="single"/>
              </w:rPr>
            </w:pPr>
            <w:r>
              <w:rPr>
                <w:b/>
                <w:noProof/>
                <w:color w:val="993300"/>
                <w:sz w:val="48"/>
                <w:szCs w:val="48"/>
                <w:u w:val="single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2506980</wp:posOffset>
                  </wp:positionH>
                  <wp:positionV relativeFrom="paragraph">
                    <wp:posOffset>161290</wp:posOffset>
                  </wp:positionV>
                  <wp:extent cx="2406650" cy="1804035"/>
                  <wp:effectExtent l="19050" t="0" r="0" b="0"/>
                  <wp:wrapTight wrapText="bothSides">
                    <wp:wrapPolygon edited="0">
                      <wp:start x="2394" y="0"/>
                      <wp:lineTo x="1368" y="228"/>
                      <wp:lineTo x="-171" y="2281"/>
                      <wp:lineTo x="-171" y="19159"/>
                      <wp:lineTo x="1368" y="21440"/>
                      <wp:lineTo x="2052" y="21440"/>
                      <wp:lineTo x="19320" y="21440"/>
                      <wp:lineTo x="20004" y="21440"/>
                      <wp:lineTo x="21543" y="19159"/>
                      <wp:lineTo x="21543" y="2281"/>
                      <wp:lineTo x="20004" y="228"/>
                      <wp:lineTo x="18978" y="0"/>
                      <wp:lineTo x="2394" y="0"/>
                    </wp:wrapPolygon>
                  </wp:wrapTight>
                  <wp:docPr id="2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80403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D0155">
              <w:rPr>
                <w:b/>
                <w:noProof/>
                <w:color w:val="993300"/>
                <w:sz w:val="48"/>
                <w:szCs w:val="48"/>
                <w:u w:val="single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1728470</wp:posOffset>
                  </wp:positionV>
                  <wp:extent cx="1803400" cy="1794510"/>
                  <wp:effectExtent l="152400" t="133350" r="120650" b="110490"/>
                  <wp:wrapTight wrapText="bothSides">
                    <wp:wrapPolygon edited="0">
                      <wp:start x="1603" y="280"/>
                      <wp:lineTo x="770" y="720"/>
                      <wp:lineTo x="-855" y="3712"/>
                      <wp:lineTo x="-639" y="4603"/>
                      <wp:lineTo x="-664" y="8385"/>
                      <wp:lineTo x="-467" y="12112"/>
                      <wp:lineTo x="-491" y="15894"/>
                      <wp:lineTo x="251" y="20904"/>
                      <wp:lineTo x="4337" y="22266"/>
                      <wp:lineTo x="6554" y="21724"/>
                      <wp:lineTo x="16681" y="21847"/>
                      <wp:lineTo x="17124" y="21738"/>
                      <wp:lineTo x="20228" y="20980"/>
                      <wp:lineTo x="20672" y="20872"/>
                      <wp:lineTo x="21960" y="18433"/>
                      <wp:lineTo x="21853" y="17988"/>
                      <wp:lineTo x="21931" y="14429"/>
                      <wp:lineTo x="21877" y="14206"/>
                      <wp:lineTo x="21956" y="10647"/>
                      <wp:lineTo x="21902" y="10424"/>
                      <wp:lineTo x="21980" y="6866"/>
                      <wp:lineTo x="21927" y="6643"/>
                      <wp:lineTo x="21616" y="3415"/>
                      <wp:lineTo x="20969" y="741"/>
                      <wp:lineTo x="18818" y="-385"/>
                      <wp:lineTo x="3598" y="-207"/>
                      <wp:lineTo x="1603" y="280"/>
                    </wp:wrapPolygon>
                  </wp:wrapTight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4834" t="31785" r="41613" b="36919"/>
                          <a:stretch>
                            <a:fillRect/>
                          </a:stretch>
                        </pic:blipFill>
                        <pic:spPr bwMode="auto">
                          <a:xfrm rot="819646">
                            <a:off x="0" y="0"/>
                            <a:ext cx="1803400" cy="179451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4112">
              <w:rPr>
                <w:b/>
                <w:noProof/>
                <w:color w:val="993300"/>
                <w:sz w:val="48"/>
                <w:szCs w:val="48"/>
                <w:u w:val="single"/>
              </w:rPr>
              <w:drawing>
                <wp:anchor distT="0" distB="0" distL="114300" distR="114300" simplePos="0" relativeHeight="251643903" behindDoc="1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1840230</wp:posOffset>
                  </wp:positionV>
                  <wp:extent cx="2329815" cy="1645920"/>
                  <wp:effectExtent l="19050" t="0" r="0" b="0"/>
                  <wp:wrapTight wrapText="bothSides">
                    <wp:wrapPolygon edited="0">
                      <wp:start x="2296" y="0"/>
                      <wp:lineTo x="1060" y="250"/>
                      <wp:lineTo x="-177" y="2250"/>
                      <wp:lineTo x="-177" y="16000"/>
                      <wp:lineTo x="353" y="20250"/>
                      <wp:lineTo x="1766" y="21250"/>
                      <wp:lineTo x="1943" y="21250"/>
                      <wp:lineTo x="19428" y="21250"/>
                      <wp:lineTo x="19781" y="21250"/>
                      <wp:lineTo x="21017" y="20250"/>
                      <wp:lineTo x="21194" y="20000"/>
                      <wp:lineTo x="21547" y="17000"/>
                      <wp:lineTo x="21547" y="2250"/>
                      <wp:lineTo x="20311" y="250"/>
                      <wp:lineTo x="19074" y="0"/>
                      <wp:lineTo x="2296" y="0"/>
                    </wp:wrapPolygon>
                  </wp:wrapTight>
                  <wp:docPr id="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347" t="13734" r="14067" b="7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64592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44112">
              <w:rPr>
                <w:b/>
                <w:noProof/>
                <w:color w:val="993300"/>
                <w:sz w:val="48"/>
                <w:szCs w:val="48"/>
                <w:u w:val="single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23495</wp:posOffset>
                  </wp:positionV>
                  <wp:extent cx="2052955" cy="1673860"/>
                  <wp:effectExtent l="38100" t="76200" r="61595" b="59690"/>
                  <wp:wrapTight wrapText="bothSides">
                    <wp:wrapPolygon edited="0">
                      <wp:start x="18273" y="-24"/>
                      <wp:lineTo x="8447" y="-641"/>
                      <wp:lineTo x="522" y="-6"/>
                      <wp:lineTo x="-332" y="9277"/>
                      <wp:lineTo x="-254" y="17204"/>
                      <wp:lineTo x="-344" y="18181"/>
                      <wp:lineTo x="1202" y="21116"/>
                      <wp:lineTo x="1799" y="21199"/>
                      <wp:lineTo x="3592" y="21447"/>
                      <wp:lineTo x="8969" y="22190"/>
                      <wp:lineTo x="20945" y="21373"/>
                      <wp:lineTo x="20858" y="20124"/>
                      <wp:lineTo x="21057" y="20152"/>
                      <wp:lineTo x="21748" y="17031"/>
                      <wp:lineTo x="21815" y="16298"/>
                      <wp:lineTo x="21754" y="12579"/>
                      <wp:lineTo x="21776" y="12335"/>
                      <wp:lineTo x="21715" y="8615"/>
                      <wp:lineTo x="21737" y="8371"/>
                      <wp:lineTo x="21676" y="4652"/>
                      <wp:lineTo x="21698" y="4408"/>
                      <wp:lineTo x="21987" y="3458"/>
                      <wp:lineTo x="20596" y="1039"/>
                      <wp:lineTo x="19468" y="141"/>
                      <wp:lineTo x="18273" y="-24"/>
                    </wp:wrapPolygon>
                  </wp:wrapTight>
                  <wp:docPr id="2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2500" t="5856"/>
                          <a:stretch>
                            <a:fillRect/>
                          </a:stretch>
                        </pic:blipFill>
                        <pic:spPr bwMode="auto">
                          <a:xfrm rot="21213914">
                            <a:off x="0" y="0"/>
                            <a:ext cx="2052955" cy="167386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36C2E" w:rsidRDefault="00D36C2E"/>
    <w:tbl>
      <w:tblPr>
        <w:tblStyle w:val="a3"/>
        <w:tblW w:w="21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12616"/>
      </w:tblGrid>
      <w:tr w:rsidR="00B922BD" w:rsidTr="000E617E">
        <w:tc>
          <w:tcPr>
            <w:tcW w:w="9180" w:type="dxa"/>
          </w:tcPr>
          <w:p w:rsidR="00B922BD" w:rsidRDefault="00535C3B"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2813050</wp:posOffset>
                  </wp:positionV>
                  <wp:extent cx="1772920" cy="1791970"/>
                  <wp:effectExtent l="19050" t="0" r="0" b="0"/>
                  <wp:wrapTight wrapText="bothSides">
                    <wp:wrapPolygon edited="0">
                      <wp:start x="11304" y="-32"/>
                      <wp:lineTo x="9614" y="-20"/>
                      <wp:lineTo x="4458" y="1185"/>
                      <wp:lineTo x="4210" y="2070"/>
                      <wp:lineTo x="1489" y="4897"/>
                      <wp:lineTo x="48" y="8314"/>
                      <wp:lineTo x="-51" y="12100"/>
                      <wp:lineTo x="1291" y="16758"/>
                      <wp:lineTo x="5589" y="20323"/>
                      <wp:lineTo x="6484" y="20569"/>
                      <wp:lineTo x="9167" y="21306"/>
                      <wp:lineTo x="10285" y="21613"/>
                      <wp:lineTo x="15603" y="20691"/>
                      <wp:lineTo x="15951" y="20310"/>
                      <wp:lineTo x="19342" y="17668"/>
                      <wp:lineTo x="19404" y="17446"/>
                      <wp:lineTo x="21007" y="14312"/>
                      <wp:lineTo x="21442" y="12763"/>
                      <wp:lineTo x="21616" y="10428"/>
                      <wp:lineTo x="21168" y="6015"/>
                      <wp:lineTo x="17441" y="2131"/>
                      <wp:lineTo x="15776" y="1197"/>
                      <wp:lineTo x="11304" y="-32"/>
                    </wp:wrapPolygon>
                  </wp:wrapTight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3248" t="31156" r="44677" b="38619"/>
                          <a:stretch>
                            <a:fillRect/>
                          </a:stretch>
                        </pic:blipFill>
                        <pic:spPr bwMode="auto">
                          <a:xfrm rot="20668616">
                            <a:off x="0" y="0"/>
                            <a:ext cx="1772920" cy="17919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37BCF">
              <w:rPr>
                <w:noProof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3115310</wp:posOffset>
                  </wp:positionH>
                  <wp:positionV relativeFrom="paragraph">
                    <wp:posOffset>3803015</wp:posOffset>
                  </wp:positionV>
                  <wp:extent cx="2028825" cy="975360"/>
                  <wp:effectExtent l="19050" t="0" r="9525" b="0"/>
                  <wp:wrapTight wrapText="bothSides">
                    <wp:wrapPolygon edited="0">
                      <wp:start x="608" y="422"/>
                      <wp:lineTo x="-203" y="4219"/>
                      <wp:lineTo x="203" y="20672"/>
                      <wp:lineTo x="608" y="20672"/>
                      <wp:lineTo x="20890" y="20672"/>
                      <wp:lineTo x="21296" y="20672"/>
                      <wp:lineTo x="21701" y="16875"/>
                      <wp:lineTo x="21701" y="4219"/>
                      <wp:lineTo x="21499" y="1688"/>
                      <wp:lineTo x="20890" y="422"/>
                      <wp:lineTo x="608" y="422"/>
                    </wp:wrapPolygon>
                  </wp:wrapTight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A5291A">
              <w:rPr>
                <w:noProof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82550</wp:posOffset>
                  </wp:positionV>
                  <wp:extent cx="2999740" cy="2292985"/>
                  <wp:effectExtent l="19050" t="0" r="0" b="0"/>
                  <wp:wrapTight wrapText="bothSides">
                    <wp:wrapPolygon edited="0">
                      <wp:start x="-137" y="0"/>
                      <wp:lineTo x="-137" y="21355"/>
                      <wp:lineTo x="21536" y="21355"/>
                      <wp:lineTo x="21536" y="0"/>
                      <wp:lineTo x="-137" y="0"/>
                    </wp:wrapPolygon>
                  </wp:wrapTight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344" t="10473" r="8748" b="9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40" cy="229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0155">
              <w:rPr>
                <w:noProof/>
              </w:rPr>
              <w:drawing>
                <wp:anchor distT="0" distB="0" distL="114300" distR="114300" simplePos="0" relativeHeight="251642878" behindDoc="1" locked="0" layoutInCell="1" allowOverlap="1">
                  <wp:simplePos x="0" y="0"/>
                  <wp:positionH relativeFrom="column">
                    <wp:posOffset>1510665</wp:posOffset>
                  </wp:positionH>
                  <wp:positionV relativeFrom="paragraph">
                    <wp:posOffset>39370</wp:posOffset>
                  </wp:positionV>
                  <wp:extent cx="4260215" cy="2221230"/>
                  <wp:effectExtent l="19050" t="0" r="26035" b="1322070"/>
                  <wp:wrapTight wrapText="bothSides">
                    <wp:wrapPolygon edited="0">
                      <wp:start x="290" y="185"/>
                      <wp:lineTo x="-97" y="1852"/>
                      <wp:lineTo x="97" y="32789"/>
                      <wp:lineTo x="483" y="34456"/>
                      <wp:lineTo x="21056" y="34456"/>
                      <wp:lineTo x="21152" y="34456"/>
                      <wp:lineTo x="21442" y="32974"/>
                      <wp:lineTo x="21442" y="32789"/>
                      <wp:lineTo x="21539" y="30010"/>
                      <wp:lineTo x="21539" y="20933"/>
                      <wp:lineTo x="21635" y="18154"/>
                      <wp:lineTo x="21635" y="3149"/>
                      <wp:lineTo x="21732" y="2038"/>
                      <wp:lineTo x="21539" y="926"/>
                      <wp:lineTo x="21249" y="185"/>
                      <wp:lineTo x="290" y="185"/>
                    </wp:wrapPolygon>
                  </wp:wrapTight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234" t="15306" r="9067" b="12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215" cy="222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reflection blurRad="6350" stA="50000" endA="300" endPos="55500" dist="101600" dir="5400000" sy="-100000" algn="bl" rotWithShape="0"/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16" w:type="dxa"/>
          </w:tcPr>
          <w:p w:rsidR="00B922BD" w:rsidRPr="000E617E" w:rsidRDefault="000E617E" w:rsidP="000E617E">
            <w:pPr>
              <w:pStyle w:val="1"/>
              <w:spacing w:before="360"/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52"/>
                <w:szCs w:val="5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-60053</wp:posOffset>
                  </wp:positionH>
                  <wp:positionV relativeFrom="paragraph">
                    <wp:posOffset>22044</wp:posOffset>
                  </wp:positionV>
                  <wp:extent cx="8021865" cy="4499428"/>
                  <wp:effectExtent l="19050" t="0" r="0" b="0"/>
                  <wp:wrapNone/>
                  <wp:docPr id="28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44000" contrast="-54000"/>
                          </a:blip>
                          <a:srcRect t="19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865" cy="4499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922BD" w:rsidRPr="000E617E">
              <w:rPr>
                <w:rFonts w:ascii="Times New Roman" w:hAnsi="Times New Roman" w:cs="Times New Roman"/>
                <w:color w:val="C00000"/>
                <w:sz w:val="52"/>
                <w:szCs w:val="52"/>
              </w:rPr>
              <w:t>Двоичная система у... древних египтян</w:t>
            </w:r>
          </w:p>
          <w:p w:rsidR="00B922BD" w:rsidRPr="00AB4EE3" w:rsidRDefault="00B922BD" w:rsidP="007A3479">
            <w:pPr>
              <w:spacing w:before="240"/>
              <w:ind w:left="6696"/>
              <w:rPr>
                <w:b/>
                <w:i/>
                <w:color w:val="140CB4"/>
                <w:sz w:val="28"/>
                <w:szCs w:val="28"/>
              </w:rPr>
            </w:pPr>
            <w:r w:rsidRPr="00AB4EE3">
              <w:rPr>
                <w:b/>
                <w:i/>
                <w:color w:val="140CB4"/>
                <w:sz w:val="28"/>
                <w:szCs w:val="28"/>
              </w:rPr>
              <w:t>С тех пор, как существует мирозданье</w:t>
            </w:r>
            <w:r w:rsidRPr="00AB4EE3">
              <w:rPr>
                <w:b/>
                <w:i/>
                <w:color w:val="140CB4"/>
                <w:sz w:val="28"/>
                <w:szCs w:val="28"/>
              </w:rPr>
              <w:br/>
              <w:t xml:space="preserve">Такого нет, </w:t>
            </w:r>
            <w:proofErr w:type="gramStart"/>
            <w:r w:rsidRPr="00AB4EE3">
              <w:rPr>
                <w:b/>
                <w:i/>
                <w:color w:val="140CB4"/>
                <w:sz w:val="28"/>
                <w:szCs w:val="28"/>
              </w:rPr>
              <w:t>кто б не</w:t>
            </w:r>
            <w:proofErr w:type="gramEnd"/>
            <w:r w:rsidRPr="00AB4EE3">
              <w:rPr>
                <w:b/>
                <w:i/>
                <w:color w:val="140CB4"/>
                <w:sz w:val="28"/>
                <w:szCs w:val="28"/>
              </w:rPr>
              <w:t xml:space="preserve"> нуждался в знанье. </w:t>
            </w:r>
            <w:r w:rsidRPr="00AB4EE3">
              <w:rPr>
                <w:b/>
                <w:i/>
                <w:color w:val="140CB4"/>
                <w:sz w:val="28"/>
                <w:szCs w:val="28"/>
              </w:rPr>
              <w:br/>
              <w:t>Какой мы не возьмем язык и век –</w:t>
            </w:r>
            <w:r w:rsidRPr="00AB4EE3">
              <w:rPr>
                <w:b/>
                <w:i/>
                <w:color w:val="140CB4"/>
                <w:sz w:val="28"/>
                <w:szCs w:val="28"/>
              </w:rPr>
              <w:br/>
              <w:t>Всегда стремился к знанью человек…</w:t>
            </w:r>
          </w:p>
          <w:p w:rsidR="00B922BD" w:rsidRPr="00B922BD" w:rsidRDefault="00B922BD" w:rsidP="000E617E">
            <w:pPr>
              <w:autoSpaceDE w:val="0"/>
              <w:autoSpaceDN w:val="0"/>
              <w:adjustRightInd w:val="0"/>
              <w:spacing w:before="360"/>
              <w:ind w:firstLine="720"/>
              <w:jc w:val="both"/>
              <w:rPr>
                <w:b/>
                <w:color w:val="000000"/>
                <w:sz w:val="40"/>
                <w:szCs w:val="40"/>
              </w:rPr>
            </w:pPr>
            <w:r w:rsidRPr="00B922BD">
              <w:rPr>
                <w:b/>
                <w:color w:val="000000"/>
                <w:sz w:val="40"/>
                <w:szCs w:val="40"/>
              </w:rPr>
              <w:t xml:space="preserve">Вы, конечно, знаете, что двоичная система счисления — основа работы компьютеров. А известны ли вам другие примеры использования этой системы?  Оказывается, двоичную систему применяли (конечно, сами того не понимая) древние египтяне. </w:t>
            </w:r>
          </w:p>
          <w:p w:rsidR="00B922BD" w:rsidRDefault="00B922BD" w:rsidP="007A3479">
            <w:pPr>
              <w:autoSpaceDE w:val="0"/>
              <w:autoSpaceDN w:val="0"/>
              <w:adjustRightInd w:val="0"/>
              <w:spacing w:before="120"/>
              <w:ind w:firstLine="720"/>
              <w:jc w:val="both"/>
            </w:pPr>
            <w:r w:rsidRPr="00B922BD">
              <w:rPr>
                <w:b/>
                <w:color w:val="000000"/>
                <w:sz w:val="40"/>
                <w:szCs w:val="40"/>
              </w:rPr>
              <w:t xml:space="preserve">Для умножения двух натуральных чисел они использовали методику, в которой для вычислений достаточно было уметь складывать, вычитать и умножать на 2. </w:t>
            </w:r>
          </w:p>
        </w:tc>
      </w:tr>
    </w:tbl>
    <w:p w:rsidR="00B922BD" w:rsidRDefault="00B922BD"/>
    <w:tbl>
      <w:tblPr>
        <w:tblStyle w:val="a3"/>
        <w:tblW w:w="0" w:type="auto"/>
        <w:jc w:val="center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0881"/>
      </w:tblGrid>
      <w:tr w:rsidR="00D12EB3" w:rsidTr="00ED426D">
        <w:trPr>
          <w:jc w:val="center"/>
        </w:trPr>
        <w:tc>
          <w:tcPr>
            <w:tcW w:w="3402" w:type="dxa"/>
          </w:tcPr>
          <w:p w:rsidR="00D12EB3" w:rsidRDefault="00D12EB3" w:rsidP="007140C9">
            <w:pPr>
              <w:jc w:val="center"/>
              <w:rPr>
                <w:b/>
                <w:color w:val="FF0000"/>
                <w:sz w:val="72"/>
                <w:szCs w:val="72"/>
                <w:u w:val="single"/>
              </w:rPr>
            </w:pPr>
            <w:r>
              <w:rPr>
                <w:b/>
                <w:noProof/>
                <w:color w:val="FF0000"/>
                <w:sz w:val="72"/>
                <w:szCs w:val="72"/>
                <w:u w:val="single"/>
              </w:rPr>
              <w:lastRenderedPageBreak/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878840</wp:posOffset>
                  </wp:positionH>
                  <wp:positionV relativeFrom="paragraph">
                    <wp:posOffset>-38100</wp:posOffset>
                  </wp:positionV>
                  <wp:extent cx="1126490" cy="877570"/>
                  <wp:effectExtent l="19050" t="0" r="0" b="0"/>
                  <wp:wrapTight wrapText="bothSides">
                    <wp:wrapPolygon edited="0">
                      <wp:start x="-365" y="0"/>
                      <wp:lineTo x="-365" y="21100"/>
                      <wp:lineTo x="21551" y="21100"/>
                      <wp:lineTo x="21551" y="0"/>
                      <wp:lineTo x="-365" y="0"/>
                    </wp:wrapPolygon>
                  </wp:wrapTight>
                  <wp:docPr id="76" name="Рисунок 18" descr="Вопрос - отве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91" name="Picture 3" descr="Вопрос - от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77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881" w:type="dxa"/>
          </w:tcPr>
          <w:p w:rsidR="00D12EB3" w:rsidRPr="00945005" w:rsidRDefault="00D12EB3" w:rsidP="00D12EB3">
            <w:pPr>
              <w:jc w:val="center"/>
            </w:pPr>
            <w:r w:rsidRPr="00945005">
              <w:rPr>
                <w:b/>
                <w:sz w:val="72"/>
                <w:szCs w:val="72"/>
                <w:u w:val="single"/>
              </w:rPr>
              <w:t>9 класс</w:t>
            </w:r>
          </w:p>
          <w:p w:rsidR="00D12EB3" w:rsidRDefault="00D12EB3" w:rsidP="00D12EB3"/>
          <w:p w:rsidR="00D12EB3" w:rsidRPr="00945005" w:rsidRDefault="00D12EB3" w:rsidP="00D12EB3">
            <w:pPr>
              <w:jc w:val="center"/>
              <w:rPr>
                <w:b/>
                <w:color w:val="FF0000"/>
                <w:sz w:val="72"/>
                <w:szCs w:val="72"/>
                <w:u w:val="single"/>
              </w:rPr>
            </w:pPr>
            <w:r w:rsidRPr="00945005">
              <w:rPr>
                <w:b/>
                <w:color w:val="FF0000"/>
                <w:sz w:val="52"/>
                <w:szCs w:val="52"/>
              </w:rPr>
              <w:t>ТУРНИР ЮНЫХ МАТЕМАТИКОВ</w:t>
            </w:r>
          </w:p>
        </w:tc>
      </w:tr>
    </w:tbl>
    <w:p w:rsidR="007140C9" w:rsidRDefault="007140C9" w:rsidP="007140C9">
      <w:pPr>
        <w:jc w:val="center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81"/>
        <w:gridCol w:w="5151"/>
        <w:gridCol w:w="236"/>
        <w:gridCol w:w="5842"/>
        <w:gridCol w:w="5069"/>
      </w:tblGrid>
      <w:tr w:rsidR="007140C9" w:rsidTr="007140C9">
        <w:trPr>
          <w:jc w:val="center"/>
        </w:trPr>
        <w:tc>
          <w:tcPr>
            <w:tcW w:w="5181" w:type="dxa"/>
          </w:tcPr>
          <w:p w:rsidR="001A14B4" w:rsidRDefault="001A14B4" w:rsidP="00810335">
            <w:pPr>
              <w:jc w:val="center"/>
            </w:pPr>
            <w:r w:rsidRPr="001A14B4">
              <w:rPr>
                <w:noProof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66675</wp:posOffset>
                  </wp:positionV>
                  <wp:extent cx="3106420" cy="2071370"/>
                  <wp:effectExtent l="76200" t="57150" r="74930" b="62230"/>
                  <wp:wrapTight wrapText="bothSides">
                    <wp:wrapPolygon edited="0">
                      <wp:start x="9537" y="-596"/>
                      <wp:lineTo x="7683" y="-397"/>
                      <wp:lineTo x="2782" y="1788"/>
                      <wp:lineTo x="2384" y="2980"/>
                      <wp:lineTo x="530" y="5761"/>
                      <wp:lineTo x="-530" y="8939"/>
                      <wp:lineTo x="-530" y="12118"/>
                      <wp:lineTo x="132" y="15296"/>
                      <wp:lineTo x="2119" y="18872"/>
                      <wp:lineTo x="6093" y="21653"/>
                      <wp:lineTo x="6756" y="21653"/>
                      <wp:lineTo x="6756" y="21852"/>
                      <wp:lineTo x="8610" y="22249"/>
                      <wp:lineTo x="9007" y="22249"/>
                      <wp:lineTo x="12584" y="22249"/>
                      <wp:lineTo x="13114" y="22249"/>
                      <wp:lineTo x="14836" y="21852"/>
                      <wp:lineTo x="14836" y="21653"/>
                      <wp:lineTo x="15498" y="21653"/>
                      <wp:lineTo x="19472" y="18872"/>
                      <wp:lineTo x="19472" y="18475"/>
                      <wp:lineTo x="19604" y="18475"/>
                      <wp:lineTo x="21459" y="15495"/>
                      <wp:lineTo x="21459" y="15296"/>
                      <wp:lineTo x="22121" y="12316"/>
                      <wp:lineTo x="22121" y="8939"/>
                      <wp:lineTo x="21591" y="7151"/>
                      <wp:lineTo x="21061" y="5761"/>
                      <wp:lineTo x="21194" y="5761"/>
                      <wp:lineTo x="19869" y="3774"/>
                      <wp:lineTo x="18809" y="2582"/>
                      <wp:lineTo x="18942" y="1788"/>
                      <wp:lineTo x="14041" y="-397"/>
                      <wp:lineTo x="12054" y="-596"/>
                      <wp:lineTo x="9537" y="-596"/>
                    </wp:wrapPolygon>
                  </wp:wrapTight>
                  <wp:docPr id="227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420" cy="207137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1" w:type="dxa"/>
          </w:tcPr>
          <w:p w:rsidR="001A14B4" w:rsidRDefault="001A14B4">
            <w:r w:rsidRPr="001A14B4">
              <w:rPr>
                <w:noProof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66675</wp:posOffset>
                  </wp:positionV>
                  <wp:extent cx="2748280" cy="1840865"/>
                  <wp:effectExtent l="19050" t="0" r="0" b="0"/>
                  <wp:wrapTight wrapText="bothSides">
                    <wp:wrapPolygon edited="0">
                      <wp:start x="2246" y="0"/>
                      <wp:lineTo x="1198" y="224"/>
                      <wp:lineTo x="-150" y="2235"/>
                      <wp:lineTo x="-150" y="19000"/>
                      <wp:lineTo x="1198" y="21458"/>
                      <wp:lineTo x="1797" y="21458"/>
                      <wp:lineTo x="19614" y="21458"/>
                      <wp:lineTo x="20213" y="21458"/>
                      <wp:lineTo x="21560" y="19000"/>
                      <wp:lineTo x="21560" y="2235"/>
                      <wp:lineTo x="20213" y="224"/>
                      <wp:lineTo x="19165" y="0"/>
                      <wp:lineTo x="2246" y="0"/>
                    </wp:wrapPolygon>
                  </wp:wrapTight>
                  <wp:docPr id="230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280" cy="184086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8" w:type="dxa"/>
            <w:gridSpan w:val="2"/>
          </w:tcPr>
          <w:p w:rsidR="001A14B4" w:rsidRDefault="003810A9"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103505</wp:posOffset>
                  </wp:positionV>
                  <wp:extent cx="3418840" cy="1804035"/>
                  <wp:effectExtent l="19050" t="0" r="0" b="0"/>
                  <wp:wrapTight wrapText="bothSides">
                    <wp:wrapPolygon edited="0">
                      <wp:start x="1685" y="0"/>
                      <wp:lineTo x="963" y="228"/>
                      <wp:lineTo x="-120" y="2281"/>
                      <wp:lineTo x="-120" y="19159"/>
                      <wp:lineTo x="963" y="21440"/>
                      <wp:lineTo x="1444" y="21440"/>
                      <wp:lineTo x="19979" y="21440"/>
                      <wp:lineTo x="20461" y="21440"/>
                      <wp:lineTo x="21544" y="19159"/>
                      <wp:lineTo x="21544" y="2281"/>
                      <wp:lineTo x="20461" y="228"/>
                      <wp:lineTo x="19738" y="0"/>
                      <wp:lineTo x="1685" y="0"/>
                    </wp:wrapPolygon>
                  </wp:wrapTight>
                  <wp:docPr id="56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t="20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840" cy="180403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9" w:type="dxa"/>
          </w:tcPr>
          <w:p w:rsidR="001A14B4" w:rsidRDefault="003A78CE"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66675</wp:posOffset>
                  </wp:positionV>
                  <wp:extent cx="2999105" cy="1997710"/>
                  <wp:effectExtent l="76200" t="57150" r="67945" b="59690"/>
                  <wp:wrapTight wrapText="bothSides">
                    <wp:wrapPolygon edited="0">
                      <wp:start x="12133" y="22218"/>
                      <wp:lineTo x="14054" y="22012"/>
                      <wp:lineTo x="18993" y="19746"/>
                      <wp:lineTo x="18993" y="18922"/>
                      <wp:lineTo x="21188" y="15833"/>
                      <wp:lineTo x="22149" y="12537"/>
                      <wp:lineTo x="22149" y="9035"/>
                      <wp:lineTo x="21188" y="5740"/>
                      <wp:lineTo x="18993" y="2444"/>
                      <wp:lineTo x="18856" y="1826"/>
                      <wp:lineTo x="13917" y="-645"/>
                      <wp:lineTo x="12682" y="-645"/>
                      <wp:lineTo x="8978" y="-645"/>
                      <wp:lineTo x="7743" y="-645"/>
                      <wp:lineTo x="2803" y="1826"/>
                      <wp:lineTo x="2803" y="2444"/>
                      <wp:lineTo x="2666" y="2444"/>
                      <wp:lineTo x="471" y="5534"/>
                      <wp:lineTo x="471" y="5740"/>
                      <wp:lineTo x="-489" y="8829"/>
                      <wp:lineTo x="-489" y="12331"/>
                      <wp:lineTo x="-352" y="12949"/>
                      <wp:lineTo x="334" y="15627"/>
                      <wp:lineTo x="2117" y="18304"/>
                      <wp:lineTo x="2666" y="18922"/>
                      <wp:lineTo x="2529" y="19746"/>
                      <wp:lineTo x="7468" y="22012"/>
                      <wp:lineTo x="9526" y="22218"/>
                      <wp:lineTo x="12133" y="22218"/>
                    </wp:wrapPolygon>
                  </wp:wrapTight>
                  <wp:docPr id="40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99105" cy="199771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0A45" w:rsidTr="007140C9">
        <w:trPr>
          <w:jc w:val="center"/>
        </w:trPr>
        <w:tc>
          <w:tcPr>
            <w:tcW w:w="5181" w:type="dxa"/>
          </w:tcPr>
          <w:p w:rsidR="00160A45" w:rsidRDefault="00023553" w:rsidP="0002355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115570</wp:posOffset>
                  </wp:positionV>
                  <wp:extent cx="2711450" cy="1816100"/>
                  <wp:effectExtent l="57150" t="19050" r="12700" b="0"/>
                  <wp:wrapTight wrapText="bothSides">
                    <wp:wrapPolygon edited="0">
                      <wp:start x="1366" y="-227"/>
                      <wp:lineTo x="607" y="227"/>
                      <wp:lineTo x="-455" y="2492"/>
                      <wp:lineTo x="-455" y="18806"/>
                      <wp:lineTo x="911" y="21298"/>
                      <wp:lineTo x="1366" y="21298"/>
                      <wp:lineTo x="19880" y="21298"/>
                      <wp:lineTo x="20335" y="21298"/>
                      <wp:lineTo x="21701" y="18579"/>
                      <wp:lineTo x="21701" y="2266"/>
                      <wp:lineTo x="20791" y="453"/>
                      <wp:lineTo x="19880" y="-227"/>
                      <wp:lineTo x="1366" y="-227"/>
                    </wp:wrapPolygon>
                  </wp:wrapTight>
                  <wp:docPr id="252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8161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229" w:type="dxa"/>
            <w:gridSpan w:val="3"/>
            <w:vMerge w:val="restart"/>
          </w:tcPr>
          <w:p w:rsidR="004151B9" w:rsidRPr="00CC0B26" w:rsidRDefault="004151B9" w:rsidP="004151B9">
            <w:pPr>
              <w:ind w:firstLine="489"/>
              <w:jc w:val="both"/>
              <w:rPr>
                <w:b/>
                <w:sz w:val="40"/>
                <w:szCs w:val="40"/>
              </w:rPr>
            </w:pPr>
            <w:r w:rsidRPr="00CC0B26">
              <w:rPr>
                <w:b/>
                <w:sz w:val="40"/>
                <w:szCs w:val="40"/>
              </w:rPr>
              <w:t xml:space="preserve">На турнире девятиклассники померялись силами в решении задач по алгебре и геометрии. </w:t>
            </w:r>
          </w:p>
          <w:p w:rsidR="00160A45" w:rsidRPr="00CC0B26" w:rsidRDefault="004151B9" w:rsidP="004151B9">
            <w:pPr>
              <w:ind w:firstLine="489"/>
              <w:jc w:val="both"/>
              <w:rPr>
                <w:b/>
                <w:sz w:val="40"/>
                <w:szCs w:val="40"/>
              </w:rPr>
            </w:pPr>
            <w:r w:rsidRPr="00CC0B26">
              <w:rPr>
                <w:b/>
                <w:sz w:val="40"/>
                <w:szCs w:val="40"/>
              </w:rPr>
              <w:t xml:space="preserve">Команды «Синих», «Красных», «Зеленых» и «Желтых» строили графики функций, решали </w:t>
            </w:r>
            <w:r w:rsidR="006110C4">
              <w:rPr>
                <w:b/>
                <w:sz w:val="40"/>
                <w:szCs w:val="40"/>
              </w:rPr>
              <w:t xml:space="preserve">геометрические и </w:t>
            </w:r>
            <w:r w:rsidRPr="00CC0B26">
              <w:rPr>
                <w:b/>
                <w:sz w:val="40"/>
                <w:szCs w:val="40"/>
              </w:rPr>
              <w:t xml:space="preserve">логические задачи, отгадывали ребусы и </w:t>
            </w:r>
            <w:proofErr w:type="spellStart"/>
            <w:r w:rsidRPr="00CC0B26">
              <w:rPr>
                <w:b/>
                <w:sz w:val="40"/>
                <w:szCs w:val="40"/>
              </w:rPr>
              <w:t>судоку</w:t>
            </w:r>
            <w:proofErr w:type="spellEnd"/>
            <w:r w:rsidRPr="00CC0B26">
              <w:rPr>
                <w:b/>
                <w:sz w:val="40"/>
                <w:szCs w:val="40"/>
              </w:rPr>
              <w:t>, продемонстрировали свои познания в истории математики</w:t>
            </w:r>
            <w:r w:rsidR="00CC0B26" w:rsidRPr="00CC0B26">
              <w:rPr>
                <w:b/>
                <w:sz w:val="40"/>
                <w:szCs w:val="40"/>
              </w:rPr>
              <w:t>…</w:t>
            </w:r>
          </w:p>
          <w:p w:rsidR="006110C4" w:rsidRDefault="00CC0B26" w:rsidP="00CC0B26">
            <w:pPr>
              <w:ind w:firstLine="489"/>
              <w:jc w:val="both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По итогам четырех конкурсов </w:t>
            </w:r>
            <w:r w:rsidR="006110C4">
              <w:rPr>
                <w:b/>
                <w:sz w:val="40"/>
                <w:szCs w:val="40"/>
              </w:rPr>
              <w:t>победила команда «</w:t>
            </w:r>
            <w:r w:rsidR="00611DA6">
              <w:rPr>
                <w:b/>
                <w:sz w:val="40"/>
                <w:szCs w:val="40"/>
              </w:rPr>
              <w:t>ЖЕЛТЫХ</w:t>
            </w:r>
            <w:r w:rsidR="006110C4">
              <w:rPr>
                <w:b/>
                <w:sz w:val="40"/>
                <w:szCs w:val="40"/>
              </w:rPr>
              <w:t>», в составе</w:t>
            </w:r>
            <w:r w:rsidR="00611DA6">
              <w:rPr>
                <w:b/>
                <w:sz w:val="40"/>
                <w:szCs w:val="40"/>
              </w:rPr>
              <w:t xml:space="preserve">: </w:t>
            </w:r>
            <w:proofErr w:type="spellStart"/>
            <w:r w:rsidR="00611DA6">
              <w:rPr>
                <w:b/>
                <w:sz w:val="40"/>
                <w:szCs w:val="40"/>
              </w:rPr>
              <w:t>Товкес</w:t>
            </w:r>
            <w:proofErr w:type="spellEnd"/>
            <w:r w:rsidR="00611DA6">
              <w:rPr>
                <w:b/>
                <w:sz w:val="40"/>
                <w:szCs w:val="40"/>
              </w:rPr>
              <w:t xml:space="preserve"> А. - капитан, Стаканов И., Казаков Г., Балашов А., </w:t>
            </w:r>
            <w:proofErr w:type="spellStart"/>
            <w:r w:rsidR="00611DA6">
              <w:rPr>
                <w:b/>
                <w:sz w:val="40"/>
                <w:szCs w:val="40"/>
              </w:rPr>
              <w:t>Шабуневич</w:t>
            </w:r>
            <w:proofErr w:type="spellEnd"/>
            <w:r w:rsidR="00611DA6">
              <w:rPr>
                <w:b/>
                <w:sz w:val="40"/>
                <w:szCs w:val="40"/>
              </w:rPr>
              <w:t xml:space="preserve"> И., Шарапов С.</w:t>
            </w:r>
            <w:r w:rsidR="006110C4">
              <w:rPr>
                <w:b/>
                <w:sz w:val="40"/>
                <w:szCs w:val="40"/>
              </w:rPr>
              <w:t xml:space="preserve">  Лучшим капитаном, победившим в блице, по праву признана капитан команды «КРАСНЫХ» - Меркулова Анастасия. </w:t>
            </w:r>
          </w:p>
          <w:p w:rsidR="006110C4" w:rsidRPr="006110C4" w:rsidRDefault="006110C4" w:rsidP="00CC0B26">
            <w:pPr>
              <w:ind w:firstLine="489"/>
              <w:jc w:val="both"/>
              <w:rPr>
                <w:b/>
              </w:rPr>
            </w:pPr>
          </w:p>
          <w:p w:rsidR="004151B9" w:rsidRPr="006110C4" w:rsidRDefault="006110C4" w:rsidP="006110C4">
            <w:pPr>
              <w:ind w:firstLine="489"/>
              <w:jc w:val="center"/>
              <w:rPr>
                <w:i/>
                <w:color w:val="00B050"/>
                <w:sz w:val="40"/>
                <w:szCs w:val="40"/>
              </w:rPr>
            </w:pPr>
            <w:r w:rsidRPr="006110C4">
              <w:rPr>
                <w:b/>
                <w:i/>
                <w:color w:val="00B050"/>
                <w:sz w:val="40"/>
                <w:szCs w:val="40"/>
              </w:rPr>
              <w:t>ПОЗДРАВЛЯЕМ ПОБЕДИТЕЛЕЙ!</w:t>
            </w:r>
          </w:p>
        </w:tc>
        <w:tc>
          <w:tcPr>
            <w:tcW w:w="5069" w:type="dxa"/>
          </w:tcPr>
          <w:p w:rsidR="00160A45" w:rsidRDefault="00160A45">
            <w:r w:rsidRPr="001A14B4">
              <w:rPr>
                <w:noProof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31750</wp:posOffset>
                  </wp:positionV>
                  <wp:extent cx="2858135" cy="1901825"/>
                  <wp:effectExtent l="57150" t="19050" r="18415" b="0"/>
                  <wp:wrapTight wrapText="bothSides">
                    <wp:wrapPolygon edited="0">
                      <wp:start x="1440" y="-216"/>
                      <wp:lineTo x="576" y="433"/>
                      <wp:lineTo x="-432" y="2164"/>
                      <wp:lineTo x="-432" y="17092"/>
                      <wp:lineTo x="144" y="20554"/>
                      <wp:lineTo x="288" y="20554"/>
                      <wp:lineTo x="1296" y="21420"/>
                      <wp:lineTo x="1440" y="21420"/>
                      <wp:lineTo x="19868" y="21420"/>
                      <wp:lineTo x="20012" y="21420"/>
                      <wp:lineTo x="20875" y="20554"/>
                      <wp:lineTo x="21163" y="20554"/>
                      <wp:lineTo x="21739" y="17958"/>
                      <wp:lineTo x="21739" y="2380"/>
                      <wp:lineTo x="20731" y="433"/>
                      <wp:lineTo x="19868" y="-216"/>
                      <wp:lineTo x="1440" y="-216"/>
                    </wp:wrapPolygon>
                  </wp:wrapTight>
                  <wp:docPr id="41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190182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0A45" w:rsidTr="007140C9">
        <w:trPr>
          <w:trHeight w:val="3411"/>
          <w:jc w:val="center"/>
        </w:trPr>
        <w:tc>
          <w:tcPr>
            <w:tcW w:w="5181" w:type="dxa"/>
          </w:tcPr>
          <w:p w:rsidR="00160A45" w:rsidRDefault="003810A9">
            <w:r w:rsidRPr="003810A9">
              <w:rPr>
                <w:noProof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147955</wp:posOffset>
                  </wp:positionV>
                  <wp:extent cx="2675255" cy="1791970"/>
                  <wp:effectExtent l="57150" t="19050" r="10795" b="0"/>
                  <wp:wrapTight wrapText="bothSides">
                    <wp:wrapPolygon edited="0">
                      <wp:start x="1384" y="-230"/>
                      <wp:lineTo x="461" y="459"/>
                      <wp:lineTo x="-461" y="2296"/>
                      <wp:lineTo x="-461" y="18140"/>
                      <wp:lineTo x="923" y="21355"/>
                      <wp:lineTo x="1384" y="21355"/>
                      <wp:lineTo x="19841" y="21355"/>
                      <wp:lineTo x="20303" y="21355"/>
                      <wp:lineTo x="21687" y="18829"/>
                      <wp:lineTo x="21687" y="2296"/>
                      <wp:lineTo x="20764" y="459"/>
                      <wp:lineTo x="19841" y="-230"/>
                      <wp:lineTo x="1384" y="-230"/>
                    </wp:wrapPolygon>
                  </wp:wrapTight>
                  <wp:docPr id="6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179197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52400" h="50800" prst="softRound"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229" w:type="dxa"/>
            <w:gridSpan w:val="3"/>
            <w:vMerge/>
          </w:tcPr>
          <w:p w:rsidR="00160A45" w:rsidRDefault="00160A45"/>
        </w:tc>
        <w:tc>
          <w:tcPr>
            <w:tcW w:w="5069" w:type="dxa"/>
          </w:tcPr>
          <w:p w:rsidR="00160A45" w:rsidRDefault="003A78CE" w:rsidP="00810335"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72390</wp:posOffset>
                  </wp:positionV>
                  <wp:extent cx="2832735" cy="1896110"/>
                  <wp:effectExtent l="57150" t="19050" r="24765" b="0"/>
                  <wp:wrapTight wrapText="bothSides">
                    <wp:wrapPolygon edited="0">
                      <wp:start x="1453" y="-217"/>
                      <wp:lineTo x="581" y="434"/>
                      <wp:lineTo x="-436" y="2170"/>
                      <wp:lineTo x="-436" y="17144"/>
                      <wp:lineTo x="145" y="20616"/>
                      <wp:lineTo x="291" y="20616"/>
                      <wp:lineTo x="1307" y="21484"/>
                      <wp:lineTo x="1453" y="21484"/>
                      <wp:lineTo x="19900" y="21484"/>
                      <wp:lineTo x="20046" y="21484"/>
                      <wp:lineTo x="20917" y="20616"/>
                      <wp:lineTo x="21208" y="20616"/>
                      <wp:lineTo x="21789" y="18012"/>
                      <wp:lineTo x="21789" y="2387"/>
                      <wp:lineTo x="20772" y="434"/>
                      <wp:lineTo x="19900" y="-217"/>
                      <wp:lineTo x="1453" y="-217"/>
                    </wp:wrapPolygon>
                  </wp:wrapTight>
                  <wp:docPr id="231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735" cy="189611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40C9" w:rsidTr="007140C9">
        <w:trPr>
          <w:jc w:val="center"/>
        </w:trPr>
        <w:tc>
          <w:tcPr>
            <w:tcW w:w="5181" w:type="dxa"/>
          </w:tcPr>
          <w:p w:rsidR="001A14B4" w:rsidRDefault="00E76616">
            <w:r w:rsidRPr="00E76616">
              <w:rPr>
                <w:noProof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100965</wp:posOffset>
                  </wp:positionV>
                  <wp:extent cx="3030855" cy="2023745"/>
                  <wp:effectExtent l="76200" t="57150" r="74295" b="52705"/>
                  <wp:wrapTight wrapText="bothSides">
                    <wp:wrapPolygon edited="0">
                      <wp:start x="9503" y="-610"/>
                      <wp:lineTo x="7603" y="-407"/>
                      <wp:lineTo x="2715" y="1830"/>
                      <wp:lineTo x="2308" y="3050"/>
                      <wp:lineTo x="407" y="5896"/>
                      <wp:lineTo x="-543" y="8946"/>
                      <wp:lineTo x="-543" y="12403"/>
                      <wp:lineTo x="407" y="15656"/>
                      <wp:lineTo x="2444" y="18909"/>
                      <wp:lineTo x="2580" y="19519"/>
                      <wp:lineTo x="7603" y="22163"/>
                      <wp:lineTo x="8960" y="22163"/>
                      <wp:lineTo x="12626" y="22163"/>
                      <wp:lineTo x="13984" y="22163"/>
                      <wp:lineTo x="19007" y="19519"/>
                      <wp:lineTo x="19007" y="18909"/>
                      <wp:lineTo x="19143" y="18909"/>
                      <wp:lineTo x="21179" y="15859"/>
                      <wp:lineTo x="21179" y="15656"/>
                      <wp:lineTo x="22129" y="12606"/>
                      <wp:lineTo x="22129" y="8946"/>
                      <wp:lineTo x="21858" y="7930"/>
                      <wp:lineTo x="21179" y="5896"/>
                      <wp:lineTo x="21315" y="5896"/>
                      <wp:lineTo x="19007" y="2643"/>
                      <wp:lineTo x="19143" y="1830"/>
                      <wp:lineTo x="14119" y="-407"/>
                      <wp:lineTo x="12083" y="-610"/>
                      <wp:lineTo x="9503" y="-610"/>
                    </wp:wrapPolygon>
                  </wp:wrapTight>
                  <wp:docPr id="238" name="Рисунок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202374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7" w:type="dxa"/>
            <w:gridSpan w:val="2"/>
          </w:tcPr>
          <w:p w:rsidR="001A14B4" w:rsidRDefault="006110C4"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196850</wp:posOffset>
                  </wp:positionV>
                  <wp:extent cx="3223895" cy="2035810"/>
                  <wp:effectExtent l="19050" t="0" r="0" b="0"/>
                  <wp:wrapTight wrapText="bothSides">
                    <wp:wrapPolygon edited="0">
                      <wp:start x="2042" y="0"/>
                      <wp:lineTo x="1149" y="202"/>
                      <wp:lineTo x="-128" y="2021"/>
                      <wp:lineTo x="-128" y="12936"/>
                      <wp:lineTo x="128" y="19808"/>
                      <wp:lineTo x="1404" y="21425"/>
                      <wp:lineTo x="1787" y="21425"/>
                      <wp:lineTo x="19656" y="21425"/>
                      <wp:lineTo x="20039" y="21425"/>
                      <wp:lineTo x="21315" y="19808"/>
                      <wp:lineTo x="21443" y="19404"/>
                      <wp:lineTo x="21570" y="17180"/>
                      <wp:lineTo x="21570" y="2021"/>
                      <wp:lineTo x="20294" y="202"/>
                      <wp:lineTo x="19400" y="0"/>
                      <wp:lineTo x="2042" y="0"/>
                    </wp:wrapPolygon>
                  </wp:wrapTight>
                  <wp:docPr id="237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841" t="6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895" cy="203581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2" w:type="dxa"/>
          </w:tcPr>
          <w:p w:rsidR="001A14B4" w:rsidRDefault="002973D4"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95885</wp:posOffset>
                  </wp:positionV>
                  <wp:extent cx="3241675" cy="2137410"/>
                  <wp:effectExtent l="19050" t="0" r="0" b="0"/>
                  <wp:wrapTight wrapText="bothSides">
                    <wp:wrapPolygon edited="0">
                      <wp:start x="2158" y="0"/>
                      <wp:lineTo x="1396" y="193"/>
                      <wp:lineTo x="-127" y="2118"/>
                      <wp:lineTo x="-127" y="19251"/>
                      <wp:lineTo x="1396" y="21369"/>
                      <wp:lineTo x="1904" y="21369"/>
                      <wp:lineTo x="19548" y="21369"/>
                      <wp:lineTo x="20056" y="21369"/>
                      <wp:lineTo x="21579" y="19251"/>
                      <wp:lineTo x="21579" y="2118"/>
                      <wp:lineTo x="20183" y="193"/>
                      <wp:lineTo x="19294" y="0"/>
                      <wp:lineTo x="2158" y="0"/>
                    </wp:wrapPolygon>
                  </wp:wrapTight>
                  <wp:docPr id="228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675" cy="213741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9" w:type="dxa"/>
          </w:tcPr>
          <w:p w:rsidR="001A14B4" w:rsidRDefault="00160A45" w:rsidP="00160A45">
            <w:r w:rsidRPr="00160A45">
              <w:rPr>
                <w:noProof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97155</wp:posOffset>
                  </wp:positionV>
                  <wp:extent cx="3067685" cy="2051685"/>
                  <wp:effectExtent l="76200" t="57150" r="75565" b="62865"/>
                  <wp:wrapTight wrapText="bothSides">
                    <wp:wrapPolygon edited="0">
                      <wp:start x="9523" y="-602"/>
                      <wp:lineTo x="7646" y="-401"/>
                      <wp:lineTo x="2683" y="1805"/>
                      <wp:lineTo x="2683" y="2607"/>
                      <wp:lineTo x="402" y="5816"/>
                      <wp:lineTo x="-537" y="9025"/>
                      <wp:lineTo x="-537" y="12234"/>
                      <wp:lineTo x="268" y="15443"/>
                      <wp:lineTo x="2146" y="18652"/>
                      <wp:lineTo x="2280" y="19253"/>
                      <wp:lineTo x="6438" y="21861"/>
                      <wp:lineTo x="7243" y="21861"/>
                      <wp:lineTo x="7243" y="22061"/>
                      <wp:lineTo x="8450" y="22262"/>
                      <wp:lineTo x="8987" y="22262"/>
                      <wp:lineTo x="12609" y="22262"/>
                      <wp:lineTo x="13145" y="22262"/>
                      <wp:lineTo x="14486" y="22061"/>
                      <wp:lineTo x="14352" y="21861"/>
                      <wp:lineTo x="15157" y="21861"/>
                      <wp:lineTo x="19315" y="19053"/>
                      <wp:lineTo x="19315" y="18652"/>
                      <wp:lineTo x="19449" y="18652"/>
                      <wp:lineTo x="21327" y="15643"/>
                      <wp:lineTo x="21327" y="15443"/>
                      <wp:lineTo x="21461" y="15443"/>
                      <wp:lineTo x="22132" y="12635"/>
                      <wp:lineTo x="22132" y="9025"/>
                      <wp:lineTo x="21864" y="8022"/>
                      <wp:lineTo x="21193" y="5816"/>
                      <wp:lineTo x="19449" y="3209"/>
                      <wp:lineTo x="18913" y="2607"/>
                      <wp:lineTo x="19047" y="1805"/>
                      <wp:lineTo x="14084" y="-401"/>
                      <wp:lineTo x="12072" y="-602"/>
                      <wp:lineTo x="9523" y="-602"/>
                    </wp:wrapPolygon>
                  </wp:wrapTight>
                  <wp:docPr id="32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685" cy="205168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922BD" w:rsidRDefault="001A14B4">
      <w:r>
        <w:br w:type="textWrapping" w:clear="all"/>
      </w:r>
    </w:p>
    <w:p w:rsidR="00A5291A" w:rsidRDefault="00A5291A" w:rsidP="00A5291A">
      <w:pPr>
        <w:jc w:val="center"/>
        <w:rPr>
          <w:b/>
          <w:color w:val="FF0000"/>
          <w:sz w:val="72"/>
          <w:szCs w:val="72"/>
          <w:u w:val="single"/>
        </w:rPr>
      </w:pPr>
      <w:r w:rsidRPr="00A5291A">
        <w:rPr>
          <w:b/>
          <w:color w:val="FF0000"/>
          <w:sz w:val="72"/>
          <w:szCs w:val="72"/>
          <w:u w:val="single"/>
        </w:rPr>
        <w:lastRenderedPageBreak/>
        <w:t>1</w:t>
      </w:r>
      <w:r>
        <w:rPr>
          <w:b/>
          <w:color w:val="FF0000"/>
          <w:sz w:val="72"/>
          <w:szCs w:val="72"/>
          <w:u w:val="single"/>
        </w:rPr>
        <w:t>1</w:t>
      </w:r>
      <w:r w:rsidRPr="00A5291A">
        <w:rPr>
          <w:b/>
          <w:color w:val="FF0000"/>
          <w:sz w:val="72"/>
          <w:szCs w:val="72"/>
          <w:u w:val="single"/>
        </w:rPr>
        <w:t xml:space="preserve"> класс</w:t>
      </w:r>
    </w:p>
    <w:p w:rsidR="00945005" w:rsidRPr="00945005" w:rsidRDefault="00A779E9" w:rsidP="00A5291A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</w:rPr>
        <w:drawing>
          <wp:anchor distT="0" distB="0" distL="114300" distR="114300" simplePos="0" relativeHeight="251641853" behindDoc="1" locked="0" layoutInCell="1" allowOverlap="1">
            <wp:simplePos x="0" y="0"/>
            <wp:positionH relativeFrom="column">
              <wp:posOffset>6752590</wp:posOffset>
            </wp:positionH>
            <wp:positionV relativeFrom="paragraph">
              <wp:posOffset>162411</wp:posOffset>
            </wp:positionV>
            <wp:extent cx="6919632" cy="9426388"/>
            <wp:effectExtent l="19050" t="0" r="0" b="0"/>
            <wp:wrapNone/>
            <wp:docPr id="29" name="Рисунок 1" descr="C:\Users\Федор\Desktop\Photos for presentation\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Федор\Desktop\Photos for presentation\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75000"/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632" cy="9426388"/>
                    </a:xfrm>
                    <a:prstGeom prst="snip2Diag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3"/>
        <w:tblW w:w="2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39"/>
        <w:gridCol w:w="10915"/>
      </w:tblGrid>
      <w:tr w:rsidR="00856A03" w:rsidTr="00B5303F">
        <w:tc>
          <w:tcPr>
            <w:tcW w:w="10739" w:type="dxa"/>
          </w:tcPr>
          <w:p w:rsidR="00856A03" w:rsidRPr="00FB0BE3" w:rsidRDefault="00856A03" w:rsidP="00A15E06">
            <w:pPr>
              <w:jc w:val="center"/>
              <w:rPr>
                <w:b/>
                <w:bCs/>
                <w:kern w:val="36"/>
                <w:sz w:val="36"/>
                <w:szCs w:val="36"/>
              </w:rPr>
            </w:pPr>
            <w:r>
              <w:rPr>
                <w:b/>
                <w:bCs/>
                <w:noProof/>
                <w:kern w:val="36"/>
                <w:sz w:val="36"/>
                <w:szCs w:val="36"/>
              </w:rPr>
              <w:drawing>
                <wp:anchor distT="0" distB="0" distL="114300" distR="114300" simplePos="0" relativeHeight="251769856" behindDoc="1" locked="0" layoutInCell="1" allowOverlap="1">
                  <wp:simplePos x="0" y="0"/>
                  <wp:positionH relativeFrom="column">
                    <wp:posOffset>4390390</wp:posOffset>
                  </wp:positionH>
                  <wp:positionV relativeFrom="paragraph">
                    <wp:posOffset>175260</wp:posOffset>
                  </wp:positionV>
                  <wp:extent cx="2199640" cy="1438275"/>
                  <wp:effectExtent l="19050" t="0" r="0" b="0"/>
                  <wp:wrapTight wrapText="bothSides">
                    <wp:wrapPolygon edited="0">
                      <wp:start x="1122" y="0"/>
                      <wp:lineTo x="187" y="1144"/>
                      <wp:lineTo x="-187" y="4577"/>
                      <wp:lineTo x="-187" y="18310"/>
                      <wp:lineTo x="561" y="21457"/>
                      <wp:lineTo x="935" y="21457"/>
                      <wp:lineTo x="20390" y="21457"/>
                      <wp:lineTo x="20764" y="21457"/>
                      <wp:lineTo x="21513" y="19168"/>
                      <wp:lineTo x="21513" y="2289"/>
                      <wp:lineTo x="21139" y="1144"/>
                      <wp:lineTo x="20203" y="0"/>
                      <wp:lineTo x="1122" y="0"/>
                    </wp:wrapPolygon>
                  </wp:wrapTight>
                  <wp:docPr id="19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12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640" cy="143827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56A03" w:rsidRPr="00AE7D9D" w:rsidRDefault="00856A03" w:rsidP="00A15E06">
            <w:pPr>
              <w:jc w:val="center"/>
              <w:rPr>
                <w:color w:val="C00000"/>
                <w:sz w:val="52"/>
                <w:szCs w:val="52"/>
              </w:rPr>
            </w:pPr>
            <w:r w:rsidRPr="00AE7D9D">
              <w:rPr>
                <w:b/>
                <w:bCs/>
                <w:color w:val="C00000"/>
                <w:kern w:val="36"/>
                <w:sz w:val="52"/>
                <w:szCs w:val="52"/>
              </w:rPr>
              <w:t>Викторина по информатике</w:t>
            </w:r>
            <w:r w:rsidRPr="00AE7D9D">
              <w:rPr>
                <w:b/>
                <w:bCs/>
                <w:color w:val="C00000"/>
                <w:kern w:val="36"/>
                <w:sz w:val="52"/>
                <w:szCs w:val="52"/>
              </w:rPr>
              <w:br/>
            </w:r>
            <w:r>
              <w:rPr>
                <w:b/>
                <w:bCs/>
                <w:color w:val="C00000"/>
                <w:kern w:val="36"/>
                <w:sz w:val="52"/>
                <w:szCs w:val="52"/>
              </w:rPr>
              <w:t>«</w:t>
            </w:r>
            <w:r w:rsidRPr="00AE7D9D">
              <w:rPr>
                <w:b/>
                <w:bCs/>
                <w:color w:val="C00000"/>
                <w:kern w:val="36"/>
                <w:sz w:val="52"/>
                <w:szCs w:val="52"/>
              </w:rPr>
              <w:t>Турнир знатоков</w:t>
            </w:r>
            <w:r>
              <w:rPr>
                <w:b/>
                <w:bCs/>
                <w:color w:val="C00000"/>
                <w:kern w:val="36"/>
                <w:sz w:val="52"/>
                <w:szCs w:val="52"/>
              </w:rPr>
              <w:t>»</w:t>
            </w:r>
          </w:p>
          <w:p w:rsidR="00856A03" w:rsidRDefault="00856A03" w:rsidP="00A15E06">
            <w:pPr>
              <w:jc w:val="both"/>
            </w:pPr>
          </w:p>
          <w:p w:rsidR="00856A03" w:rsidRPr="00856A03" w:rsidRDefault="00856A03" w:rsidP="00856A03">
            <w:pPr>
              <w:jc w:val="center"/>
              <w:rPr>
                <w:b/>
                <w:i/>
                <w:sz w:val="48"/>
                <w:szCs w:val="48"/>
              </w:rPr>
            </w:pPr>
            <w:r w:rsidRPr="00856A03">
              <w:rPr>
                <w:b/>
                <w:i/>
                <w:sz w:val="48"/>
                <w:szCs w:val="48"/>
              </w:rPr>
              <w:t>11 «Б» класс</w:t>
            </w:r>
          </w:p>
        </w:tc>
        <w:tc>
          <w:tcPr>
            <w:tcW w:w="10915" w:type="dxa"/>
            <w:vMerge w:val="restart"/>
          </w:tcPr>
          <w:p w:rsidR="00856A03" w:rsidRDefault="00856A03" w:rsidP="00856A03">
            <w:pPr>
              <w:rPr>
                <w:b/>
                <w:color w:val="C00000"/>
                <w:sz w:val="52"/>
                <w:szCs w:val="52"/>
              </w:rPr>
            </w:pPr>
            <w:r w:rsidRPr="00856A03">
              <w:rPr>
                <w:b/>
                <w:color w:val="C00000"/>
                <w:sz w:val="52"/>
                <w:szCs w:val="52"/>
              </w:rPr>
              <w:t>Тематический классный час «Математика: от космоса до нумерологии…»</w:t>
            </w:r>
          </w:p>
          <w:p w:rsidR="00016D03" w:rsidRDefault="00856A03" w:rsidP="00856A03">
            <w:pPr>
              <w:jc w:val="center"/>
              <w:rPr>
                <w:b/>
                <w:i/>
                <w:sz w:val="48"/>
                <w:szCs w:val="48"/>
              </w:rPr>
            </w:pPr>
            <w:r w:rsidRPr="00856A03">
              <w:rPr>
                <w:b/>
                <w:i/>
                <w:sz w:val="48"/>
                <w:szCs w:val="48"/>
              </w:rPr>
              <w:t>11 «</w:t>
            </w:r>
            <w:r>
              <w:rPr>
                <w:b/>
                <w:i/>
                <w:sz w:val="48"/>
                <w:szCs w:val="48"/>
              </w:rPr>
              <w:t>А</w:t>
            </w:r>
            <w:r w:rsidRPr="00856A03">
              <w:rPr>
                <w:b/>
                <w:i/>
                <w:sz w:val="48"/>
                <w:szCs w:val="48"/>
              </w:rPr>
              <w:t>» класс</w:t>
            </w:r>
          </w:p>
          <w:p w:rsidR="001E2F1E" w:rsidRDefault="00A779E9" w:rsidP="00016D03">
            <w:pPr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403225</wp:posOffset>
                  </wp:positionV>
                  <wp:extent cx="3181350" cy="2406650"/>
                  <wp:effectExtent l="19050" t="0" r="0" b="0"/>
                  <wp:wrapTight wrapText="bothSides">
                    <wp:wrapPolygon edited="0">
                      <wp:start x="-129" y="0"/>
                      <wp:lineTo x="-129" y="21372"/>
                      <wp:lineTo x="21600" y="21372"/>
                      <wp:lineTo x="21600" y="0"/>
                      <wp:lineTo x="-129" y="0"/>
                    </wp:wrapPolygon>
                  </wp:wrapTight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0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6D03" w:rsidRPr="00016D03" w:rsidRDefault="00016D03" w:rsidP="00016D03">
            <w:pPr>
              <w:rPr>
                <w:b/>
                <w:i/>
                <w:color w:val="C00000"/>
                <w:sz w:val="36"/>
                <w:szCs w:val="36"/>
              </w:rPr>
            </w:pPr>
            <w:r w:rsidRPr="00016D03">
              <w:rPr>
                <w:b/>
                <w:sz w:val="36"/>
                <w:szCs w:val="36"/>
              </w:rPr>
              <w:t>Число - божественный порядок, магический ключ к пониманию космической гармонии. Числа могут рассматриваться как архетипы. Они отражают разные качества, которыми обладает каждый из нас, но эти качества представлены у различных людей в различных соотношениях</w:t>
            </w:r>
            <w:r w:rsidRPr="00016D03">
              <w:rPr>
                <w:sz w:val="36"/>
                <w:szCs w:val="36"/>
              </w:rPr>
              <w:t>.</w:t>
            </w:r>
          </w:p>
        </w:tc>
      </w:tr>
      <w:tr w:rsidR="00856A03" w:rsidTr="00B5303F">
        <w:tc>
          <w:tcPr>
            <w:tcW w:w="10739" w:type="dxa"/>
          </w:tcPr>
          <w:p w:rsidR="00856A03" w:rsidRDefault="00856A03" w:rsidP="00A5291A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856A03" w:rsidRDefault="00856A03" w:rsidP="00A779E9">
            <w:pPr>
              <w:ind w:right="317"/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68832" behindDoc="1" locked="0" layoutInCell="1" allowOverlap="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-144780</wp:posOffset>
                  </wp:positionV>
                  <wp:extent cx="2073275" cy="1560195"/>
                  <wp:effectExtent l="19050" t="0" r="3175" b="0"/>
                  <wp:wrapTight wrapText="bothSides">
                    <wp:wrapPolygon edited="0">
                      <wp:start x="1389" y="0"/>
                      <wp:lineTo x="198" y="1055"/>
                      <wp:lineTo x="-198" y="4220"/>
                      <wp:lineTo x="-198" y="18989"/>
                      <wp:lineTo x="397" y="21099"/>
                      <wp:lineTo x="1191" y="21363"/>
                      <wp:lineTo x="20244" y="21363"/>
                      <wp:lineTo x="20442" y="21363"/>
                      <wp:lineTo x="21038" y="21099"/>
                      <wp:lineTo x="21633" y="18989"/>
                      <wp:lineTo x="21633" y="2374"/>
                      <wp:lineTo x="21236" y="1055"/>
                      <wp:lineTo x="20045" y="0"/>
                      <wp:lineTo x="1389" y="0"/>
                    </wp:wrapPolygon>
                  </wp:wrapTight>
                  <wp:docPr id="20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156019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5E06">
              <w:rPr>
                <w:b/>
                <w:sz w:val="36"/>
                <w:szCs w:val="36"/>
              </w:rPr>
              <w:t>Что может быть быстрее мысли? В одно мгновение она переносит нас и к далёким звёздам, и в глубину веков, и в дали будущего. Конечно, нет в природе ничего совершенного, чем эта поразительная способность человека с непостижимой быстротой создавать образы, отвлечённые понятия и находить обобщения.</w:t>
            </w:r>
          </w:p>
          <w:p w:rsidR="00856A03" w:rsidRPr="00AE7D9D" w:rsidRDefault="00856A03" w:rsidP="00AE7D9D">
            <w:pPr>
              <w:jc w:val="both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0915" w:type="dxa"/>
            <w:vMerge/>
          </w:tcPr>
          <w:p w:rsidR="00856A03" w:rsidRDefault="00856A03" w:rsidP="00A5291A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F03A60" w:rsidTr="00B5303F">
        <w:trPr>
          <w:trHeight w:val="3605"/>
        </w:trPr>
        <w:tc>
          <w:tcPr>
            <w:tcW w:w="10739" w:type="dxa"/>
          </w:tcPr>
          <w:p w:rsidR="00A779E9" w:rsidRDefault="00A779E9" w:rsidP="00A15E06">
            <w:pPr>
              <w:ind w:left="851"/>
              <w:rPr>
                <w:b/>
                <w:i/>
                <w:color w:val="365F91" w:themeColor="accent1" w:themeShade="BF"/>
                <w:sz w:val="32"/>
                <w:szCs w:val="32"/>
              </w:rPr>
            </w:pPr>
          </w:p>
          <w:p w:rsidR="00F03A60" w:rsidRPr="00B84410" w:rsidRDefault="00F03A60" w:rsidP="00A15E06">
            <w:pPr>
              <w:ind w:left="851"/>
              <w:rPr>
                <w:b/>
                <w:i/>
                <w:color w:val="365F91" w:themeColor="accent1" w:themeShade="BF"/>
                <w:sz w:val="32"/>
                <w:szCs w:val="32"/>
              </w:rPr>
            </w:pPr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 xml:space="preserve">Для </w:t>
            </w:r>
            <w:proofErr w:type="gramStart"/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>хранения</w:t>
            </w:r>
            <w:proofErr w:type="gramEnd"/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 xml:space="preserve"> какого объекта потребуется наибольший объем памяти?</w:t>
            </w:r>
          </w:p>
          <w:p w:rsidR="00F03A60" w:rsidRPr="00B84410" w:rsidRDefault="00F03A60" w:rsidP="00A15E06">
            <w:pPr>
              <w:numPr>
                <w:ilvl w:val="0"/>
                <w:numId w:val="1"/>
              </w:numPr>
              <w:ind w:left="851" w:firstLine="0"/>
              <w:rPr>
                <w:b/>
                <w:i/>
                <w:color w:val="365F91" w:themeColor="accent1" w:themeShade="BF"/>
                <w:sz w:val="32"/>
                <w:szCs w:val="32"/>
              </w:rPr>
            </w:pPr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>а) Слово "укроп";</w:t>
            </w:r>
          </w:p>
          <w:p w:rsidR="00F03A60" w:rsidRPr="00B84410" w:rsidRDefault="00F03A60" w:rsidP="00A15E06">
            <w:pPr>
              <w:numPr>
                <w:ilvl w:val="0"/>
                <w:numId w:val="1"/>
              </w:numPr>
              <w:ind w:left="851" w:firstLine="0"/>
              <w:rPr>
                <w:b/>
                <w:i/>
                <w:color w:val="365F91" w:themeColor="accent1" w:themeShade="BF"/>
                <w:sz w:val="32"/>
                <w:szCs w:val="32"/>
              </w:rPr>
            </w:pPr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>б) число 22;</w:t>
            </w:r>
          </w:p>
          <w:p w:rsidR="00F03A60" w:rsidRPr="00B84410" w:rsidRDefault="00F03A60" w:rsidP="00A15E06">
            <w:pPr>
              <w:numPr>
                <w:ilvl w:val="0"/>
                <w:numId w:val="1"/>
              </w:numPr>
              <w:ind w:left="851" w:firstLine="0"/>
              <w:rPr>
                <w:b/>
                <w:i/>
                <w:color w:val="365F91" w:themeColor="accent1" w:themeShade="BF"/>
                <w:sz w:val="32"/>
                <w:szCs w:val="32"/>
              </w:rPr>
            </w:pPr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>в) слово "десять";</w:t>
            </w:r>
          </w:p>
          <w:p w:rsidR="00F03A60" w:rsidRPr="00B84410" w:rsidRDefault="00F03A60" w:rsidP="00A15E06">
            <w:pPr>
              <w:numPr>
                <w:ilvl w:val="0"/>
                <w:numId w:val="1"/>
              </w:numPr>
              <w:ind w:left="851" w:firstLine="0"/>
              <w:rPr>
                <w:b/>
                <w:i/>
                <w:color w:val="365F91" w:themeColor="accent1" w:themeShade="BF"/>
                <w:sz w:val="32"/>
                <w:szCs w:val="32"/>
              </w:rPr>
            </w:pPr>
            <w:r w:rsidRPr="00B84410">
              <w:rPr>
                <w:b/>
                <w:i/>
                <w:color w:val="365F91" w:themeColor="accent1" w:themeShade="BF"/>
                <w:sz w:val="32"/>
                <w:szCs w:val="32"/>
              </w:rPr>
              <w:t>г) число 777.</w:t>
            </w:r>
          </w:p>
          <w:p w:rsidR="00F03A60" w:rsidRDefault="00F03A60" w:rsidP="0094500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1" locked="0" layoutInCell="1" allowOverlap="1">
                  <wp:simplePos x="0" y="0"/>
                  <wp:positionH relativeFrom="column">
                    <wp:posOffset>3829050</wp:posOffset>
                  </wp:positionH>
                  <wp:positionV relativeFrom="paragraph">
                    <wp:posOffset>-1487170</wp:posOffset>
                  </wp:positionV>
                  <wp:extent cx="2406650" cy="1810385"/>
                  <wp:effectExtent l="19050" t="0" r="0" b="0"/>
                  <wp:wrapTight wrapText="bothSides">
                    <wp:wrapPolygon edited="0">
                      <wp:start x="1539" y="0"/>
                      <wp:lineTo x="513" y="682"/>
                      <wp:lineTo x="-171" y="2046"/>
                      <wp:lineTo x="-171" y="19092"/>
                      <wp:lineTo x="855" y="21365"/>
                      <wp:lineTo x="1368" y="21365"/>
                      <wp:lineTo x="20004" y="21365"/>
                      <wp:lineTo x="20517" y="21365"/>
                      <wp:lineTo x="21543" y="19092"/>
                      <wp:lineTo x="21543" y="2046"/>
                      <wp:lineTo x="20859" y="682"/>
                      <wp:lineTo x="19833" y="0"/>
                      <wp:lineTo x="1539" y="0"/>
                    </wp:wrapPolygon>
                  </wp:wrapTight>
                  <wp:docPr id="10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81038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15" w:type="dxa"/>
          </w:tcPr>
          <w:p w:rsidR="001E2F1E" w:rsidRDefault="00805D8A" w:rsidP="00016D03">
            <w:pPr>
              <w:pStyle w:val="a6"/>
            </w:pPr>
            <w:r w:rsidRPr="00805D8A">
              <w:rPr>
                <w:b/>
                <w:i/>
                <w:sz w:val="32"/>
                <w:szCs w:val="32"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72390</wp:posOffset>
                  </wp:positionV>
                  <wp:extent cx="2280285" cy="2146300"/>
                  <wp:effectExtent l="19050" t="0" r="5715" b="0"/>
                  <wp:wrapTight wrapText="bothSides">
                    <wp:wrapPolygon edited="0">
                      <wp:start x="9023" y="192"/>
                      <wp:lineTo x="7398" y="383"/>
                      <wp:lineTo x="2887" y="2684"/>
                      <wp:lineTo x="2707" y="3451"/>
                      <wp:lineTo x="722" y="6327"/>
                      <wp:lineTo x="-180" y="9394"/>
                      <wp:lineTo x="0" y="12462"/>
                      <wp:lineTo x="1083" y="15529"/>
                      <wp:lineTo x="3068" y="18596"/>
                      <wp:lineTo x="3248" y="19172"/>
                      <wp:lineTo x="7940" y="21280"/>
                      <wp:lineTo x="9023" y="21280"/>
                      <wp:lineTo x="12632" y="21280"/>
                      <wp:lineTo x="13714" y="21280"/>
                      <wp:lineTo x="18226" y="19172"/>
                      <wp:lineTo x="18406" y="18596"/>
                      <wp:lineTo x="20391" y="15721"/>
                      <wp:lineTo x="20391" y="15529"/>
                      <wp:lineTo x="21474" y="12653"/>
                      <wp:lineTo x="21474" y="12462"/>
                      <wp:lineTo x="21654" y="9586"/>
                      <wp:lineTo x="21654" y="9394"/>
                      <wp:lineTo x="20752" y="6518"/>
                      <wp:lineTo x="20752" y="6327"/>
                      <wp:lineTo x="18767" y="3451"/>
                      <wp:lineTo x="18586" y="2684"/>
                      <wp:lineTo x="14075" y="383"/>
                      <wp:lineTo x="12632" y="192"/>
                      <wp:lineTo x="9023" y="192"/>
                    </wp:wrapPolygon>
                  </wp:wrapTight>
                  <wp:docPr id="30" name="Рисунок 3" descr="C:\Users\Федор\Desktop\Photos for presentation\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C:\Users\Федор\Desktop\Photos for presentation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146300"/>
                          </a:xfrm>
                          <a:prstGeom prst="ellipse">
                            <a:avLst/>
                          </a:prstGeom>
                          <a:noFill/>
                          <a:effectLst>
                            <a:softEdge rad="127000"/>
                          </a:effectLst>
                          <a:extLst>
                            <a:ext uri="{909E8E84-426E-40DD-AFC4-6F175D3DCCD1}">
      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  <w:p w:rsidR="001E2F1E" w:rsidRPr="00A779E9" w:rsidRDefault="00805D8A" w:rsidP="00A779E9">
            <w:pPr>
              <w:pStyle w:val="a6"/>
              <w:spacing w:before="0" w:beforeAutospacing="0" w:after="0" w:afterAutospacing="0"/>
              <w:ind w:left="5279"/>
              <w:rPr>
                <w:b/>
                <w:color w:val="1F497D" w:themeColor="text2"/>
                <w:sz w:val="36"/>
                <w:szCs w:val="36"/>
              </w:rPr>
            </w:pPr>
            <w:r w:rsidRPr="00A779E9">
              <w:rPr>
                <w:b/>
                <w:color w:val="1F497D" w:themeColor="text2"/>
                <w:sz w:val="36"/>
                <w:szCs w:val="36"/>
              </w:rPr>
              <w:t xml:space="preserve">Овен - 9, Весы - 6, Телец - 6, Скорпион - 9, Близнецы - 5, </w:t>
            </w:r>
          </w:p>
          <w:p w:rsidR="001E2F1E" w:rsidRPr="00A779E9" w:rsidRDefault="00805D8A" w:rsidP="00A779E9">
            <w:pPr>
              <w:pStyle w:val="a6"/>
              <w:spacing w:before="0" w:beforeAutospacing="0" w:after="0" w:afterAutospacing="0"/>
              <w:ind w:left="5279"/>
              <w:rPr>
                <w:b/>
                <w:color w:val="1F497D" w:themeColor="text2"/>
                <w:sz w:val="36"/>
                <w:szCs w:val="36"/>
              </w:rPr>
            </w:pPr>
            <w:r w:rsidRPr="00A779E9">
              <w:rPr>
                <w:b/>
                <w:color w:val="1F497D" w:themeColor="text2"/>
                <w:sz w:val="36"/>
                <w:szCs w:val="36"/>
              </w:rPr>
              <w:t xml:space="preserve">Стрелец - 3, Рак - 2 и 7, </w:t>
            </w:r>
          </w:p>
          <w:p w:rsidR="001E2F1E" w:rsidRPr="00A779E9" w:rsidRDefault="00805D8A" w:rsidP="00A779E9">
            <w:pPr>
              <w:pStyle w:val="a6"/>
              <w:spacing w:before="0" w:beforeAutospacing="0" w:after="0" w:afterAutospacing="0"/>
              <w:ind w:left="5279"/>
              <w:rPr>
                <w:b/>
                <w:color w:val="1F497D" w:themeColor="text2"/>
                <w:sz w:val="36"/>
                <w:szCs w:val="36"/>
              </w:rPr>
            </w:pPr>
            <w:r w:rsidRPr="00A779E9">
              <w:rPr>
                <w:b/>
                <w:color w:val="1F497D" w:themeColor="text2"/>
                <w:sz w:val="36"/>
                <w:szCs w:val="36"/>
              </w:rPr>
              <w:t xml:space="preserve">Козерог - 8, Лев </w:t>
            </w:r>
            <w:r w:rsidR="001E2F1E" w:rsidRPr="00A779E9">
              <w:rPr>
                <w:b/>
                <w:color w:val="1F497D" w:themeColor="text2"/>
                <w:sz w:val="36"/>
                <w:szCs w:val="36"/>
              </w:rPr>
              <w:t>–</w:t>
            </w:r>
            <w:r w:rsidRPr="00A779E9">
              <w:rPr>
                <w:b/>
                <w:color w:val="1F497D" w:themeColor="text2"/>
                <w:sz w:val="36"/>
                <w:szCs w:val="36"/>
              </w:rPr>
              <w:t xml:space="preserve"> 1 и 4, </w:t>
            </w:r>
          </w:p>
          <w:p w:rsidR="001E2F1E" w:rsidRPr="00A779E9" w:rsidRDefault="00805D8A" w:rsidP="00A779E9">
            <w:pPr>
              <w:pStyle w:val="a6"/>
              <w:spacing w:before="0" w:beforeAutospacing="0" w:after="0" w:afterAutospacing="0"/>
              <w:ind w:left="5279"/>
              <w:rPr>
                <w:b/>
                <w:color w:val="1F497D" w:themeColor="text2"/>
                <w:sz w:val="36"/>
                <w:szCs w:val="36"/>
              </w:rPr>
            </w:pPr>
            <w:r w:rsidRPr="00A779E9">
              <w:rPr>
                <w:b/>
                <w:color w:val="1F497D" w:themeColor="text2"/>
                <w:sz w:val="36"/>
                <w:szCs w:val="36"/>
              </w:rPr>
              <w:t xml:space="preserve">Водолей - 4 и 8, Дева - 5, </w:t>
            </w:r>
          </w:p>
          <w:p w:rsidR="00F03A60" w:rsidRPr="00805D8A" w:rsidRDefault="001E2F1E" w:rsidP="00A779E9">
            <w:pPr>
              <w:pStyle w:val="a6"/>
              <w:spacing w:before="0" w:beforeAutospacing="0" w:after="0" w:afterAutospacing="0"/>
              <w:ind w:left="5279"/>
              <w:rPr>
                <w:b/>
                <w:i/>
                <w:sz w:val="36"/>
                <w:szCs w:val="36"/>
              </w:rPr>
            </w:pPr>
            <w:r w:rsidRPr="00A779E9">
              <w:rPr>
                <w:b/>
                <w:color w:val="1F497D" w:themeColor="text2"/>
                <w:sz w:val="36"/>
                <w:szCs w:val="36"/>
              </w:rPr>
              <w:t xml:space="preserve"> </w:t>
            </w:r>
            <w:r w:rsidR="00805D8A" w:rsidRPr="00A779E9">
              <w:rPr>
                <w:b/>
                <w:color w:val="1F497D" w:themeColor="text2"/>
                <w:sz w:val="36"/>
                <w:szCs w:val="36"/>
              </w:rPr>
              <w:t>Рыбы - 3 и 7.</w:t>
            </w:r>
          </w:p>
        </w:tc>
      </w:tr>
      <w:tr w:rsidR="001E2F1E" w:rsidTr="00B5303F">
        <w:tc>
          <w:tcPr>
            <w:tcW w:w="10739" w:type="dxa"/>
          </w:tcPr>
          <w:p w:rsidR="001E2F1E" w:rsidRDefault="001E2F1E" w:rsidP="00FB0BE3">
            <w:pPr>
              <w:rPr>
                <w:b/>
                <w:i/>
                <w:sz w:val="32"/>
                <w:szCs w:val="32"/>
              </w:rPr>
            </w:pPr>
            <w:r w:rsidRPr="00786191">
              <w:rPr>
                <w:b/>
                <w:i/>
                <w:color w:val="C00000"/>
                <w:sz w:val="32"/>
                <w:szCs w:val="32"/>
              </w:rPr>
              <w:t>Какая связь между городом в Англии, ружьем калибра 30х30 и одним из элементов компьютера?</w:t>
            </w:r>
            <w:r>
              <w:rPr>
                <w:noProof/>
              </w:rPr>
              <w:t xml:space="preserve"> </w:t>
            </w:r>
          </w:p>
          <w:p w:rsidR="001E2F1E" w:rsidRDefault="001E2F1E" w:rsidP="00A5291A">
            <w:pPr>
              <w:jc w:val="center"/>
              <w:rPr>
                <w:noProof/>
              </w:rPr>
            </w:pPr>
          </w:p>
          <w:p w:rsidR="001E2F1E" w:rsidRDefault="001E2F1E" w:rsidP="00AE7D9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437515</wp:posOffset>
                  </wp:positionV>
                  <wp:extent cx="2297430" cy="1688465"/>
                  <wp:effectExtent l="19050" t="0" r="7620" b="0"/>
                  <wp:wrapTight wrapText="bothSides">
                    <wp:wrapPolygon edited="0">
                      <wp:start x="1433" y="0"/>
                      <wp:lineTo x="358" y="975"/>
                      <wp:lineTo x="-179" y="3899"/>
                      <wp:lineTo x="-179" y="21446"/>
                      <wp:lineTo x="20239" y="21446"/>
                      <wp:lineTo x="20418" y="21446"/>
                      <wp:lineTo x="21672" y="19740"/>
                      <wp:lineTo x="21672" y="0"/>
                      <wp:lineTo x="1433" y="0"/>
                    </wp:wrapPolygon>
                  </wp:wrapTight>
                  <wp:docPr id="31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30" cy="1688465"/>
                          </a:xfrm>
                          <a:prstGeom prst="round2Diag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3317240</wp:posOffset>
                  </wp:positionH>
                  <wp:positionV relativeFrom="paragraph">
                    <wp:posOffset>529590</wp:posOffset>
                  </wp:positionV>
                  <wp:extent cx="2321560" cy="1704340"/>
                  <wp:effectExtent l="19050" t="0" r="2540" b="0"/>
                  <wp:wrapTight wrapText="bothSides">
                    <wp:wrapPolygon edited="0">
                      <wp:start x="1418" y="0"/>
                      <wp:lineTo x="354" y="966"/>
                      <wp:lineTo x="-177" y="3863"/>
                      <wp:lineTo x="-177" y="21246"/>
                      <wp:lineTo x="20206" y="21246"/>
                      <wp:lineTo x="20383" y="21246"/>
                      <wp:lineTo x="21624" y="19556"/>
                      <wp:lineTo x="21624" y="0"/>
                      <wp:lineTo x="1418" y="0"/>
                    </wp:wrapPolygon>
                  </wp:wrapTight>
                  <wp:docPr id="224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13274" r="12225" b="27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704340"/>
                          </a:xfrm>
                          <a:prstGeom prst="round2Diag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4134485</wp:posOffset>
                  </wp:positionH>
                  <wp:positionV relativeFrom="paragraph">
                    <wp:posOffset>-593090</wp:posOffset>
                  </wp:positionV>
                  <wp:extent cx="2101850" cy="975360"/>
                  <wp:effectExtent l="19050" t="0" r="0" b="0"/>
                  <wp:wrapTight wrapText="bothSides">
                    <wp:wrapPolygon edited="0">
                      <wp:start x="-196" y="0"/>
                      <wp:lineTo x="-196" y="21094"/>
                      <wp:lineTo x="21535" y="21094"/>
                      <wp:lineTo x="21535" y="0"/>
                      <wp:lineTo x="-196" y="0"/>
                    </wp:wrapPolygon>
                  </wp:wrapTight>
                  <wp:docPr id="225" name="border" descr="винчес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rder" descr="винчес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15" w:type="dxa"/>
          </w:tcPr>
          <w:p w:rsidR="001E2F1E" w:rsidRPr="00016D03" w:rsidRDefault="001E2F1E" w:rsidP="001E2F1E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4154805</wp:posOffset>
                  </wp:positionH>
                  <wp:positionV relativeFrom="paragraph">
                    <wp:posOffset>196215</wp:posOffset>
                  </wp:positionV>
                  <wp:extent cx="2528570" cy="1779905"/>
                  <wp:effectExtent l="19050" t="0" r="5080" b="0"/>
                  <wp:wrapTight wrapText="bothSides">
                    <wp:wrapPolygon edited="0">
                      <wp:start x="1465" y="0"/>
                      <wp:lineTo x="488" y="694"/>
                      <wp:lineTo x="-163" y="2081"/>
                      <wp:lineTo x="-163" y="21269"/>
                      <wp:lineTo x="20179" y="21269"/>
                      <wp:lineTo x="20667" y="21269"/>
                      <wp:lineTo x="21643" y="19419"/>
                      <wp:lineTo x="21643" y="0"/>
                      <wp:lineTo x="1465" y="0"/>
                    </wp:wrapPolygon>
                  </wp:wrapTight>
                  <wp:docPr id="22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t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779905"/>
                          </a:xfrm>
                          <a:prstGeom prst="round2Diag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br/>
            </w:r>
            <w:r w:rsidRPr="00805D8A">
              <w:rPr>
                <w:rStyle w:val="af0"/>
                <w:i/>
                <w:color w:val="C00000"/>
                <w:sz w:val="32"/>
                <w:szCs w:val="32"/>
              </w:rPr>
              <w:t>Число Судьбы</w:t>
            </w:r>
            <w:r w:rsidRPr="00805D8A">
              <w:rPr>
                <w:i/>
                <w:color w:val="C00000"/>
                <w:sz w:val="32"/>
                <w:szCs w:val="32"/>
              </w:rPr>
              <w:t xml:space="preserve"> - это число, полученное из сложения чисел даты рождения, месяца и года. </w:t>
            </w:r>
            <w:r w:rsidRPr="00805D8A">
              <w:rPr>
                <w:i/>
              </w:rPr>
              <w:br/>
            </w:r>
            <w:r w:rsidRPr="001E2F1E">
              <w:rPr>
                <w:b/>
                <w:sz w:val="36"/>
                <w:szCs w:val="36"/>
              </w:rPr>
              <w:t xml:space="preserve">Особенности людей, у которых </w:t>
            </w:r>
            <w:r w:rsidRPr="001E2F1E">
              <w:rPr>
                <w:rStyle w:val="af0"/>
                <w:i/>
                <w:color w:val="C00000"/>
                <w:sz w:val="36"/>
                <w:szCs w:val="36"/>
              </w:rPr>
              <w:t>Число Судьбы</w:t>
            </w:r>
            <w:r w:rsidRPr="001E2F1E">
              <w:rPr>
                <w:b/>
                <w:sz w:val="36"/>
                <w:szCs w:val="36"/>
              </w:rPr>
              <w:t xml:space="preserve"> нечетное - это стремление к переменам в любой сфере деятельности - политике, религии, ремеслах, личных взаимоотношениях. </w:t>
            </w:r>
            <w:r w:rsidRPr="001E2F1E">
              <w:rPr>
                <w:b/>
                <w:sz w:val="36"/>
                <w:szCs w:val="36"/>
              </w:rPr>
              <w:br/>
              <w:t xml:space="preserve">Особенности людей с четным </w:t>
            </w:r>
            <w:r w:rsidRPr="001E2F1E">
              <w:rPr>
                <w:rStyle w:val="af0"/>
                <w:i/>
                <w:color w:val="C00000"/>
                <w:sz w:val="36"/>
                <w:szCs w:val="36"/>
              </w:rPr>
              <w:t>Числом Судьбы</w:t>
            </w:r>
            <w:r w:rsidRPr="001E2F1E">
              <w:rPr>
                <w:b/>
                <w:sz w:val="36"/>
                <w:szCs w:val="36"/>
              </w:rPr>
              <w:t xml:space="preserve"> - это любвеобильность, артистичность. Эти люди находят возможность творческого самовыражения в любой ситуации. </w:t>
            </w:r>
          </w:p>
        </w:tc>
      </w:tr>
    </w:tbl>
    <w:p w:rsidR="00830C13" w:rsidRDefault="00830C13" w:rsidP="00805D8A"/>
    <w:sectPr w:rsidR="00830C13" w:rsidSect="00AB4EE3">
      <w:pgSz w:w="23814" w:h="16840" w:orient="landscape" w:code="8"/>
      <w:pgMar w:top="568" w:right="1275" w:bottom="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325" w:rsidRDefault="00604325" w:rsidP="00D12EB3">
      <w:r>
        <w:separator/>
      </w:r>
    </w:p>
  </w:endnote>
  <w:endnote w:type="continuationSeparator" w:id="0">
    <w:p w:rsidR="00604325" w:rsidRDefault="00604325" w:rsidP="00D12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325" w:rsidRDefault="00604325" w:rsidP="00D12EB3">
      <w:r>
        <w:separator/>
      </w:r>
    </w:p>
  </w:footnote>
  <w:footnote w:type="continuationSeparator" w:id="0">
    <w:p w:rsidR="00604325" w:rsidRDefault="00604325" w:rsidP="00D12E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D1702"/>
    <w:multiLevelType w:val="multilevel"/>
    <w:tmpl w:val="A2AC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C2E"/>
    <w:rsid w:val="00016D03"/>
    <w:rsid w:val="00021278"/>
    <w:rsid w:val="00023553"/>
    <w:rsid w:val="000328DA"/>
    <w:rsid w:val="000517DC"/>
    <w:rsid w:val="00070C99"/>
    <w:rsid w:val="0007741C"/>
    <w:rsid w:val="000E617E"/>
    <w:rsid w:val="000F34F2"/>
    <w:rsid w:val="00100283"/>
    <w:rsid w:val="001215FE"/>
    <w:rsid w:val="001373C8"/>
    <w:rsid w:val="00160A45"/>
    <w:rsid w:val="0017102E"/>
    <w:rsid w:val="001A14B4"/>
    <w:rsid w:val="001E2F1E"/>
    <w:rsid w:val="0021778A"/>
    <w:rsid w:val="00224A46"/>
    <w:rsid w:val="00233617"/>
    <w:rsid w:val="002619EF"/>
    <w:rsid w:val="002973D4"/>
    <w:rsid w:val="002E033B"/>
    <w:rsid w:val="002E3246"/>
    <w:rsid w:val="002F0B21"/>
    <w:rsid w:val="003249F2"/>
    <w:rsid w:val="003810A9"/>
    <w:rsid w:val="00382D31"/>
    <w:rsid w:val="0038649E"/>
    <w:rsid w:val="003A4F52"/>
    <w:rsid w:val="003A78CE"/>
    <w:rsid w:val="003F7C95"/>
    <w:rsid w:val="00410D93"/>
    <w:rsid w:val="004151B9"/>
    <w:rsid w:val="00492491"/>
    <w:rsid w:val="004C048F"/>
    <w:rsid w:val="004C416B"/>
    <w:rsid w:val="004D0155"/>
    <w:rsid w:val="004E3036"/>
    <w:rsid w:val="005122B6"/>
    <w:rsid w:val="00535C3B"/>
    <w:rsid w:val="00537BCF"/>
    <w:rsid w:val="00564852"/>
    <w:rsid w:val="0057369C"/>
    <w:rsid w:val="00604325"/>
    <w:rsid w:val="006110C4"/>
    <w:rsid w:val="00611DA6"/>
    <w:rsid w:val="006207B1"/>
    <w:rsid w:val="00640D0E"/>
    <w:rsid w:val="00644112"/>
    <w:rsid w:val="00655B4B"/>
    <w:rsid w:val="00677930"/>
    <w:rsid w:val="00694F69"/>
    <w:rsid w:val="006A2E03"/>
    <w:rsid w:val="006B0BA1"/>
    <w:rsid w:val="007058C3"/>
    <w:rsid w:val="007140C9"/>
    <w:rsid w:val="007146D4"/>
    <w:rsid w:val="007211B4"/>
    <w:rsid w:val="0073662B"/>
    <w:rsid w:val="00786191"/>
    <w:rsid w:val="007A3479"/>
    <w:rsid w:val="007B4FE7"/>
    <w:rsid w:val="007C2B70"/>
    <w:rsid w:val="00805D8A"/>
    <w:rsid w:val="00810335"/>
    <w:rsid w:val="00830C13"/>
    <w:rsid w:val="00831866"/>
    <w:rsid w:val="0084588E"/>
    <w:rsid w:val="00856A03"/>
    <w:rsid w:val="008D2E5F"/>
    <w:rsid w:val="008E0D63"/>
    <w:rsid w:val="008F6940"/>
    <w:rsid w:val="00903B43"/>
    <w:rsid w:val="00906639"/>
    <w:rsid w:val="00921350"/>
    <w:rsid w:val="00923602"/>
    <w:rsid w:val="009241DD"/>
    <w:rsid w:val="009302F9"/>
    <w:rsid w:val="00942604"/>
    <w:rsid w:val="00945005"/>
    <w:rsid w:val="00975D58"/>
    <w:rsid w:val="00A10CA3"/>
    <w:rsid w:val="00A15E06"/>
    <w:rsid w:val="00A23E2B"/>
    <w:rsid w:val="00A262CD"/>
    <w:rsid w:val="00A5291A"/>
    <w:rsid w:val="00A55847"/>
    <w:rsid w:val="00A779E9"/>
    <w:rsid w:val="00A8001B"/>
    <w:rsid w:val="00A9011E"/>
    <w:rsid w:val="00A931C3"/>
    <w:rsid w:val="00AA2FE9"/>
    <w:rsid w:val="00AB4EE3"/>
    <w:rsid w:val="00AE7B44"/>
    <w:rsid w:val="00AE7D9D"/>
    <w:rsid w:val="00B5134A"/>
    <w:rsid w:val="00B5303F"/>
    <w:rsid w:val="00B75F9F"/>
    <w:rsid w:val="00B84410"/>
    <w:rsid w:val="00B922BD"/>
    <w:rsid w:val="00BA39C8"/>
    <w:rsid w:val="00C12DA9"/>
    <w:rsid w:val="00C30CB4"/>
    <w:rsid w:val="00C44EDF"/>
    <w:rsid w:val="00C67146"/>
    <w:rsid w:val="00CC0B26"/>
    <w:rsid w:val="00CE4E30"/>
    <w:rsid w:val="00CE54C6"/>
    <w:rsid w:val="00D12EB3"/>
    <w:rsid w:val="00D36C2E"/>
    <w:rsid w:val="00D42BB9"/>
    <w:rsid w:val="00D44021"/>
    <w:rsid w:val="00D52793"/>
    <w:rsid w:val="00D62632"/>
    <w:rsid w:val="00DC3A33"/>
    <w:rsid w:val="00DD4ADA"/>
    <w:rsid w:val="00DE0350"/>
    <w:rsid w:val="00DE19B7"/>
    <w:rsid w:val="00E01573"/>
    <w:rsid w:val="00E23F62"/>
    <w:rsid w:val="00E4530F"/>
    <w:rsid w:val="00E47165"/>
    <w:rsid w:val="00E51C16"/>
    <w:rsid w:val="00E76616"/>
    <w:rsid w:val="00E80F74"/>
    <w:rsid w:val="00EA5E39"/>
    <w:rsid w:val="00EA62A5"/>
    <w:rsid w:val="00EB21FA"/>
    <w:rsid w:val="00EB2385"/>
    <w:rsid w:val="00EB3F1B"/>
    <w:rsid w:val="00ED426D"/>
    <w:rsid w:val="00EE74B9"/>
    <w:rsid w:val="00EE75E8"/>
    <w:rsid w:val="00EF067A"/>
    <w:rsid w:val="00F03A60"/>
    <w:rsid w:val="00F9689B"/>
    <w:rsid w:val="00FA6C9C"/>
    <w:rsid w:val="00FA6FB9"/>
    <w:rsid w:val="00FB0BE3"/>
    <w:rsid w:val="00FC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8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3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122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122B6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E51C16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E51C16"/>
    <w:rPr>
      <w:i/>
      <w:iCs/>
    </w:rPr>
  </w:style>
  <w:style w:type="character" w:customStyle="1" w:styleId="10">
    <w:name w:val="Заголовок 1 Знак"/>
    <w:basedOn w:val="a0"/>
    <w:link w:val="1"/>
    <w:rsid w:val="007A3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qFormat/>
    <w:rsid w:val="00A529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A529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Title"/>
    <w:basedOn w:val="a"/>
    <w:next w:val="a"/>
    <w:link w:val="ab"/>
    <w:qFormat/>
    <w:rsid w:val="00A529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A529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header"/>
    <w:basedOn w:val="a"/>
    <w:link w:val="ad"/>
    <w:rsid w:val="00D12E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12EB3"/>
    <w:rPr>
      <w:sz w:val="24"/>
      <w:szCs w:val="24"/>
    </w:rPr>
  </w:style>
  <w:style w:type="paragraph" w:styleId="ae">
    <w:name w:val="footer"/>
    <w:basedOn w:val="a"/>
    <w:link w:val="af"/>
    <w:rsid w:val="00D12E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12EB3"/>
    <w:rPr>
      <w:sz w:val="24"/>
      <w:szCs w:val="24"/>
    </w:rPr>
  </w:style>
  <w:style w:type="character" w:styleId="af0">
    <w:name w:val="Strong"/>
    <w:qFormat/>
    <w:rsid w:val="00805D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27</vt:lpstr>
    </vt:vector>
  </TitlesOfParts>
  <Company>Организация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</dc:title>
  <dc:creator>Таня</dc:creator>
  <cp:lastModifiedBy>Таня</cp:lastModifiedBy>
  <cp:revision>15</cp:revision>
  <dcterms:created xsi:type="dcterms:W3CDTF">2012-03-25T16:50:00Z</dcterms:created>
  <dcterms:modified xsi:type="dcterms:W3CDTF">2013-03-11T08:25:00Z</dcterms:modified>
</cp:coreProperties>
</file>