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43" w:rsidRDefault="00A56243" w:rsidP="00A562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«Спасибо тебе, Таня!»</w:t>
      </w:r>
    </w:p>
    <w:p w:rsidR="002A3564" w:rsidRDefault="005A0E6A" w:rsidP="005A0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Здравствуй, Таня! Пишу тебе письмо в прошлое от поколения 2024 года! Меня зовут Аня, мне двенадцать лет, столько было и тебе в годы блокады Ленинграда. Когда я узнала о твоей нелегкой судьбе из рассказа Ю. Яковлева «Девочка с Васильевского острова», то была поражена до глубины моей детской души! Ах, Танечка, сколько страданий ты перенесла в лучшие годы жизни! Страшно представить весь ужас испытаний, которые пали на твои хрупкие девичьи плечи…Голод. Холод. Смерть.</w:t>
      </w:r>
    </w:p>
    <w:p w:rsidR="005A0E6A" w:rsidRDefault="005A0E6A" w:rsidP="005A0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живем в уюте, спим в теплых кроватках, едим вкусную пищу, веселимся. А ты в это время узнала</w:t>
      </w:r>
      <w:r w:rsidR="00A562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такое блокада и лишилась самого дорогого – своей семьи. Тв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ои близкие  один за другим умирали в страшных муках</w:t>
      </w:r>
      <w:r w:rsidR="00DF37EF">
        <w:rPr>
          <w:rFonts w:ascii="Times New Roman" w:hAnsi="Times New Roman" w:cs="Times New Roman"/>
          <w:sz w:val="28"/>
          <w:szCs w:val="28"/>
        </w:rPr>
        <w:t xml:space="preserve"> голода на твоих детских глазах. А у тебя, наверное, уже и сил-то не было плакать. Ты просто фиксировала даты смерти умершего в очередной раз родного  человека на страничках своего дневника. Ты осталась совсем одна…в квартире с заледенелыми стенами. Нашла тебя санитарная бригада, когда обходила дома, без сознания, измученную, истощенную. Бедная Танечка…Тебя не стало 1 июля 1944 года, и не пришлось тебе увидеть Победный май. Блокадная жизнь подорвала твое детское здоровье.</w:t>
      </w:r>
    </w:p>
    <w:p w:rsidR="00DF37EF" w:rsidRDefault="00DF37EF" w:rsidP="005A0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Знай, Таня, мы победили! Мы выстояли, вернее, </w:t>
      </w:r>
      <w:r w:rsidR="00A56243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2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обедили, своей стойкостью, отвагой, </w:t>
      </w:r>
      <w:r w:rsidR="00A56243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ертвенностью! Ты герой</w:t>
      </w:r>
      <w:r w:rsidR="00A562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символ мужества блокадного Ленинграда, имя твоё вечно, а дневник был прочитан на Нюрнбергском процессе, в качестве свидетельства фашистских</w:t>
      </w:r>
      <w:r w:rsidR="002950BA">
        <w:rPr>
          <w:rFonts w:ascii="Times New Roman" w:hAnsi="Times New Roman" w:cs="Times New Roman"/>
          <w:sz w:val="28"/>
          <w:szCs w:val="28"/>
        </w:rPr>
        <w:t xml:space="preserve"> зверств по отношению к мирному населению.</w:t>
      </w:r>
    </w:p>
    <w:p w:rsidR="002950BA" w:rsidRDefault="002950BA" w:rsidP="005A0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Спасибо тебе, Таня Савичева, за пример отваги и мужества! Нашему поколению изнеженных детей есть чему у тебя учиться. Мы не должны допустить появления ещё одного такого дневника Тани Савичевой. Прощай, Таня! </w:t>
      </w:r>
    </w:p>
    <w:p w:rsidR="002950BA" w:rsidRPr="005A0E6A" w:rsidRDefault="002950BA" w:rsidP="005A0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Аня, ученица 6 класса</w:t>
      </w:r>
    </w:p>
    <w:sectPr w:rsidR="002950BA" w:rsidRPr="005A0E6A" w:rsidSect="008F7DA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77D86"/>
    <w:multiLevelType w:val="multilevel"/>
    <w:tmpl w:val="99D293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85802"/>
    <w:multiLevelType w:val="multilevel"/>
    <w:tmpl w:val="1586F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3F00A6"/>
    <w:multiLevelType w:val="multilevel"/>
    <w:tmpl w:val="398C3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9F7EDC"/>
    <w:multiLevelType w:val="multilevel"/>
    <w:tmpl w:val="3EAEE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903D5A"/>
    <w:multiLevelType w:val="multilevel"/>
    <w:tmpl w:val="D530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D05FB5"/>
    <w:multiLevelType w:val="multilevel"/>
    <w:tmpl w:val="E4D6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701717"/>
    <w:multiLevelType w:val="multilevel"/>
    <w:tmpl w:val="05E4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F82D7A"/>
    <w:multiLevelType w:val="multilevel"/>
    <w:tmpl w:val="9F46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2D3B"/>
    <w:multiLevelType w:val="multilevel"/>
    <w:tmpl w:val="B6683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2422BA"/>
    <w:multiLevelType w:val="multilevel"/>
    <w:tmpl w:val="D8606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FE"/>
    <w:rsid w:val="0017658E"/>
    <w:rsid w:val="00233224"/>
    <w:rsid w:val="002950BA"/>
    <w:rsid w:val="002A3564"/>
    <w:rsid w:val="00401AB0"/>
    <w:rsid w:val="00422EA5"/>
    <w:rsid w:val="004B1F3C"/>
    <w:rsid w:val="005A0E6A"/>
    <w:rsid w:val="00655DAE"/>
    <w:rsid w:val="00686BB9"/>
    <w:rsid w:val="00716D99"/>
    <w:rsid w:val="007522B4"/>
    <w:rsid w:val="007B0A04"/>
    <w:rsid w:val="007F080D"/>
    <w:rsid w:val="008F7DA4"/>
    <w:rsid w:val="0093231A"/>
    <w:rsid w:val="009A2ADD"/>
    <w:rsid w:val="009C5123"/>
    <w:rsid w:val="00A56243"/>
    <w:rsid w:val="00B27DDF"/>
    <w:rsid w:val="00BA7A79"/>
    <w:rsid w:val="00C31CF6"/>
    <w:rsid w:val="00D24FC2"/>
    <w:rsid w:val="00DA49E7"/>
    <w:rsid w:val="00DF37EF"/>
    <w:rsid w:val="00E040FE"/>
    <w:rsid w:val="00E17C36"/>
    <w:rsid w:val="00E25F03"/>
    <w:rsid w:val="00EC1375"/>
    <w:rsid w:val="00F04AE7"/>
    <w:rsid w:val="00F102B9"/>
    <w:rsid w:val="00F6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A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1F3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F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55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5DAE"/>
  </w:style>
  <w:style w:type="paragraph" w:customStyle="1" w:styleId="c4">
    <w:name w:val="c4"/>
    <w:basedOn w:val="a"/>
    <w:rsid w:val="00655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A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1F3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F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55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5DAE"/>
  </w:style>
  <w:style w:type="paragraph" w:customStyle="1" w:styleId="c4">
    <w:name w:val="c4"/>
    <w:basedOn w:val="a"/>
    <w:rsid w:val="00655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137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7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653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938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5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8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86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69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32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922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79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541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190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3803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391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170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48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01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134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8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89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9297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05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41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7176084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044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046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594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888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736493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6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140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642319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618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5578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7971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0353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605617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1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057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19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89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79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86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53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094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ДЖ</cp:lastModifiedBy>
  <cp:revision>19</cp:revision>
  <cp:lastPrinted>2024-02-02T03:33:00Z</cp:lastPrinted>
  <dcterms:created xsi:type="dcterms:W3CDTF">2023-11-21T20:23:00Z</dcterms:created>
  <dcterms:modified xsi:type="dcterms:W3CDTF">2024-02-02T03:34:00Z</dcterms:modified>
</cp:coreProperties>
</file>