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46" w:rsidRDefault="00EC216A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 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Износковский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«Солнышко»</w:t>
      </w:r>
    </w:p>
    <w:p w:rsidR="00EC216A" w:rsidRDefault="00EC216A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C216A" w:rsidRDefault="00EC216A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EC216A" w:rsidRPr="00EC216A" w:rsidRDefault="00EC216A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48"/>
          <w:szCs w:val="48"/>
        </w:rPr>
      </w:pPr>
      <w:r w:rsidRPr="00EC216A">
        <w:rPr>
          <w:rFonts w:ascii="Times New Roman" w:hAnsi="Times New Roman" w:cs="Times New Roman"/>
          <w:sz w:val="48"/>
          <w:szCs w:val="48"/>
        </w:rPr>
        <w:t>Кружок «РЕЧЕВИЧЁК»</w:t>
      </w:r>
    </w:p>
    <w:p w:rsidR="00446046" w:rsidRDefault="00446046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446046" w:rsidRPr="00446046" w:rsidRDefault="00446046" w:rsidP="00446046">
      <w:pPr>
        <w:pStyle w:val="a7"/>
        <w:shd w:val="clear" w:color="auto" w:fill="FFFFFF" w:themeFill="background1"/>
        <w:jc w:val="center"/>
        <w:rPr>
          <w:rFonts w:ascii="Monotype Corsiva" w:hAnsi="Monotype Corsiva" w:cs="Times New Roman"/>
          <w:sz w:val="72"/>
          <w:szCs w:val="72"/>
        </w:rPr>
      </w:pPr>
      <w:r w:rsidRPr="00446046">
        <w:rPr>
          <w:rFonts w:ascii="Monotype Corsiva" w:hAnsi="Monotype Corsiva" w:cs="Times New Roman"/>
          <w:sz w:val="72"/>
          <w:szCs w:val="72"/>
        </w:rPr>
        <w:t>Картотека</w:t>
      </w:r>
    </w:p>
    <w:p w:rsidR="00446046" w:rsidRPr="00446046" w:rsidRDefault="00446046" w:rsidP="00446046">
      <w:pPr>
        <w:pStyle w:val="a7"/>
        <w:shd w:val="clear" w:color="auto" w:fill="FFFFFF" w:themeFill="background1"/>
        <w:jc w:val="center"/>
        <w:rPr>
          <w:rFonts w:ascii="Monotype Corsiva" w:hAnsi="Monotype Corsiva" w:cs="Times New Roman"/>
          <w:sz w:val="72"/>
          <w:szCs w:val="72"/>
        </w:rPr>
      </w:pPr>
      <w:r w:rsidRPr="00446046">
        <w:rPr>
          <w:rFonts w:ascii="Monotype Corsiva" w:hAnsi="Monotype Corsiva" w:cs="Times New Roman"/>
          <w:sz w:val="72"/>
          <w:szCs w:val="72"/>
        </w:rPr>
        <w:t>мини-рассказов для пересказа</w:t>
      </w:r>
    </w:p>
    <w:p w:rsidR="003C6914" w:rsidRDefault="00446046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Monotype Corsiva" w:hAnsi="Monotype Corsiva" w:cs="Times New Roman"/>
          <w:sz w:val="72"/>
          <w:szCs w:val="72"/>
        </w:rPr>
        <w:t>детям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914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36830</wp:posOffset>
            </wp:positionV>
            <wp:extent cx="4499610" cy="4284345"/>
            <wp:effectExtent l="19050" t="0" r="0" b="0"/>
            <wp:wrapNone/>
            <wp:docPr id="28" name="Рисунок 20" descr="C:\Users\User\Desktop\к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н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eastAsia="Times New Roman" w:hAnsi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446046">
      <w:pPr>
        <w:pStyle w:val="a7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1A6ED5">
      <w:pPr>
        <w:pStyle w:val="a7"/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1A6ED5">
      <w:pPr>
        <w:pStyle w:val="a7"/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</w:p>
    <w:p w:rsidR="006D36AA" w:rsidRDefault="001A6ED5" w:rsidP="001A6ED5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EC216A">
        <w:rPr>
          <w:rFonts w:ascii="Times New Roman" w:hAnsi="Times New Roman" w:cs="Times New Roman"/>
          <w:sz w:val="28"/>
          <w:szCs w:val="28"/>
        </w:rPr>
        <w:t xml:space="preserve">      Воспитатель: Курбанова М.А.</w:t>
      </w:r>
      <w:r w:rsidR="00446046">
        <w:rPr>
          <w:rFonts w:ascii="Times New Roman" w:hAnsi="Times New Roman" w:cs="Times New Roman"/>
          <w:sz w:val="28"/>
          <w:szCs w:val="28"/>
        </w:rPr>
        <w:br w:type="column"/>
      </w:r>
      <w:r w:rsidR="006D36AA" w:rsidRPr="002E3971">
        <w:rPr>
          <w:rFonts w:ascii="Times New Roman" w:hAnsi="Times New Roman" w:cs="Times New Roman"/>
          <w:sz w:val="28"/>
          <w:szCs w:val="28"/>
        </w:rPr>
        <w:lastRenderedPageBreak/>
        <w:t>Мини рассказы целесообразно использовать только на начальном этапе об</w:t>
      </w:r>
      <w:r w:rsidR="006D36AA" w:rsidRPr="002E3971">
        <w:rPr>
          <w:rFonts w:ascii="Times New Roman" w:hAnsi="Times New Roman" w:cs="Times New Roman"/>
          <w:sz w:val="28"/>
          <w:szCs w:val="28"/>
        </w:rPr>
        <w:t>у</w:t>
      </w:r>
      <w:r w:rsidR="006D36AA" w:rsidRPr="002E3971">
        <w:rPr>
          <w:rFonts w:ascii="Times New Roman" w:hAnsi="Times New Roman" w:cs="Times New Roman"/>
          <w:sz w:val="28"/>
          <w:szCs w:val="28"/>
        </w:rPr>
        <w:t>чения пересказу</w:t>
      </w:r>
      <w:r w:rsidR="002E3971">
        <w:rPr>
          <w:rFonts w:ascii="Times New Roman" w:hAnsi="Times New Roman" w:cs="Times New Roman"/>
          <w:sz w:val="28"/>
          <w:szCs w:val="28"/>
        </w:rPr>
        <w:t>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Как Саша первый раз увидел самолет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Была весна, таял снег, текли ручейки. Саша пускал по воде бумажные лодо</w:t>
      </w:r>
      <w:r w:rsidRPr="002E3971">
        <w:rPr>
          <w:rFonts w:ascii="Times New Roman" w:hAnsi="Times New Roman" w:cs="Times New Roman"/>
          <w:sz w:val="28"/>
          <w:szCs w:val="28"/>
        </w:rPr>
        <w:t>ч</w:t>
      </w:r>
      <w:r w:rsidRPr="002E3971">
        <w:rPr>
          <w:rFonts w:ascii="Times New Roman" w:hAnsi="Times New Roman" w:cs="Times New Roman"/>
          <w:sz w:val="28"/>
          <w:szCs w:val="28"/>
        </w:rPr>
        <w:t>ки. Вдруг вверху что-то загудело. Саша подумал, что летит птица. Вот она уже над головой. Это был самолет. Засмотрелся Саша на самолет, а лодочки уплыли.</w:t>
      </w:r>
    </w:p>
    <w:p w:rsidR="001A6ED5" w:rsidRPr="002E3971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3934" cy="3487479"/>
            <wp:effectExtent l="19050" t="19050" r="0" b="0"/>
            <wp:docPr id="1" name="Рисунок 1" descr="C:\Users\User\Desktop\1375265997_samole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75265997_samolet3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87" cy="3487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D5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Какое было время года?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Что пускал по воде Саша?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Что загудело в воздухе?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Что Саша спутал с птицей?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б)  Подобрать определения к словам: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весна (ранняя, поздняя, теплая);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самолет (большой, красивый, серебристый);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    лодочки (бумажные, деревянные, пластмассовые).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в)  Объяснить значение сложного слова самолет; привести примеры других сложных слов (дровосек, пароход, полотер и др.).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г)   Составить рассказ, где действующим лицом является Наташа, Оля, Таня.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Зима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Наступила зима. Кругом лежит белый снег. Деревья стоят голые. Звери спр</w:t>
      </w:r>
      <w:r w:rsidRPr="002E3971">
        <w:rPr>
          <w:rFonts w:ascii="Times New Roman" w:hAnsi="Times New Roman" w:cs="Times New Roman"/>
          <w:sz w:val="28"/>
          <w:szCs w:val="28"/>
        </w:rPr>
        <w:t>я</w:t>
      </w:r>
      <w:r w:rsidRPr="002E3971">
        <w:rPr>
          <w:rFonts w:ascii="Times New Roman" w:hAnsi="Times New Roman" w:cs="Times New Roman"/>
          <w:sz w:val="28"/>
          <w:szCs w:val="28"/>
        </w:rPr>
        <w:t>тались в норы. Дети рады зиме. Они катаются на лыжах и на коньках.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 </w:t>
      </w:r>
    </w:p>
    <w:p w:rsidR="006D36AA" w:rsidRPr="002E3971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461" cy="3982960"/>
            <wp:effectExtent l="19050" t="19050" r="0" b="0"/>
            <wp:docPr id="5" name="Рисунок 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50" cy="3987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Какое наступило время года?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Что лежит на земле?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Куда спрятались звери?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Кто рад зиме?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Что делают дети зимой?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б)  Объяснить значение словосочетаний: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деревья голые;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кругом снег лежит;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звери спрятались в норы.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в)  Подобрать эпитеты к словам: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снег (какой?) — белый, мягкий, пушистый, легкий;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коньки (какие?)  -  железные, острые, детские, блестящие;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лыжи (какие?) — желтые, деревянные, детские, короткие.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г)  Повторить,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 xml:space="preserve"> где живет: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gramStart"/>
      <w:r w:rsidRPr="002E3971">
        <w:rPr>
          <w:rFonts w:ascii="Times New Roman" w:hAnsi="Times New Roman" w:cs="Times New Roman"/>
          <w:sz w:val="28"/>
          <w:szCs w:val="28"/>
        </w:rPr>
        <w:t>медведь - в берлоге, белка - в дупле, лошадь - в конюшне, лиса - в норе, соб</w:t>
      </w:r>
      <w:r w:rsidRPr="002E3971">
        <w:rPr>
          <w:rFonts w:ascii="Times New Roman" w:hAnsi="Times New Roman" w:cs="Times New Roman"/>
          <w:sz w:val="28"/>
          <w:szCs w:val="28"/>
        </w:rPr>
        <w:t>а</w:t>
      </w:r>
      <w:r w:rsidRPr="002E3971">
        <w:rPr>
          <w:rFonts w:ascii="Times New Roman" w:hAnsi="Times New Roman" w:cs="Times New Roman"/>
          <w:sz w:val="28"/>
          <w:szCs w:val="28"/>
        </w:rPr>
        <w:t>ка - в конуре.</w:t>
      </w:r>
      <w:proofErr w:type="gramEnd"/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B51A23" w:rsidRDefault="00B51A23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1A6ED5">
        <w:rPr>
          <w:rFonts w:ascii="Times New Roman" w:hAnsi="Times New Roman" w:cs="Times New Roman"/>
          <w:b/>
          <w:sz w:val="28"/>
          <w:szCs w:val="28"/>
        </w:rPr>
        <w:t>Снеговик</w:t>
      </w:r>
    </w:p>
    <w:p w:rsidR="00EC216A" w:rsidRPr="001A6ED5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Мы слепили во дворе два огромных снежных кома. Положили ком на ком. Затем прилепили </w:t>
      </w:r>
      <w:r w:rsidR="001A6ED5">
        <w:rPr>
          <w:rFonts w:ascii="Times New Roman" w:hAnsi="Times New Roman" w:cs="Times New Roman"/>
          <w:sz w:val="28"/>
          <w:szCs w:val="28"/>
        </w:rPr>
        <w:t>снеговику</w:t>
      </w:r>
      <w:r w:rsidRPr="002E3971">
        <w:rPr>
          <w:rFonts w:ascii="Times New Roman" w:hAnsi="Times New Roman" w:cs="Times New Roman"/>
          <w:sz w:val="28"/>
          <w:szCs w:val="28"/>
        </w:rPr>
        <w:t xml:space="preserve"> руки. Воткнули в руки е</w:t>
      </w:r>
      <w:r w:rsidR="001A6ED5">
        <w:rPr>
          <w:rFonts w:ascii="Times New Roman" w:hAnsi="Times New Roman" w:cs="Times New Roman"/>
          <w:sz w:val="28"/>
          <w:szCs w:val="28"/>
        </w:rPr>
        <w:t>му</w:t>
      </w:r>
      <w:r w:rsidRPr="002E3971">
        <w:rPr>
          <w:rFonts w:ascii="Times New Roman" w:hAnsi="Times New Roman" w:cs="Times New Roman"/>
          <w:sz w:val="28"/>
          <w:szCs w:val="28"/>
        </w:rPr>
        <w:t xml:space="preserve"> метлу.</w:t>
      </w:r>
      <w:r w:rsidRPr="002E3971">
        <w:rPr>
          <w:rFonts w:ascii="Times New Roman" w:hAnsi="Times New Roman" w:cs="Times New Roman"/>
          <w:sz w:val="28"/>
          <w:szCs w:val="28"/>
        </w:rPr>
        <w:br/>
        <w:t>Потом мы сделали е</w:t>
      </w:r>
      <w:r w:rsidR="001A6ED5">
        <w:rPr>
          <w:rFonts w:ascii="Times New Roman" w:hAnsi="Times New Roman" w:cs="Times New Roman"/>
          <w:sz w:val="28"/>
          <w:szCs w:val="28"/>
        </w:rPr>
        <w:t>му</w:t>
      </w:r>
      <w:r w:rsidRPr="002E3971">
        <w:rPr>
          <w:rFonts w:ascii="Times New Roman" w:hAnsi="Times New Roman" w:cs="Times New Roman"/>
          <w:sz w:val="28"/>
          <w:szCs w:val="28"/>
        </w:rPr>
        <w:t xml:space="preserve"> глаза, рот и нос. На голову </w:t>
      </w:r>
      <w:r w:rsidR="001A6ED5">
        <w:rPr>
          <w:rFonts w:ascii="Times New Roman" w:hAnsi="Times New Roman" w:cs="Times New Roman"/>
          <w:sz w:val="28"/>
          <w:szCs w:val="28"/>
        </w:rPr>
        <w:t>снеговику</w:t>
      </w:r>
      <w:r w:rsidRPr="002E3971">
        <w:rPr>
          <w:rFonts w:ascii="Times New Roman" w:hAnsi="Times New Roman" w:cs="Times New Roman"/>
          <w:sz w:val="28"/>
          <w:szCs w:val="28"/>
        </w:rPr>
        <w:t xml:space="preserve"> надели шапку.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879" cy="4667091"/>
            <wp:effectExtent l="19050" t="19050" r="0" b="635"/>
            <wp:docPr id="7" name="Рисунок 3" descr="C:\Users\User\Desktop\snego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ovi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80" cy="46782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Кого дети слепили из снега? Сколько они сделали комков? Что прилепили </w:t>
      </w:r>
      <w:r w:rsidR="001A6ED5">
        <w:rPr>
          <w:rFonts w:ascii="Times New Roman" w:hAnsi="Times New Roman" w:cs="Times New Roman"/>
          <w:sz w:val="28"/>
          <w:szCs w:val="28"/>
        </w:rPr>
        <w:t>снеговику</w:t>
      </w:r>
      <w:r w:rsidRPr="002E3971">
        <w:rPr>
          <w:rFonts w:ascii="Times New Roman" w:hAnsi="Times New Roman" w:cs="Times New Roman"/>
          <w:sz w:val="28"/>
          <w:szCs w:val="28"/>
        </w:rPr>
        <w:t>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воткнули в руки?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сделали потом?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надели на голову?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б)  Рассказать этот рассказ от первого лица (от лица мальчика, девочки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A6ED5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A6ED5" w:rsidRPr="002E3971" w:rsidRDefault="001A6ED5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Предвестники весны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Прошла холодная зима. Наступает весна. Солнышко поднимается выше. Оно греет сильнее. Прилетели грачи. Увидели их дети и закричали: «Грачи пр</w:t>
      </w:r>
      <w:r w:rsidRPr="002E3971">
        <w:rPr>
          <w:rFonts w:ascii="Times New Roman" w:hAnsi="Times New Roman" w:cs="Times New Roman"/>
          <w:sz w:val="28"/>
          <w:szCs w:val="28"/>
        </w:rPr>
        <w:t>и</w:t>
      </w:r>
      <w:r w:rsidRPr="002E3971">
        <w:rPr>
          <w:rFonts w:ascii="Times New Roman" w:hAnsi="Times New Roman" w:cs="Times New Roman"/>
          <w:sz w:val="28"/>
          <w:szCs w:val="28"/>
        </w:rPr>
        <w:t>летели! Грачи прилетели!»</w:t>
      </w: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197" cy="3700130"/>
            <wp:effectExtent l="0" t="0" r="0" b="0"/>
            <wp:docPr id="6" name="Рисунок 7" descr="http://r-rech.ru/images/stories/grach.jpg">
              <a:hlinkClick xmlns:a="http://schemas.openxmlformats.org/drawingml/2006/main" r:id="rId12" tooltip="&quot;Короткие рассказ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-rech.ru/images/stories/grach.jpg">
                      <a:hlinkClick r:id="rId12" tooltip="&quot;Короткие рассказ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63" cy="37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Какая была зима?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наступает после зимы?</w:t>
      </w:r>
      <w:r w:rsidRPr="002E3971">
        <w:rPr>
          <w:rFonts w:ascii="Times New Roman" w:hAnsi="Times New Roman" w:cs="Times New Roman"/>
          <w:sz w:val="28"/>
          <w:szCs w:val="28"/>
        </w:rPr>
        <w:br/>
        <w:t>Как греет солнышко весной?</w:t>
      </w:r>
      <w:r w:rsidRPr="002E3971">
        <w:rPr>
          <w:rFonts w:ascii="Times New Roman" w:hAnsi="Times New Roman" w:cs="Times New Roman"/>
          <w:sz w:val="28"/>
          <w:szCs w:val="28"/>
        </w:rPr>
        <w:br/>
        <w:t>Кто прилетел?</w:t>
      </w:r>
      <w:r w:rsidRPr="002E3971">
        <w:rPr>
          <w:rFonts w:ascii="Times New Roman" w:hAnsi="Times New Roman" w:cs="Times New Roman"/>
          <w:sz w:val="28"/>
          <w:szCs w:val="28"/>
        </w:rPr>
        <w:br/>
        <w:t>Кого увидели дети?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они закричали?</w:t>
      </w:r>
      <w:r w:rsidRPr="002E3971">
        <w:rPr>
          <w:rFonts w:ascii="Times New Roman" w:hAnsi="Times New Roman" w:cs="Times New Roman"/>
          <w:sz w:val="28"/>
          <w:szCs w:val="28"/>
        </w:rPr>
        <w:br/>
        <w:t>Как можно сказать про зиму? Она была какая? (холодная, морозная, снежная, вьюжная, длинная.)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Как можно сказать про солнышко весной? Оно какое? (Весеннее, яркое, те</w:t>
      </w:r>
      <w:r w:rsidRPr="002E3971">
        <w:rPr>
          <w:rFonts w:ascii="Times New Roman" w:hAnsi="Times New Roman" w:cs="Times New Roman"/>
          <w:sz w:val="28"/>
          <w:szCs w:val="28"/>
        </w:rPr>
        <w:t>п</w:t>
      </w:r>
      <w:r w:rsidRPr="002E3971">
        <w:rPr>
          <w:rFonts w:ascii="Times New Roman" w:hAnsi="Times New Roman" w:cs="Times New Roman"/>
          <w:sz w:val="28"/>
          <w:szCs w:val="28"/>
        </w:rPr>
        <w:t>лое, ласковое.)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б)  Пересказать близко к тексту.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Медведь имеет теплую мохнатую шубу.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 xml:space="preserve"> у него вытянутая. Ходит ме</w:t>
      </w:r>
      <w:r w:rsidRPr="002E3971">
        <w:rPr>
          <w:rFonts w:ascii="Times New Roman" w:hAnsi="Times New Roman" w:cs="Times New Roman"/>
          <w:sz w:val="28"/>
          <w:szCs w:val="28"/>
        </w:rPr>
        <w:t>д</w:t>
      </w:r>
      <w:r w:rsidRPr="002E3971">
        <w:rPr>
          <w:rFonts w:ascii="Times New Roman" w:hAnsi="Times New Roman" w:cs="Times New Roman"/>
          <w:sz w:val="28"/>
          <w:szCs w:val="28"/>
        </w:rPr>
        <w:t>ведь тяжело, двигая лапами как-то вкось, потому его и назвали косолапым. Но он может быстро бегать. Он очень ловко лазает по деревьям. Медведь ест ягоды, мед. Медведь на холодные месяцы забирается в берлогу, спит и сосет лапу.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684" cy="5709684"/>
            <wp:effectExtent l="0" t="0" r="0" b="0"/>
            <wp:docPr id="8" name="Рисунок 9" descr="http://r-rech.ru/images/stories/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-rech.ru/images/stories/medv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50" cy="57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Рассказать, как медведь ходит и бегает, чем питается, где живет зимой.</w:t>
      </w: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б)  Составить рассказ-описание медведя.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в)  Вспомнить </w:t>
      </w:r>
      <w:hyperlink r:id="rId15" w:tgtFrame="_blank" w:tooltip="загадки" w:history="1">
        <w:r w:rsidRPr="002E397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загадки</w:t>
        </w:r>
      </w:hyperlink>
      <w:r w:rsidRPr="002E3971">
        <w:rPr>
          <w:rFonts w:ascii="Times New Roman" w:hAnsi="Times New Roman" w:cs="Times New Roman"/>
          <w:sz w:val="28"/>
          <w:szCs w:val="28"/>
        </w:rPr>
        <w:t> про лесных зверей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lastRenderedPageBreak/>
        <w:t>Еж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В лесу жил еж. Ночью он приходил в сад. В саду он находил яблоки. Яблоки он накалывал на иголки. Еж относил яблоки в свою нору. Так он заготавл</w:t>
      </w:r>
      <w:r w:rsidRPr="002E3971">
        <w:rPr>
          <w:rFonts w:ascii="Times New Roman" w:hAnsi="Times New Roman" w:cs="Times New Roman"/>
          <w:sz w:val="28"/>
          <w:szCs w:val="28"/>
        </w:rPr>
        <w:t>и</w:t>
      </w:r>
      <w:r w:rsidRPr="002E3971">
        <w:rPr>
          <w:rFonts w:ascii="Times New Roman" w:hAnsi="Times New Roman" w:cs="Times New Roman"/>
          <w:sz w:val="28"/>
          <w:szCs w:val="28"/>
        </w:rPr>
        <w:t>вал корм на зиму.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805" cy="5879805"/>
            <wp:effectExtent l="0" t="0" r="0" b="0"/>
            <wp:docPr id="10" name="Рисунок 11" descr="http://r-rech.ru/images/stories/e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-rech.ru/images/stories/ej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87" cy="58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Объяснить значение словосочетаний: находил яблоки, накалывал на иго</w:t>
      </w:r>
      <w:r w:rsidRPr="002E3971">
        <w:rPr>
          <w:rFonts w:ascii="Times New Roman" w:hAnsi="Times New Roman" w:cs="Times New Roman"/>
          <w:sz w:val="28"/>
          <w:szCs w:val="28"/>
        </w:rPr>
        <w:t>л</w:t>
      </w:r>
      <w:r w:rsidRPr="002E3971">
        <w:rPr>
          <w:rFonts w:ascii="Times New Roman" w:hAnsi="Times New Roman" w:cs="Times New Roman"/>
          <w:sz w:val="28"/>
          <w:szCs w:val="28"/>
        </w:rPr>
        <w:t>ки, заготавливал корм.</w:t>
      </w:r>
      <w:r w:rsidRPr="002E3971">
        <w:rPr>
          <w:rFonts w:ascii="Times New Roman" w:hAnsi="Times New Roman" w:cs="Times New Roman"/>
          <w:sz w:val="28"/>
          <w:szCs w:val="28"/>
        </w:rPr>
        <w:br/>
        <w:t>б)  Ответить на вопросы: Кто жил в лесу?</w:t>
      </w:r>
      <w:r w:rsidRPr="002E3971">
        <w:rPr>
          <w:rFonts w:ascii="Times New Roman" w:hAnsi="Times New Roman" w:cs="Times New Roman"/>
          <w:sz w:val="28"/>
          <w:szCs w:val="28"/>
        </w:rPr>
        <w:br/>
        <w:t>Куда приходил еж ночью? Что он делал с яблоками? Куда он относил ябл</w:t>
      </w:r>
      <w:r w:rsidRPr="002E3971">
        <w:rPr>
          <w:rFonts w:ascii="Times New Roman" w:hAnsi="Times New Roman" w:cs="Times New Roman"/>
          <w:sz w:val="28"/>
          <w:szCs w:val="28"/>
        </w:rPr>
        <w:t>о</w:t>
      </w:r>
      <w:r w:rsidRPr="002E3971">
        <w:rPr>
          <w:rFonts w:ascii="Times New Roman" w:hAnsi="Times New Roman" w:cs="Times New Roman"/>
          <w:sz w:val="28"/>
          <w:szCs w:val="28"/>
        </w:rPr>
        <w:t>ки? Что еж заготавливал на зиму?</w:t>
      </w: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lastRenderedPageBreak/>
        <w:t>Кролик</w:t>
      </w:r>
    </w:p>
    <w:p w:rsidR="00EC216A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Папа купил Мише кролика. Кролик был красивый. У него мягкая серая шерсть, длинные ушки, короткий хвостик. Кролик любит капусту, морковку. Он сидит и быстро-быстро грызет морковку.</w:t>
      </w:r>
    </w:p>
    <w:p w:rsidR="00EC216A" w:rsidRPr="002E3971" w:rsidRDefault="00EC216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1581" cy="3658324"/>
            <wp:effectExtent l="0" t="0" r="0" b="0"/>
            <wp:docPr id="12" name="Рисунок 13" descr="http://r-rech.ru/images/stories/kr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-rech.ru/images/stories/krol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14" cy="36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CD02AF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 Какой у Миши кролик?</w:t>
      </w:r>
      <w:r w:rsidRPr="002E3971">
        <w:rPr>
          <w:rFonts w:ascii="Times New Roman" w:hAnsi="Times New Roman" w:cs="Times New Roman"/>
          <w:sz w:val="28"/>
          <w:szCs w:val="28"/>
        </w:rPr>
        <w:br/>
        <w:t>Какая у кролика шерсть? Ушки, хвост? Как он грызет морковку? Чем его еще кормят?</w:t>
      </w:r>
      <w:r w:rsidRPr="002E3971">
        <w:rPr>
          <w:rFonts w:ascii="Times New Roman" w:hAnsi="Times New Roman" w:cs="Times New Roman"/>
          <w:sz w:val="28"/>
          <w:szCs w:val="28"/>
        </w:rPr>
        <w:br/>
        <w:t xml:space="preserve">б)  Пересказать текст,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ставя существительное кролик и прилагательные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 xml:space="preserve"> к нему во множественном числе.</w:t>
      </w:r>
      <w:r w:rsidRPr="002E3971">
        <w:rPr>
          <w:rFonts w:ascii="Times New Roman" w:hAnsi="Times New Roman" w:cs="Times New Roman"/>
          <w:sz w:val="28"/>
          <w:szCs w:val="28"/>
        </w:rPr>
        <w:br/>
        <w:t>в) Образовать сравнительную  степень прилагательного: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Красивый -- красивее,    мягкий — мягче, длинный -- длиннее, добрый -- до</w:t>
      </w:r>
      <w:r w:rsidRPr="002E3971">
        <w:rPr>
          <w:rFonts w:ascii="Times New Roman" w:hAnsi="Times New Roman" w:cs="Times New Roman"/>
          <w:sz w:val="28"/>
          <w:szCs w:val="28"/>
        </w:rPr>
        <w:t>б</w:t>
      </w:r>
      <w:r w:rsidRPr="002E3971">
        <w:rPr>
          <w:rFonts w:ascii="Times New Roman" w:hAnsi="Times New Roman" w:cs="Times New Roman"/>
          <w:sz w:val="28"/>
          <w:szCs w:val="28"/>
        </w:rPr>
        <w:t>рее, сильный -- сильнее, толстый — толще, тонкий — тоньше, быстрый — быстрее, злой — злее, высокий -- выше, низкий — ниже.</w:t>
      </w:r>
      <w:proofErr w:type="gramEnd"/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Верблюд</w:t>
      </w:r>
    </w:p>
    <w:p w:rsidR="00CD02AF" w:rsidRPr="002E3971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В жарких сыпучих песках живет верблюд. Верблюд дольше всех голод и жажду терпеть может. На спине у него </w:t>
      </w:r>
      <w:proofErr w:type="spellStart"/>
      <w:r w:rsidRPr="002E3971">
        <w:rPr>
          <w:rFonts w:ascii="Times New Roman" w:hAnsi="Times New Roman" w:cs="Times New Roman"/>
          <w:sz w:val="28"/>
          <w:szCs w:val="28"/>
        </w:rPr>
        <w:t>горбы</w:t>
      </w:r>
      <w:proofErr w:type="spellEnd"/>
      <w:r w:rsidRPr="002E3971">
        <w:rPr>
          <w:rFonts w:ascii="Times New Roman" w:hAnsi="Times New Roman" w:cs="Times New Roman"/>
          <w:sz w:val="28"/>
          <w:szCs w:val="28"/>
        </w:rPr>
        <w:t>, налитые жиром. Неделю м</w:t>
      </w:r>
      <w:r w:rsidRPr="002E3971">
        <w:rPr>
          <w:rFonts w:ascii="Times New Roman" w:hAnsi="Times New Roman" w:cs="Times New Roman"/>
          <w:sz w:val="28"/>
          <w:szCs w:val="28"/>
        </w:rPr>
        <w:t>о</w:t>
      </w:r>
      <w:r w:rsidRPr="002E3971">
        <w:rPr>
          <w:rFonts w:ascii="Times New Roman" w:hAnsi="Times New Roman" w:cs="Times New Roman"/>
          <w:sz w:val="28"/>
          <w:szCs w:val="28"/>
        </w:rPr>
        <w:t>жет верблюд без еды и питья прожить — жир его прокормит.</w:t>
      </w:r>
    </w:p>
    <w:p w:rsidR="003C6914" w:rsidRPr="002E3971" w:rsidRDefault="003C6914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074" cy="5380074"/>
            <wp:effectExtent l="0" t="0" r="0" b="0"/>
            <wp:docPr id="14" name="Рисунок 15" descr="http://r-rech.ru/images/stories/verb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-rech.ru/images/stories/verblu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06" cy="53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P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Ответить на вопросы:</w:t>
      </w:r>
      <w:r w:rsidR="00CD02AF">
        <w:rPr>
          <w:rFonts w:ascii="Times New Roman" w:hAnsi="Times New Roman" w:cs="Times New Roman"/>
          <w:sz w:val="28"/>
          <w:szCs w:val="28"/>
        </w:rPr>
        <w:t xml:space="preserve"> </w:t>
      </w:r>
      <w:r w:rsidRPr="002E3971">
        <w:rPr>
          <w:rFonts w:ascii="Times New Roman" w:hAnsi="Times New Roman" w:cs="Times New Roman"/>
          <w:sz w:val="28"/>
          <w:szCs w:val="28"/>
        </w:rPr>
        <w:t>Где живет верблюд?</w:t>
      </w:r>
      <w:r w:rsidRPr="002E3971">
        <w:rPr>
          <w:rFonts w:ascii="Times New Roman" w:hAnsi="Times New Roman" w:cs="Times New Roman"/>
          <w:sz w:val="28"/>
          <w:szCs w:val="28"/>
        </w:rPr>
        <w:br/>
        <w:t>Почему он может долго быть без еды и питья?</w:t>
      </w:r>
      <w:r w:rsidRPr="002E3971">
        <w:rPr>
          <w:rFonts w:ascii="Times New Roman" w:hAnsi="Times New Roman" w:cs="Times New Roman"/>
          <w:sz w:val="28"/>
          <w:szCs w:val="28"/>
        </w:rPr>
        <w:br/>
        <w:t>Где мы можем увидеть диких зверей?</w:t>
      </w:r>
      <w:r w:rsidRPr="002E3971">
        <w:rPr>
          <w:rFonts w:ascii="Times New Roman" w:hAnsi="Times New Roman" w:cs="Times New Roman"/>
          <w:sz w:val="28"/>
          <w:szCs w:val="28"/>
        </w:rPr>
        <w:br/>
        <w:t>А ты был в зоопарке?</w:t>
      </w:r>
      <w:r w:rsidRPr="002E3971">
        <w:rPr>
          <w:rFonts w:ascii="Times New Roman" w:hAnsi="Times New Roman" w:cs="Times New Roman"/>
          <w:sz w:val="28"/>
          <w:szCs w:val="28"/>
        </w:rPr>
        <w:br/>
        <w:t>Кого ты видел в зоопарке?</w:t>
      </w:r>
      <w:r w:rsidRPr="002E3971">
        <w:rPr>
          <w:rFonts w:ascii="Times New Roman" w:hAnsi="Times New Roman" w:cs="Times New Roman"/>
          <w:sz w:val="28"/>
          <w:szCs w:val="28"/>
        </w:rPr>
        <w:br/>
        <w:t>(Обезьян, тигров, львов, медведей, зайцев и т.д.)</w:t>
      </w:r>
      <w:r w:rsidRPr="002E3971">
        <w:rPr>
          <w:rFonts w:ascii="Times New Roman" w:hAnsi="Times New Roman" w:cs="Times New Roman"/>
          <w:sz w:val="28"/>
          <w:szCs w:val="28"/>
        </w:rPr>
        <w:br/>
        <w:t xml:space="preserve">б)  Образовать прилагательные от существительных типа: шкура льва — львиная шкура; шкура верблюда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>ерблюжья шкура; шкура медведя — ме</w:t>
      </w:r>
      <w:r w:rsidRPr="002E3971">
        <w:rPr>
          <w:rFonts w:ascii="Times New Roman" w:hAnsi="Times New Roman" w:cs="Times New Roman"/>
          <w:sz w:val="28"/>
          <w:szCs w:val="28"/>
        </w:rPr>
        <w:t>д</w:t>
      </w:r>
      <w:r w:rsidRPr="002E3971">
        <w:rPr>
          <w:rFonts w:ascii="Times New Roman" w:hAnsi="Times New Roman" w:cs="Times New Roman"/>
          <w:sz w:val="28"/>
          <w:szCs w:val="28"/>
        </w:rPr>
        <w:t>вежья шкура; шкура лисы — лисья шкура и т.д.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b/>
          <w:sz w:val="28"/>
          <w:szCs w:val="28"/>
        </w:rPr>
        <w:t>Дружок</w:t>
      </w: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2E3971" w:rsidRDefault="002E3971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Пастух пас стадо овец у леса. Пастух заснул. Волк вышел из леса и схватил овечку. У пастуха была собака Дружок. Дружок погнался за волком и отбил овечку.</w:t>
      </w:r>
    </w:p>
    <w:p w:rsidR="00CD02AF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256" cy="3732028"/>
            <wp:effectExtent l="0" t="0" r="0" b="0"/>
            <wp:docPr id="16" name="Рисунок 17" descr="http://r-rech.ru/images/stories/pas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-rech.ru/images/stories/pastu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07" cy="37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CD02AF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Pr="002E3971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E3971">
        <w:rPr>
          <w:rFonts w:ascii="Times New Roman" w:hAnsi="Times New Roman" w:cs="Times New Roman"/>
          <w:sz w:val="28"/>
          <w:szCs w:val="28"/>
        </w:rPr>
        <w:t>)  Объяснить значение словосочетаний: стадо овец, отбил овечку.</w:t>
      </w:r>
      <w:r w:rsidRPr="002E3971">
        <w:rPr>
          <w:rFonts w:ascii="Times New Roman" w:hAnsi="Times New Roman" w:cs="Times New Roman"/>
          <w:sz w:val="28"/>
          <w:szCs w:val="28"/>
        </w:rPr>
        <w:br/>
        <w:t>б) Закончить предложение, поставив недостающее по смыслу слово в ну</w:t>
      </w:r>
      <w:r w:rsidRPr="002E3971">
        <w:rPr>
          <w:rFonts w:ascii="Times New Roman" w:hAnsi="Times New Roman" w:cs="Times New Roman"/>
          <w:sz w:val="28"/>
          <w:szCs w:val="28"/>
        </w:rPr>
        <w:t>ж</w:t>
      </w:r>
      <w:r w:rsidRPr="002E3971">
        <w:rPr>
          <w:rFonts w:ascii="Times New Roman" w:hAnsi="Times New Roman" w:cs="Times New Roman"/>
          <w:sz w:val="28"/>
          <w:szCs w:val="28"/>
        </w:rPr>
        <w:t>ном числе.</w:t>
      </w:r>
      <w:r w:rsidRPr="002E3971">
        <w:rPr>
          <w:rFonts w:ascii="Times New Roman" w:hAnsi="Times New Roman" w:cs="Times New Roman"/>
          <w:sz w:val="28"/>
          <w:szCs w:val="28"/>
        </w:rPr>
        <w:br/>
        <w:t>Стадо пас ... (пастух). Во дворе залаяла ... (собака). Стадо пасли ... (пастухи). Во дворе залаяли ... (собаки). Утром громко пропел ... (петух). Рано утром пропели ... (петухи).</w:t>
      </w:r>
      <w:r w:rsidRPr="002E3971">
        <w:rPr>
          <w:rFonts w:ascii="Times New Roman" w:hAnsi="Times New Roman" w:cs="Times New Roman"/>
          <w:sz w:val="28"/>
          <w:szCs w:val="28"/>
        </w:rPr>
        <w:br/>
        <w:t>в)  Подобрать названия предметов к названиям действия.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Дружок погнался (за кем?) --за волком, медведем, лисой, зайцем, мальчиком и т.д.</w:t>
      </w:r>
      <w:r w:rsidRPr="002E3971">
        <w:rPr>
          <w:rFonts w:ascii="Times New Roman" w:hAnsi="Times New Roman" w:cs="Times New Roman"/>
          <w:sz w:val="28"/>
          <w:szCs w:val="28"/>
        </w:rPr>
        <w:br/>
        <w:t>г)  Пересказать текст «по цепочке».</w:t>
      </w:r>
      <w:proofErr w:type="gramEnd"/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CD02AF" w:rsidRPr="00446046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3C6914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Желтеют на деревьях листья. Часто дует ветер и моросит мелкий осенний дождик. Становится холоднее, исчезают в лесу цветы. Птицы собираются в дальний путь.</w:t>
      </w: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br/>
      </w:r>
      <w:r w:rsidRPr="0044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005" cy="3774558"/>
            <wp:effectExtent l="0" t="0" r="0" b="0"/>
            <wp:docPr id="18" name="Рисунок 19" descr="http://r-rech.ru/images/stories/os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-rech.ru/images/stories/osen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4" cy="37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D02AF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Объяснить значение словосочетаний: желтеют листья, моросит дождик, исчезают цветы.</w:t>
      </w:r>
      <w:r w:rsidRPr="002E3971">
        <w:rPr>
          <w:rFonts w:ascii="Times New Roman" w:hAnsi="Times New Roman" w:cs="Times New Roman"/>
          <w:sz w:val="28"/>
          <w:szCs w:val="28"/>
        </w:rPr>
        <w:br/>
        <w:t>б)  Рассказать, чем отличается осень от весны.</w:t>
      </w:r>
      <w:r w:rsidRPr="002E3971">
        <w:rPr>
          <w:rFonts w:ascii="Times New Roman" w:hAnsi="Times New Roman" w:cs="Times New Roman"/>
          <w:sz w:val="28"/>
          <w:szCs w:val="28"/>
        </w:rPr>
        <w:br/>
        <w:t xml:space="preserve">в)  Какие птицы улетают в теплые края?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Как называются такие птицы?</w:t>
      </w:r>
      <w:r w:rsidRPr="002E3971">
        <w:rPr>
          <w:rFonts w:ascii="Times New Roman" w:hAnsi="Times New Roman" w:cs="Times New Roman"/>
          <w:sz w:val="28"/>
          <w:szCs w:val="28"/>
        </w:rPr>
        <w:br/>
        <w:t>г) Образовать множественное число от существительных: дерево — деревья, лист — листья, дождь — дожди, ствол -- стволы, ветер -- ветры.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Составить с этими словами предложения.</w:t>
      </w:r>
      <w:r w:rsidRPr="002E3971">
        <w:rPr>
          <w:rFonts w:ascii="Times New Roman" w:hAnsi="Times New Roman" w:cs="Times New Roman"/>
          <w:sz w:val="28"/>
          <w:szCs w:val="28"/>
        </w:rPr>
        <w:br/>
        <w:t>д)  Подобрать слова-действия к названию растений и птиц: лист — желтеет, опадает, вянет, сохнет, зеленеет, распускается; птицы - - улетают, прилетают, перелетают, щебечут, поют, порхают, вьют гнезда и т.д.</w:t>
      </w:r>
      <w:proofErr w:type="gramEnd"/>
    </w:p>
    <w:p w:rsidR="00446046" w:rsidRPr="002E3971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Pr="002E3971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lastRenderedPageBreak/>
        <w:t>Осень наступила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Default="00446046" w:rsidP="00446046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Наступила осень. По небу гуляют серые тучи. Моросит холодный дождь. Солнце светит мало. Желтые листья падают на землю. Земля похожа на кр</w:t>
      </w:r>
      <w:r w:rsidRPr="002E3971">
        <w:rPr>
          <w:rFonts w:ascii="Times New Roman" w:hAnsi="Times New Roman" w:cs="Times New Roman"/>
          <w:sz w:val="28"/>
          <w:szCs w:val="28"/>
        </w:rPr>
        <w:t>а</w:t>
      </w:r>
      <w:r w:rsidRPr="002E3971">
        <w:rPr>
          <w:rFonts w:ascii="Times New Roman" w:hAnsi="Times New Roman" w:cs="Times New Roman"/>
          <w:sz w:val="28"/>
          <w:szCs w:val="28"/>
        </w:rPr>
        <w:t>сивый ковер.</w:t>
      </w:r>
    </w:p>
    <w:p w:rsidR="003C6914" w:rsidRPr="002E3971" w:rsidRDefault="003C6914" w:rsidP="00446046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3991" cy="5613991"/>
            <wp:effectExtent l="0" t="0" r="0" b="0"/>
            <wp:docPr id="20" name="Рисунок 21" descr="http://r-rech.ru/images/stories/os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-rech.ru/images/stories/ose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47" cy="56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P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а)  Объяснить значение словосочетаний: моросит дождь, земля похожа на красивый ковер, гуляют серые тучи.</w:t>
      </w:r>
      <w:r w:rsidRPr="002E3971">
        <w:rPr>
          <w:rFonts w:ascii="Times New Roman" w:hAnsi="Times New Roman" w:cs="Times New Roman"/>
          <w:sz w:val="28"/>
          <w:szCs w:val="28"/>
        </w:rPr>
        <w:br/>
        <w:t>б)  Дополнить предложения недостающими словами.</w:t>
      </w:r>
      <w:r w:rsidRPr="002E3971">
        <w:rPr>
          <w:rFonts w:ascii="Times New Roman" w:hAnsi="Times New Roman" w:cs="Times New Roman"/>
          <w:sz w:val="28"/>
          <w:szCs w:val="28"/>
        </w:rPr>
        <w:br/>
        <w:t>Осень ... (наступила). Холодный дождь ... (моросит). По небу ... (гуляют) с</w:t>
      </w:r>
      <w:r w:rsidRPr="002E3971">
        <w:rPr>
          <w:rFonts w:ascii="Times New Roman" w:hAnsi="Times New Roman" w:cs="Times New Roman"/>
          <w:sz w:val="28"/>
          <w:szCs w:val="28"/>
        </w:rPr>
        <w:t>е</w:t>
      </w:r>
      <w:r w:rsidRPr="002E3971">
        <w:rPr>
          <w:rFonts w:ascii="Times New Roman" w:hAnsi="Times New Roman" w:cs="Times New Roman"/>
          <w:sz w:val="28"/>
          <w:szCs w:val="28"/>
        </w:rPr>
        <w:t>рые тучи. Желтые листья ... (падают) на землю.</w:t>
      </w:r>
      <w:r w:rsidRPr="002E3971">
        <w:rPr>
          <w:rFonts w:ascii="Times New Roman" w:hAnsi="Times New Roman" w:cs="Times New Roman"/>
          <w:sz w:val="28"/>
          <w:szCs w:val="28"/>
        </w:rPr>
        <w:br/>
        <w:t>в)  Пересказать текст.</w:t>
      </w:r>
      <w:r w:rsidRPr="002E3971">
        <w:rPr>
          <w:rFonts w:ascii="Times New Roman" w:hAnsi="Times New Roman" w:cs="Times New Roman"/>
          <w:sz w:val="28"/>
          <w:szCs w:val="28"/>
        </w:rPr>
        <w:br/>
        <w:t>г)  Ответить на вопросы по теме «Осень»: Какая погода осенью?</w:t>
      </w: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lastRenderedPageBreak/>
        <w:t>Лето</w:t>
      </w:r>
    </w:p>
    <w:p w:rsidR="00CD02AF" w:rsidRPr="00446046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Наступило лето. Мы гуляли по лугу. Трава выше колен, густая, зеленая. А сколько в ней цветов! Они поднимают свои нарядные головки. Одни — в л</w:t>
      </w:r>
      <w:r w:rsidRPr="002E3971">
        <w:rPr>
          <w:rFonts w:ascii="Times New Roman" w:hAnsi="Times New Roman" w:cs="Times New Roman"/>
          <w:sz w:val="28"/>
          <w:szCs w:val="28"/>
        </w:rPr>
        <w:t>и</w:t>
      </w:r>
      <w:r w:rsidR="003C6914">
        <w:rPr>
          <w:rFonts w:ascii="Times New Roman" w:hAnsi="Times New Roman" w:cs="Times New Roman"/>
          <w:sz w:val="28"/>
          <w:szCs w:val="28"/>
        </w:rPr>
        <w:t xml:space="preserve">ловых колпачках, другие - </w:t>
      </w:r>
      <w:r w:rsidRPr="002E3971">
        <w:rPr>
          <w:rFonts w:ascii="Times New Roman" w:hAnsi="Times New Roman" w:cs="Times New Roman"/>
          <w:sz w:val="28"/>
          <w:szCs w:val="28"/>
        </w:rPr>
        <w:t>в белых веночках. А у иных головка вся золотая, будто крохотное лучистое солнышко.</w:t>
      </w:r>
    </w:p>
    <w:p w:rsidR="003C6914" w:rsidRDefault="003C6914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805" cy="5879805"/>
            <wp:effectExtent l="0" t="0" r="0" b="0"/>
            <wp:docPr id="22" name="Рисунок 23" descr="http://r-rech.ru/images/stories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-rech.ru/images/stories/le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87" cy="58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Pr="002E3971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Ответить на вопросы:</w:t>
      </w:r>
      <w:r w:rsidRPr="002E3971">
        <w:rPr>
          <w:rFonts w:ascii="Times New Roman" w:hAnsi="Times New Roman" w:cs="Times New Roman"/>
          <w:sz w:val="28"/>
          <w:szCs w:val="28"/>
        </w:rPr>
        <w:br/>
        <w:t>С чем сравнивает автор цветы?</w:t>
      </w:r>
      <w:r w:rsidRPr="002E3971">
        <w:rPr>
          <w:rFonts w:ascii="Times New Roman" w:hAnsi="Times New Roman" w:cs="Times New Roman"/>
          <w:sz w:val="28"/>
          <w:szCs w:val="28"/>
        </w:rPr>
        <w:br/>
        <w:t>Как вы думаете, какие цветы изобразил он?</w:t>
      </w:r>
      <w:r w:rsidRPr="002E3971">
        <w:rPr>
          <w:rFonts w:ascii="Times New Roman" w:hAnsi="Times New Roman" w:cs="Times New Roman"/>
          <w:sz w:val="28"/>
          <w:szCs w:val="28"/>
        </w:rPr>
        <w:br/>
        <w:t>Видели вы их? Расскажите о них.</w:t>
      </w: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lastRenderedPageBreak/>
        <w:t>Весна</w:t>
      </w:r>
    </w:p>
    <w:p w:rsidR="00CD02AF" w:rsidRPr="00446046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Default="00446046" w:rsidP="00446046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Солнце пригрело. Начал таять снег и побежали ручьи. У деревьев набухли почки и уже вот-вот появятся нежно - зеленые листочки. На проталинках уже кое-где появляются первые подснежники. Воздух стал прозрачным и как будто звенящим. Вся природа пробуждается ото сна.</w:t>
      </w:r>
    </w:p>
    <w:p w:rsidR="003C6914" w:rsidRPr="002E3971" w:rsidRDefault="003C6914" w:rsidP="00446046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5377" cy="5045519"/>
            <wp:effectExtent l="19050" t="19050" r="5080" b="3175"/>
            <wp:docPr id="24" name="Рисунок 26" descr="f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4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08" cy="504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Pr="002E3971" w:rsidRDefault="00446046" w:rsidP="00446046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Бакшеев В.Н. Голубая весна. 1930</w:t>
      </w:r>
    </w:p>
    <w:p w:rsidR="00446046" w:rsidRPr="002E3971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br/>
        <w:t>Ответить на вопросы:</w:t>
      </w:r>
      <w:r w:rsidRPr="002E3971">
        <w:rPr>
          <w:rFonts w:ascii="Times New Roman" w:hAnsi="Times New Roman" w:cs="Times New Roman"/>
          <w:sz w:val="28"/>
          <w:szCs w:val="28"/>
        </w:rPr>
        <w:br/>
        <w:t>Что тает весной?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происходит весной с деревьями?</w:t>
      </w:r>
      <w:r w:rsidRPr="002E3971">
        <w:rPr>
          <w:rFonts w:ascii="Times New Roman" w:hAnsi="Times New Roman" w:cs="Times New Roman"/>
          <w:sz w:val="28"/>
          <w:szCs w:val="28"/>
        </w:rPr>
        <w:br/>
        <w:t>Какая одежда подходит для весны?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br/>
        <w:t>Объяснить значение словосочетаний:</w:t>
      </w:r>
      <w:r w:rsidRPr="002E3971">
        <w:rPr>
          <w:rFonts w:ascii="Times New Roman" w:hAnsi="Times New Roman" w:cs="Times New Roman"/>
          <w:sz w:val="28"/>
          <w:szCs w:val="28"/>
        </w:rPr>
        <w:br/>
        <w:t>Прозрачный воздух</w:t>
      </w:r>
      <w:r w:rsidRPr="002E3971">
        <w:rPr>
          <w:rFonts w:ascii="Times New Roman" w:hAnsi="Times New Roman" w:cs="Times New Roman"/>
          <w:sz w:val="28"/>
          <w:szCs w:val="28"/>
        </w:rPr>
        <w:br/>
        <w:t>нежно-зеленый цвет</w:t>
      </w:r>
      <w:r w:rsidRPr="002E3971">
        <w:rPr>
          <w:rFonts w:ascii="Times New Roman" w:hAnsi="Times New Roman" w:cs="Times New Roman"/>
          <w:sz w:val="28"/>
          <w:szCs w:val="28"/>
        </w:rPr>
        <w:br/>
        <w:t>Звенящий воздух</w:t>
      </w:r>
      <w:r w:rsidRPr="002E3971">
        <w:rPr>
          <w:rFonts w:ascii="Times New Roman" w:hAnsi="Times New Roman" w:cs="Times New Roman"/>
          <w:sz w:val="28"/>
          <w:szCs w:val="28"/>
        </w:rPr>
        <w:br/>
        <w:t>Природа пробуждается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lastRenderedPageBreak/>
        <w:br/>
        <w:t>П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>одобрать прилагательное:</w:t>
      </w:r>
      <w:r w:rsidRPr="002E3971">
        <w:rPr>
          <w:rFonts w:ascii="Times New Roman" w:hAnsi="Times New Roman" w:cs="Times New Roman"/>
          <w:sz w:val="28"/>
          <w:szCs w:val="28"/>
        </w:rPr>
        <w:br/>
        <w:t>Солнце (какое?) яркое, греющее ...</w:t>
      </w:r>
      <w:r w:rsidRPr="002E3971">
        <w:rPr>
          <w:rFonts w:ascii="Times New Roman" w:hAnsi="Times New Roman" w:cs="Times New Roman"/>
          <w:sz w:val="28"/>
          <w:szCs w:val="28"/>
        </w:rPr>
        <w:br/>
        <w:t>Воздух (какой?) чистый, прозрачный ...</w:t>
      </w:r>
      <w:r w:rsidRPr="002E3971">
        <w:rPr>
          <w:rFonts w:ascii="Times New Roman" w:hAnsi="Times New Roman" w:cs="Times New Roman"/>
          <w:sz w:val="28"/>
          <w:szCs w:val="28"/>
        </w:rPr>
        <w:br/>
        <w:t>Снег (какой?) грязный, рыхлый ...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 расска</w:t>
      </w:r>
      <w:r w:rsidR="003C6914">
        <w:rPr>
          <w:rFonts w:ascii="Times New Roman" w:hAnsi="Times New Roman" w:cs="Times New Roman"/>
          <w:sz w:val="28"/>
          <w:szCs w:val="28"/>
        </w:rPr>
        <w:t>з</w:t>
      </w:r>
    </w:p>
    <w:p w:rsidR="006D36AA" w:rsidRDefault="006D36AA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D02AF" w:rsidRPr="002E3971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D36AA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2E3971"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 w:rsidRPr="002E3971">
        <w:rPr>
          <w:rFonts w:ascii="Times New Roman" w:hAnsi="Times New Roman" w:cs="Times New Roman"/>
          <w:sz w:val="28"/>
          <w:szCs w:val="28"/>
        </w:rPr>
        <w:t xml:space="preserve">   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Это кошка Маруська. Она в чулане мышь поймала, за это её хозяйка моло</w:t>
      </w:r>
      <w:r w:rsidRPr="002E3971">
        <w:rPr>
          <w:rFonts w:ascii="Times New Roman" w:hAnsi="Times New Roman" w:cs="Times New Roman"/>
          <w:sz w:val="28"/>
          <w:szCs w:val="28"/>
        </w:rPr>
        <w:t>ч</w:t>
      </w:r>
      <w:r w:rsidRPr="002E3971">
        <w:rPr>
          <w:rFonts w:ascii="Times New Roman" w:hAnsi="Times New Roman" w:cs="Times New Roman"/>
          <w:sz w:val="28"/>
          <w:szCs w:val="28"/>
        </w:rPr>
        <w:t>ком накормила. Сидит Маруська на коврике, сытая, довольная. Песенки поёт-мурлычет, а её котёночек маленький — ему мурлыкать неинтересно. Он сам с собой играет — сам себя за хвост ловит, на всех фыркает, пыжится, топо</w:t>
      </w:r>
      <w:r w:rsidRPr="002E3971">
        <w:rPr>
          <w:rFonts w:ascii="Times New Roman" w:hAnsi="Times New Roman" w:cs="Times New Roman"/>
          <w:sz w:val="28"/>
          <w:szCs w:val="28"/>
        </w:rPr>
        <w:t>р</w:t>
      </w:r>
      <w:r w:rsidRPr="002E3971">
        <w:rPr>
          <w:rFonts w:ascii="Times New Roman" w:hAnsi="Times New Roman" w:cs="Times New Roman"/>
          <w:sz w:val="28"/>
          <w:szCs w:val="28"/>
        </w:rPr>
        <w:t>щится.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907" cy="4408605"/>
            <wp:effectExtent l="19050" t="19050" r="635" b="0"/>
            <wp:docPr id="25" name="Рисунок 29" descr="f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7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14" cy="4417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Ответить на вопросы:</w:t>
      </w:r>
      <w:r w:rsidRPr="002E3971">
        <w:rPr>
          <w:rFonts w:ascii="Times New Roman" w:hAnsi="Times New Roman" w:cs="Times New Roman"/>
          <w:sz w:val="28"/>
          <w:szCs w:val="28"/>
        </w:rPr>
        <w:br/>
        <w:t>Как зовут кошку?</w:t>
      </w:r>
      <w:r w:rsidRPr="002E3971">
        <w:rPr>
          <w:rFonts w:ascii="Times New Roman" w:hAnsi="Times New Roman" w:cs="Times New Roman"/>
          <w:sz w:val="28"/>
          <w:szCs w:val="28"/>
        </w:rPr>
        <w:br/>
        <w:t>Кого она поймала?</w:t>
      </w:r>
      <w:r w:rsidRPr="002E3971">
        <w:rPr>
          <w:rFonts w:ascii="Times New Roman" w:hAnsi="Times New Roman" w:cs="Times New Roman"/>
          <w:sz w:val="28"/>
          <w:szCs w:val="28"/>
        </w:rPr>
        <w:br/>
        <w:t>Чем ее покормили?</w:t>
      </w:r>
      <w:r w:rsidRPr="002E3971">
        <w:rPr>
          <w:rFonts w:ascii="Times New Roman" w:hAnsi="Times New Roman" w:cs="Times New Roman"/>
          <w:sz w:val="28"/>
          <w:szCs w:val="28"/>
        </w:rPr>
        <w:br/>
        <w:t>Сколько котят у кошки?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lastRenderedPageBreak/>
        <w:t>Что делает котенок?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br/>
        <w:t>Кошка какая?</w:t>
      </w:r>
      <w:r w:rsidRPr="002E3971">
        <w:rPr>
          <w:rFonts w:ascii="Times New Roman" w:hAnsi="Times New Roman" w:cs="Times New Roman"/>
          <w:sz w:val="28"/>
          <w:szCs w:val="28"/>
        </w:rPr>
        <w:br/>
        <w:t xml:space="preserve">Сытая, довольная, </w:t>
      </w:r>
      <w:proofErr w:type="spellStart"/>
      <w:r w:rsidRPr="002E3971">
        <w:rPr>
          <w:rFonts w:ascii="Times New Roman" w:hAnsi="Times New Roman" w:cs="Times New Roman"/>
          <w:sz w:val="28"/>
          <w:szCs w:val="28"/>
        </w:rPr>
        <w:t>мурлычащая</w:t>
      </w:r>
      <w:proofErr w:type="spellEnd"/>
      <w:r w:rsidRPr="002E3971">
        <w:rPr>
          <w:rFonts w:ascii="Times New Roman" w:hAnsi="Times New Roman" w:cs="Times New Roman"/>
          <w:sz w:val="28"/>
          <w:szCs w:val="28"/>
        </w:rPr>
        <w:t>.</w:t>
      </w:r>
      <w:r w:rsidRPr="002E3971">
        <w:rPr>
          <w:rFonts w:ascii="Times New Roman" w:hAnsi="Times New Roman" w:cs="Times New Roman"/>
          <w:sz w:val="28"/>
          <w:szCs w:val="28"/>
        </w:rPr>
        <w:br/>
        <w:t>А котенок какой?</w:t>
      </w:r>
      <w:r w:rsidRPr="002E3971">
        <w:rPr>
          <w:rFonts w:ascii="Times New Roman" w:hAnsi="Times New Roman" w:cs="Times New Roman"/>
          <w:sz w:val="28"/>
          <w:szCs w:val="28"/>
        </w:rPr>
        <w:br/>
        <w:t>Маленький, играющий, фыркающий.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Пересказать.</w:t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 от лица кошки (Я кошка Маруська, у меня...)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gramStart"/>
      <w:r w:rsidRPr="002E3971">
        <w:rPr>
          <w:rFonts w:ascii="Times New Roman" w:hAnsi="Times New Roman" w:cs="Times New Roman"/>
          <w:sz w:val="28"/>
          <w:szCs w:val="28"/>
        </w:rPr>
        <w:t>Пересказать от лица котенка (У меня есть мама-кошка, зовут ее Маруська.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Она...)</w:t>
      </w:r>
      <w:proofErr w:type="gramEnd"/>
    </w:p>
    <w:p w:rsidR="00446046" w:rsidRP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CD02AF" w:rsidRDefault="00CD02AF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t>Была весна. Ярко светило солнышко. На лугу росли цветы. Над ними летала желтая бабочка.</w:t>
      </w:r>
      <w:r w:rsidRPr="002E3971">
        <w:rPr>
          <w:rFonts w:ascii="Times New Roman" w:hAnsi="Times New Roman" w:cs="Times New Roman"/>
          <w:sz w:val="28"/>
          <w:szCs w:val="28"/>
        </w:rPr>
        <w:br/>
        <w:t xml:space="preserve">Вдруг прилетела большая черная птица. Увидела она бабочку и захотела ее съесть. Испугалась бабочка и села на желтый </w:t>
      </w:r>
      <w:proofErr w:type="spellStart"/>
      <w:r w:rsidRPr="002E3971">
        <w:rPr>
          <w:rFonts w:ascii="Times New Roman" w:hAnsi="Times New Roman" w:cs="Times New Roman"/>
          <w:sz w:val="28"/>
          <w:szCs w:val="28"/>
        </w:rPr>
        <w:t>цветок</w:t>
      </w:r>
      <w:proofErr w:type="gramStart"/>
      <w:r w:rsidRPr="002E397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2E3971">
        <w:rPr>
          <w:rFonts w:ascii="Times New Roman" w:hAnsi="Times New Roman" w:cs="Times New Roman"/>
          <w:sz w:val="28"/>
          <w:szCs w:val="28"/>
        </w:rPr>
        <w:t>етала</w:t>
      </w:r>
      <w:proofErr w:type="spellEnd"/>
      <w:r w:rsidRPr="002E3971">
        <w:rPr>
          <w:rFonts w:ascii="Times New Roman" w:hAnsi="Times New Roman" w:cs="Times New Roman"/>
          <w:sz w:val="28"/>
          <w:szCs w:val="28"/>
        </w:rPr>
        <w:t xml:space="preserve"> вокруг птица, летала, но не увидела бабочку. Так и улетела ни с чем.</w:t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446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2605" cy="4594949"/>
            <wp:effectExtent l="19050" t="19050" r="6985" b="0"/>
            <wp:docPr id="27" name="Рисунок 31" descr="f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2-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20" cy="45967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46046" w:rsidRPr="00446046" w:rsidRDefault="00446046" w:rsidP="002E3971">
      <w:pPr>
        <w:pStyle w:val="a7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2E3971">
        <w:rPr>
          <w:rFonts w:ascii="Times New Roman" w:hAnsi="Times New Roman" w:cs="Times New Roman"/>
          <w:sz w:val="28"/>
          <w:szCs w:val="28"/>
        </w:rPr>
        <w:lastRenderedPageBreak/>
        <w:t>Ответить на вопросы:</w:t>
      </w:r>
      <w:r w:rsidRPr="002E3971">
        <w:rPr>
          <w:rFonts w:ascii="Times New Roman" w:hAnsi="Times New Roman" w:cs="Times New Roman"/>
          <w:sz w:val="28"/>
          <w:szCs w:val="28"/>
        </w:rPr>
        <w:br/>
        <w:t>Какое было время года?</w:t>
      </w:r>
      <w:r w:rsidRPr="002E3971">
        <w:rPr>
          <w:rFonts w:ascii="Times New Roman" w:hAnsi="Times New Roman" w:cs="Times New Roman"/>
          <w:sz w:val="28"/>
          <w:szCs w:val="28"/>
        </w:rPr>
        <w:br/>
        <w:t>От кого пряталась бабочка?</w:t>
      </w:r>
      <w:r w:rsidRPr="002E3971">
        <w:rPr>
          <w:rFonts w:ascii="Times New Roman" w:hAnsi="Times New Roman" w:cs="Times New Roman"/>
          <w:sz w:val="28"/>
          <w:szCs w:val="28"/>
        </w:rPr>
        <w:br/>
        <w:t>Что помогло ей спастись?</w:t>
      </w:r>
      <w:r w:rsidRPr="002E3971">
        <w:rPr>
          <w:rFonts w:ascii="Times New Roman" w:hAnsi="Times New Roman" w:cs="Times New Roman"/>
          <w:sz w:val="28"/>
          <w:szCs w:val="28"/>
        </w:rPr>
        <w:br/>
        <w:t>Как можно назвать бабочку? (находчивой)</w:t>
      </w:r>
      <w:r w:rsidRPr="002E3971">
        <w:rPr>
          <w:rFonts w:ascii="Times New Roman" w:hAnsi="Times New Roman" w:cs="Times New Roman"/>
          <w:sz w:val="28"/>
          <w:szCs w:val="28"/>
        </w:rPr>
        <w:br/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 рассказ.</w:t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 от лица бабочки (Однажды я полетела на луг...)</w:t>
      </w:r>
      <w:r w:rsidRPr="002E3971">
        <w:rPr>
          <w:rFonts w:ascii="Times New Roman" w:hAnsi="Times New Roman" w:cs="Times New Roman"/>
          <w:sz w:val="28"/>
          <w:szCs w:val="28"/>
        </w:rPr>
        <w:br/>
        <w:t>Пересказать от лица вороны (Летела я себе спокойно, вдруг вижу, над лугом порхает бабочка...)</w:t>
      </w:r>
    </w:p>
    <w:p w:rsidR="006D36AA" w:rsidRDefault="006D36AA" w:rsidP="002E3971">
      <w:pPr>
        <w:pStyle w:val="a7"/>
        <w:rPr>
          <w:sz w:val="28"/>
          <w:szCs w:val="28"/>
        </w:rPr>
      </w:pPr>
    </w:p>
    <w:p w:rsidR="00446046" w:rsidRDefault="00446046" w:rsidP="002E3971">
      <w:pPr>
        <w:pStyle w:val="a7"/>
        <w:rPr>
          <w:sz w:val="28"/>
          <w:szCs w:val="28"/>
        </w:rPr>
      </w:pPr>
    </w:p>
    <w:p w:rsidR="00446046" w:rsidRDefault="00446046" w:rsidP="002E3971">
      <w:pPr>
        <w:pStyle w:val="a7"/>
        <w:rPr>
          <w:sz w:val="28"/>
          <w:szCs w:val="28"/>
        </w:rPr>
      </w:pPr>
    </w:p>
    <w:p w:rsidR="006D36AA" w:rsidRPr="002E3971" w:rsidRDefault="006D36AA" w:rsidP="002E3971">
      <w:pPr>
        <w:pStyle w:val="a7"/>
        <w:rPr>
          <w:sz w:val="28"/>
          <w:szCs w:val="28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Короткие рассказы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ребенку один из рассказов. Задайте несколько вопросов по те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C69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</w:t>
      </w:r>
      <w:r w:rsidR="003C6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пересказать его.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Весна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пригрело. Побежал ручьи. Прилетели грачи. Птицы выводят птенцов. Весело скачет по лесу заяц. Лисица вышла на охоту и чует добычу. Волчица вывела волчат на поляну. Медведица рычит у берлоги. Над цветами летают бабочки и пчелы. Все рады весне.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Пролетело веселое лето. Вот и наступила осень. Пришла пора убирать ур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жай. Ваня и Федя копают картофель. Вася собирает свеклу и морковь, а </w:t>
      </w:r>
      <w:proofErr w:type="gramStart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Феня</w:t>
      </w:r>
      <w:proofErr w:type="gramEnd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фасоль. В саду много слив. Вера и Феликс собирают фрукты и отправляют их в школьную столовую. Там всех угощают спелыми и вкусными фруктами.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Зима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Морозы сковали землю. Замерзли реки и озера. Везде лежит белый пуш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стый снег. Дети рады зиме. По свежему снегу приятно бежать на лыжах. С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рёжа и Женя играют в снежки. Лиза и Зоя лепят снежную бабу.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животным тяжело в зимнюю стужу. Птицы летят ближе к жилью.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помогите зимой нашим маленьким друзьям. Сделайте для птиц ко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мушки.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лесу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Гриша и Коля пошли в лес. Они собирали грибы и ягоды. Грибы они клали в лукошко, а ягоды в корзинку. Вдруг грянул гром. Солнце скрылось. Кругом появились тучи. Ветер гнул деревья к земле. Пошел крупный дождь. Мал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 пошли к домику лесника. Скоро в лесу стало тихо. Дождь перестал. В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глянуло солнышко. Гриша и Коля с грибами и ягодами отправились домой.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зоопарке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нашего класса ходили в зоопарк. Они видели много зверей. На солнце грелись львица с маленьким львенком. Заяц и зайчиха грызли кап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сту. Волчица с волчатами спали. Медленно ползала черепаха с большим па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цирем. Девочкам очень понравилась лисица.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6914" w:rsidRDefault="003C6914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Грибы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пошли в лес за грибами. Рома нашел под березой красивый подбер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зовик. Валя увидела под сосной маленький масленок. Сережа разглядел в траве огромный боровик. В роще они набрали полные корзины разных гр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бов. Ребята веселые и довольные вернулись домой.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Летние каникулы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Наступило жаркое лето. Рома, Слава и Лиза с родителями поехали в Крым. Они купались в Черном море, ходили в зоопарк, ездили на экскурсии. Ребята ловили рыбу. Было очень интересно. Они надолго запомнили эти каникулы.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Четыре бабочки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весна. Ярко светило солнышко. На лугу росли цветы. Над ними летали четыре бабочки: красная бабочка, белая бабочка, желтая бабочка и черная бабочка.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Вдруг прилетела большая черная птица. Увидела она бабочек и захотела их съесть. Испугались бабочки и сели на цветы. Белая бабочка села на ромашку. Красная бабочка – на мак. </w:t>
      </w:r>
      <w:proofErr w:type="gramStart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</w:t>
      </w:r>
      <w:proofErr w:type="gramEnd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одуванчик, а черная села на сучок д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рева. Летала птица, летала, но не увидела бабочек.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Котенок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Васи и Кати была кошка. Весной кошка пропала, и дети не могли ее найти.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раз они играли и услышали над головой мяуканье. Вася закричал Кате: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Нашел кошку и котят! Иди сюда скорее.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Котят было пять. Когда они подросли. Дети выбрали себе одного котенка, серого с белыми лапками. Они кормили его, играли с ним и клали с собой спать.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раз дети пошли играть на дорогу и взяли с собой котенка. Они отвле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лись, а котенок играл один. Вдруг они услыхали, </w:t>
      </w:r>
      <w:r w:rsid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кто-то громко кричит: «Назад, назад!»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; - и увидали, что скачет охотник, а впереди его две собаки увидали котенка и хотят схватить его. А котенок, глупый. Сгорбил спину и смотрит на собак.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Собаки хотели схватить котенка, но Вася подбежал, упал животом на котенка и закрыл его от собак.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Пушок и Машка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Саши собака Пушок. У Даши – кошка Машка. Пушок любит кости, а Машка – мышек. Пушок спит у Сашиных ног, а Машка – на кушетке. Даша сама шьет для Машки подушку. Машка будет спать на подушке.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Привал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Боря, Паша и Петя пошли на прогулку. Тропинка шла мимо болота и обр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валась у реки. Ребята подошли к рыбакам. Рыболов переправил ребят через реку. На берегу они устроили привал. Боря нарубил веток для костра. Петя порезал булку и колбасу. Они поели у костра, отдохнули и вернулись домой.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Журавли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Журавли живут возле болот, лесных озер, на лугах, берегах речек. </w:t>
      </w:r>
      <w:proofErr w:type="gramStart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Гнеда</w:t>
      </w:r>
      <w:proofErr w:type="gramEnd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 прямо на земле. Журавель кружит над гнездом, охраняет его.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конце лета журавли собираются в стаи и улетают в теплые страны.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Друзья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Сережи и Захара живет собака Дружок. Дети любят заниматься с Дружком, учить его. Он уже умеет служить, лежать, приносить в зубах палку. Когда ребята зовут Дружка, он бежит к ним, звонко лая. Сережа, Захар и </w:t>
      </w:r>
      <w:proofErr w:type="gramStart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Дружок</w:t>
      </w:r>
      <w:proofErr w:type="gramEnd"/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хорошие друзья.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Ёжик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Женя и Зоя нашли в лесу ёжика. Он лежал тихо. Ребята решили, что ёжик з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болел. Зоя положила его в корзину. Дети побежали домой. Они кормили ёжика молоком. Затем отнесли его в живой уголок. Там живёт много живо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ных. Дети ухаживают за ними под руководством учителя Зинаиды Захаро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ны. Она поможет ёжику выздороветь.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Чужое яичко</w:t>
      </w: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Старушка поставила корзинку с яичками в укромное местечко и посадила на них курочку.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Сбегает курочка водички попить, да зернышек поклевать и опять на место, сидит, квохчет. Стали из яичек птенчики выклевываться. Выскочит цыпленок из скорлупки и давай бежать, червячков искать.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Попало к курочке чужое яичко – оказался там утенок. Подбежал он к речке и поплыл, как клочок бумаги, загребая воду широкими перепончатыми лапами.</w:t>
      </w:r>
    </w:p>
    <w:p w:rsidR="00446046" w:rsidRDefault="00446046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777" w:rsidRPr="00446046" w:rsidRDefault="002F0777" w:rsidP="00446046">
      <w:pPr>
        <w:pStyle w:val="a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Почтальон</w:t>
      </w:r>
    </w:p>
    <w:p w:rsidR="006D36AA" w:rsidRDefault="002F0777" w:rsidP="0044604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Светы мама работает на почте почтальоном. Она разносит почту в почт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сумке. Света днем учится в школе, а вечером вместе с мамой расклад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вечернюю почту в почтовые ящики.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Люди получают письма, читают газеты и журналы. Профессия Светиной м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4604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нужна всем.</w:t>
      </w:r>
    </w:p>
    <w:p w:rsidR="00F557AE" w:rsidRPr="00F557AE" w:rsidRDefault="00F557AE" w:rsidP="00F557AE">
      <w:pPr>
        <w:pStyle w:val="2"/>
        <w:keepNext/>
        <w:tabs>
          <w:tab w:val="left" w:pos="0"/>
        </w:tabs>
        <w:spacing w:before="240" w:beforeAutospacing="0" w:after="60" w:afterAutospacing="0" w:line="273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Картотека рассказов  для </w:t>
      </w:r>
      <w:proofErr w:type="spellStart"/>
      <w:r>
        <w:rPr>
          <w:sz w:val="32"/>
          <w:szCs w:val="32"/>
        </w:rPr>
        <w:t>перес</w:t>
      </w:r>
      <w:r w:rsidRPr="00F557AE">
        <w:rPr>
          <w:sz w:val="32"/>
          <w:szCs w:val="32"/>
        </w:rPr>
        <w:t>казывания</w:t>
      </w:r>
      <w:proofErr w:type="spellEnd"/>
      <w:r w:rsidRPr="00F557AE">
        <w:rPr>
          <w:sz w:val="32"/>
          <w:szCs w:val="32"/>
        </w:rPr>
        <w:t xml:space="preserve"> по лексическим </w:t>
      </w:r>
      <w:r>
        <w:rPr>
          <w:sz w:val="32"/>
          <w:szCs w:val="32"/>
        </w:rPr>
        <w:t xml:space="preserve">             </w:t>
      </w:r>
      <w:r w:rsidRPr="00F557AE">
        <w:rPr>
          <w:sz w:val="32"/>
          <w:szCs w:val="32"/>
        </w:rPr>
        <w:t>темам.</w:t>
      </w:r>
    </w:p>
    <w:p w:rsidR="00F557AE" w:rsidRPr="00F557AE" w:rsidRDefault="00F557AE" w:rsidP="00F557AE">
      <w:pPr>
        <w:pStyle w:val="a4"/>
        <w:spacing w:before="0" w:beforeAutospacing="0" w:after="0" w:afterAutospacing="0" w:line="360" w:lineRule="auto"/>
        <w:jc w:val="center"/>
      </w:pPr>
      <w:r w:rsidRPr="00F557AE">
        <w:rPr>
          <w:b/>
          <w:bCs/>
          <w:sz w:val="28"/>
          <w:szCs w:val="28"/>
        </w:rPr>
        <w:t>Тема: «Овощи»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Образование и употребление существительных с </w:t>
      </w:r>
      <w:proofErr w:type="spellStart"/>
      <w:r>
        <w:rPr>
          <w:color w:val="000000"/>
          <w:sz w:val="28"/>
          <w:szCs w:val="28"/>
        </w:rPr>
        <w:t>уменьшительно</w:t>
      </w:r>
      <w:proofErr w:type="spellEnd"/>
      <w:r>
        <w:rPr>
          <w:color w:val="000000"/>
          <w:sz w:val="28"/>
          <w:szCs w:val="28"/>
        </w:rPr>
        <w:t xml:space="preserve"> – ласкательными суффиксами;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Согласование прилагательных с существительными в числе и роде.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Спор в огороде.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   Однажды в огороде овощи затеяли спор – кто из них самый хороший.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Я, морковка, такая красивая и полезная – я самая хорошая!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Да нет же, это я, огурчик, самый хороший: я такой зелёный, длинный, хр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стящий и вкусный!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вы говорите, это мы, помидорчики, самые хорошие! Посмотрите на нас: мы такие красные, круглые – ну просто загляденье!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Нет, я, лучок, самый – самый хороший! У меня такие длинные, тонкие, з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лёные перья есть как ни у кого из вас!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- бы вы не говорили, а лучше укропчика во всём огороде ни кого не найти! Я такой ароматный и зелёный!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Так овощи и спорили весь день - кто из них лучший, никто не хотел уст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пать. А вечером в огород пришла бабушка и положила в корзинку и морко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ку, и помидорчики, и огурчик, и лучок, и укропчик и затем приготовила из них салат. Ели этот салат бабушка и дедушка да приговаривали: «Салат из наших овощей - самый хороший и вкусный!»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  <w:r w:rsidR="002E4A30">
        <w:rPr>
          <w:noProof/>
        </w:rPr>
        <w:drawing>
          <wp:inline distT="0" distB="0" distL="0" distR="0" wp14:anchorId="184FF78C" wp14:editId="362DE06D">
            <wp:extent cx="5940425" cy="3340445"/>
            <wp:effectExtent l="19050" t="19050" r="22225" b="12700"/>
            <wp:docPr id="2" name="Рисунок 2" descr="https://gas-kvas.com/uploads/posts/2023-02/1676405226_gas-kvas-com-p-risunki-detei-ovoshchi-v-detskom-sadu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405226_gas-kvas-com-p-risunki-detei-ovoshchi-v-detskom-sadu-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lastRenderedPageBreak/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спорил в огороде?            - Какая морковка?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Какой огурчик?                        - Какой лучок?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Какие помидорчики?                - Какой укропчик?     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 приготовили из овощей?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«Фрукты»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- Согласование существительных и прилагательных с числительным;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Образование единственного и множественного числа существительных.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Запасливый Ёжик.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Утром Ёжик пришёл в сад. Он подошёл к яблоне и стал считать красные яблоки: «Одно красное яблоко, два красных яблока, три красных яблока, 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тыре красных яблока, пять красных яблок...»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Затем он подошёл к груше и стал считать, сколько на ней жёлтых груш: «Одна жёлтая груша, две жёлтых груши, три жёлтых груши, четыре жёлтых груши, пять жёлтых груш…»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Пересчитав груши, Ёжик пошёл считать синие сливы: «Одна синяя слива, две синих сливы, три синих сливы, четыре синих сливы, пять синих слив…»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Пока Ёжик считал урожай фруктов в саду, за ним наблюдала Ворона. Как только он закончил считать, она у него спросила: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Ёжик, зачем ты считаешь красные яблоки, жёлтые груши и синие сливы?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Я их считаю, что – бы знать, хватит ли мне на зиму запаса фруктов в этом саду, - ответил ей запасливый Ёжик.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2E4A30" w:rsidRDefault="002E4A30" w:rsidP="00F557AE">
      <w:pPr>
        <w:pStyle w:val="a4"/>
        <w:spacing w:before="0" w:beforeAutospacing="0" w:after="0" w:afterAutospacing="0" w:line="273" w:lineRule="auto"/>
      </w:pPr>
      <w:r>
        <w:rPr>
          <w:noProof/>
        </w:rPr>
        <w:lastRenderedPageBreak/>
        <w:drawing>
          <wp:inline distT="0" distB="0" distL="0" distR="0" wp14:anchorId="62122C32" wp14:editId="79998BD1">
            <wp:extent cx="5940425" cy="6371987"/>
            <wp:effectExtent l="0" t="0" r="3175" b="0"/>
            <wp:docPr id="3" name="Рисунок 3" descr="http://cdn1.ozone.ru/s3/multimedia-3/60024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ozone.ru/s3/multimedia-3/60024781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пришёл Ёжик?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считал Ёжик?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Вспомни, как он считал красные яблоки, жёлтые груши, синие сливы.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Зачем он их считал?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</w:p>
    <w:p w:rsidR="002E4A30" w:rsidRDefault="002E4A30" w:rsidP="00F557AE">
      <w:pPr>
        <w:pStyle w:val="a4"/>
        <w:spacing w:before="0" w:beforeAutospacing="0" w:after="0" w:afterAutospacing="0" w:line="273" w:lineRule="auto"/>
        <w:jc w:val="center"/>
      </w:pPr>
    </w:p>
    <w:p w:rsidR="002E4A30" w:rsidRDefault="002E4A30" w:rsidP="00F557AE">
      <w:pPr>
        <w:pStyle w:val="a4"/>
        <w:spacing w:before="0" w:beforeAutospacing="0" w:after="0" w:afterAutospacing="0" w:line="273" w:lineRule="auto"/>
        <w:jc w:val="center"/>
      </w:pPr>
    </w:p>
    <w:p w:rsidR="002E4A30" w:rsidRDefault="002E4A30" w:rsidP="00F557AE">
      <w:pPr>
        <w:pStyle w:val="a4"/>
        <w:spacing w:before="0" w:beforeAutospacing="0" w:after="0" w:afterAutospacing="0" w:line="273" w:lineRule="auto"/>
        <w:jc w:val="center"/>
      </w:pPr>
    </w:p>
    <w:p w:rsidR="002E4A30" w:rsidRDefault="002E4A30" w:rsidP="00F557AE">
      <w:pPr>
        <w:pStyle w:val="a4"/>
        <w:spacing w:before="0" w:beforeAutospacing="0" w:after="0" w:afterAutospacing="0" w:line="273" w:lineRule="auto"/>
        <w:jc w:val="center"/>
      </w:pP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lastRenderedPageBreak/>
        <w:t>Тема: «Грибы»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Различать и употреблять предлоги;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Употреблять существительные в родительном падеже множественного чи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Грибники.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Петя и Вася встали с утра пораньше, взяли корзину и пошли в лес за гр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бами. Прямо у дороги стоял маслёнок. Под кустом росли моховики. Из–под опавшей листвы виднелись жёлтые лисички. Около  берёзы в траве мальчики нашли подберёзовик. А из-за осины выглядывал подосин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вик.                                         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Когда они выходили из леса, рядом с ёлкой они нашли два больших боров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ка. Домой </w:t>
      </w:r>
      <w:proofErr w:type="gramStart"/>
      <w:r>
        <w:rPr>
          <w:color w:val="000000"/>
          <w:sz w:val="28"/>
          <w:szCs w:val="28"/>
        </w:rPr>
        <w:t>Петя</w:t>
      </w:r>
      <w:proofErr w:type="gramEnd"/>
      <w:r>
        <w:rPr>
          <w:color w:val="000000"/>
          <w:sz w:val="28"/>
          <w:szCs w:val="28"/>
        </w:rPr>
        <w:t xml:space="preserve"> и Вася принесли целую корзину грибов.</w:t>
      </w:r>
    </w:p>
    <w:p w:rsidR="00D90F18" w:rsidRDefault="00D90F18" w:rsidP="00F557AE">
      <w:pPr>
        <w:pStyle w:val="a4"/>
        <w:spacing w:before="0" w:beforeAutospacing="0" w:after="0" w:afterAutospacing="0" w:line="273" w:lineRule="auto"/>
      </w:pPr>
    </w:p>
    <w:p w:rsidR="007F4C98" w:rsidRDefault="007F4C98" w:rsidP="00F557AE">
      <w:pPr>
        <w:pStyle w:val="a4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6D243029" wp14:editId="3926809D">
            <wp:extent cx="4627530" cy="4907536"/>
            <wp:effectExtent l="19050" t="19050" r="20955" b="26670"/>
            <wp:docPr id="9" name="Рисунок 9" descr="https://i.pinimg.com/originals/b0/7e/cb/b07ecbce9778f82b48a5f3e780597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0/7e/cb/b07ecbce9778f82b48a5f3e78059767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98" cy="4911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0F18" w:rsidRDefault="00D90F18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D90F18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 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пошли Петя и Вася?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стоял маслёнок?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>- Где росли моховики?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виднелись жёлтые лисички?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нашли подберёзовик?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выглядывал подосиновик?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Рядом с чем нашли боровики?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«Осень»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- Образование относительных прилагательных;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Согласование прилагательных с существительными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Букет для мамы.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   В осеннем лесу было очень красиво! Маленький Зайчонок весело скакал по лесу и любовался яркими нарядами деревьев. Ему казалось, что кто – то раскрасил весь лес разноцветными красками. Ещё недавно все листья на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ревьях были зелёными, а сегодня -  и красные, и жёлтые, и коричневые… Зайчонок решил собрать букет из таких красивых листьев.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 «Вот красивый красный осиновый листочек, а вот жёлтый кленовый. А под рябиной я возьму  рябиновый листочек. Ещё под дубом дубовых листо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ков соберу. Рядом с берёзой  наберу маленьких берёзовых листочков»- гов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рил Зайчонок, поднимая опавшие листья. Он собрал большой и очень крас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вый букет из осенних листьев и подарил его своей маме Зайчихе.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7F4C98" w:rsidRDefault="007F4C98" w:rsidP="00F557AE">
      <w:pPr>
        <w:pStyle w:val="a4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5EDAA9EA" wp14:editId="2D964141">
            <wp:extent cx="5165179" cy="3451150"/>
            <wp:effectExtent l="19050" t="19050" r="16510" b="16510"/>
            <wp:docPr id="11" name="Рисунок 11" descr="https://grko-spb.ru/wp-content/uploads/5/2/a/52a360907afb50618177ec61d1290e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ko-spb.ru/wp-content/uploads/5/2/a/52a360907afb50618177ec61d1290e9c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0" cy="3465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4C98" w:rsidRDefault="007F4C98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lastRenderedPageBreak/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было очень красиво?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Какие были листья на деревьях?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Из каких листьев Зайчонок собрал букет?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Кому он подарил букет?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«Игрушки»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Различение значений и употребление предлогов;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существительных в родительном падеже в единственном и множественном числе.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Мишин сон.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 Миша очень любил играть в игрушки, но никогда их не убирал. Вот и 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годня, как только он позавтракал, пошел в них играть. Миша достал кубики из ящика и стал строить дом. Потом под столом взял машину. В кузов маш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ны  он загрузил оставшиеся от постройки кубики и начал катать её  так, что кубики разлетелись по всей комнате. Затем  из тумбочки достал коробку с конструктором и поставил её на стол. «Буду строить самолет», - подумал Миша, но у него ничего не получалось и он бросил его на пол. К вечеру в комнате все игрушки были разбросаны. Сколько мама не просила Мишу убрать игрушки – он её не слушался.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Когда Миша уснул, ему приснилось, что все его игрушки убежали. И больше не было у него ни конструктора, ни кубиков, ни машин, ни книг. Мише стало очень грустно – ведь играть было не с чем.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 Проснувшись, Миша понял, что игрушки надо убирать, а то вдруг они от него убегут.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7F4C98" w:rsidRDefault="007F4C98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 xml:space="preserve">Вопросы к тексту: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Во что Миша любил играть?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он достал кубики?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взял машину?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он загрузил кубики?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достал коробку с конструктором и куда её поставил?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он бросил самолёт?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приснилось Мише?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Чего больше не было у него?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Почему ему стало грустно?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Когда он проснулся, что он понял?</w:t>
      </w: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F47ABE" wp14:editId="49157DD3">
            <wp:simplePos x="0" y="0"/>
            <wp:positionH relativeFrom="column">
              <wp:posOffset>-177165</wp:posOffset>
            </wp:positionH>
            <wp:positionV relativeFrom="paragraph">
              <wp:posOffset>-231775</wp:posOffset>
            </wp:positionV>
            <wp:extent cx="5849620" cy="5932805"/>
            <wp:effectExtent l="0" t="0" r="0" b="0"/>
            <wp:wrapTight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ight>
            <wp:docPr id="17" name="Рисунок 17" descr="https://doc4web.ru/uploads/files/35/34308/hello_html_m7448a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4web.ru/uploads/files/35/34308/hello_html_m7448a9c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</w:p>
    <w:p w:rsidR="004F415D" w:rsidRDefault="004F415D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«Посуда»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Употребление существительных с </w:t>
      </w:r>
      <w:proofErr w:type="spellStart"/>
      <w:r>
        <w:rPr>
          <w:color w:val="000000"/>
          <w:sz w:val="28"/>
          <w:szCs w:val="28"/>
        </w:rPr>
        <w:t>уменьшительно</w:t>
      </w:r>
      <w:proofErr w:type="spellEnd"/>
      <w:r>
        <w:rPr>
          <w:color w:val="000000"/>
          <w:sz w:val="28"/>
          <w:szCs w:val="28"/>
        </w:rPr>
        <w:t xml:space="preserve"> – ласкательными суффиксами;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Образование относительных прилагательных.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Чаепитие.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    Маша и Юля были сестрами: Маша – старшая, а Юля – младшая.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вочки жили очень дружно, почти никогда не ссорились и всегда все делали вместе.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   Однажды Маша предложила Юле  попить чаю. Девочки заварили св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жий чай в чайнике, положили в сахарницу сахар, в сухарницу выложили 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lastRenderedPageBreak/>
        <w:t xml:space="preserve">хари, а в </w:t>
      </w:r>
      <w:proofErr w:type="spellStart"/>
      <w:r>
        <w:rPr>
          <w:color w:val="000000"/>
          <w:sz w:val="28"/>
          <w:szCs w:val="28"/>
        </w:rPr>
        <w:t>конфетницу</w:t>
      </w:r>
      <w:proofErr w:type="spellEnd"/>
      <w:r>
        <w:rPr>
          <w:color w:val="000000"/>
          <w:sz w:val="28"/>
          <w:szCs w:val="28"/>
        </w:rPr>
        <w:t xml:space="preserve"> положили шоколадные конфеты. Маша налила себе чай в чашку и поставила её на блюдце, а Юле налила в чашечку, и поставила на блюдечко. Юля положила в чай сахар и размешала его чайной ложечкой. Маша пила чай с конфетами, а Юля – с сухарями. Чай был ароматный и очень вкусный!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-Как звали сестёр?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из них была старшая?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Маша предложила Юле?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 чём девочки заварили чай?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положили сахар?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выложили сухари?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Во что положили конфеты?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Во что Маша наливала чай себе и сестре?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С чем девочки пили чай?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7F4C98" w:rsidP="00F557AE">
      <w:pPr>
        <w:pStyle w:val="a4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1791D33C" wp14:editId="59790C36">
            <wp:extent cx="5613991" cy="5379080"/>
            <wp:effectExtent l="0" t="0" r="6350" b="0"/>
            <wp:docPr id="15" name="Рисунок 15" descr="https://gas-kvas.com/uploads/posts/2023-02/1676427802_gas-kvas-com-p-chaepitie-risunok-detski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2/1676427802_gas-kvas-com-p-chaepitie-risunok-detskii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58" cy="53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lastRenderedPageBreak/>
        <w:t>Тема: «Одежда и обувь»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Согласование существительных с притяжательными местоимениями;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существительных в родительном, дательном, винительном и предложном падежах.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Жадная Принцесса.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   В одном далёком королевстве жила была Принцесса. И всё у неё было: и большой дворец, и самые красивые наряды, но ей всегда было мало. Ув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дит у кого – ни будь понравившуюся вещь и тут – же кричит: «Это моё пл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тье!», «Мои туфли!», «Моя кофта!», «Моё пальто!», «Моя шубка!», «Моя шапка!» А Король не мог своей любимой дочке отказать и слуги отбирали понравившуюся вещь и отдавали Принцессе – лишь бы она не плакала.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 Однажды Принцесса вышла на прогулку и увидела красивого белого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ня. «Мой конь» - сказала она приказным тоном и слуги тотчас отобрали его у хозяина. Но как только она на него села, конь галопом поскакал в лес и там сбросил свою наездницу. Испугалась Принцесса – в этом лесу жили стра</w:t>
      </w:r>
      <w:r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>ные дикие звери! И вдруг рядом с ней из берлоги вылез медведь и как зар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чит: «Моя добыча! Моя! Моя!» Еле – еле Принцесса от него убежала и ве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нулась во дворец.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    С тех пор Принцесса перестала говорить «Моя или </w:t>
      </w:r>
      <w:proofErr w:type="gramStart"/>
      <w:r>
        <w:rPr>
          <w:color w:val="000000"/>
          <w:sz w:val="28"/>
          <w:szCs w:val="28"/>
        </w:rPr>
        <w:t>моё</w:t>
      </w:r>
      <w:proofErr w:type="gramEnd"/>
      <w:r>
        <w:rPr>
          <w:color w:val="000000"/>
          <w:sz w:val="28"/>
          <w:szCs w:val="28"/>
        </w:rPr>
        <w:t>» - уж очень сил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 медведь её напугал.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жила Принцесса?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кричала она, когда ей нравилась какая - ни будь вещь?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Кому Король не мог отказать?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  однажды вышла Принцесса и кого она увидела?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 кого слуги отобрали коня?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поскакал конь?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Откуда вылез медведь?                     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Куда вернулась Принцесса?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4F415D" w:rsidRDefault="004F415D" w:rsidP="00F557AE">
      <w:pPr>
        <w:pStyle w:val="a4"/>
        <w:spacing w:before="0" w:beforeAutospacing="0" w:after="0" w:afterAutospacing="0" w:line="273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0A56D6" wp14:editId="4FA92D42">
            <wp:extent cx="5940425" cy="3340445"/>
            <wp:effectExtent l="19050" t="19050" r="22225" b="12700"/>
            <wp:docPr id="19" name="Рисунок 19" descr="https://i.ytimg.com/vi/IQBLvuMfXk8/maxresdefault.jpg?785705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IQBLvuMfXk8/maxresdefault.jpg?78570578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415D" w:rsidRDefault="004F415D" w:rsidP="00F557AE">
      <w:pPr>
        <w:pStyle w:val="a4"/>
        <w:spacing w:before="0" w:beforeAutospacing="0" w:after="0" w:afterAutospacing="0" w:line="273" w:lineRule="auto"/>
        <w:jc w:val="center"/>
        <w:rPr>
          <w:b/>
          <w:bCs/>
          <w:sz w:val="28"/>
          <w:szCs w:val="28"/>
        </w:rPr>
      </w:pP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«Зима»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Изменение существительных по падежам;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предлогов.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Снеговик.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 Однажды  зимой дети во дворе слепили из снега Снеговика.  Когда наст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пила ночь, Снеговик заскучал – ведь рядом никого не было, все уже спали в своих домах. И он решил отправиться на поиски друзей. Был сильный снег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пад, и все дороги замело снегом. Снеговик шёл по снегу и смотрел по стор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нам. В соседнем дворе он встретил ещё одного Снеговика – его тоже слепили дети. Они долго беседовали о пушистом снеге, о зиме и о детях, которые утром придут во двор и будут ещё лепить Снеговиков.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Кого слепили дети?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Из чего слепили Снеговика?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Чем замело дороги?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По - чему шёл Снеговик?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Кого встретил он в соседнем дворе?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 чём беседовали Снеговики?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Кого утром будут лепить дети?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lastRenderedPageBreak/>
        <w:t>Тема: «Дикие звери».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Образование притяжательных прилагательных;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Употребление сложных предлогов </w:t>
      </w:r>
      <w:proofErr w:type="gramStart"/>
      <w:r>
        <w:rPr>
          <w:i/>
          <w:iCs/>
          <w:color w:val="000000"/>
          <w:sz w:val="28"/>
          <w:szCs w:val="28"/>
        </w:rPr>
        <w:t>–и</w:t>
      </w:r>
      <w:proofErr w:type="gramEnd"/>
      <w:r>
        <w:rPr>
          <w:i/>
          <w:iCs/>
          <w:color w:val="000000"/>
          <w:sz w:val="28"/>
          <w:szCs w:val="28"/>
        </w:rPr>
        <w:t>з –за, -из - под</w:t>
      </w:r>
      <w:r>
        <w:rPr>
          <w:color w:val="000000"/>
          <w:sz w:val="28"/>
          <w:szCs w:val="28"/>
        </w:rPr>
        <w:t>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Как звери в прятки играли.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 Однажды в лесу звери стали играть в прятки. Посчитались, кто будет 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дить  и разбежались кто куда. Водить стал волк. 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- под ёлки виднелся 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сий хвост. «Выходи лиса!» - сказал волк. </w:t>
      </w:r>
      <w:proofErr w:type="gramStart"/>
      <w:r>
        <w:rPr>
          <w:color w:val="000000"/>
          <w:sz w:val="28"/>
          <w:szCs w:val="28"/>
        </w:rPr>
        <w:t>Из – за куста, он увидел  заячьи уши:</w:t>
      </w:r>
      <w:proofErr w:type="gramEnd"/>
      <w:r>
        <w:rPr>
          <w:color w:val="000000"/>
          <w:sz w:val="28"/>
          <w:szCs w:val="28"/>
        </w:rPr>
        <w:t xml:space="preserve"> «Заяц, я тебя нашёл!». </w:t>
      </w:r>
      <w:proofErr w:type="gramStart"/>
      <w:r>
        <w:rPr>
          <w:color w:val="000000"/>
          <w:sz w:val="28"/>
          <w:szCs w:val="28"/>
        </w:rPr>
        <w:t>В дупле на дереве блестели беличьи глаза, а из - под корней торчали ежиные иголки.</w:t>
      </w:r>
      <w:proofErr w:type="gramEnd"/>
      <w:r>
        <w:rPr>
          <w:color w:val="000000"/>
          <w:sz w:val="28"/>
          <w:szCs w:val="28"/>
        </w:rPr>
        <w:t xml:space="preserve"> Самого последнего волк нашёл медведя – он забрался в малинник и из – за кустиков была видна только медвежья 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па. Звери очень весело играли!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играл в прятки?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водил?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виднелся лисий хвост?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 торчало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– под ёлки?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волк увидел заячьи уши?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 увидел из –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куста?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блестело в дупле?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торчали ежиные иголки?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 торчало из – </w:t>
      </w:r>
      <w:proofErr w:type="gramStart"/>
      <w:r>
        <w:rPr>
          <w:color w:val="000000"/>
          <w:sz w:val="28"/>
          <w:szCs w:val="28"/>
        </w:rPr>
        <w:t>под</w:t>
      </w:r>
      <w:proofErr w:type="gramEnd"/>
      <w:r>
        <w:rPr>
          <w:color w:val="000000"/>
          <w:sz w:val="28"/>
          <w:szCs w:val="28"/>
        </w:rPr>
        <w:t xml:space="preserve"> корней?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была видна медвежья лапа?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 было видно из –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кустиков?</w:t>
      </w: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«Домашние животные»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Образование существительных субъективной оценки с помощью суффикса – </w:t>
      </w:r>
      <w:proofErr w:type="spellStart"/>
      <w:r>
        <w:rPr>
          <w:i/>
          <w:iCs/>
          <w:color w:val="000000"/>
          <w:sz w:val="28"/>
          <w:szCs w:val="28"/>
        </w:rPr>
        <w:t>ищ</w:t>
      </w:r>
      <w:proofErr w:type="spellEnd"/>
      <w:r>
        <w:rPr>
          <w:color w:val="000000"/>
          <w:sz w:val="28"/>
          <w:szCs w:val="28"/>
        </w:rPr>
        <w:t>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-Употребление существительных единственного и множественного числа в предложном падеже.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Хвастливый кот</w:t>
      </w:r>
      <w:r>
        <w:rPr>
          <w:color w:val="000000"/>
          <w:sz w:val="28"/>
          <w:szCs w:val="28"/>
        </w:rPr>
        <w:t>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 В одной деревне жил да был хвастливый кот Васька. Выйдет он с утра на крыльцо и на весь двор кричит: «Я не кот, а котище, у меня не лапы, а лап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щи, и  не хвост, а хвостище, не усы, а усищи, не зубы, а </w:t>
      </w:r>
      <w:proofErr w:type="spellStart"/>
      <w:r>
        <w:rPr>
          <w:color w:val="000000"/>
          <w:sz w:val="28"/>
          <w:szCs w:val="28"/>
        </w:rPr>
        <w:t>зубищи</w:t>
      </w:r>
      <w:proofErr w:type="spellEnd"/>
      <w:r>
        <w:rPr>
          <w:color w:val="000000"/>
          <w:sz w:val="28"/>
          <w:szCs w:val="28"/>
        </w:rPr>
        <w:t xml:space="preserve">!» </w:t>
      </w:r>
      <w:proofErr w:type="gramStart"/>
      <w:r>
        <w:rPr>
          <w:color w:val="000000"/>
          <w:sz w:val="28"/>
          <w:szCs w:val="28"/>
        </w:rPr>
        <w:t xml:space="preserve">И так он всем надоел, что как только он выходил, все прятались: куры -  в курятнике, </w:t>
      </w:r>
      <w:r>
        <w:rPr>
          <w:color w:val="000000"/>
          <w:sz w:val="28"/>
          <w:szCs w:val="28"/>
        </w:rPr>
        <w:lastRenderedPageBreak/>
        <w:t>свиньи – в свинарнике, коровы – в коровнике, лошади – в конюшне, кролики – в крольчатнике.</w:t>
      </w:r>
      <w:proofErr w:type="gramEnd"/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Понял кот Васька, что его здесь никто слышать и видеть не хочет. И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шил он тогда выйти со двора на улицу и там похвастаться. Но как только Васька вышел за ворота, тут же его увидели собаки, залаяли и погнали прочь из деревни. Видно так они его напугали, что больше хвастливого кота никто не видел.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жил хвастливый кот?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 его звали?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 хвастался кот?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прятались куры?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прятались свиньи?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прятались коровы?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прятались лошади?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прятались кролики?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Кто напугал хвастливого кота?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«Транспорт»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Употребление приставочных глаголов;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предлогов.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Трудолюбивый грузовичок.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 Жил да был в одном гараже маленький грузовичок. Он был очень труд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любивый и с утра до вечера возил песок с карьера на стройку. Вот и сегодня как всегда он рано проснулся, умыл свои фары и </w:t>
      </w:r>
      <w:r>
        <w:rPr>
          <w:i/>
          <w:iCs/>
          <w:color w:val="000000"/>
          <w:sz w:val="28"/>
          <w:szCs w:val="28"/>
        </w:rPr>
        <w:t>выехал</w:t>
      </w:r>
      <w:r>
        <w:rPr>
          <w:color w:val="000000"/>
          <w:sz w:val="28"/>
          <w:szCs w:val="28"/>
        </w:rPr>
        <w:t xml:space="preserve"> из гаража на работу. Грузовичок </w:t>
      </w:r>
      <w:r>
        <w:rPr>
          <w:i/>
          <w:iCs/>
          <w:color w:val="000000"/>
          <w:sz w:val="28"/>
          <w:szCs w:val="28"/>
        </w:rPr>
        <w:t>заехал</w:t>
      </w:r>
      <w:r>
        <w:rPr>
          <w:color w:val="000000"/>
          <w:sz w:val="28"/>
          <w:szCs w:val="28"/>
        </w:rPr>
        <w:t xml:space="preserve"> на заправку и</w:t>
      </w:r>
      <w:r>
        <w:rPr>
          <w:i/>
          <w:iCs/>
          <w:color w:val="000000"/>
          <w:sz w:val="28"/>
          <w:szCs w:val="28"/>
        </w:rPr>
        <w:t xml:space="preserve"> уехал</w:t>
      </w:r>
      <w:r>
        <w:rPr>
          <w:color w:val="000000"/>
          <w:sz w:val="28"/>
          <w:szCs w:val="28"/>
        </w:rPr>
        <w:t xml:space="preserve"> с полным баком бензина.  Когда он </w:t>
      </w:r>
      <w:r>
        <w:rPr>
          <w:i/>
          <w:iCs/>
          <w:color w:val="000000"/>
          <w:sz w:val="28"/>
          <w:szCs w:val="28"/>
        </w:rPr>
        <w:t>подъехал</w:t>
      </w:r>
      <w:r>
        <w:rPr>
          <w:color w:val="000000"/>
          <w:sz w:val="28"/>
          <w:szCs w:val="28"/>
        </w:rPr>
        <w:t xml:space="preserve"> к светофору,  то увидел, что от остановки </w:t>
      </w:r>
      <w:r>
        <w:rPr>
          <w:i/>
          <w:iCs/>
          <w:color w:val="000000"/>
          <w:sz w:val="28"/>
          <w:szCs w:val="28"/>
        </w:rPr>
        <w:t>отъезжает</w:t>
      </w:r>
      <w:r>
        <w:rPr>
          <w:color w:val="000000"/>
          <w:sz w:val="28"/>
          <w:szCs w:val="28"/>
        </w:rPr>
        <w:t xml:space="preserve"> его знакомый автобус. Грузовичок подмигнул ему фарами и </w:t>
      </w:r>
      <w:r>
        <w:rPr>
          <w:i/>
          <w:iCs/>
          <w:color w:val="000000"/>
          <w:sz w:val="28"/>
          <w:szCs w:val="28"/>
        </w:rPr>
        <w:t>поехал</w:t>
      </w:r>
      <w:r>
        <w:rPr>
          <w:color w:val="000000"/>
          <w:sz w:val="28"/>
          <w:szCs w:val="28"/>
        </w:rPr>
        <w:t xml:space="preserve"> дальше. По мосту он </w:t>
      </w:r>
      <w:r>
        <w:rPr>
          <w:i/>
          <w:iCs/>
          <w:color w:val="000000"/>
          <w:sz w:val="28"/>
          <w:szCs w:val="28"/>
        </w:rPr>
        <w:t>переехал</w:t>
      </w:r>
      <w:r>
        <w:rPr>
          <w:color w:val="000000"/>
          <w:sz w:val="28"/>
          <w:szCs w:val="28"/>
        </w:rPr>
        <w:t xml:space="preserve"> через широкую реку и </w:t>
      </w:r>
      <w:r>
        <w:rPr>
          <w:i/>
          <w:iCs/>
          <w:color w:val="000000"/>
          <w:sz w:val="28"/>
          <w:szCs w:val="28"/>
        </w:rPr>
        <w:t>выехал</w:t>
      </w:r>
      <w:r>
        <w:rPr>
          <w:color w:val="000000"/>
          <w:sz w:val="28"/>
          <w:szCs w:val="28"/>
        </w:rPr>
        <w:t xml:space="preserve"> на трассу. Ехать до песчаного карьера было недалеко и, вскоре, он до него </w:t>
      </w:r>
      <w:r>
        <w:rPr>
          <w:i/>
          <w:iCs/>
          <w:color w:val="000000"/>
          <w:sz w:val="28"/>
          <w:szCs w:val="28"/>
        </w:rPr>
        <w:t>доехал</w:t>
      </w:r>
      <w:r>
        <w:rPr>
          <w:color w:val="000000"/>
          <w:sz w:val="28"/>
          <w:szCs w:val="28"/>
        </w:rPr>
        <w:t xml:space="preserve">. Его загрузили песком, и он </w:t>
      </w:r>
      <w:r>
        <w:rPr>
          <w:i/>
          <w:iCs/>
          <w:color w:val="000000"/>
          <w:sz w:val="28"/>
          <w:szCs w:val="28"/>
        </w:rPr>
        <w:t>п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ехал</w:t>
      </w:r>
      <w:r>
        <w:rPr>
          <w:color w:val="000000"/>
          <w:sz w:val="28"/>
          <w:szCs w:val="28"/>
        </w:rPr>
        <w:t xml:space="preserve"> в обратный путь на стройку. Так и ездил грузовичок целый день и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вращался с работы обратно в гараж очень поздно.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жил маленький грузовичок?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делал грузовичок с утра до вечера?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Из гаража он что сделал, выехал или въехал?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>- На заправку он заехал или переехал?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Когда он заправился, то уехал или заехал?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 светофору он подъехал или выехал?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 остановки отъезжал или подъезжал автобус?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По мосту через реку грузовичок переехал или заехал?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До песчаного карьера он доехал или переехал?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В обратный путь грузовичок поехал или заехал?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«Весна»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Употребление сравнительной степени наречий;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падежных форм существительных во множественном числе.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Весна.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Вот и наступила весна! Дни стали длиннее и теплее, солнце светит ярче, а птицы поют звонче. Природа просыпается после холодной зимы. На лесных полянках тает снег, и на проталинах распускаются первые подснежники. Кругом бегут ручьи. На деревьях набухают почки. Вот и грачи уже прилет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 и стали вить свои гнёзда. Ещё пройдет совсем немного времени и зазел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неет лес, зайцы сменят белые шубки на серые, из берлог после спячки выл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зут медведи, вернуться из дальних стран перелётные птицы.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Какие дни стали весной?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 светит солнце?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Как поют птицы?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тает снег?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распускаются подснежники?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На чём набухают почки?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стали вить грачи?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Кто сменит белые шубки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серые?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вылезут медведи?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Откуда вернуться перелётные птицы?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«Семья»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Образование притяжательных прилагательных с помощью суффикса </w:t>
      </w:r>
      <w:proofErr w:type="gramStart"/>
      <w:r>
        <w:rPr>
          <w:color w:val="000000"/>
          <w:sz w:val="28"/>
          <w:szCs w:val="28"/>
        </w:rPr>
        <w:t>–</w:t>
      </w:r>
      <w:r>
        <w:rPr>
          <w:i/>
          <w:iCs/>
          <w:color w:val="000000"/>
          <w:sz w:val="28"/>
          <w:szCs w:val="28"/>
        </w:rPr>
        <w:t>и</w:t>
      </w:r>
      <w:proofErr w:type="gramEnd"/>
      <w:r>
        <w:rPr>
          <w:i/>
          <w:iCs/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-;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 xml:space="preserve">- Образование и употребление существительных с </w:t>
      </w:r>
      <w:proofErr w:type="spellStart"/>
      <w:r>
        <w:rPr>
          <w:color w:val="000000"/>
          <w:sz w:val="28"/>
          <w:szCs w:val="28"/>
        </w:rPr>
        <w:t>уменьшительно</w:t>
      </w:r>
      <w:proofErr w:type="spellEnd"/>
      <w:r>
        <w:rPr>
          <w:color w:val="000000"/>
          <w:sz w:val="28"/>
          <w:szCs w:val="28"/>
        </w:rPr>
        <w:t xml:space="preserve"> – ласк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тельными суффиксами.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Мамина помощница.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    Сегодня Маша осталась дома одна и что – бы помочь своей маме, реш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ла навести порядок. Сначала она вымыла папину кружку и мамину чашку. Затем протерла тряпочкой бабушкины очки.  В коридоре она увидела папин зонтик. Маша взяла его и положила на полку в шкаф. Бабушкин фартук пов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сила на кухне. Сложила дедушкины газеты на журнальном столике. Постав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ла аккуратно в ряд папины кроссовки, мамины туфли, бабушкины тапки и дедушкины ботинки. Когда пришла мама, только Машины игрушки остались так и не убранными.  «А что же ты свои вещи не убрала?» - спросила 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ма.  «Я уже очень устала» - ответила мамина помощница.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решил навести порядок?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Чью кружку вымыла Маша?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А чью чашку?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Чьи очки она протёрла?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Чей был зонтик?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Чей фартук Маша повесила на кухне?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Чьи были газеты?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Чью обувь она поставила в ряд?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rPr>
          <w:rFonts w:ascii="Calibri" w:hAnsi="Calibri" w:cs="Calibri"/>
          <w:color w:val="000000"/>
          <w:sz w:val="2"/>
          <w:szCs w:val="2"/>
          <w:shd w:val="clear" w:color="auto" w:fill="FFFFFF"/>
        </w:rPr>
      </w:pPr>
      <w:r>
        <w:rPr>
          <w:color w:val="000000"/>
          <w:sz w:val="28"/>
          <w:szCs w:val="28"/>
        </w:rPr>
        <w:t>- Чьи игрушки остались не убранными?</w:t>
      </w:r>
      <w:r>
        <w:rPr>
          <w:rFonts w:ascii="Calibri" w:hAnsi="Calibri" w:cs="Calibri"/>
          <w:color w:val="000000"/>
          <w:sz w:val="2"/>
          <w:szCs w:val="2"/>
          <w:shd w:val="clear" w:color="auto" w:fill="FFFFFF"/>
        </w:rP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«Мебель»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Согласование числительных с существительными и прилагательн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Употребление существительных с </w:t>
      </w:r>
      <w:proofErr w:type="spellStart"/>
      <w:r>
        <w:rPr>
          <w:color w:val="000000"/>
          <w:sz w:val="28"/>
          <w:szCs w:val="28"/>
        </w:rPr>
        <w:t>уменьшительно</w:t>
      </w:r>
      <w:proofErr w:type="spellEnd"/>
      <w:r>
        <w:rPr>
          <w:color w:val="000000"/>
          <w:sz w:val="28"/>
          <w:szCs w:val="28"/>
        </w:rPr>
        <w:t xml:space="preserve"> – ласкательными су</w:t>
      </w:r>
      <w:r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фиксами;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падежных форм существительных в ед. и мн. числе.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Новоселье.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  У медвежьей семьи новоселье – они построили новый дом. Но в доме п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сто нет ни стола, ни кроватей, ни стульев. Пошли в магазин покупать 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бель  отец медведь, мать медведица и их ребята медвежата.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есть нужен обеденный стол, - сказала медведица.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А нам нужен столик, чтобы играть, - дружно сказали медвежата.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Чтобы сидеть нужно купить пять стульев, - прорычал медведь.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>- И нам, и нам нужно два стульчика! – закричали медвежата.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нам спать купим кровать, а медвежатам – две кроватки, - сказала медведица.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Для игрушек купите нам тумбочку, - попросили медвежата.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Надо купить тумбу под телевизор, - сказал медведь.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  Для посуды нужен буфет, а для одежды – шкаф,  - говорила  медведица.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А для нашей одежды – шкафчик! – кричали медвежата.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Ещё надо купить в комнату диван, а на кухню – диванчик, - прорычал ме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ведь.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    Купили они мебель, привезли домой, расставили по местам и весело справили новоселье в новом доме.                      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построила медвежья семья?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Чего не было в новом доме?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есть, какая нужна мебель?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надо было медвежатам, чтобы играть?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сидеть, что надо купить? Сколько стульев и стульчиков?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На чем медведи будут спать?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просили медвежата для игрушек?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надо купить под телевизор?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Для посуды, что надо медведям купить?</w:t>
      </w:r>
      <w:r>
        <w:rPr>
          <w:rFonts w:ascii="Calibri" w:hAnsi="Calibri" w:cs="Calibri"/>
          <w:color w:val="000000"/>
          <w:sz w:val="22"/>
          <w:szCs w:val="22"/>
        </w:rPr>
        <w:t xml:space="preserve">                                   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они будут убирать одежду?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 ещё надо купить в комнату и на кухню?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медведи привезли мебель?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«Профессии»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- Употребление существительных в творительном падеже;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Употребление глаголов в настоящем и будущем времени.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   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Кем быть?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 Однажды Витя задумался –  кем он будет работать, когда вырастит. Я очень люблю играть с машинками, может мне стать водителем? Буду раб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тать на автобусе, пассажиров возить</w:t>
      </w:r>
      <w:proofErr w:type="gramStart"/>
      <w:r>
        <w:rPr>
          <w:color w:val="000000"/>
          <w:sz w:val="28"/>
          <w:szCs w:val="28"/>
        </w:rPr>
        <w:t>…  А</w:t>
      </w:r>
      <w:proofErr w:type="gramEnd"/>
      <w:r>
        <w:rPr>
          <w:color w:val="000000"/>
          <w:sz w:val="28"/>
          <w:szCs w:val="28"/>
        </w:rPr>
        <w:t xml:space="preserve"> может мне лучше быть машин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стом – буду поездом управлять. А ещё </w:t>
      </w:r>
      <w:proofErr w:type="gramStart"/>
      <w:r>
        <w:rPr>
          <w:color w:val="000000"/>
          <w:sz w:val="28"/>
          <w:szCs w:val="28"/>
        </w:rPr>
        <w:t>здорово</w:t>
      </w:r>
      <w:proofErr w:type="gramEnd"/>
      <w:r>
        <w:rPr>
          <w:color w:val="000000"/>
          <w:sz w:val="28"/>
          <w:szCs w:val="28"/>
        </w:rPr>
        <w:t xml:space="preserve"> уметь вкусно готовить –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жет поваром мне стать? Или быть врачом и лечить людей? Хорошо работать строителем и строить большие, красивые дома. А вдруг случится </w:t>
      </w:r>
      <w:proofErr w:type="gramStart"/>
      <w:r>
        <w:rPr>
          <w:color w:val="000000"/>
          <w:sz w:val="28"/>
          <w:szCs w:val="28"/>
        </w:rPr>
        <w:t>пожар</w:t>
      </w:r>
      <w:proofErr w:type="gramEnd"/>
      <w:r>
        <w:rPr>
          <w:color w:val="000000"/>
          <w:sz w:val="28"/>
          <w:szCs w:val="28"/>
        </w:rPr>
        <w:t xml:space="preserve"> и дом загорится - нужны будут пожарные. Так может пожарным мне стать 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дей спасать и огонь тушить?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>    Так Витя сидел и рассуждал, пока его друг Толя не позвал гулять на ул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цу.  «Я еще немного подрасту и потом решу, кем быть» - подумал Витя и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бежал гулять.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 чём задумался Витя?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Кем хотел работать Витя на автобусе?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А кем хотел работать на поезде?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вкусно готовить, кем хотел стать?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Кем хотел быть, чтобы людей лечить?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строить дома, кем хотел работать Витя?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Чтобы огонь тушить и людей спасать, кем он стать хотел?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О чём подумал Витя, перед тем как убежал гулять?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P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 w:rsidRPr="00F557AE">
        <w:rPr>
          <w:b/>
          <w:bCs/>
          <w:sz w:val="28"/>
          <w:szCs w:val="28"/>
        </w:rPr>
        <w:t>Тема: «Цветы»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 xml:space="preserve">- Согласование числительных в </w:t>
      </w:r>
      <w:proofErr w:type="gramStart"/>
      <w:r>
        <w:rPr>
          <w:color w:val="000000"/>
          <w:sz w:val="28"/>
          <w:szCs w:val="28"/>
        </w:rPr>
        <w:t>именительном</w:t>
      </w:r>
      <w:proofErr w:type="gramEnd"/>
      <w:r>
        <w:rPr>
          <w:color w:val="000000"/>
          <w:sz w:val="28"/>
          <w:szCs w:val="28"/>
        </w:rPr>
        <w:t xml:space="preserve"> и косвенных падежах с прилагательными и существительными;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Образование </w:t>
      </w:r>
      <w:proofErr w:type="spellStart"/>
      <w:r>
        <w:rPr>
          <w:color w:val="000000"/>
          <w:sz w:val="28"/>
          <w:szCs w:val="28"/>
        </w:rPr>
        <w:t>уменьшительно</w:t>
      </w:r>
      <w:proofErr w:type="spellEnd"/>
      <w:r>
        <w:rPr>
          <w:color w:val="000000"/>
          <w:sz w:val="28"/>
          <w:szCs w:val="28"/>
        </w:rPr>
        <w:t xml:space="preserve"> – ласкательных форм существительных и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лагательных.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  <w:jc w:val="center"/>
      </w:pPr>
      <w:r>
        <w:rPr>
          <w:b/>
          <w:bCs/>
          <w:color w:val="000000"/>
          <w:sz w:val="28"/>
          <w:szCs w:val="28"/>
        </w:rPr>
        <w:t>На цветочной клумбе.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 На большой круглой клумбе около дома росли цветы. Их было очень мн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го: пять красных гвоздик, три белых ромашки, две жёлтых  лилии, четыре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зовых маргаритки и восемь синих васильков. Они все тянулись к солнцу и друг другу мешали: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Подвиньтесь белые ромашки, вы нам мешаете, - говорили синие васильки.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А нам не видно солнца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жёлтых лилий, - отвечали им белые ромашки.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А нам солнца не видно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красных гвоздик! – жаловались розовые ма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гаритки.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     И так весь день они ругались и толкали друг друга, что со стороны каз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лось, дует сильный ветер. Но вдруг солнце спряталось за чёрную тучу и цв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ты на клумбе затихли.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Мы, наверно, так сильно ругались, что солнце расстроилось и спряталось от нас, - загрустили белые ромашки.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t> 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b/>
          <w:bCs/>
          <w:i/>
          <w:iCs/>
          <w:color w:val="000000"/>
          <w:sz w:val="28"/>
          <w:szCs w:val="28"/>
        </w:rPr>
        <w:t>Вопросы к тексту: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Где росли цветы?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Какие цветы </w:t>
      </w:r>
      <w:proofErr w:type="gramStart"/>
      <w:r>
        <w:rPr>
          <w:color w:val="000000"/>
          <w:sz w:val="28"/>
          <w:szCs w:val="28"/>
        </w:rPr>
        <w:t>росли на клумбе и сколько их было</w:t>
      </w:r>
      <w:proofErr w:type="gramEnd"/>
      <w:r>
        <w:rPr>
          <w:color w:val="000000"/>
          <w:sz w:val="28"/>
          <w:szCs w:val="28"/>
        </w:rPr>
        <w:t>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lastRenderedPageBreak/>
        <w:t>- Кому мешали белые ромашки?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кого белым ромашкам было не видно солнца? 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Кому мешали красные гвоздики?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Куда спряталось солнце?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  <w:r>
        <w:rPr>
          <w:color w:val="000000"/>
          <w:sz w:val="28"/>
          <w:szCs w:val="28"/>
        </w:rPr>
        <w:t>- Кто загрустил?</w:t>
      </w:r>
    </w:p>
    <w:p w:rsidR="00F557AE" w:rsidRDefault="00F557AE" w:rsidP="00F557AE">
      <w:pPr>
        <w:pStyle w:val="a4"/>
        <w:spacing w:before="0" w:beforeAutospacing="0" w:after="0" w:afterAutospacing="0" w:line="273" w:lineRule="auto"/>
      </w:pPr>
    </w:p>
    <w:p w:rsidR="00F557AE" w:rsidRPr="00446046" w:rsidRDefault="004F415D" w:rsidP="0044604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8FB51" wp14:editId="1E90FB3D">
            <wp:extent cx="5940425" cy="4072491"/>
            <wp:effectExtent l="0" t="0" r="3175" b="4445"/>
            <wp:docPr id="21" name="Рисунок 21" descr="http://postila.ru/data/83/c8/2a/ac/83c82aac5519707a8b1da86ca857ec3efc66dc1509f5f14be4f8eb5e8c5c8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ila.ru/data/83/c8/2a/ac/83c82aac5519707a8b1da86ca857ec3efc66dc1509f5f14be4f8eb5e8c5c8c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7AE" w:rsidRPr="00446046" w:rsidSect="00446046">
      <w:footerReference w:type="default" r:id="rId34"/>
      <w:pgSz w:w="11906" w:h="16838"/>
      <w:pgMar w:top="1134" w:right="850" w:bottom="1134" w:left="1701" w:header="708" w:footer="708" w:gutter="0"/>
      <w:pgBorders w:offsetFrom="page">
        <w:top w:val="basicWhiteDashes" w:sz="6" w:space="24" w:color="0070C0"/>
        <w:left w:val="basicWhiteDashes" w:sz="6" w:space="24" w:color="0070C0"/>
        <w:bottom w:val="basicWhiteDashes" w:sz="6" w:space="24" w:color="0070C0"/>
        <w:right w:val="basicWhiteDashes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8FB" w:rsidRDefault="008B48FB" w:rsidP="00EC216A">
      <w:r>
        <w:separator/>
      </w:r>
    </w:p>
  </w:endnote>
  <w:endnote w:type="continuationSeparator" w:id="0">
    <w:p w:rsidR="008B48FB" w:rsidRDefault="008B48FB" w:rsidP="00EC2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7785814"/>
      <w:docPartObj>
        <w:docPartGallery w:val="Page Numbers (Bottom of Page)"/>
        <w:docPartUnique/>
      </w:docPartObj>
    </w:sdtPr>
    <w:sdtContent>
      <w:p w:rsidR="007F4C98" w:rsidRDefault="007F4C9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73A" w:rsidRPr="0086573A">
          <w:rPr>
            <w:noProof/>
            <w:lang w:val="ru-RU"/>
          </w:rPr>
          <w:t>32</w:t>
        </w:r>
        <w:r>
          <w:fldChar w:fldCharType="end"/>
        </w:r>
      </w:p>
    </w:sdtContent>
  </w:sdt>
  <w:p w:rsidR="007F4C98" w:rsidRDefault="007F4C9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8FB" w:rsidRDefault="008B48FB" w:rsidP="00EC216A">
      <w:r>
        <w:separator/>
      </w:r>
    </w:p>
  </w:footnote>
  <w:footnote w:type="continuationSeparator" w:id="0">
    <w:p w:rsidR="008B48FB" w:rsidRDefault="008B48FB" w:rsidP="00EC21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255A0"/>
    <w:multiLevelType w:val="multilevel"/>
    <w:tmpl w:val="360E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AA"/>
    <w:rsid w:val="001A6ED5"/>
    <w:rsid w:val="002E3971"/>
    <w:rsid w:val="002E4A30"/>
    <w:rsid w:val="002F0777"/>
    <w:rsid w:val="003C6914"/>
    <w:rsid w:val="00415C3D"/>
    <w:rsid w:val="00446046"/>
    <w:rsid w:val="004F415D"/>
    <w:rsid w:val="005529FF"/>
    <w:rsid w:val="00606309"/>
    <w:rsid w:val="00621546"/>
    <w:rsid w:val="006405AB"/>
    <w:rsid w:val="006D36AA"/>
    <w:rsid w:val="007B593B"/>
    <w:rsid w:val="007F4C98"/>
    <w:rsid w:val="0086573A"/>
    <w:rsid w:val="008A3CC1"/>
    <w:rsid w:val="008B48FB"/>
    <w:rsid w:val="008B60B6"/>
    <w:rsid w:val="00A961B9"/>
    <w:rsid w:val="00B51A23"/>
    <w:rsid w:val="00CD02AF"/>
    <w:rsid w:val="00CF7197"/>
    <w:rsid w:val="00D90F18"/>
    <w:rsid w:val="00E4406E"/>
    <w:rsid w:val="00EC216A"/>
    <w:rsid w:val="00F5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D5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link w:val="10"/>
    <w:uiPriority w:val="9"/>
    <w:qFormat/>
    <w:rsid w:val="002F077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2F077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ED5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6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D36A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6D36AA"/>
    <w:rPr>
      <w:rFonts w:ascii="Tahoma" w:eastAsiaTheme="minorHAnsi" w:hAnsi="Tahoma" w:cs="Tahoma"/>
      <w:sz w:val="16"/>
      <w:szCs w:val="16"/>
      <w:lang w:val="ru-RU"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6D36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D36AA"/>
  </w:style>
  <w:style w:type="character" w:customStyle="1" w:styleId="small">
    <w:name w:val="small"/>
    <w:basedOn w:val="a0"/>
    <w:rsid w:val="006D36AA"/>
  </w:style>
  <w:style w:type="character" w:customStyle="1" w:styleId="10">
    <w:name w:val="Заголовок 1 Знак"/>
    <w:basedOn w:val="a0"/>
    <w:link w:val="1"/>
    <w:uiPriority w:val="9"/>
    <w:rsid w:val="002F07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07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2E3971"/>
    <w:pPr>
      <w:spacing w:after="0" w:line="240" w:lineRule="auto"/>
    </w:pPr>
  </w:style>
  <w:style w:type="character" w:customStyle="1" w:styleId="90">
    <w:name w:val="Заголовок 9 Знак"/>
    <w:basedOn w:val="a0"/>
    <w:link w:val="9"/>
    <w:uiPriority w:val="9"/>
    <w:semiHidden/>
    <w:rsid w:val="001A6E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EC21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16A"/>
    <w:rPr>
      <w:rFonts w:eastAsiaTheme="minorEastAsia" w:cs="Times New Roman"/>
      <w:sz w:val="24"/>
      <w:szCs w:val="24"/>
      <w:lang w:val="en-US" w:bidi="en-US"/>
    </w:rPr>
  </w:style>
  <w:style w:type="paragraph" w:styleId="aa">
    <w:name w:val="footer"/>
    <w:basedOn w:val="a"/>
    <w:link w:val="ab"/>
    <w:uiPriority w:val="99"/>
    <w:unhideWhenUsed/>
    <w:rsid w:val="00EC21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216A"/>
    <w:rPr>
      <w:rFonts w:eastAsiaTheme="minorEastAsia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D5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link w:val="10"/>
    <w:uiPriority w:val="9"/>
    <w:qFormat/>
    <w:rsid w:val="002F077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link w:val="20"/>
    <w:uiPriority w:val="9"/>
    <w:qFormat/>
    <w:rsid w:val="002F077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ED5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6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D36A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6D36AA"/>
    <w:rPr>
      <w:rFonts w:ascii="Tahoma" w:eastAsiaTheme="minorHAnsi" w:hAnsi="Tahoma" w:cs="Tahoma"/>
      <w:sz w:val="16"/>
      <w:szCs w:val="16"/>
      <w:lang w:val="ru-RU"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6D36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D36AA"/>
  </w:style>
  <w:style w:type="character" w:customStyle="1" w:styleId="small">
    <w:name w:val="small"/>
    <w:basedOn w:val="a0"/>
    <w:rsid w:val="006D36AA"/>
  </w:style>
  <w:style w:type="character" w:customStyle="1" w:styleId="10">
    <w:name w:val="Заголовок 1 Знак"/>
    <w:basedOn w:val="a0"/>
    <w:link w:val="1"/>
    <w:uiPriority w:val="9"/>
    <w:rsid w:val="002F07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07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2E3971"/>
    <w:pPr>
      <w:spacing w:after="0" w:line="240" w:lineRule="auto"/>
    </w:pPr>
  </w:style>
  <w:style w:type="character" w:customStyle="1" w:styleId="90">
    <w:name w:val="Заголовок 9 Знак"/>
    <w:basedOn w:val="a0"/>
    <w:link w:val="9"/>
    <w:uiPriority w:val="9"/>
    <w:semiHidden/>
    <w:rsid w:val="001A6E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EC21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216A"/>
    <w:rPr>
      <w:rFonts w:eastAsiaTheme="minorEastAsia" w:cs="Times New Roman"/>
      <w:sz w:val="24"/>
      <w:szCs w:val="24"/>
      <w:lang w:val="en-US" w:bidi="en-US"/>
    </w:rPr>
  </w:style>
  <w:style w:type="paragraph" w:styleId="aa">
    <w:name w:val="footer"/>
    <w:basedOn w:val="a"/>
    <w:link w:val="ab"/>
    <w:uiPriority w:val="99"/>
    <w:unhideWhenUsed/>
    <w:rsid w:val="00EC21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216A"/>
    <w:rPr>
      <w:rFonts w:eastAsiaTheme="minorEastAsia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-rech.ru/index.php/2009-03-30-21-45-32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r-rech.ru/index.php/2009-03-29-21-22-25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4980</Words>
  <Characters>28386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2023-10-17T12:03:00Z</dcterms:created>
  <dcterms:modified xsi:type="dcterms:W3CDTF">2023-10-17T13:44:00Z</dcterms:modified>
</cp:coreProperties>
</file>